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2CB7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58B25CC5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4D9DC7CF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7F320FA2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072CA9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63492EC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9946AE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DD5D4E5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F5518C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EA45DF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2B688A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1FA45A8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E93E865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E8EC03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570323B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C43C2C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4540632F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B47229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306C1A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3425E24B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9E66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C78DF93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C67338F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3C82B7B9" w14:textId="77777777" w:rsidTr="007427ED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1C66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694FB8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00A238ED" w14:textId="77777777" w:rsidTr="00742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DCEFED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132E4A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E37891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495288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13C7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BA085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DD9F6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63A2BE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B3415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DD98B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B37971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AC309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CFCAA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49EF17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63D27C08" w14:textId="77777777" w:rsidTr="00742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A6E95A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6FA19A" w14:textId="01D5C390" w:rsidR="00610FF4" w:rsidRPr="00E76604" w:rsidRDefault="00610FF4" w:rsidP="0065774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65774B">
              <w:rPr>
                <w:rFonts w:ascii="Arial" w:hAnsi="Arial" w:cs="Arial"/>
                <w:b/>
                <w:sz w:val="20"/>
              </w:rPr>
              <w:t>2</w:t>
            </w:r>
            <w:r w:rsidR="005759B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8975AE6" w14:textId="120936AD"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</w:t>
            </w:r>
            <w:r w:rsidR="00993FBA">
              <w:rPr>
                <w:rFonts w:ascii="Arial" w:hAnsi="Arial" w:cs="Arial"/>
                <w:sz w:val="20"/>
              </w:rPr>
              <w:t>TARGETED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11870E1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053518E0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107EE8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570192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CE404E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9DA52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4D4C33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5137B2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6FB4B2A4" w14:textId="77777777" w:rsidTr="00742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1CED2CFA" w14:textId="49F89384" w:rsidR="00610FF4" w:rsidRPr="00CF5A6E" w:rsidRDefault="000F399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F5A6E">
              <w:rPr>
                <w:rFonts w:ascii="Arial" w:hAnsi="Arial" w:cs="Arial"/>
                <w:bCs/>
                <w:sz w:val="20"/>
              </w:rPr>
              <w:t>64</w:t>
            </w:r>
            <w:r w:rsidR="00850640" w:rsidRPr="00CF5A6E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51E34624" w14:textId="77270CE2" w:rsidR="00610FF4" w:rsidRPr="00CF5A6E" w:rsidRDefault="000F3999" w:rsidP="009F21A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F5A6E">
              <w:rPr>
                <w:rFonts w:ascii="Arial" w:hAnsi="Arial" w:cs="Arial"/>
                <w:bCs/>
                <w:sz w:val="20"/>
              </w:rPr>
              <w:t>21</w:t>
            </w:r>
            <w:r w:rsidRPr="00CF5A6E">
              <w:rPr>
                <w:rFonts w:ascii="Arial" w:hAnsi="Arial" w:cs="Arial"/>
                <w:bCs/>
                <w:sz w:val="20"/>
                <w:vertAlign w:val="superscript"/>
              </w:rPr>
              <w:t>st</w:t>
            </w:r>
            <w:r w:rsidRPr="00CF5A6E">
              <w:rPr>
                <w:rFonts w:ascii="Arial" w:hAnsi="Arial" w:cs="Arial"/>
                <w:bCs/>
                <w:sz w:val="20"/>
              </w:rPr>
              <w:t xml:space="preserve"> C</w:t>
            </w:r>
            <w:r w:rsidR="009F21AC" w:rsidRPr="00CF5A6E">
              <w:rPr>
                <w:rFonts w:ascii="Arial" w:hAnsi="Arial" w:cs="Arial"/>
                <w:bCs/>
                <w:sz w:val="20"/>
              </w:rPr>
              <w:t xml:space="preserve">entury Community Learning Centers </w:t>
            </w:r>
            <w:r w:rsidR="006F34D9" w:rsidRPr="00CF5A6E">
              <w:rPr>
                <w:rFonts w:ascii="Arial" w:hAnsi="Arial" w:cs="Arial"/>
                <w:bCs/>
                <w:sz w:val="20"/>
              </w:rPr>
              <w:t xml:space="preserve">— </w:t>
            </w:r>
            <w:r w:rsidR="008353CB" w:rsidRPr="00CF5A6E">
              <w:rPr>
                <w:rFonts w:ascii="Arial" w:hAnsi="Arial" w:cs="Arial"/>
                <w:bCs/>
                <w:sz w:val="20"/>
              </w:rPr>
              <w:br/>
            </w:r>
            <w:r w:rsidR="00265854" w:rsidRPr="00CF5A6E">
              <w:rPr>
                <w:rFonts w:ascii="Arial" w:hAnsi="Arial" w:cs="Arial"/>
                <w:bCs/>
                <w:sz w:val="20"/>
              </w:rPr>
              <w:t xml:space="preserve">Internship </w:t>
            </w:r>
            <w:r w:rsidR="00850640" w:rsidRPr="00CF5A6E">
              <w:rPr>
                <w:rFonts w:ascii="Arial" w:hAnsi="Arial" w:cs="Arial"/>
                <w:bCs/>
                <w:sz w:val="20"/>
              </w:rPr>
              <w:t>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706AC52" w14:textId="36CDDFF0" w:rsidR="00610FF4" w:rsidRPr="00E76604" w:rsidRDefault="002C5ED0" w:rsidP="006577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60D8613" w14:textId="1FFB1917" w:rsidR="00610FF4" w:rsidRPr="00E76604" w:rsidRDefault="000F3999" w:rsidP="006577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65774B">
              <w:rPr>
                <w:rFonts w:ascii="Arial" w:hAnsi="Arial" w:cs="Arial"/>
                <w:sz w:val="20"/>
              </w:rPr>
              <w:t>2</w:t>
            </w:r>
            <w:r w:rsidR="0009655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FDD8142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0AFF73EE" w14:textId="77777777" w:rsidTr="00742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2362C8D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7357D125" w14:textId="77777777" w:rsidR="00610FF4" w:rsidRPr="00E76604" w:rsidRDefault="00610FF4" w:rsidP="006F34D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35F6784E" w14:textId="77777777" w:rsidTr="007427ED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50F22D8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0B8607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C5A286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CBAE9D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72B7808D" w14:textId="77777777" w:rsidTr="007427ED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B7215D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2BB9F5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2DD5B4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025D0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66189F51" w14:textId="77777777" w:rsidTr="007427ED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CB851B" w14:textId="69D7EBDB" w:rsidR="00610FF4" w:rsidRDefault="0044150D" w:rsidP="00451460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i/>
              </w:rPr>
            </w:pPr>
            <w:r w:rsidRPr="0004241B">
              <w:rPr>
                <w:rFonts w:ascii="Arial" w:hAnsi="Arial" w:cs="Arial"/>
                <w:b/>
                <w:i/>
              </w:rPr>
              <w:t>DATE DUE</w:t>
            </w:r>
            <w:r w:rsidR="00C540BB">
              <w:rPr>
                <w:rFonts w:ascii="Arial" w:hAnsi="Arial" w:cs="Arial"/>
                <w:b/>
                <w:i/>
              </w:rPr>
              <w:t>:</w:t>
            </w:r>
            <w:r w:rsidR="008E7237">
              <w:rPr>
                <w:rFonts w:ascii="Arial" w:hAnsi="Arial" w:cs="Arial"/>
                <w:b/>
                <w:i/>
              </w:rPr>
              <w:t xml:space="preserve"> </w:t>
            </w:r>
            <w:r w:rsidR="002C5ED0">
              <w:rPr>
                <w:rFonts w:ascii="Arial" w:hAnsi="Arial" w:cs="Arial"/>
                <w:b/>
                <w:bCs/>
              </w:rPr>
              <w:t xml:space="preserve">January </w:t>
            </w:r>
            <w:r w:rsidR="00096554">
              <w:rPr>
                <w:rFonts w:ascii="Arial" w:hAnsi="Arial" w:cs="Arial"/>
                <w:b/>
                <w:bCs/>
              </w:rPr>
              <w:t>13, 2023</w:t>
            </w:r>
          </w:p>
          <w:p w14:paraId="66E47991" w14:textId="4BD7A751" w:rsidR="00301ABA" w:rsidRPr="007427ED" w:rsidRDefault="001E1860" w:rsidP="007427ED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Email one complete application</w:t>
            </w:r>
            <w:r w:rsidRPr="005A470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hyperlink r:id="rId8" w:history="1">
              <w:r w:rsidRPr="00AE139B">
                <w:rPr>
                  <w:rStyle w:val="Hyperlink"/>
                  <w:rFonts w:ascii="Arial" w:hAnsi="Arial" w:cs="Arial"/>
                </w:rPr>
                <w:t>cclc@doe.mass.edu</w:t>
              </w:r>
            </w:hyperlink>
          </w:p>
        </w:tc>
      </w:tr>
    </w:tbl>
    <w:p w14:paraId="35057FD8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E576A5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954F6C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3A65A5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0BAF5A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608DFA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2D5EE06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B26F7A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3BC09B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7EA665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4866D9D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D4C0513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42F28A6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E86A0D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854E1B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5861C8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DB422B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D49C085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7A6A935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B2F62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82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49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07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C2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A60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6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85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0F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96554"/>
    <w:rsid w:val="000F2262"/>
    <w:rsid w:val="000F3999"/>
    <w:rsid w:val="001C4B99"/>
    <w:rsid w:val="001C615C"/>
    <w:rsid w:val="001E1860"/>
    <w:rsid w:val="001F453F"/>
    <w:rsid w:val="00230A78"/>
    <w:rsid w:val="0025149C"/>
    <w:rsid w:val="002523B4"/>
    <w:rsid w:val="0025285C"/>
    <w:rsid w:val="00263084"/>
    <w:rsid w:val="00264871"/>
    <w:rsid w:val="00265854"/>
    <w:rsid w:val="002A1565"/>
    <w:rsid w:val="002B2C5C"/>
    <w:rsid w:val="002C37E6"/>
    <w:rsid w:val="002C5676"/>
    <w:rsid w:val="002C5ED0"/>
    <w:rsid w:val="00301ABA"/>
    <w:rsid w:val="00351248"/>
    <w:rsid w:val="00366ED5"/>
    <w:rsid w:val="00387C7F"/>
    <w:rsid w:val="0039400D"/>
    <w:rsid w:val="003A5570"/>
    <w:rsid w:val="003F783A"/>
    <w:rsid w:val="0041628E"/>
    <w:rsid w:val="004259A9"/>
    <w:rsid w:val="0044150D"/>
    <w:rsid w:val="004426B5"/>
    <w:rsid w:val="00445DE4"/>
    <w:rsid w:val="0044787A"/>
    <w:rsid w:val="00451460"/>
    <w:rsid w:val="00451D8F"/>
    <w:rsid w:val="00484790"/>
    <w:rsid w:val="00495E8E"/>
    <w:rsid w:val="004A7A94"/>
    <w:rsid w:val="00544503"/>
    <w:rsid w:val="005759B8"/>
    <w:rsid w:val="00580144"/>
    <w:rsid w:val="00591F38"/>
    <w:rsid w:val="005E4BFB"/>
    <w:rsid w:val="00610FF4"/>
    <w:rsid w:val="00621DA8"/>
    <w:rsid w:val="0065774B"/>
    <w:rsid w:val="006D1C4B"/>
    <w:rsid w:val="006F34D9"/>
    <w:rsid w:val="00710837"/>
    <w:rsid w:val="007427ED"/>
    <w:rsid w:val="00766CF4"/>
    <w:rsid w:val="00770EF0"/>
    <w:rsid w:val="008014B7"/>
    <w:rsid w:val="008353CB"/>
    <w:rsid w:val="0084756A"/>
    <w:rsid w:val="00850640"/>
    <w:rsid w:val="008E7237"/>
    <w:rsid w:val="0090262C"/>
    <w:rsid w:val="00935DBB"/>
    <w:rsid w:val="00944FE7"/>
    <w:rsid w:val="00993FBA"/>
    <w:rsid w:val="009F21AC"/>
    <w:rsid w:val="009F2C65"/>
    <w:rsid w:val="00A13C6A"/>
    <w:rsid w:val="00A44BD0"/>
    <w:rsid w:val="00A50861"/>
    <w:rsid w:val="00A55F20"/>
    <w:rsid w:val="00AB4318"/>
    <w:rsid w:val="00B474DF"/>
    <w:rsid w:val="00B61BC3"/>
    <w:rsid w:val="00C2770E"/>
    <w:rsid w:val="00C36FAE"/>
    <w:rsid w:val="00C52E0F"/>
    <w:rsid w:val="00C540BB"/>
    <w:rsid w:val="00CA1842"/>
    <w:rsid w:val="00CB7A85"/>
    <w:rsid w:val="00CC4AF7"/>
    <w:rsid w:val="00CF5A6E"/>
    <w:rsid w:val="00D009CD"/>
    <w:rsid w:val="00D32468"/>
    <w:rsid w:val="00D63537"/>
    <w:rsid w:val="00E122B0"/>
    <w:rsid w:val="00E5121B"/>
    <w:rsid w:val="00E55B87"/>
    <w:rsid w:val="00E74980"/>
    <w:rsid w:val="00E76604"/>
    <w:rsid w:val="00E960BB"/>
    <w:rsid w:val="00ED12E3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E2316"/>
  <w15:docId w15:val="{CC4AAD81-591B-46D1-B463-66B12B76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74980"/>
    <w:rPr>
      <w:color w:val="0000FF"/>
      <w:u w:val="single"/>
    </w:rPr>
  </w:style>
  <w:style w:type="character" w:styleId="CommentReference">
    <w:name w:val="annotation reference"/>
    <w:basedOn w:val="DefaultParagraphFont"/>
    <w:rsid w:val="00CB7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7A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7A8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B7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7A8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c@doe.mas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9A10-9222-4CF7-9283-C02792323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943CF-371D-44ED-B187-8ACDBBD1994C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0A126BD1-48A3-4C64-9DE9-305EDDCE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953</Characters>
  <Application>Microsoft Office Word</Application>
  <DocSecurity>0</DocSecurity>
  <Lines>79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 644 CCLC Internship Program Part I</vt:lpstr>
    </vt:vector>
  </TitlesOfParts>
  <Company/>
  <LinksUpToDate>false</LinksUpToDate>
  <CharactersWithSpaces>1074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FC644 CCLC Internship Program Part I</dc:title>
  <dc:subject/>
  <dc:creator>DESE</dc:creator>
  <cp:keywords/>
  <cp:lastModifiedBy>Zou, Dong (EOE)</cp:lastModifiedBy>
  <cp:revision>11</cp:revision>
  <cp:lastPrinted>2008-06-25T13:01:00Z</cp:lastPrinted>
  <dcterms:created xsi:type="dcterms:W3CDTF">2022-11-17T15:34:00Z</dcterms:created>
  <dcterms:modified xsi:type="dcterms:W3CDTF">2022-12-21T22:50:00Z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21 2022 12:00AM</vt:lpwstr>
  </property>
</Properties>
</file>