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039E1" w14:textId="5365D594" w:rsidR="00C30F8B" w:rsidRDefault="00C30F8B">
      <w:r>
        <w:rPr>
          <w:noProof/>
        </w:rPr>
        <w:drawing>
          <wp:inline distT="0" distB="0" distL="0" distR="0" wp14:anchorId="7DED7A3B" wp14:editId="5101D7E6">
            <wp:extent cx="5943600" cy="7691755"/>
            <wp:effectExtent l="0" t="0" r="0" b="4445"/>
            <wp:docPr id="1" name="Picture 1" descr="ELA-Writing Sample&#10;Text Type: Informative/Explanatory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LA-Writing Sample&#10;Text Type: Informative/Explanatory 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F659D" w14:textId="77777777" w:rsidR="00C30F8B" w:rsidRDefault="00C30F8B">
      <w:r>
        <w:br w:type="page"/>
      </w:r>
    </w:p>
    <w:p w14:paraId="7A92236C" w14:textId="38BBC173" w:rsidR="00C30F8B" w:rsidRDefault="00C30F8B">
      <w:r>
        <w:rPr>
          <w:noProof/>
        </w:rPr>
        <w:lastRenderedPageBreak/>
        <w:drawing>
          <wp:inline distT="0" distB="0" distL="0" distR="0" wp14:anchorId="233EFC3D" wp14:editId="108CDC73">
            <wp:extent cx="6197600" cy="7312025"/>
            <wp:effectExtent l="19050" t="19050" r="12700" b="22225"/>
            <wp:docPr id="2" name="Picture 2" descr="Strand Cover Sheet&#10;Grade 5&#10; Measurable outcome: Willy will use his primary mode of communication to express or create a writing sample that is an informative/explanatory text with 75% independence.&#10;Student uses an AAC device with visual suppor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trand Cover Sheet&#10;Grade 5&#10; Measurable outcome: Willy will use his primary mode of communication to express or create a writing sample that is an informative/explanatory text with 75% independence.&#10;Student uses an AAC device with visual supports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" t="4211" r="3418" b="10757"/>
                    <a:stretch/>
                  </pic:blipFill>
                  <pic:spPr bwMode="auto">
                    <a:xfrm>
                      <a:off x="0" y="0"/>
                      <a:ext cx="6197600" cy="731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93ADD" w14:textId="77777777" w:rsidR="00C30F8B" w:rsidRDefault="00C30F8B">
      <w:r>
        <w:br w:type="page"/>
      </w:r>
    </w:p>
    <w:p w14:paraId="1F5270BD" w14:textId="182F3E1C" w:rsidR="00C30F8B" w:rsidRDefault="00C30F8B">
      <w:r>
        <w:rPr>
          <w:noProof/>
        </w:rPr>
        <w:lastRenderedPageBreak/>
        <w:drawing>
          <wp:inline distT="0" distB="0" distL="0" distR="0" wp14:anchorId="5A02CDCC" wp14:editId="5729B75B">
            <wp:extent cx="6688362" cy="6728250"/>
            <wp:effectExtent l="19050" t="19050" r="17780" b="15875"/>
            <wp:docPr id="3" name="Picture 3" descr="MCAS-Alt Skills Survey&#10;ELA-Writing &#10; All grades 9/28/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CAS-Alt Skills Survey&#10;ELA-Writing &#10; All grades 9/28/2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6" t="5201" r="6518" b="26938"/>
                    <a:stretch/>
                  </pic:blipFill>
                  <pic:spPr bwMode="auto">
                    <a:xfrm>
                      <a:off x="0" y="0"/>
                      <a:ext cx="6697936" cy="6737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E722A" w14:textId="77777777" w:rsidR="00C30F8B" w:rsidRDefault="00C30F8B">
      <w:r>
        <w:br w:type="page"/>
      </w:r>
    </w:p>
    <w:p w14:paraId="0A59200D" w14:textId="0DDA2F43" w:rsidR="00C30F8B" w:rsidRDefault="00C30F8B">
      <w:r>
        <w:rPr>
          <w:noProof/>
        </w:rPr>
        <w:lastRenderedPageBreak/>
        <w:drawing>
          <wp:inline distT="0" distB="0" distL="0" distR="0" wp14:anchorId="548B0055" wp14:editId="079BD150">
            <wp:extent cx="5943600" cy="7691755"/>
            <wp:effectExtent l="0" t="0" r="0" b="4445"/>
            <wp:docPr id="4" name="Picture 4" descr="Writing Baseline Work Sample Description:&#10;Independence 31%&#10;The teacher provided Willy with 4 pictures representing the steps required to make a peanut butter and jelly sandwich. He was asked, &quot;How do you make a peanut butter and jelly sandwich?&quot;&#10;Willy selected icons from his AAC device to create text using temporal words (first, next, after, last) to indicate the sequence of making peanut butter and jelly sandw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riting Baseline Work Sample Description:&#10;Independence 31%&#10;The teacher provided Willy with 4 pictures representing the steps required to make a peanut butter and jelly sandwich. He was asked, &quot;How do you make a peanut butter and jelly sandwich?&quot;&#10;Willy selected icons from his AAC device to create text using temporal words (first, next, after, last) to indicate the sequence of making peanut butter and jelly sandwich.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3DFF4" w14:textId="77777777" w:rsidR="00C30F8B" w:rsidRDefault="00C30F8B">
      <w:r>
        <w:br w:type="page"/>
      </w:r>
    </w:p>
    <w:p w14:paraId="7A14DFCA" w14:textId="6EB2C951" w:rsidR="00C30F8B" w:rsidRDefault="00C30F8B">
      <w:r>
        <w:rPr>
          <w:noProof/>
        </w:rPr>
        <w:lastRenderedPageBreak/>
        <w:drawing>
          <wp:inline distT="0" distB="0" distL="0" distR="0" wp14:anchorId="4665A9E8" wp14:editId="5A45EADF">
            <wp:extent cx="5753100" cy="7583170"/>
            <wp:effectExtent l="19050" t="19050" r="19050" b="17780"/>
            <wp:docPr id="5" name="Picture 5" descr="The teacher provided Willy with 4 pictures representing the steps required to make a peanut butter and jelly sandwich. He was asked, &quot;How do you make a peanut butter and jelly sandwich?&quot;&#10;Willy selected icons from his AAC device to create text using temporal words (first, next, after, last) to indicate the sequence of making peanut butter and jelly sandw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e teacher provided Willy with 4 pictures representing the steps required to make a peanut butter and jelly sandwich. He was asked, &quot;How do you make a peanut butter and jelly sandwich?&quot;&#10;Willy selected icons from his AAC device to create text using temporal words (first, next, after, last) to indicate the sequence of making peanut butter and jelly sandwich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7265" r="5983" b="4483"/>
                    <a:stretch/>
                  </pic:blipFill>
                  <pic:spPr bwMode="auto">
                    <a:xfrm>
                      <a:off x="0" y="0"/>
                      <a:ext cx="5753100" cy="7583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21E83" w14:textId="77777777" w:rsidR="00C30F8B" w:rsidRDefault="00C30F8B">
      <w:r>
        <w:br w:type="page"/>
      </w:r>
    </w:p>
    <w:p w14:paraId="1763E772" w14:textId="4514D4CD" w:rsidR="00C30F8B" w:rsidRDefault="00C30F8B">
      <w:r>
        <w:rPr>
          <w:noProof/>
        </w:rPr>
        <w:lastRenderedPageBreak/>
        <w:drawing>
          <wp:inline distT="0" distB="0" distL="0" distR="0" wp14:anchorId="324300FF" wp14:editId="210E865F">
            <wp:extent cx="5943600" cy="7691755"/>
            <wp:effectExtent l="0" t="0" r="0" b="4445"/>
            <wp:docPr id="6" name="Picture 6" descr="2/9/22 Final writing sample&#10;The teacher provided Willy with 4 pictures representing the steps of his morning routine at school. After listening to the instruction, &quot;Tell me about your morning routine,&quot; Willy selected icons from his AAC device to create text using temporal words to indicate the sequence of completing his morning routine at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/9/22 Final writing sample&#10;The teacher provided Willy with 4 pictures representing the steps of his morning routine at school. After listening to the instruction, &quot;Tell me about your morning routine,&quot; Willy selected icons from his AAC device to create text using temporal words to indicate the sequence of completing his morning routine at schoo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496B0" w14:textId="77777777" w:rsidR="00C30F8B" w:rsidRDefault="00C30F8B">
      <w:r>
        <w:br w:type="page"/>
      </w:r>
    </w:p>
    <w:p w14:paraId="1A2CD5DA" w14:textId="252E089B" w:rsidR="00C30F8B" w:rsidRDefault="00BA7D1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2236BE4" wp14:editId="386BD6C1">
                <wp:simplePos x="0" y="0"/>
                <wp:positionH relativeFrom="column">
                  <wp:posOffset>3148330</wp:posOffset>
                </wp:positionH>
                <wp:positionV relativeFrom="paragraph">
                  <wp:posOffset>614680</wp:posOffset>
                </wp:positionV>
                <wp:extent cx="400685" cy="401955"/>
                <wp:effectExtent l="38100" t="38100" r="37465" b="36195"/>
                <wp:wrapNone/>
                <wp:docPr id="22" name="Ink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00685" cy="4019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1D91181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" o:spid="_x0000_s1026" type="#_x0000_t75" alt="&quot;&quot;" style="position:absolute;margin-left:247.55pt;margin-top:48.05pt;width:32.25pt;height:3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rl2IAQAALgMAAA4AAABkcnMvZTJvRG9jLnhtbJxSy07DMBC8I/EP&#10;1t5pkj4QRE05UCH1APQAH2Acu7GIvdHabcrfs0lb2oIQEpdo12NPZnZ2erd1tdhoChZ9AdkgBaG9&#10;wtL6VQGvLw9XNyBClL6UNXpdwIcOcDe7vJi2Ta6HWGFdahJM4kPeNgVUMTZ5kgRVaSfDABvtGTRI&#10;TkZuaZWUJFtmd3UyTNPrpEUqG0KlQ+DT+Q6EWc9vjFbx2Zigo6gLGI+yIYjYFxkI6osRiLe+SCGZ&#10;TWW+ItlUVu0lyX8octJ6FvBFNZdRijXZH1TOKsKAJg4UugSNsUr3fthZln5ztvDvnatsrNaUK/RR&#10;+7iUFA+z64H//MLVPIH2EUtOR64jwp6Rx/N3GDvRc1Rrx3p2iZCuZeR1CJVtAo85t2UBtCizo36/&#10;uT86WNLR19NmSaK7P+SkvHSsiY0L7jicg/mn89eMJHvoN96tIdclwnLFtgBe0o/u2weut1EoPhzz&#10;Nt1MQCiGxml2O5l0+IF5x3DoTubPV86SPu275ydrPvsEAAD//wMAUEsDBBQABgAIAAAAIQDSi0DG&#10;kQMAAPgJAAAQAAAAZHJzL2luay9pbmsxLnhtbLRWW2/TTBB9R+I/rJaHvmST3bXXuYiUJyohgYQ+&#10;+CR4DIlpLGK7sp2m/ffMbR1HcXkCtdrrzJkzZ2bdvn33VB7UY960RV2ttZtarfJqW++K6n6t//96&#10;ZxZatd2m2m0OdZWv9XPe6ne3r1+9Lapf5WEFowKEqsVVeVjrfdc9rGaz0+k0PSXTurmfeWuT2Yfq&#10;16eP+la8dvnPoio6CNnGo21ddflTh2CrYrfW2+7J9vaA/aU+Ntu8v8aTZnu26JrNNr+rm3LT9Yj7&#10;TVXlB1VtSuD9Tavu+QEWBcS5zxutygISNn7q0nm6eL+Eg83TWg/2R6DYApNSz8Yxv/8DzLtrTKSV&#10;+Hk210oo7fJH5DQjzVcv5/65qR/ypivys8wsilw8qy3vSR8Wqsnb+nDE2mj1uDkcQTJnLbSFxHaz&#10;EUGu8UCbv4oHuryINyR3KY2kN9RBROtbKpa2K8ocGr186HusawEYj790DT0Hb703NjE++ermq+BX&#10;LkyXSToohXRxxPzRHNt9j/ejOfcr3fSqcWanYtfte9Ht1PrQqz7UfMx3nxf3++6PzpI4efe9M/IS&#10;qZ2UZPJf/nOt39BjVOTJB5SKs5lTfhGUT8M8TG7cjb2xE22cttpOrIKfiaPR8DRyNHaP1hMYcBpx&#10;sXTP15fA145jtmRlB+gvGhlnXEZcYJFgNl4lmJVZ8AWzM57AJBVPGTO+cSn8oiPsEQBiY1ZCPkmN&#10;R7hkCTLSMYELUDSVM/YbbAw0IwSbGL/MFLELIc50MR/qEfVKFfp4RxYcCTDhKDIelK0nwvdnK5AD&#10;AwtmqgLRUJgpg/FNXA8cB+gSMFOeNE7UglK0ZrFEuESB2sBUCpXOYZOZgFgsMWgKCSMNcCGRiZXI&#10;RmsOIfUd3MaKI5hbKE+BU8WlgsAEm0I0XERjNOK1jMRsSZIbqCRRESkRWORxS+WQu/EZVAwxBhpg&#10;h8GRyEVrHPCINsMExI+nBQVPHMiEWrFPmFNxQ2ZQDuOwuWAhIwPS6JYGNfbBEDNIk/qQ84oEBr4X&#10;NGUzgs2loggCwkbMDhWCoJxYYrDonF5sFlIi8MtyMOOTMB5ywkXkdo0ufCQiiMw5SRWhmiwGOUY9&#10;qRCgXcIFwcgxAJOkVM7IRC2GvtpwlkIAbpG3TIHyvDjzEQftWBOxvrhhn+EodORFEArnA98BsMOn&#10;At+lJAvQT6kJaeYu/kPov/nwp+/2NwAAAP//AwBQSwMEFAAGAAgAAAAhAL6hFlbfAAAACgEAAA8A&#10;AABkcnMvZG93bnJldi54bWxMj8FOhDAQhu8mvkMzJl7MblkjCEjZGBLNHkyM6z5AobNApFNCC4tv&#10;73jS02QyX/75/mK/2kEsOPnekYLdNgKB1DjTU6vg9PmySUH4oMnowREq+EYP+/L6qtC5cRf6wOUY&#10;WsEh5HOtoAthzKX0TYdW+60bkfh2dpPVgdeplWbSFw63g7yPokRa3RN/6PSIVYfN13G2Ct6r5fHu&#10;kLb9LM+H1/StmrNQo1K3N+vzE4iAa/iD4Vef1aFkp9rNZLwYFDxk8Y5RBVnCk4E4zhIQNZNJlIIs&#10;C/m/Qv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26u&#10;XYgBAAAuAwAADgAAAAAAAAAAAAAAAAA8AgAAZHJzL2Uyb0RvYy54bWxQSwECLQAUAAYACAAAACEA&#10;0otAxpEDAAD4CQAAEAAAAAAAAAAAAAAAAADwAwAAZHJzL2luay9pbmsxLnhtbFBLAQItABQABgAI&#10;AAAAIQC+oRZW3wAAAAoBAAAPAAAAAAAAAAAAAAAAAK8HAABkcnMvZG93bnJldi54bWxQSwECLQAU&#10;AAYACAAAACEAeRi8nb8AAAAhAQAAGQAAAAAAAAAAAAAAAAC7CAAAZHJzL19yZWxzL2Uyb0RvYy54&#10;bWwucmVsc1BLBQYAAAAABgAGAHgBAACxCQAAAAA=&#10;">
                <v:imagedata r:id="rId11" o:title=""/>
              </v:shape>
            </w:pict>
          </mc:Fallback>
        </mc:AlternateContent>
      </w:r>
      <w:r w:rsidR="00FA1BC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078A529" wp14:editId="086A0333">
                <wp:simplePos x="0" y="0"/>
                <wp:positionH relativeFrom="column">
                  <wp:posOffset>3162300</wp:posOffset>
                </wp:positionH>
                <wp:positionV relativeFrom="paragraph">
                  <wp:posOffset>107950</wp:posOffset>
                </wp:positionV>
                <wp:extent cx="307340" cy="300355"/>
                <wp:effectExtent l="38100" t="38100" r="35560" b="42545"/>
                <wp:wrapNone/>
                <wp:docPr id="21" name="Ink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7340" cy="30035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5C83D89F" id="Ink 21" o:spid="_x0000_s1026" type="#_x0000_t75" alt="&quot;&quot;" style="position:absolute;margin-left:248.65pt;margin-top:8.15pt;width:24.9pt;height:24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Zc+HAQAALgMAAA4AAABkcnMvZTJvRG9jLnhtbJxSy27CMBC8V+o/&#10;WL6XJAT6iAgciipxaMuh/QDXsYnV2ButDQl/302AAq2qSlwi7449mdnZyay1Fdso9AZczpNBzJly&#10;EgrjVjl/f3u6uefMB+EKUYFTOd8qz2fT66tJU2dqCCVUhUJGJM5nTZ3zMoQ6iyIvS2WFH0CtHIEa&#10;0IpAJa6iAkVD7LaKhnF8GzWARY0glffUne9APu35tVYyvGrtVWBVzkdp/MBZ6A8JZ9gfSN/HvhNN&#10;JyJboahLI/eSxAWKrDCOBHxTzUUQbI3mF5U1EsGDDgMJNgKtjVS9H3KWxD+cLdxn5yoZyTVmElxQ&#10;LiwFhsPseuCSX9iKJtA8Q0HpiHUAvmek8fwfxk70HOTakp5dIqgqEWgdfGlqT2POTJFzXBTJUb/b&#10;PB4dLPHo62WzRNbdH1JATljSRMYZVRTOwfzL+WtCoj30F2+r0XaJkFzW5pyWdNt9+8BVG5ikZhrf&#10;pSNCJEFpHKfjcYcfmHcMh+pk/nTlLOnTunt+subTLwAAAP//AwBQSwMEFAAGAAgAAAAhAMAA3vRl&#10;AwAAKAkAABAAAABkcnMvaW5rL2luazEueG1stFVNb9swDL0P2H8QtEMvUWJJ/krQtKcVGLABw9oB&#10;2zFN1MRobAe206T/fiRFf6HpThsC2BJFPj4+Us717TnfixdX1VlZLKWeBlK4Yl1usmK7lD8f7lQq&#10;Rd2sis1qXxZuKV9dLW9vPn64zornfL+ApwCEosZVvl/KXdMcFrPZ6XSanuy0rLYzEwR29qV4/vZV&#10;3nDUxj1lRdZAyro1rcuicecGwRbZZinXzTno/AH7vjxWa9cdo6Va9x5NtVq7u7LKV02HuFsVhduL&#10;YpUD719SNK8HWGSQZ+sqKfIMClZmqsMkTD/PwbA6L+VgfwSKNTDJ5ewy5u//gHn3FhNpWZPEiRRM&#10;aeNekNOMNF+8X/v3qjy4qslcL7MXhQ9exdrvSR8vVOXqcn/E3kjxstofQTIdBDAWnFvPLgjyFg+0&#10;+ad4oMu7eENyY2m4vKEOLFo3Um1rmyx3MOj5oZuxpgZgNN83FV0HExijAquMfdDJIjILDdNizKAV&#10;PMUt5mN1rHcd3mPVzyuddKr5yk7Zptl1ogfTwESd6kPNL8XuXLbdNX8N5sIpupudCzeRxklwJT/c&#10;01J+ossoKNIbqBSjhbGhMGGURJMrZa6S8CqYyFCmVgYTHat4LoKJ0olKLSwCAb+JpqdfBwp2YKcn&#10;rUenbDe9j0cYRClNm1SE4KQsbfDRhcyFxo3S4Ngn0wpBwRFN7E6xfs2o/phJ0rGnmgqKniuqig88&#10;IIMgLINwdZSJTbFI8DxUEbxYCU95wCEVeMpOaIedofMOGE1jwhACtjTy5YWJf0cxEW5dh6k01aB0&#10;LPoOvWU0srSVYMFeIWbX4hNJS8AxtB7MExWnIh0o5AFHMjOIV7tDxGAwITmohTroO8698bXwoKBz&#10;ojSNAjhTPniAtaVGm04/Bkfs1oG4+5bBjGAopMVGaEGz7DvgHdqgWMElgOYIm8KrLc1z4oT8gvlE&#10;FyNieCprlEUK1gqL4KNIAMczZefwtYFFpAVl4aQ8VQO67ZwRZ82TEnvyJiVHBUwRE+YB3zqYk9nX&#10;Poz3TEbNbU0I79csQkRXD76JiNz2Br14o6APOO5wAbFI+GT0Zz5Dq70lieFrQTfWD8KIQ0t0yKFf&#10;tzCkmycyJMprVowYiRhksnE00SCJisJYj/5Ru28k/FXc/AEAAP//AwBQSwMEFAAGAAgAAAAhACzi&#10;fNfcAAAACQEAAA8AAABkcnMvZG93bnJldi54bWxMj8FOwzAMhu9IvENkJG4sLaztVppOCNgVicED&#10;ZI3XViROSbKtvD3mxE6W9X/6/bnZzM6KE4Y4elKQLzIQSJ03I/UKPj+2dysQMWky2npCBT8YYdNe&#10;XzW6Nv5M73japV5wCcVaKxhSmmopYzeg03HhJyTODj44nXgNvTRBn7ncWXmfZaV0eiS+MOgJnwfs&#10;vnZHp2DVh7exMOtB2+0hxOrb5i+vuVK3N/PTI4iEc/qH4U+f1aFlp70/konCKliuqwdGOSh5MlAs&#10;qxzEXkFZZCDbRl5+0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Otlz4cBAAAuAwAADgAAAAAAAAAAAAAAAAA8AgAAZHJzL2Uyb0RvYy54bWxQSwECLQAU&#10;AAYACAAAACEAwADe9GUDAAAoCQAAEAAAAAAAAAAAAAAAAADvAwAAZHJzL2luay9pbmsxLnhtbFBL&#10;AQItABQABgAIAAAAIQAs4nzX3AAAAAkBAAAPAAAAAAAAAAAAAAAAAIIHAABkcnMvZG93bnJldi54&#10;bWxQSwECLQAUAAYACAAAACEAeRi8nb8AAAAhAQAAGQAAAAAAAAAAAAAAAACLCAAAZHJzL19yZWxz&#10;L2Uyb0RvYy54bWwucmVsc1BLBQYAAAAABgAGAHgBAACBCQAAAAA=&#10;">
                <v:imagedata r:id="rId13" o:title=""/>
              </v:shape>
            </w:pict>
          </mc:Fallback>
        </mc:AlternateContent>
      </w:r>
      <w:r w:rsidR="00FF0EE8">
        <w:rPr>
          <w:noProof/>
        </w:rPr>
        <mc:AlternateContent>
          <mc:Choice Requires="wpi">
            <w:drawing>
              <wp:inline distT="0" distB="0" distL="0" distR="0" wp14:anchorId="75559FE2" wp14:editId="2C603922">
                <wp:extent cx="1440" cy="3175"/>
                <wp:effectExtent l="38100" t="38100" r="36830" b="34925"/>
                <wp:docPr id="31" name="Ink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70" cy="3175"/>
                      </w14:xfrm>
                    </w14:contentPart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 w14:anchorId="08B71FAE" id="Ink 31" o:spid="_x0000_i1025" type="#_x0000_t75" alt="&quot;&quot;" style="width:1pt;height:1pt;visibility:visible;mso-wrap-style:squar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Lq+HAQAAKgMAAA4AAABkcnMvZTJvRG9jLnhtbJxSy27CMBC8V+o/&#10;WL6XEJK+IgKHokocSjm0H+A6NrEae6O1IeHvuwlQoFVViUvk3fFOZnY8nra2YhuF3oDLeTwYcqac&#10;hMK4Vc7f355vHjjzQbhCVOBUzrfK8+nk+mrc1JkaQQlVoZARifNZU+e8DKHOosjLUlnhB1ArR6AG&#10;tCJQiauoQNEQu62i0XB4FzWARY0glffUne1APun5tVYyvGrtVWBVztNkRPICHUZJwhnSIX2kzkff&#10;SXk0GYtshaIujdxLEhcossI4EvBNNRNBsDWaX1TWSAQPOgwk2Ai0NlL1fshZPPzhbO4+O1dxKteY&#10;SXBBubAUGA6764FLfmEr2kDzAgWlI9YB+J6R1vN/GDvRM5BrS3p2iaCqRKDn4EtTe1pzZoqc47yI&#10;j/rd5unoYIlHX4vNEll3P4k5c8KSJjLOqKJwDuYX59OERHvoL95Wo+0SIbmszTllvu2+feCqDUxS&#10;M05T6ksCkvj+tsMOrLvpQ3Wye7pylvJp3Y2fPPHJFwAAAP//AwBQSwMEFAAGAAgAAAAhAETCzLLk&#10;AQAAygQAABAAAABkcnMvaW5rL2luazEueG1stJNBb5swFMfvk/odrLdDLgWMCSVFJT010qRNq9pO&#10;2o4UnGAV7Mg2Ifn2M4Y4tE2nHbYLMs9+//fez3/f3O6bGu2oVEzwDEIfA6K8ECXjmwx+PK28BSCl&#10;c17mteA0gwNVcLu8+HTD+EtTp+aLjAJX/aqpM6i03qZB0HWd30W+kJuAYBwFX/jLt6+wHLNKumac&#10;aVNSHUOF4JrudS+WsjKDQu+xO2+0H0UrC+q2+4gsTie0zAu6ErLJtVOscs5pjXjemL5/AtKHrVkw&#10;U2dDJaCGmYE94ofzZL64uzaBfJ/B5L81LSrTSQPBec1f/0Fz9V6zbysiyVUCaGyppLu+p8AyTz+e&#10;/V6KLZWa0RPmAcq4cUDF8G/5DKAkVaJu+7sBtMvr1iALMTa2GGuHwRkg7/UMm3+qZ7h8qDdt7jWa&#10;cbwphxGas9TxajVrqDF6s3Ue08oI9+FHLe1zIJgQD0ceiZ7CJI1JGl35izCaXMXo4qPms2xV5fSe&#10;5cmvdsdRGybrWKkrBx37mMSO+pT5udyKsk2l/5g8Dm6znXfOvERrJzRO8kDXGXy2jxHZzCFgR8Ho&#10;GpF5nMSvjHic/W9lLOHv67WiOoM4THw8hyVGi0H6coZnXjTDlxCBFwJ+U+p0mcvfAAAA//8DAFBL&#10;AwQUAAYACAAAACEAtkMS19oAAAABAQAADwAAAGRycy9kb3ducmV2LnhtbEyPQUvDQBCF74L/YRnB&#10;i9iNBUuJ2ZRQEEUlYFvB4zQ7zYZmZ2N206b/3q0Xe5nH8Ib3vskWo23FgXrfOFbwMElAEFdON1wr&#10;2Kyf7+cgfEDW2DomBSfysMivrzJMtTvyJx1WoRYxhH2KCkwIXSqlrwxZ9BPXEUdv53qLIa59LXWP&#10;xxhuWzlNkpm02HBsMNjR0lC1Xw1WwXr6cve+fC2Hx9ObKb+/foryoyiUur0ZiycQgcbwfwxn/IgO&#10;eWTauoG1F62C+Ej4m2dvBmIbZQ4yz+Qlef4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byQur4cBAAAqAwAADgAAAAAAAAAAAAAAAAA8AgAAZHJzL2Uyb0Rv&#10;Yy54bWxQSwECLQAUAAYACAAAACEARMLMsuQBAADKBAAAEAAAAAAAAAAAAAAAAADvAwAAZHJzL2lu&#10;ay9pbmsxLnhtbFBLAQItABQABgAIAAAAIQC2QxLX2gAAAAEBAAAPAAAAAAAAAAAAAAAAAAEGAABk&#10;cnMvZG93bnJldi54bWxQSwECLQAUAAYACAAAACEAeRi8nb8AAAAhAQAAGQAAAAAAAAAAAAAAAAAI&#10;BwAAZHJzL19yZWxzL2Uyb0RvYy54bWwucmVsc1BLBQYAAAAABgAGAHgBAAD+BwAAAAA=&#10;">
                <v:imagedata r:id="rId15" o:title=""/>
              </v:shape>
            </w:pict>
          </mc:Fallback>
        </mc:AlternateContent>
      </w:r>
      <w:r w:rsidR="00FF0EE8">
        <w:rPr>
          <w:noProof/>
        </w:rPr>
        <mc:AlternateContent>
          <mc:Choice Requires="wpi">
            <w:drawing>
              <wp:inline distT="0" distB="0" distL="0" distR="0" wp14:anchorId="4C5420ED" wp14:editId="027CA2D9">
                <wp:extent cx="360" cy="360"/>
                <wp:effectExtent l="38100" t="38100" r="38100" b="38100"/>
                <wp:docPr id="28" name="Ink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 w14:anchorId="16E7BCBB" id="Ink 28" o:spid="_x0000_i1025" type="#_x0000_t75" alt="&quot;&quot;" style="width:1pt;height:1pt;visibility:visible;mso-wrap-style:squar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1xF+AQAAKAMAAA4AAABkcnMvZTJvRG9jLnhtbJxSy27CMBC8V+o/&#10;WL6XkIAQikg4FFXiUMqh/QDXsYnV2ButDQl/300ChbaqKnGJ9hHPzuzsYtnaih0UegMu4/FozJly&#10;Egrjdhl/e316mHPmg3CFqMCpjB+V58v8/m7R1KlKoISqUMgIxPm0qTNehlCnUeRlqazwI6iVo6YG&#10;tCJQiruoQNEQuq2iZDyeRQ1gUSNI5T1VV0OT5z2+1kqGF629CqzK+HSSEL1wDpCC2Zwq76cgyhci&#10;3aGoSyNPlMQNjKwwjgh8Qa1EEGyP5heUNRLBgw4jCTYCrY1UvR5SFo9/KFu7j05VPJV7TCW4oFzY&#10;Cgzn3fWNW0bYijbQPENB7oh9AH5CpPX8b8ZAegVyb4nP4AiqSgQ6B1+a2nOGqSkyjusivvB3h8eL&#10;gi1edG0OW2Td/wndjROWOJFwRhmZcxa/+f6aOtGp9Rduq9F2jhBd1macPD92395w1QYmqTiZUVlS&#10;vQuuMIe35wlXm6ex3zy+zjtKVweefwIAAP//AwBQSwMEFAAGAAgAAAAhADgiBpy7AQAAXwQAABAA&#10;AABkcnMvaW5rL2luazEueG1stJNBb9sgFMfvk/YdED3HBpzMrVWnp0WatEnT2knr0bVpjGogAhwn&#10;337PmBBXTXvaLggevD/v/fhze3eQHdpzY4VWJaYJwYirWjdCbUv8+2GzuMbIuko1VacVL/GRW3y3&#10;/vzpVqgX2RUwIlBQdpzJrsStc7siTYdhSIYs0WabMkKy9Jt6+fEdr0NWw5+FEg6utKdQrZXjBzeK&#10;FaIpce0OJJ4H7Xvdm5rH7TFi6vMJZ6qab7SRlYuKbaUU75CqJNT9ByN33MFEwD1bbjCSAhpesIQu&#10;8+X11xsIVIcSz9Y9lGihEonTy5qP/0Fz81ZzLCtj+Zcco1BSw/djTalnXrzf+0+jd9w4wc+YJyhh&#10;44jqae35TKAMt7rrx7fBaF91PSCjhIAtwt00vQDkrR6w+ad6wOVdvXlxr9GE9uYcArRoqdPTOiE5&#10;GF3uosecBeExfO+M/w6MMLYg2YJlDzQvVqzIaJJRNnuK4OKT5pPpbRv1nszZr34nUps6G0Tj2gid&#10;JIStIvU580u5LRfb1n2YHBr32dE7F36itxMKnfzizyW+8p8R+cwp4FuhiCK2XOWrV0aM0kB4/RcA&#10;AP//AwBQSwMEFAAGAAgAAAAhAGNfLQ7WAAAAAQEAAA8AAABkcnMvZG93bnJldi54bWxMj0FPwzAM&#10;he9I/IfIk7ixdEjAVJpOA4nLOKCNcfca05QlTknSrfz7ZbvAxU/Ws977XC1GZ8WBQuw8K5hNCxDE&#10;jdcdtwq2H6+3cxAxIWu0nknBL0VY1NdXFZbaH3lNh01qRQ7hWKICk1JfShkbQw7j1PfE2fvywWHK&#10;a2ilDnjM4c7Ku6J4kA47zg0Ge3ox1Ow3g1Pw3A3mu/l5dNvlOP98l6tgZ6s3pW4m4/IJRKIx/R3D&#10;GT+jQ52Zdn5gHYVVkB9Jl3n27kHsLiLrSv4nr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o7XEX4BAAAoAwAADgAAAAAAAAAAAAAAAAA8AgAAZHJzL2Uy&#10;b0RvYy54bWxQSwECLQAUAAYACAAAACEAOCIGnLsBAABfBAAAEAAAAAAAAAAAAAAAAADmAwAAZHJz&#10;L2luay9pbmsxLnhtbFBLAQItABQABgAIAAAAIQBjXy0O1gAAAAEBAAAPAAAAAAAAAAAAAAAAAM8F&#10;AABkcnMvZG93bnJldi54bWxQSwECLQAUAAYACAAAACEAeRi8nb8AAAAhAQAAGQAAAAAAAAAAAAAA&#10;AADSBgAAZHJzL19yZWxzL2Uyb0RvYy54bWwucmVsc1BLBQYAAAAABgAGAHgBAADIBwAAAAA=&#10;">
                <v:imagedata r:id="rId17" o:title=""/>
              </v:shape>
            </w:pict>
          </mc:Fallback>
        </mc:AlternateContent>
      </w:r>
      <w:r w:rsidR="005634E9">
        <w:rPr>
          <w:noProof/>
        </w:rPr>
        <w:drawing>
          <wp:inline distT="0" distB="0" distL="0" distR="0" wp14:anchorId="2EF192BC" wp14:editId="720CD841">
            <wp:extent cx="5690235" cy="7782976"/>
            <wp:effectExtent l="19050" t="19050" r="24765" b="27940"/>
            <wp:docPr id="7" name="Picture 7" descr="The teacher provided Willy with 4 pictures representing the steps of his morning routine at school. After listening to the instruction, &quot;Tell me about your morning routine,&quot; Willy selected icons from his AAC device to create text using temporal words to indicate the sequence of completing his morning routine at school.&#10;Student circled that he finished his work and followed the rules for self-evaluai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he teacher provided Willy with 4 pictures representing the steps of his morning routine at school. After listening to the instruction, &quot;Tell me about your morning routine,&quot; Willy selected icons from his AAC device to create text using temporal words to indicate the sequence of completing his morning routine at school.&#10;Student circled that he finished his work and followed the rules for self-evaluaiton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4046" r="6303" b="4152"/>
                    <a:stretch/>
                  </pic:blipFill>
                  <pic:spPr bwMode="auto">
                    <a:xfrm>
                      <a:off x="0" y="0"/>
                      <a:ext cx="5691840" cy="77851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ABBC" w14:textId="55748E2A" w:rsidR="00C30F8B" w:rsidRDefault="00C30F8B">
      <w:r>
        <w:br w:type="page"/>
      </w:r>
    </w:p>
    <w:p w14:paraId="3AA559B1" w14:textId="77777777" w:rsidR="00BC2B02" w:rsidRDefault="00BC2B02">
      <w:pPr>
        <w:sectPr w:rsidR="00BC2B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4BDC80B" w14:textId="02222BE9" w:rsidR="00BC2B02" w:rsidRDefault="004A7269">
      <w:pPr>
        <w:sectPr w:rsidR="00BC2B02" w:rsidSect="00BC2B02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t xml:space="preserve"> (92% ind</w:t>
      </w:r>
      <w:r w:rsidR="00C30F8B">
        <w:rPr>
          <w:noProof/>
        </w:rPr>
        <w:drawing>
          <wp:inline distT="0" distB="0" distL="0" distR="0" wp14:anchorId="4AB56E85" wp14:editId="43F0EC37">
            <wp:extent cx="5348520" cy="8715816"/>
            <wp:effectExtent l="11747" t="26353" r="16828" b="16827"/>
            <wp:docPr id="8" name="Picture 8" descr="Scored Rubric:&#10;3-2-2-2-2-4&#10;92% indepen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ored Rubric:&#10;3-2-2-2-2-4&#10;92% indepen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3963" r="3953" b="8859"/>
                    <a:stretch/>
                  </pic:blipFill>
                  <pic:spPr bwMode="auto">
                    <a:xfrm rot="16200000">
                      <a:off x="0" y="0"/>
                      <a:ext cx="5359734" cy="8734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07A3E" w14:textId="173D2F1E" w:rsidR="00C30F8B" w:rsidRDefault="00C30F8B">
      <w:r>
        <w:rPr>
          <w:noProof/>
        </w:rPr>
        <w:lastRenderedPageBreak/>
        <w:drawing>
          <wp:inline distT="0" distB="0" distL="0" distR="0" wp14:anchorId="0FC99ADA" wp14:editId="0A0D58A9">
            <wp:extent cx="5943600" cy="7691755"/>
            <wp:effectExtent l="0" t="0" r="0" b="4445"/>
            <wp:docPr id="9" name="Picture 9" descr="Final Sample -2/11/22&#10;100% Independent&#10;Willy was again given 4 pictures representing the steps to make a peanut butter and jelly sandwich. These were the same pictures he was shown for his baseline sample in October.&#10;He was asked, &quot;How do you make a peanut butter and jelly sandwich?&quot;&#10;Willy selected icons from his AAC device to create text and included temporal words to indicate the sequence of steps used to make the sandwi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Final Sample -2/11/22&#10;100% Independent&#10;Willy was again given 4 pictures representing the steps to make a peanut butter and jelly sandwich. These were the same pictures he was shown for his baseline sample in October.&#10;He was asked, &quot;How do you make a peanut butter and jelly sandwich?&quot;&#10;Willy selected icons from his AAC device to create text and included temporal words to indicate the sequence of steps used to make the sandwich.&#10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34B4F" w14:textId="77777777" w:rsidR="00C30F8B" w:rsidRDefault="00C30F8B">
      <w:r>
        <w:br w:type="page"/>
      </w:r>
    </w:p>
    <w:p w14:paraId="3D943E57" w14:textId="64FFA3E8" w:rsidR="00C30F8B" w:rsidRDefault="005634E9">
      <w:r>
        <w:rPr>
          <w:noProof/>
        </w:rPr>
        <w:lastRenderedPageBreak/>
        <w:drawing>
          <wp:inline distT="0" distB="0" distL="0" distR="0" wp14:anchorId="043CA7E9" wp14:editId="73B972CC">
            <wp:extent cx="5759450" cy="7740586"/>
            <wp:effectExtent l="19050" t="19050" r="12700" b="13335"/>
            <wp:docPr id="10" name="Picture 10" descr="Willy was again given 4 pictures representing the steps to make a peanut butter and jelly sandwich. These were the same pictures he was shown for his baseline sample in October.&#10;He was asked, &quot;How do you make a peanut butter and jelly sandwich?&quot;&#10;Willy selected icons from his AAC device to create text and included temporal words to indicate the sequence of steps used to make the sandwich.&#10;Self-evaluation: I followed the rules and finished my wor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illy was again given 4 pictures representing the steps to make a peanut butter and jelly sandwich. These were the same pictures he was shown for his baseline sample in October.&#10;He was asked, &quot;How do you make a peanut butter and jelly sandwich?&quot;&#10;Willy selected icons from his AAC device to create text and included temporal words to indicate the sequence of steps used to make the sandwich.&#10;Self-evaluation: I followed the rules and finished my work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6605" r="5983" b="3079"/>
                    <a:stretch/>
                  </pic:blipFill>
                  <pic:spPr bwMode="auto">
                    <a:xfrm>
                      <a:off x="0" y="0"/>
                      <a:ext cx="5763430" cy="7745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A9633" w14:textId="2224488A" w:rsidR="00C30F8B" w:rsidRDefault="00C30F8B">
      <w:r>
        <w:br w:type="page"/>
      </w:r>
    </w:p>
    <w:p w14:paraId="788650ED" w14:textId="77777777" w:rsidR="00BC2B02" w:rsidRDefault="00BC2B02">
      <w:pPr>
        <w:sectPr w:rsidR="00BC2B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69F04B5" w14:textId="77777777" w:rsidR="00BC2B02" w:rsidRDefault="00C30F8B">
      <w:pPr>
        <w:sectPr w:rsidR="00BC2B02" w:rsidSect="00BC2B0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6B15A12" wp14:editId="28381D49">
            <wp:extent cx="5178425" cy="8404982"/>
            <wp:effectExtent l="25083" t="13017" r="28257" b="28258"/>
            <wp:docPr id="11" name="Picture 11" descr="Pre-Scored Rubric &#10;3-3-2-2-2 and 4 (100% independe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re-Scored Rubric &#10;3-3-2-2-2 and 4 (100% independent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5" t="3798" r="5021" b="9106"/>
                    <a:stretch/>
                  </pic:blipFill>
                  <pic:spPr bwMode="auto">
                    <a:xfrm rot="16200000">
                      <a:off x="0" y="0"/>
                      <a:ext cx="5186345" cy="8417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594FB" w14:textId="7C263DAF" w:rsidR="00C30F8B" w:rsidRDefault="00C30F8B">
      <w:r>
        <w:rPr>
          <w:noProof/>
        </w:rPr>
        <w:lastRenderedPageBreak/>
        <w:drawing>
          <wp:inline distT="0" distB="0" distL="0" distR="0" wp14:anchorId="7B979588" wp14:editId="51F78D59">
            <wp:extent cx="5943600" cy="7691755"/>
            <wp:effectExtent l="0" t="0" r="0" b="4445"/>
            <wp:docPr id="12" name="Picture 12" descr="Final Writing Sample Steps to bake a Cake&#10;77% Independent&#10;The teacher provided Willy with 4 pictures representing the steps required to bake a cake.  Given the instruction to &quot;Tell me how you bake a cake,&quot; Willy selected icons from his AAC device to create text using temporal words. (first, next, last) to indicate the sequence of baking a ca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Final Writing Sample Steps to bake a Cake&#10;77% Independent&#10;The teacher provided Willy with 4 pictures representing the steps required to bake a cake.  Given the instruction to &quot;Tell me how you bake a cake,&quot; Willy selected icons from his AAC device to create text using temporal words. (first, next, last) to indicate the sequence of baking a cake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94EFE" w14:textId="77777777" w:rsidR="00C30F8B" w:rsidRDefault="00C30F8B">
      <w:r>
        <w:br w:type="page"/>
      </w:r>
    </w:p>
    <w:p w14:paraId="2AD302FC" w14:textId="3BB2EEFA" w:rsidR="00C30F8B" w:rsidRDefault="00C30F8B">
      <w:r>
        <w:rPr>
          <w:noProof/>
        </w:rPr>
        <w:lastRenderedPageBreak/>
        <w:drawing>
          <wp:inline distT="0" distB="0" distL="0" distR="0" wp14:anchorId="217EDBDF" wp14:editId="24E9F6BE">
            <wp:extent cx="5416550" cy="7150100"/>
            <wp:effectExtent l="19050" t="19050" r="12700" b="12700"/>
            <wp:docPr id="13" name="Picture 13" descr="Final Writing Sample&#10;The teacher provided Willy with 4 pictures representing the steps required to bake a cake.  Given the instruction to &quot;Tell me how you bake a cake,&quot; Willy selected icons from his AAC device to create text using temporal words. (first, next, last) to indicate the sequence of baking a ca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Final Writing Sample&#10;The teacher provided Willy with 4 pictures representing the steps required to bake a cake.  Given the instruction to &quot;Tell me how you bake a cake,&quot; Willy selected icons from his AAC device to create text using temporal words. (first, next, last) to indicate the sequence of baking a cake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" t="3963" r="4487" b="3080"/>
                    <a:stretch/>
                  </pic:blipFill>
                  <pic:spPr bwMode="auto">
                    <a:xfrm>
                      <a:off x="0" y="0"/>
                      <a:ext cx="5416550" cy="715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6AEAE" w14:textId="77777777" w:rsidR="00C30F8B" w:rsidRDefault="00C30F8B">
      <w:r>
        <w:br w:type="page"/>
      </w:r>
    </w:p>
    <w:p w14:paraId="4607F2BD" w14:textId="77777777" w:rsidR="00BC2B02" w:rsidRDefault="00BC2B02">
      <w:pPr>
        <w:sectPr w:rsidR="00BC2B0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CE8F4C" w14:textId="77777777" w:rsidR="00BC2B02" w:rsidRDefault="00C30F8B">
      <w:pPr>
        <w:sectPr w:rsidR="00BC2B02" w:rsidSect="00BC2B0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76D8301D" wp14:editId="6FB92E91">
            <wp:extent cx="5374005" cy="8707997"/>
            <wp:effectExtent l="28575" t="9525" r="26670" b="26670"/>
            <wp:docPr id="14" name="Picture 14" descr="Pre-scored Rubric&#10;3-3-2-2-2- 4 (77% Accurac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re-scored Rubric&#10;3-3-2-2-2- 4 (77% Accuracy)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3633" r="3099" b="8610"/>
                    <a:stretch/>
                  </pic:blipFill>
                  <pic:spPr bwMode="auto">
                    <a:xfrm rot="16200000">
                      <a:off x="0" y="0"/>
                      <a:ext cx="5382162" cy="87212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A3680" w14:textId="25EA96BF" w:rsidR="0044647D" w:rsidRDefault="0044647D" w:rsidP="00401A3F">
      <w:pPr>
        <w:sectPr w:rsidR="0044647D" w:rsidSect="0044647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5F282" wp14:editId="4D8EB422">
                <wp:simplePos x="0" y="0"/>
                <wp:positionH relativeFrom="column">
                  <wp:posOffset>44450</wp:posOffset>
                </wp:positionH>
                <wp:positionV relativeFrom="paragraph">
                  <wp:posOffset>-520700</wp:posOffset>
                </wp:positionV>
                <wp:extent cx="8477250" cy="387350"/>
                <wp:effectExtent l="0" t="0" r="19050" b="12700"/>
                <wp:wrapNone/>
                <wp:docPr id="32" name="Text Box 32" descr="Supporting Documentation: Screen Shot of AAC Device showing some of his word choices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68930" w14:textId="4A8830A4" w:rsidR="0044647D" w:rsidRPr="008F7669" w:rsidRDefault="0044647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F766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Supporting Documentation: Screen Shot of AAC Device</w:t>
                            </w:r>
                            <w:r w:rsidR="008F7669" w:rsidRPr="008F766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showing some of his word choices.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33A5F282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alt="Supporting Documentation: Screen Shot of AAC Device showing some of his word choices." style="position:absolute;margin-left:3.5pt;margin-top:-41pt;width:667.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9ghwIAAAEFAAAOAAAAZHJzL2Uyb0RvYy54bWysVMFu2zAMvQ/YPwi6L07StOmMOkWWoMOA&#10;oi2QDj0rslwbk0RNYmJ3Xz9KdtKs3WnYRaZE6ol8fPTVdWc02ysfGrAFn4zGnCkroWzsc8G/P958&#10;uuQsoLCl0GBVwV9U4NeLjx+uWperKdSgS+UZgdiQt67gNaLLsyzIWhkRRuCUJWcF3gikrX/OSi9a&#10;Qjc6m47HF1kLvnQepAqBTte9ky8SflUpifdVFRQyXXDKDdPq07qNa7a4EvmzF65u5JCG+IcsjGgs&#10;PXqEWgsUbOebd1CmkR4CVDiSYDKoqkaqVANVMxm/qWZTC6dSLUROcEeawv+DlXf7B8+asuBnU86s&#10;MNSjR9Uh+wIdi0elCpL42uycA49EMVuD3BllUSD1PGcb6ZWybFMDMqjYcrlia7WnslioIXaKBTAq&#10;uuomsNguJmsgfxhF9lsXckpi4ygN7OhVUtHhPNBhJLWrvIlfoouRn/r4cuxdzFXS4eVsPp+ek0uS&#10;7+xyfkY2wWevt50P+FWBYdEouCdtpJaJ/W3APvQQEh8LoJvyptE6baIe1Up7thekJI0pRwL/I0pb&#10;1hb8Ij79DiFCH+9vtZA/hvROEAhPW8o5ctLXHi3stt1A1BbKF+LJQ6/j4ORNQ7i3IuCD8CRcqp+G&#10;Ee9pqTRQMjBYnNXgf/3tPMaTnsjLWUuDUPDwcye84kx/s6S0z5PZLE5O2szO51Pa+FPP9tRjd2YF&#10;xNCExt7JZMZ41Aez8mCeSATL+Cq5hCU1kMDwYK6wH0+aeamWyxREs+IE3tqNkxE6khv5fOyehHdD&#10;P5GUcAeHkRH5m7b2sfGmheUOoWpSzyPBPasD7zRnSTXDPyEO8uk+Rb3+uRa/AQAA//8DAFBLAwQU&#10;AAYACAAAACEAhqsYR9wAAAAKAQAADwAAAGRycy9kb3ducmV2LnhtbEyPwU7DMBBE70j8g7VI3Fqn&#10;AUGaxqkAFS6cWhDnbezaFvE6st00/D3OCW6zO6vZN812cj0bVYjWk4DVsgCmqPPSkhbw+fG6qIDF&#10;hCSx96QE/KgI2/b6qsFa+gvt1XhImuUQijUKMCkNNeexM8phXPpBUfZOPjhMeQyay4CXHO56XhbF&#10;A3doKX8wOKgXo7rvw9kJ2D3rte4qDGZXSWvH6ev0rt+EuL2ZnjbAkprS3zHM+Bkd2sx09GeSkfUC&#10;HnOTJGBRlVnM/t39rI55Va4K4G3D/1dofwEAAP//AwBQSwECLQAUAAYACAAAACEAtoM4kv4AAADh&#10;AQAAEwAAAAAAAAAAAAAAAAAAAAAAW0NvbnRlbnRfVHlwZXNdLnhtbFBLAQItABQABgAIAAAAIQA4&#10;/SH/1gAAAJQBAAALAAAAAAAAAAAAAAAAAC8BAABfcmVscy8ucmVsc1BLAQItABQABgAIAAAAIQDw&#10;ct9ghwIAAAEFAAAOAAAAAAAAAAAAAAAAAC4CAABkcnMvZTJvRG9jLnhtbFBLAQItABQABgAIAAAA&#10;IQCGqxhH3AAAAAoBAAAPAAAAAAAAAAAAAAAAAOEEAABkcnMvZG93bnJldi54bWxQSwUGAAAAAAQA&#10;BADzAAAA6gUAAAAA&#10;" fillcolor="white [3201]" strokeweight=".5pt">
                <v:textbox>
                  <w:txbxContent>
                    <w:p w14:paraId="63F68930" w14:textId="4A8830A4" w:rsidR="0044647D" w:rsidRPr="008F7669" w:rsidRDefault="0044647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F7669">
                        <w:rPr>
                          <w:b/>
                          <w:bCs/>
                          <w:sz w:val="32"/>
                          <w:szCs w:val="32"/>
                        </w:rPr>
                        <w:t>Supporting Documentation: Screen Shot of AAC Device</w:t>
                      </w:r>
                      <w:r w:rsidR="008F7669" w:rsidRPr="008F766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showing some of his word choices.</w:t>
                      </w:r>
                    </w:p>
                  </w:txbxContent>
                </v:textbox>
              </v:shape>
            </w:pict>
          </mc:Fallback>
        </mc:AlternateContent>
      </w:r>
      <w:r w:rsidR="0012704F">
        <w:rPr>
          <w:noProof/>
        </w:rPr>
        <w:drawing>
          <wp:inline distT="0" distB="0" distL="0" distR="0" wp14:anchorId="2C9349A5" wp14:editId="039A1F30">
            <wp:extent cx="5569064" cy="8476082"/>
            <wp:effectExtent l="13335" t="24765" r="26035" b="26035"/>
            <wp:docPr id="15" name="Picture 15" descr="Supporting Documentation&#10;Screen shot of some of Willy's choices on his AAC de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upporting Documentation&#10;Screen shot of some of Willy's choices on his AAC device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293" r="10469" b="9023"/>
                    <a:stretch/>
                  </pic:blipFill>
                  <pic:spPr bwMode="auto">
                    <a:xfrm rot="5400000">
                      <a:off x="0" y="0"/>
                      <a:ext cx="5590761" cy="8509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35D54" w14:textId="74BEAE86" w:rsidR="007A316F" w:rsidRDefault="007A316F" w:rsidP="008F7669"/>
    <w:sectPr w:rsidR="007A31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8B"/>
    <w:rsid w:val="000B646E"/>
    <w:rsid w:val="0012704F"/>
    <w:rsid w:val="00145484"/>
    <w:rsid w:val="00183CAE"/>
    <w:rsid w:val="00266F4B"/>
    <w:rsid w:val="002F1E97"/>
    <w:rsid w:val="00347879"/>
    <w:rsid w:val="003C2F81"/>
    <w:rsid w:val="003C5DAE"/>
    <w:rsid w:val="00401A3F"/>
    <w:rsid w:val="0044647D"/>
    <w:rsid w:val="004A7269"/>
    <w:rsid w:val="004C5F0E"/>
    <w:rsid w:val="004E3560"/>
    <w:rsid w:val="00521E16"/>
    <w:rsid w:val="005335E3"/>
    <w:rsid w:val="005634E9"/>
    <w:rsid w:val="005805D9"/>
    <w:rsid w:val="00591906"/>
    <w:rsid w:val="00734FAA"/>
    <w:rsid w:val="007A316F"/>
    <w:rsid w:val="007F5D97"/>
    <w:rsid w:val="0082239E"/>
    <w:rsid w:val="008553D0"/>
    <w:rsid w:val="008F7669"/>
    <w:rsid w:val="009136E5"/>
    <w:rsid w:val="00920AA9"/>
    <w:rsid w:val="009C3856"/>
    <w:rsid w:val="00A7160B"/>
    <w:rsid w:val="00B34747"/>
    <w:rsid w:val="00B51DB9"/>
    <w:rsid w:val="00B80CDA"/>
    <w:rsid w:val="00BA7D10"/>
    <w:rsid w:val="00BC2B02"/>
    <w:rsid w:val="00C30F8B"/>
    <w:rsid w:val="00C34737"/>
    <w:rsid w:val="00DE3A3A"/>
    <w:rsid w:val="00E53DA0"/>
    <w:rsid w:val="00E85AEB"/>
    <w:rsid w:val="00EF25CA"/>
    <w:rsid w:val="00F11BCA"/>
    <w:rsid w:val="00F52014"/>
    <w:rsid w:val="00F62577"/>
    <w:rsid w:val="00F638AB"/>
    <w:rsid w:val="00F87F60"/>
    <w:rsid w:val="00FA1BC8"/>
    <w:rsid w:val="00FB5359"/>
    <w:rsid w:val="00FF0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F5894"/>
  <w15:chartTrackingRefBased/>
  <w15:docId w15:val="{85B49812-0E9B-42F0-A627-0609D29A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4.jpeg"/><Relationship Id="rId12" Type="http://schemas.openxmlformats.org/officeDocument/2006/relationships/customXml" Target="ink/ink2.xml"/><Relationship Id="rId17" Type="http://schemas.openxmlformats.org/officeDocument/2006/relationships/image" Target="media/image10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customXml" Target="ink/ink4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image" Target="media/image13.jpe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customXml" Target="ink/ink1.xml"/><Relationship Id="rId19" Type="http://schemas.openxmlformats.org/officeDocument/2006/relationships/image" Target="media/image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ink/ink3.xml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3T17:52:15.9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1061 285 24575,'1'0'0,"-1"0"0,0 0 0,1 0 0,-1 0 0,0 0 0,1 0 0,-1 0 0,1 0 0,-1 0 0,0 0 0,1-1 0,-1 1 0,0 0 0,1 0 0,-1 0 0,0-1 0,1 1 0,-1 0 0,0 0 0,1-1 0,-1 1 0,0 0 0,0-1 0,1 1 0,-1 0 0,0-1 0,0 1 0,0 0 0,0-1 0,1 1 0,-1 0 0,0-1 0,-1-16 0,-11-13 0,12 30 0,-8-16 0,0 0 0,-2 1 0,1 0 0,-2 0 0,0 1 0,-14-14 0,10 13 0,-1 1 0,1 1 0,-34-20 0,39 28 0,1 0 0,-1 0 0,-1 1 0,1 0 0,-1 1 0,1 0 0,-1 1 0,-22-2 0,-296 3 0,155 3 0,155-2 0,7-1 0,-1 1 0,1 1 0,-14 2 0,21-2 0,1 0 0,0 0 0,0 1 0,-1 0 0,1 0 0,1 0 0,-1 0 0,0 0 0,0 1 0,1-1 0,-1 1 0,-4 5 0,-2 4 0,0 0 0,1 1 0,0 0 0,1 0 0,0 1 0,1 0 0,1 0 0,0 1 0,-6 26 0,-3 81 0,10-89 0,-3 12 0,2 1 0,0 47 0,6-50 0,2 0 0,10 55 0,-10-84 0,1-1 0,1 1 0,1-1 0,0 1 0,0-1 0,1-1 0,1 1 0,0-1 0,1 0 0,18 21 0,14 14 0,13 15 0,-46-55 0,0-1 0,1 1 0,0-1 0,0-1 0,0 1 0,9 3 0,-4-2 0,-1 0 0,0 0 0,-1 1 0,19 17 0,-26-22 0,0 0 0,1 0 0,-1-1 0,1 1 0,0-1 0,-1 0 0,1-1 0,0 1 0,0-1 0,0 0 0,10 0 0,8 1 0,31-3 0,-31 0 0,57 2 0,56-4 0,-120 0 0,0 0 0,0-1 0,0-1 0,19-9 0,25-7 0,-55 20 0,0-1 0,-1 0 0,1 0 0,0 0 0,-1-1 0,1 1 0,-1-1 0,0 0 0,0 0 0,0-1 0,0 1 0,0-1 0,-1 0 0,0 0 0,1 0 0,-2 0 0,1-1 0,3-6 0,0 1 0,1 1 0,0 1 0,15-16 0,15-18 0,-27 28 0,0-1 0,-1-1 0,-1 0 0,0 0 0,-1-1 0,-1 0 0,6-27 0,-5 15 0,-3 14 0,-1-1 0,0 1 0,0-22 0,-3 32 0,0 1 0,0-1 0,-1 0 0,1 1 0,-1-1 0,-1 1 0,1-1 0,-1 1 0,1-1 0,-1 1 0,0 0 0,-1 0 0,1 0 0,-1 0 0,-5-6 0,1 0 0,-1 0 0,2-1 0,-1 0 0,2 0 0,-1 0 0,2-1 0,-1 0 0,1 0 0,1 0 0,1 0 0,-1-1 0,2 1 0,0-1 0,0 1 0,2-21 0,2 18-1365,1 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3T17:52:12.1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21 234 24575,'-2'74'0,"4"83"0,16-69 0,-17-83 0,0 0 0,1 0 0,0 0 0,0-1 0,0 1 0,0-1 0,1 0 0,0 0 0,0 1 0,0-2 0,0 1 0,0 0 0,1-1 0,0 1 0,-1-1 0,8 4 0,-3-1 0,-1 0 0,0 1 0,9 10 0,-11-11 0,0 1 0,1-2 0,-1 1 0,1 0 0,0-1 0,1 0 0,-1-1 0,1 1 0,0-1 0,0-1 0,0 1 0,8 2 0,-9-3 0,0-1 0,0 2 0,-1-1 0,1 1 0,-1-1 0,0 1 0,0 1 0,-1-1 0,6 7 0,-4-5 0,0 0 0,0 0 0,0-1 0,1 0 0,8 5 0,-4-5 0,-1 0 0,2-1 0,-1-1 0,0 0 0,1 0 0,-1-1 0,15 0 0,85-2 0,-47-2 0,-56 2 0,1 0 0,-1 0 0,0-1 0,11-3 0,-16 3 0,0 0 0,0 0 0,0 0 0,0-1 0,0 0 0,0 0 0,0 1 0,-1-2 0,1 1 0,-1 0 0,1 0 0,-1-1 0,3-3 0,67-81 0,-68 82 0,-1-1 0,0 0 0,-1-1 0,1 1 0,-1 0 0,0-1 0,-1 0 0,1 1 0,0-13 0,-2 11 0,1-1 0,1 1 0,0 0 0,0 1 0,0-1 0,7-14 0,-2 12 0,-2 0 0,1 0 0,-1 0 0,-1-1 0,0 1 0,0-1 0,-1 0 0,-1-1 0,0 1 0,1-20 0,-2 5 0,1 9 0,-2-1 0,0 1 0,-1 0 0,-6-34 0,2 38 0,0 0 0,-1 1 0,0 0 0,-1 0 0,-13-18 0,2 6 0,-32-31 0,33 39 0,0 0 0,-1 1 0,-1 1 0,-39-23 0,51 34 0,-1 0 0,0 1 0,0-1 0,0 1 0,0 1 0,0 0 0,-12-1 0,-62 5 0,28-1 0,-6-3 0,-56 3 0,109-1 0,1 0 0,0 1 0,0 0 0,0 0 0,1 1 0,-1 0 0,0 0 0,1 0 0,0 0 0,0 1 0,-5 4 0,3-2 0,-1-1 0,1 0 0,-1-1 0,-12 7 0,11-9 0,1 2 0,-1-1 0,1 1 0,1 0 0,-13 9 0,17-10 0,0-1 0,1 1 0,-1 0 0,1 0 0,0 0 0,0 0 0,0 0 0,0 0 0,1 0 0,-1 1 0,1-1 0,0 0 0,0 1 0,0 0 0,0-1 0,0 7 0,1 62-1365,1-56-5461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3T17:52:36.8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0 9 24575</inkml:trace>
  <inkml:trace contextRef="#ctx0" brushRef="#br0" timeOffset="517.04">0 8 24575,'0'-3'0,"3"-1"0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23T17:52:31.3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MCAS Alt Grade 5 ELA Writing Sample</vt:lpstr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MCAS Alt Grade 5 ELA Writing Sample</dc:title>
  <dc:subject/>
  <dc:creator>DESE</dc:creator>
  <cp:keywords/>
  <dc:description/>
  <cp:lastModifiedBy>Zou, Dong (EOE)</cp:lastModifiedBy>
  <cp:revision>47</cp:revision>
  <dcterms:created xsi:type="dcterms:W3CDTF">2022-03-23T16:11:00Z</dcterms:created>
  <dcterms:modified xsi:type="dcterms:W3CDTF">2022-03-25T16:11:00Z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Mar 25 2022</vt:lpwstr>
  </property>
</Properties>
</file>