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9" w:type="dxa"/>
        <w:tblInd w:w="-5" w:type="dxa"/>
        <w:tblLook w:val="04A0" w:firstRow="1" w:lastRow="0" w:firstColumn="1" w:lastColumn="0" w:noHBand="0" w:noVBand="1"/>
      </w:tblPr>
      <w:tblGrid>
        <w:gridCol w:w="2787"/>
        <w:gridCol w:w="4675"/>
        <w:gridCol w:w="2067"/>
      </w:tblGrid>
      <w:tr w:rsidR="001015C6" w:rsidRPr="001015C6" w14:paraId="01083404" w14:textId="77777777" w:rsidTr="00C9225F">
        <w:trPr>
          <w:trHeight w:val="391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23568849" w14:textId="77777777" w:rsidR="001015C6" w:rsidRDefault="001015C6" w:rsidP="00C9225F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 xml:space="preserve">Facilitators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49B72984" w14:textId="77777777" w:rsidR="001015C6" w:rsidRDefault="001015C6" w:rsidP="00C9225F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Organization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12C0945B" w14:textId="77777777" w:rsidR="001015C6" w:rsidRDefault="001015C6" w:rsidP="00C9225F">
            <w:pPr>
              <w:spacing w:after="0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Discipline</w:t>
            </w:r>
          </w:p>
        </w:tc>
      </w:tr>
      <w:tr w:rsidR="00C9225F" w:rsidRPr="001015C6" w14:paraId="77965D26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1F79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Sarah Dugan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2A45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Woburn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58B7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Visual Arts</w:t>
            </w:r>
          </w:p>
        </w:tc>
      </w:tr>
      <w:tr w:rsidR="00C9225F" w:rsidRPr="001015C6" w14:paraId="41808617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7C47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Fidler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AB34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Wilmington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397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Arts</w:t>
            </w:r>
          </w:p>
        </w:tc>
      </w:tr>
      <w:tr w:rsidR="00C9225F" w:rsidRPr="001015C6" w14:paraId="0A405A86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ED98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Alice </w:t>
            </w:r>
            <w:proofErr w:type="spellStart"/>
            <w:r>
              <w:rPr>
                <w:rFonts w:ascii="Calibri" w:hAnsi="Calibri" w:cs="Calibri"/>
                <w:color w:val="000000"/>
              </w:rPr>
              <w:t>Gentili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DB8E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Mendon-Upton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8977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Media Arts</w:t>
            </w:r>
          </w:p>
        </w:tc>
      </w:tr>
      <w:tr w:rsidR="00C9225F" w:rsidRPr="001015C6" w14:paraId="54A76E91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744F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Rebecca </w:t>
            </w:r>
            <w:proofErr w:type="spellStart"/>
            <w:r>
              <w:rPr>
                <w:rFonts w:ascii="Calibri" w:hAnsi="Calibri" w:cs="Calibri"/>
                <w:color w:val="000000"/>
              </w:rPr>
              <w:t>Jontos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C4B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Fall River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AD0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</w:t>
            </w:r>
          </w:p>
        </w:tc>
      </w:tr>
      <w:tr w:rsidR="00C9225F" w:rsidRPr="001015C6" w14:paraId="1577D71F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293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 Leach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056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6268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Music</w:t>
            </w:r>
          </w:p>
        </w:tc>
      </w:tr>
      <w:tr w:rsidR="00C9225F" w:rsidRPr="001015C6" w14:paraId="6B1C1BCD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19A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Timmary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Leary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B368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Worcester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7B0B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Visual Arts</w:t>
            </w:r>
          </w:p>
        </w:tc>
      </w:tr>
      <w:tr w:rsidR="00C9225F" w:rsidRPr="001015C6" w14:paraId="2B58F5D6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A44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Techla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McElligott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40AB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Revere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C247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Dance</w:t>
            </w:r>
          </w:p>
        </w:tc>
      </w:tr>
      <w:tr w:rsidR="00C9225F" w:rsidRPr="001015C6" w14:paraId="25C4771A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6A1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Demerice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Pallone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A7B2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Holbrook Public Schools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CE7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Special Populations</w:t>
            </w:r>
          </w:p>
        </w:tc>
      </w:tr>
      <w:tr w:rsidR="00C9225F" w:rsidRPr="001015C6" w14:paraId="2E8E8608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E839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Rapport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D35B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Arts Learning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459E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Lead</w:t>
            </w:r>
          </w:p>
        </w:tc>
      </w:tr>
      <w:tr w:rsidR="00C9225F" w:rsidRPr="001015C6" w14:paraId="1572B4D6" w14:textId="77777777" w:rsidTr="00C9225F">
        <w:trPr>
          <w:trHeight w:val="391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D42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Smith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9A56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Nashoba Valley Technical High School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BB85" w14:textId="77777777" w:rsidR="00C9225F" w:rsidRDefault="00C9225F" w:rsidP="00C9225F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Theatre</w:t>
            </w:r>
          </w:p>
        </w:tc>
      </w:tr>
    </w:tbl>
    <w:p w14:paraId="6C902F36" w14:textId="77777777" w:rsidR="00BC7941" w:rsidRDefault="00BC7941" w:rsidP="00C9225F">
      <w:pPr>
        <w:spacing w:after="0"/>
      </w:pPr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2800"/>
        <w:gridCol w:w="4680"/>
        <w:gridCol w:w="2060"/>
      </w:tblGrid>
      <w:tr w:rsidR="001015C6" w:rsidRPr="001015C6" w14:paraId="346E7E97" w14:textId="77777777" w:rsidTr="00C9225F">
        <w:trPr>
          <w:trHeight w:val="4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727010AB" w14:textId="77777777" w:rsidR="001015C6" w:rsidRPr="00C9225F" w:rsidRDefault="001015C6" w:rsidP="00C9225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9225F">
              <w:rPr>
                <w:rFonts w:eastAsia="Times New Roman" w:cstheme="minorHAnsi"/>
                <w:b/>
                <w:bCs/>
                <w:color w:val="FFFFFF"/>
              </w:rPr>
              <w:t>Panelist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503C593F" w14:textId="77777777" w:rsidR="001015C6" w:rsidRPr="00C9225F" w:rsidRDefault="001015C6" w:rsidP="00C9225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9225F">
              <w:rPr>
                <w:rFonts w:eastAsia="Times New Roman" w:cstheme="minorHAnsi"/>
                <w:b/>
                <w:bCs/>
                <w:color w:val="FFFFFF"/>
              </w:rPr>
              <w:t>Organization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363899BB" w14:textId="77777777" w:rsidR="001015C6" w:rsidRPr="00C9225F" w:rsidRDefault="001015C6" w:rsidP="00C9225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9225F">
              <w:rPr>
                <w:rFonts w:eastAsia="Times New Roman" w:cstheme="minorHAnsi"/>
                <w:b/>
                <w:bCs/>
                <w:color w:val="FFFFFF"/>
              </w:rPr>
              <w:t>Discipline</w:t>
            </w:r>
          </w:p>
        </w:tc>
      </w:tr>
      <w:tr w:rsidR="00C9225F" w:rsidRPr="001015C6" w14:paraId="4F8B83C2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30AA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Beth </w:t>
            </w:r>
            <w:proofErr w:type="spellStart"/>
            <w:r w:rsidRPr="00C9225F">
              <w:rPr>
                <w:rFonts w:cstheme="minorHAnsi"/>
                <w:color w:val="000000"/>
              </w:rPr>
              <w:t>Balliro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A0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Massachusetts College of Art &amp; Design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E0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2B09B3D5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94E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Danielle Bazinet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0DB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 Sage School, Foxboro MA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A8C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Dance</w:t>
            </w:r>
          </w:p>
        </w:tc>
      </w:tr>
      <w:tr w:rsidR="00C9225F" w:rsidRPr="001015C6" w14:paraId="5576AEFB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CE8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Emily Bilodeau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6E0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Medway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F7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0B80269F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4D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Angelica Brisk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3EF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Cambridge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E8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Media Arts</w:t>
            </w:r>
          </w:p>
        </w:tc>
      </w:tr>
      <w:tr w:rsidR="00C9225F" w:rsidRPr="001015C6" w14:paraId="0B959849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76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Katherine Bromley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EC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Lexington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CF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107F07A4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CD3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Laura Byrne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0C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 Nantucket Dreamland Foundation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0EA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4B43B86B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C73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Laura Cahill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78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Worcester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5C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21DDF09E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BB6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Julia </w:t>
            </w:r>
            <w:proofErr w:type="spellStart"/>
            <w:r w:rsidRPr="00C9225F">
              <w:rPr>
                <w:rFonts w:cstheme="minorHAnsi"/>
                <w:color w:val="000000"/>
              </w:rPr>
              <w:t>Campisano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88A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Braintree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3CC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4901D9CD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B21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Maggie Carberry </w:t>
            </w:r>
            <w:proofErr w:type="spellStart"/>
            <w:r w:rsidRPr="00C9225F">
              <w:rPr>
                <w:rFonts w:cstheme="minorHAnsi"/>
                <w:color w:val="000000"/>
              </w:rPr>
              <w:t>Pasquan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19C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Westwood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A5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01056CB8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660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Anne Charron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5BF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West Springfield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B28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71E4F7B0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9D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Charles Combs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C88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Berklee College of Music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D1C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27BA9500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1BD0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Elizabeth Coughlan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49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Milestones Day School and Transition Program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293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2D30DAA6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Maureen </w:t>
            </w:r>
            <w:proofErr w:type="spellStart"/>
            <w:r w:rsidRPr="00C9225F">
              <w:rPr>
                <w:rFonts w:cstheme="minorHAnsi"/>
                <w:color w:val="000000"/>
              </w:rPr>
              <w:t>Creegan-Quinquis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2FB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Lesley University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8785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Media Arts</w:t>
            </w:r>
          </w:p>
        </w:tc>
      </w:tr>
      <w:tr w:rsidR="00C9225F" w:rsidRPr="001015C6" w14:paraId="79F9EB40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A45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Rebecca Damiani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C5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Milton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EFA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2DA7E825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3A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Christine De Lima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6B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Hamilton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3BC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412E0347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F3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Angela Dickerson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317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Boston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839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Dance</w:t>
            </w:r>
          </w:p>
        </w:tc>
      </w:tr>
      <w:tr w:rsidR="00C9225F" w:rsidRPr="001015C6" w14:paraId="15A42C51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9E1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Sandra </w:t>
            </w:r>
            <w:proofErr w:type="spellStart"/>
            <w:r w:rsidRPr="00C9225F">
              <w:rPr>
                <w:rFonts w:cstheme="minorHAnsi"/>
                <w:color w:val="000000"/>
              </w:rPr>
              <w:t>Doneski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C3A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Gordon College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F84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C9225F" w14:paraId="62D17901" w14:textId="77777777" w:rsidTr="00C9225F">
        <w:trPr>
          <w:trHeight w:val="4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D57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Sheron Doucette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53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Framingham Public Schools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F8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153FBABE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08D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lastRenderedPageBreak/>
              <w:t xml:space="preserve">Chris </w:t>
            </w:r>
            <w:proofErr w:type="spellStart"/>
            <w:r w:rsidRPr="00C9225F">
              <w:rPr>
                <w:rFonts w:cstheme="minorHAnsi"/>
                <w:color w:val="000000"/>
              </w:rPr>
              <w:t>Fehl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BBA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Weston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D60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08624CF6" w14:textId="77777777" w:rsidTr="009334DA">
        <w:trPr>
          <w:trHeight w:val="4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48EBD4D4" w14:textId="77777777" w:rsidR="00C9225F" w:rsidRPr="00C9225F" w:rsidRDefault="00C9225F" w:rsidP="009334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9225F">
              <w:rPr>
                <w:rFonts w:eastAsia="Times New Roman" w:cstheme="minorHAnsi"/>
                <w:b/>
                <w:bCs/>
                <w:color w:val="FFFFFF"/>
              </w:rPr>
              <w:t>Panelist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1A50B6A3" w14:textId="77777777" w:rsidR="00C9225F" w:rsidRPr="00C9225F" w:rsidRDefault="00C9225F" w:rsidP="009334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9225F">
              <w:rPr>
                <w:rFonts w:eastAsia="Times New Roman" w:cstheme="minorHAnsi"/>
                <w:b/>
                <w:bCs/>
                <w:color w:val="FFFFFF"/>
              </w:rPr>
              <w:t>Organization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1F8C"/>
            <w:vAlign w:val="center"/>
            <w:hideMark/>
          </w:tcPr>
          <w:p w14:paraId="257B5B17" w14:textId="77777777" w:rsidR="00C9225F" w:rsidRPr="00C9225F" w:rsidRDefault="00C9225F" w:rsidP="009334D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</w:rPr>
            </w:pPr>
            <w:r w:rsidRPr="00C9225F">
              <w:rPr>
                <w:rFonts w:eastAsia="Times New Roman" w:cstheme="minorHAnsi"/>
                <w:b/>
                <w:bCs/>
                <w:color w:val="FFFFFF"/>
              </w:rPr>
              <w:t>Discipline</w:t>
            </w:r>
          </w:p>
        </w:tc>
      </w:tr>
      <w:tr w:rsidR="00C9225F" w:rsidRPr="001015C6" w14:paraId="4F320869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376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Elizabeth Fortin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79E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Worcester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8D0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5E47C148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21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Maria </w:t>
            </w:r>
            <w:proofErr w:type="spellStart"/>
            <w:r w:rsidRPr="00C9225F">
              <w:rPr>
                <w:rFonts w:cstheme="minorHAnsi"/>
                <w:color w:val="000000"/>
              </w:rPr>
              <w:t>Galanta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F2C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Minuteman Regional Vocational Technical High School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BF1E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Media Arts</w:t>
            </w:r>
          </w:p>
        </w:tc>
      </w:tr>
      <w:tr w:rsidR="00C9225F" w:rsidRPr="001015C6" w14:paraId="6E0BF761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9C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Allison </w:t>
            </w:r>
            <w:proofErr w:type="spellStart"/>
            <w:r w:rsidRPr="00C9225F">
              <w:rPr>
                <w:rFonts w:cstheme="minorHAnsi"/>
                <w:color w:val="000000"/>
              </w:rPr>
              <w:t>Gover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92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Chelmsford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D4C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6BA1D8FA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3E3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Lois </w:t>
            </w:r>
            <w:proofErr w:type="spellStart"/>
            <w:r w:rsidRPr="00C9225F">
              <w:rPr>
                <w:rFonts w:cstheme="minorHAnsi"/>
                <w:color w:val="000000"/>
              </w:rPr>
              <w:t>Hetland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DF7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Massachusetts College of Art and Design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61A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3AF5990F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D25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Susan Lindsey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C6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Plymouth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3A75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2EB03DA1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65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Jason Luciana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6C4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Plymouth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2E9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691C896D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11D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Faith </w:t>
            </w:r>
            <w:proofErr w:type="spellStart"/>
            <w:r w:rsidRPr="00C9225F">
              <w:rPr>
                <w:rFonts w:cstheme="minorHAnsi"/>
                <w:color w:val="000000"/>
              </w:rPr>
              <w:t>Lueth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45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Berklee College of Music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659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29250BA2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1B8E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Sarah Martin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AD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Merrimack College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13BC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1A796475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14C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Jessica </w:t>
            </w:r>
            <w:proofErr w:type="spellStart"/>
            <w:r w:rsidRPr="00C9225F">
              <w:rPr>
                <w:rFonts w:cstheme="minorHAnsi"/>
                <w:color w:val="000000"/>
              </w:rPr>
              <w:t>McGettrick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EDDA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Newton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B7C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  <w:tr w:rsidR="00C9225F" w:rsidRPr="001015C6" w14:paraId="6035C73A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15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Nancy Moses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1F8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Bridgewater State University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9F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Dance</w:t>
            </w:r>
          </w:p>
        </w:tc>
      </w:tr>
      <w:tr w:rsidR="00C9225F" w:rsidRPr="001015C6" w14:paraId="3CE071FB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DC2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Anna </w:t>
            </w:r>
            <w:proofErr w:type="spellStart"/>
            <w:r w:rsidRPr="00C9225F">
              <w:rPr>
                <w:rFonts w:cstheme="minorHAnsi"/>
                <w:color w:val="000000"/>
              </w:rPr>
              <w:t>Naiman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B295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South Hadley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AB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64E1B122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848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Sandra </w:t>
            </w:r>
            <w:proofErr w:type="spellStart"/>
            <w:r w:rsidRPr="00C9225F">
              <w:rPr>
                <w:rFonts w:cstheme="minorHAnsi"/>
                <w:color w:val="000000"/>
              </w:rPr>
              <w:t>Nicolucci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CAF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 Education Consulting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88D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1FBB965D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652E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Joan </w:t>
            </w:r>
            <w:proofErr w:type="spellStart"/>
            <w:r w:rsidRPr="00C9225F">
              <w:rPr>
                <w:rFonts w:cstheme="minorHAnsi"/>
                <w:color w:val="000000"/>
              </w:rPr>
              <w:t>Ortu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6AE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Malden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DEA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1DFCD350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24C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Luci </w:t>
            </w:r>
            <w:proofErr w:type="spellStart"/>
            <w:r w:rsidRPr="00C9225F">
              <w:rPr>
                <w:rFonts w:cstheme="minorHAnsi"/>
                <w:color w:val="000000"/>
              </w:rPr>
              <w:t>Prawdzik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F2E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Somerville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926A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19D19732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FA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Sabrina Quintana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CD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formerly of Wellesley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66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4416E56C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83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proofErr w:type="spellStart"/>
            <w:r w:rsidRPr="00C9225F">
              <w:rPr>
                <w:rFonts w:cstheme="minorHAnsi"/>
                <w:color w:val="000000"/>
              </w:rPr>
              <w:t>Eleena</w:t>
            </w:r>
            <w:proofErr w:type="spellEnd"/>
            <w:r w:rsidRPr="00C9225F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C9225F">
              <w:rPr>
                <w:rFonts w:cstheme="minorHAnsi"/>
                <w:color w:val="000000"/>
              </w:rPr>
              <w:t>Rioux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91A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Northbridge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C56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Media Arts</w:t>
            </w:r>
          </w:p>
        </w:tc>
      </w:tr>
      <w:tr w:rsidR="00C9225F" w:rsidRPr="001015C6" w14:paraId="5DAA66A2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46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Christopher Roberts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466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Monomoy Regional School District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D19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1F829F75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D1C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Lisa Rupp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197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Dracut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D27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704C96F1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3E2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Tamara Shattuck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0C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Western New England University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768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6B7DAF56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875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Kellie Shea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928C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Worcester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011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Dance</w:t>
            </w:r>
          </w:p>
        </w:tc>
      </w:tr>
      <w:tr w:rsidR="00C9225F" w:rsidRPr="001015C6" w14:paraId="7FC38AC6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6A3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Brian Sheehan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3A2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Malden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4A3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2E8AB263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BEB3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Blake </w:t>
            </w:r>
            <w:proofErr w:type="spellStart"/>
            <w:r w:rsidRPr="00C9225F">
              <w:rPr>
                <w:rFonts w:cstheme="minorHAnsi"/>
                <w:color w:val="000000"/>
              </w:rPr>
              <w:t>Siskavich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9AB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Lincoln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29F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Music</w:t>
            </w:r>
          </w:p>
        </w:tc>
      </w:tr>
      <w:tr w:rsidR="00C9225F" w:rsidRPr="001015C6" w14:paraId="27702E31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8A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Alyson Smith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C31F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Hampden-Wilbraham Regional School District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6CA8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0BDA6DEB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DA61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Alyssa Taranto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8725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Franklin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49FE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Media Arts</w:t>
            </w:r>
          </w:p>
        </w:tc>
      </w:tr>
      <w:tr w:rsidR="00C9225F" w:rsidRPr="001015C6" w14:paraId="70703A78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7F46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 xml:space="preserve">John </w:t>
            </w:r>
            <w:proofErr w:type="spellStart"/>
            <w:r w:rsidRPr="00C9225F">
              <w:rPr>
                <w:rFonts w:cstheme="minorHAnsi"/>
                <w:color w:val="000000"/>
              </w:rPr>
              <w:t>Travlos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9564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Lawrence Public Schools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0BEB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Visual Arts</w:t>
            </w:r>
          </w:p>
        </w:tc>
      </w:tr>
      <w:tr w:rsidR="00C9225F" w:rsidRPr="001015C6" w14:paraId="40047B24" w14:textId="77777777" w:rsidTr="00C9225F">
        <w:trPr>
          <w:trHeight w:val="4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F06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Diana Young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4F8D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Sturgis Charter School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B8C7" w14:textId="77777777" w:rsidR="00C9225F" w:rsidRPr="00C9225F" w:rsidRDefault="00C9225F" w:rsidP="00C9225F">
            <w:pPr>
              <w:spacing w:after="0"/>
              <w:rPr>
                <w:rFonts w:cstheme="minorHAnsi"/>
                <w:color w:val="000000"/>
              </w:rPr>
            </w:pPr>
            <w:r w:rsidRPr="00C9225F">
              <w:rPr>
                <w:rFonts w:cstheme="minorHAnsi"/>
                <w:color w:val="000000"/>
              </w:rPr>
              <w:t>Theatre</w:t>
            </w:r>
          </w:p>
        </w:tc>
      </w:tr>
    </w:tbl>
    <w:p w14:paraId="06F4ED8C" w14:textId="77777777" w:rsidR="001015C6" w:rsidRDefault="001015C6" w:rsidP="001015C6"/>
    <w:sectPr w:rsidR="001015C6" w:rsidSect="0018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E8C6" w14:textId="77777777" w:rsidR="003A708C" w:rsidRDefault="003A708C" w:rsidP="00587BDA">
      <w:pPr>
        <w:spacing w:after="0" w:line="240" w:lineRule="auto"/>
      </w:pPr>
      <w:r>
        <w:separator/>
      </w:r>
    </w:p>
  </w:endnote>
  <w:endnote w:type="continuationSeparator" w:id="0">
    <w:p w14:paraId="2AEB4D99" w14:textId="77777777" w:rsidR="003A708C" w:rsidRDefault="003A708C" w:rsidP="0058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3D74" w14:textId="77777777" w:rsidR="00CF1D6F" w:rsidRDefault="00CF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255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E0B9D" w14:textId="34B94258" w:rsidR="001853B9" w:rsidRDefault="00185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5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C044C0" w14:textId="77777777" w:rsidR="00587BDA" w:rsidRDefault="00587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2CBF2" w14:textId="77777777" w:rsidR="00CF1D6F" w:rsidRDefault="00CF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4A0A" w14:textId="77777777" w:rsidR="003A708C" w:rsidRDefault="003A708C" w:rsidP="00587BDA">
      <w:pPr>
        <w:spacing w:after="0" w:line="240" w:lineRule="auto"/>
      </w:pPr>
      <w:r>
        <w:separator/>
      </w:r>
    </w:p>
  </w:footnote>
  <w:footnote w:type="continuationSeparator" w:id="0">
    <w:p w14:paraId="0BFAAE76" w14:textId="77777777" w:rsidR="003A708C" w:rsidRDefault="003A708C" w:rsidP="0058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CA21" w14:textId="77777777" w:rsidR="00CF1D6F" w:rsidRDefault="00CF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23343" w14:textId="77777777" w:rsidR="00587BDA" w:rsidRPr="00587BDA" w:rsidRDefault="00587BDA">
    <w:pPr>
      <w:pStyle w:val="Header"/>
      <w:rPr>
        <w:b/>
        <w:sz w:val="32"/>
      </w:rPr>
    </w:pPr>
    <w:r w:rsidRPr="00587BDA">
      <w:rPr>
        <w:b/>
        <w:sz w:val="32"/>
      </w:rPr>
      <w:t>Arts Standards Review Panel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9621" w14:textId="6A7F8E47" w:rsidR="00CF1D6F" w:rsidRPr="00587BDA" w:rsidRDefault="00CF1D6F" w:rsidP="00CF1D6F">
    <w:pPr>
      <w:pStyle w:val="Header"/>
      <w:rPr>
        <w:b/>
        <w:sz w:val="32"/>
      </w:rPr>
    </w:pPr>
    <w:bookmarkStart w:id="0" w:name="_GoBack"/>
    <w:r w:rsidRPr="00587BDA">
      <w:rPr>
        <w:b/>
        <w:sz w:val="32"/>
      </w:rPr>
      <w:t>Arts Standards Review Panel</w:t>
    </w:r>
  </w:p>
  <w:bookmarkEnd w:id="0"/>
  <w:p w14:paraId="7BB01C86" w14:textId="4A7E4DE8" w:rsidR="00CF1D6F" w:rsidRDefault="00CF1D6F">
    <w:pPr>
      <w:pStyle w:val="Header"/>
    </w:pPr>
  </w:p>
  <w:p w14:paraId="57BEED54" w14:textId="77777777" w:rsidR="00CF1D6F" w:rsidRDefault="00CF1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C6"/>
    <w:rsid w:val="001015C6"/>
    <w:rsid w:val="001853B9"/>
    <w:rsid w:val="00212497"/>
    <w:rsid w:val="0036732B"/>
    <w:rsid w:val="003A708C"/>
    <w:rsid w:val="004F1FBF"/>
    <w:rsid w:val="00587BDA"/>
    <w:rsid w:val="007105B0"/>
    <w:rsid w:val="00B81D5C"/>
    <w:rsid w:val="00BC7941"/>
    <w:rsid w:val="00C91824"/>
    <w:rsid w:val="00C9225F"/>
    <w:rsid w:val="00C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5841"/>
  <w15:chartTrackingRefBased/>
  <w15:docId w15:val="{D42AB4CB-F6CA-4D28-85DB-700A5A33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DA"/>
  </w:style>
  <w:style w:type="paragraph" w:styleId="Footer">
    <w:name w:val="footer"/>
    <w:basedOn w:val="Normal"/>
    <w:link w:val="FooterChar"/>
    <w:uiPriority w:val="99"/>
    <w:unhideWhenUsed/>
    <w:rsid w:val="0058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DESE-231-44746</_dlc_DocId>
    <_dlc_DocIdUrl xmlns="733efe1c-5bbe-4968-87dc-d400e65c879f">
      <Url>https://sharepoint.doemass.org/ese/webteam/cps/_layouts/DocIdRedir.aspx?ID=DESE-231-44746</Url>
      <Description>DESE-231-44746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DBF228-4C83-4FF6-9FD1-757BB3D96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4ACED-2815-4600-A3C0-85B3E440D7E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0F0B64C-8089-4243-8CE0-87AE7561E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8499B3-4155-405F-AE73-F89354A894F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Sept. 2018 Attachment Item 4 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 2018 Item 4 Attachment: Arts Standards Review Panel</dc:title>
  <dc:subject/>
  <dc:creator>DESE</dc:creator>
  <cp:keywords/>
  <dc:description/>
  <cp:lastModifiedBy>Zou, Dong (EOE)</cp:lastModifiedBy>
  <cp:revision>4</cp:revision>
  <cp:lastPrinted>2018-09-07T13:12:00Z</cp:lastPrinted>
  <dcterms:created xsi:type="dcterms:W3CDTF">2018-09-07T15:31:00Z</dcterms:created>
  <dcterms:modified xsi:type="dcterms:W3CDTF">2019-04-25T15:58:00Z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10 2018</vt:lpwstr>
  </property>
</Properties>
</file>