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AF33B9">
            <w:pPr>
              <w:ind w:left="720" w:hanging="720"/>
              <w:rPr>
                <w:sz w:val="22"/>
              </w:rPr>
            </w:pPr>
            <w:r w:rsidRPr="00AF33B9">
              <w:rPr>
                <w:noProof/>
                <w:lang w:eastAsia="zh-CN" w:bidi="km-KH"/>
              </w:rPr>
              <w:pict>
                <v:group id="_x0000_s1029" alt="Massachusetts State Seal" style="position:absolute;left:0;text-align:left;margin-left:29.05pt;margin-top:493pt;width:129.6pt;height:129.6pt;z-index:251662336" coordorigin="1139,11530" coordsize="2592,2592">
                  <v:oval id="_x0000_s1026"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96;top:11854;width:1553;height:1953;visibility:visible;mso-wrap-edited:f;mso-wrap-distance-right:21.6pt" wrapcoords="-117 0 -117 21506 21600 21506 21600 0 -117 0" o:allowincell="f" filled="t">
                    <v:imagedata r:id="rId11" o:title="" blacklevel="5898f"/>
                  </v:shape>
                  <v:oval id="_x0000_s1028" style="position:absolute;left:1428;top:11830;width:2016;height:2016" o:allowincell="f" filled="f"/>
                </v:group>
                <o:OLEObject Type="Embed" ProgID="Word.Picture.8" ShapeID="_x0000_s1027" DrawAspect="Content" ObjectID="_1535788368" r:id="rId12"/>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3"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p w:rsidR="00131608" w:rsidRDefault="00131608" w:rsidP="00131608">
                <w:pPr>
                  <w:jc w:val="center"/>
                  <w:rPr>
                    <w:b/>
                    <w:sz w:val="28"/>
                  </w:rPr>
                </w:pPr>
                <w:r>
                  <w:rPr>
                    <w:b/>
                    <w:sz w:val="28"/>
                  </w:rPr>
                  <w:t>Kingston Public Schools</w:t>
                </w:r>
              </w:p>
              <w:p w:rsidR="001C4A35" w:rsidRDefault="00AF33B9"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131608">
                  <w:rPr>
                    <w:b/>
                    <w:sz w:val="24"/>
                  </w:rPr>
                  <w:t>April 25 – 28, 2016</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r w:rsidR="00131608">
                  <w:rPr>
                    <w:b/>
                    <w:sz w:val="24"/>
                  </w:rPr>
                  <w:t>August 3, 2016</w:t>
                </w:r>
              </w:sdtContent>
            </w:sdt>
          </w:p>
          <w:p w:rsidR="00644554" w:rsidRPr="00131608" w:rsidRDefault="00644554" w:rsidP="00644554">
            <w:pPr>
              <w:jc w:val="center"/>
              <w:rPr>
                <w:b/>
                <w:sz w:val="24"/>
              </w:rPr>
            </w:pPr>
            <w:r w:rsidRPr="00131608">
              <w:rPr>
                <w:b/>
                <w:sz w:val="24"/>
              </w:rPr>
              <w:t xml:space="preserve">Date of Final Report: </w:t>
            </w:r>
            <w:sdt>
              <w:sdtPr>
                <w:rPr>
                  <w:b/>
                  <w:sz w:val="24"/>
                </w:rPr>
                <w:id w:val="663957"/>
                <w:placeholder>
                  <w:docPart w:val="BA298D74F6D54FF9B8BBD1A2BDCEC641"/>
                </w:placeholder>
              </w:sdtPr>
              <w:sdtContent>
                <w:r w:rsidR="00131608" w:rsidRPr="00131608">
                  <w:rPr>
                    <w:b/>
                    <w:sz w:val="24"/>
                  </w:rPr>
                  <w:t>September 13, 2016</w:t>
                </w:r>
              </w:sdtContent>
            </w:sdt>
          </w:p>
          <w:p w:rsidR="00644554" w:rsidRDefault="00644554" w:rsidP="00644554">
            <w:pPr>
              <w:jc w:val="center"/>
              <w:rPr>
                <w:b/>
                <w:sz w:val="24"/>
              </w:rPr>
            </w:pPr>
            <w:r w:rsidRPr="00131608">
              <w:rPr>
                <w:b/>
                <w:sz w:val="24"/>
              </w:rPr>
              <w:t xml:space="preserve">Action Plan Due: </w:t>
            </w:r>
            <w:sdt>
              <w:sdtPr>
                <w:rPr>
                  <w:b/>
                  <w:sz w:val="24"/>
                </w:rPr>
                <w:id w:val="663958"/>
                <w:placeholder>
                  <w:docPart w:val="D9CC7DD9CAE248D6BC4BC6C37C7A5F85"/>
                </w:placeholder>
              </w:sdtPr>
              <w:sdtContent>
                <w:r w:rsidR="00131608" w:rsidRPr="00131608">
                  <w:rPr>
                    <w:b/>
                    <w:sz w:val="24"/>
                  </w:rPr>
                  <w:t>October 17,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131608" w:rsidRPr="00944A5B" w:rsidRDefault="00131608" w:rsidP="00131608">
                <w:pPr>
                  <w:jc w:val="center"/>
                  <w:rPr>
                    <w:b/>
                    <w:sz w:val="24"/>
                  </w:rPr>
                </w:pPr>
                <w:r w:rsidRPr="00944A5B">
                  <w:rPr>
                    <w:b/>
                    <w:sz w:val="24"/>
                  </w:rPr>
                  <w:t>Amy Benjamin</w:t>
                </w:r>
                <w:r>
                  <w:rPr>
                    <w:b/>
                    <w:sz w:val="24"/>
                  </w:rPr>
                  <w:t xml:space="preserve">, </w:t>
                </w:r>
                <w:r w:rsidR="005A3CD5" w:rsidRPr="005A3CD5">
                  <w:rPr>
                    <w:b/>
                    <w:sz w:val="24"/>
                  </w:rPr>
                  <w:t>Office of Public School Monitoring</w:t>
                </w:r>
              </w:p>
              <w:p w:rsidR="00131608" w:rsidRDefault="00131608" w:rsidP="00131608">
                <w:pPr>
                  <w:jc w:val="center"/>
                  <w:rPr>
                    <w:b/>
                    <w:sz w:val="24"/>
                  </w:rPr>
                </w:pPr>
                <w:r>
                  <w:rPr>
                    <w:b/>
                    <w:sz w:val="24"/>
                  </w:rPr>
                  <w:t>Amy Paulin, PQA</w:t>
                </w:r>
              </w:p>
              <w:p w:rsidR="001C4A35" w:rsidRDefault="00AF33B9"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131608" w:rsidRDefault="00131608" w:rsidP="00131608">
          <w:pPr>
            <w:jc w:val="center"/>
            <w:rPr>
              <w:b/>
              <w:sz w:val="22"/>
              <w:szCs w:val="22"/>
            </w:rPr>
          </w:pPr>
          <w:r>
            <w:rPr>
              <w:b/>
              <w:sz w:val="22"/>
              <w:szCs w:val="22"/>
            </w:rPr>
            <w:t>Kingston Public Schools</w:t>
          </w:r>
        </w:p>
        <w:p w:rsidR="001C4A35" w:rsidRDefault="00AF33B9"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584EB0" w:rsidRDefault="00AF33B9">
      <w:pPr>
        <w:pStyle w:val="TOC1"/>
        <w:rPr>
          <w:rFonts w:asciiTheme="minorHAnsi" w:eastAsiaTheme="minorEastAsia" w:hAnsiTheme="minorHAnsi" w:cstheme="minorBidi"/>
          <w:bCs w:val="0"/>
          <w:szCs w:val="36"/>
          <w:lang w:eastAsia="zh-CN" w:bidi="km-KH"/>
        </w:rPr>
      </w:pPr>
      <w:r w:rsidRPr="00AF33B9">
        <w:fldChar w:fldCharType="begin"/>
      </w:r>
      <w:r w:rsidR="008219B9" w:rsidRPr="00F917FE">
        <w:instrText xml:space="preserve"> TOC \f \h \z </w:instrText>
      </w:r>
      <w:r w:rsidRPr="00AF33B9">
        <w:fldChar w:fldCharType="separate"/>
      </w:r>
      <w:hyperlink w:anchor="_Toc461803078" w:history="1">
        <w:r w:rsidR="00584EB0" w:rsidRPr="005C1D2C">
          <w:rPr>
            <w:rStyle w:val="Hyperlink"/>
            <w:b/>
          </w:rPr>
          <w:t>SCOPE OF COORDINATED PROGRAM REVIEWS</w:t>
        </w:r>
        <w:r w:rsidR="00584EB0">
          <w:rPr>
            <w:webHidden/>
          </w:rPr>
          <w:tab/>
        </w:r>
        <w:r>
          <w:rPr>
            <w:webHidden/>
          </w:rPr>
          <w:fldChar w:fldCharType="begin"/>
        </w:r>
        <w:r w:rsidR="00584EB0">
          <w:rPr>
            <w:webHidden/>
          </w:rPr>
          <w:instrText xml:space="preserve"> PAGEREF _Toc461803078 \h </w:instrText>
        </w:r>
        <w:r>
          <w:rPr>
            <w:webHidden/>
          </w:rPr>
        </w:r>
        <w:r>
          <w:rPr>
            <w:webHidden/>
          </w:rPr>
          <w:fldChar w:fldCharType="separate"/>
        </w:r>
        <w:r w:rsidR="00584EB0">
          <w:rPr>
            <w:webHidden/>
          </w:rPr>
          <w:t>3</w:t>
        </w:r>
        <w:r>
          <w:rPr>
            <w:webHidden/>
          </w:rPr>
          <w:fldChar w:fldCharType="end"/>
        </w:r>
      </w:hyperlink>
    </w:p>
    <w:p w:rsidR="00584EB0" w:rsidRDefault="00AF33B9">
      <w:pPr>
        <w:pStyle w:val="TOC1"/>
        <w:rPr>
          <w:rFonts w:asciiTheme="minorHAnsi" w:eastAsiaTheme="minorEastAsia" w:hAnsiTheme="minorHAnsi" w:cstheme="minorBidi"/>
          <w:bCs w:val="0"/>
          <w:szCs w:val="36"/>
          <w:lang w:eastAsia="zh-CN" w:bidi="km-KH"/>
        </w:rPr>
      </w:pPr>
      <w:hyperlink w:anchor="_Toc461803079" w:history="1">
        <w:r w:rsidR="00584EB0" w:rsidRPr="005C1D2C">
          <w:rPr>
            <w:rStyle w:val="Hyperlink"/>
            <w:b/>
          </w:rPr>
          <w:t>COORDINATED PROGRAM REVIEW ELEMENTS</w:t>
        </w:r>
        <w:r w:rsidR="00584EB0">
          <w:rPr>
            <w:webHidden/>
          </w:rPr>
          <w:tab/>
        </w:r>
        <w:r>
          <w:rPr>
            <w:webHidden/>
          </w:rPr>
          <w:fldChar w:fldCharType="begin"/>
        </w:r>
        <w:r w:rsidR="00584EB0">
          <w:rPr>
            <w:webHidden/>
          </w:rPr>
          <w:instrText xml:space="preserve"> PAGEREF _Toc461803079 \h </w:instrText>
        </w:r>
        <w:r>
          <w:rPr>
            <w:webHidden/>
          </w:rPr>
        </w:r>
        <w:r>
          <w:rPr>
            <w:webHidden/>
          </w:rPr>
          <w:fldChar w:fldCharType="separate"/>
        </w:r>
        <w:r w:rsidR="00584EB0">
          <w:rPr>
            <w:webHidden/>
          </w:rPr>
          <w:t>4</w:t>
        </w:r>
        <w:r>
          <w:rPr>
            <w:webHidden/>
          </w:rPr>
          <w:fldChar w:fldCharType="end"/>
        </w:r>
      </w:hyperlink>
    </w:p>
    <w:p w:rsidR="00584EB0" w:rsidRDefault="00AF33B9">
      <w:pPr>
        <w:pStyle w:val="TOC1"/>
        <w:rPr>
          <w:rFonts w:asciiTheme="minorHAnsi" w:eastAsiaTheme="minorEastAsia" w:hAnsiTheme="minorHAnsi" w:cstheme="minorBidi"/>
          <w:bCs w:val="0"/>
          <w:szCs w:val="36"/>
          <w:lang w:eastAsia="zh-CN" w:bidi="km-KH"/>
        </w:rPr>
      </w:pPr>
      <w:hyperlink w:anchor="_Toc461803080" w:history="1">
        <w:r w:rsidR="00584EB0" w:rsidRPr="005C1D2C">
          <w:rPr>
            <w:rStyle w:val="Hyperlink"/>
            <w:b/>
          </w:rPr>
          <w:t>REPORT INTRODUCTION</w:t>
        </w:r>
        <w:r w:rsidR="00584EB0">
          <w:rPr>
            <w:webHidden/>
          </w:rPr>
          <w:tab/>
        </w:r>
        <w:r>
          <w:rPr>
            <w:webHidden/>
          </w:rPr>
          <w:fldChar w:fldCharType="begin"/>
        </w:r>
        <w:r w:rsidR="00584EB0">
          <w:rPr>
            <w:webHidden/>
          </w:rPr>
          <w:instrText xml:space="preserve"> PAGEREF _Toc461803080 \h </w:instrText>
        </w:r>
        <w:r>
          <w:rPr>
            <w:webHidden/>
          </w:rPr>
        </w:r>
        <w:r>
          <w:rPr>
            <w:webHidden/>
          </w:rPr>
          <w:fldChar w:fldCharType="separate"/>
        </w:r>
        <w:r w:rsidR="00584EB0">
          <w:rPr>
            <w:webHidden/>
          </w:rPr>
          <w:t>7</w:t>
        </w:r>
        <w:r>
          <w:rPr>
            <w:webHidden/>
          </w:rPr>
          <w:fldChar w:fldCharType="end"/>
        </w:r>
      </w:hyperlink>
    </w:p>
    <w:p w:rsidR="00584EB0" w:rsidRDefault="00AF33B9">
      <w:pPr>
        <w:pStyle w:val="TOC1"/>
        <w:rPr>
          <w:rFonts w:asciiTheme="minorHAnsi" w:eastAsiaTheme="minorEastAsia" w:hAnsiTheme="minorHAnsi" w:cstheme="minorBidi"/>
          <w:bCs w:val="0"/>
          <w:szCs w:val="36"/>
          <w:lang w:eastAsia="zh-CN" w:bidi="km-KH"/>
        </w:rPr>
      </w:pPr>
      <w:hyperlink w:anchor="_Toc461803081" w:history="1">
        <w:r w:rsidR="00584EB0" w:rsidRPr="005C1D2C">
          <w:rPr>
            <w:rStyle w:val="Hyperlink"/>
            <w:b/>
          </w:rPr>
          <w:t>DEFINITION OF COMPLIANCE RATINGS</w:t>
        </w:r>
        <w:r w:rsidR="00584EB0">
          <w:rPr>
            <w:webHidden/>
          </w:rPr>
          <w:tab/>
        </w:r>
        <w:r>
          <w:rPr>
            <w:webHidden/>
          </w:rPr>
          <w:fldChar w:fldCharType="begin"/>
        </w:r>
        <w:r w:rsidR="00584EB0">
          <w:rPr>
            <w:webHidden/>
          </w:rPr>
          <w:instrText xml:space="preserve"> PAGEREF _Toc461803081 \h </w:instrText>
        </w:r>
        <w:r>
          <w:rPr>
            <w:webHidden/>
          </w:rPr>
        </w:r>
        <w:r>
          <w:rPr>
            <w:webHidden/>
          </w:rPr>
          <w:fldChar w:fldCharType="separate"/>
        </w:r>
        <w:r w:rsidR="00584EB0">
          <w:rPr>
            <w:webHidden/>
          </w:rPr>
          <w:t>9</w:t>
        </w:r>
        <w:r>
          <w:rPr>
            <w:webHidden/>
          </w:rPr>
          <w:fldChar w:fldCharType="end"/>
        </w:r>
      </w:hyperlink>
    </w:p>
    <w:p w:rsidR="00584EB0" w:rsidRDefault="00AF33B9">
      <w:pPr>
        <w:pStyle w:val="TOC2"/>
        <w:rPr>
          <w:rFonts w:asciiTheme="minorHAnsi" w:eastAsiaTheme="minorEastAsia" w:hAnsiTheme="minorHAnsi" w:cstheme="minorBidi"/>
          <w:b w:val="0"/>
          <w:bCs w:val="0"/>
          <w:smallCaps w:val="0"/>
          <w:szCs w:val="36"/>
          <w:lang w:eastAsia="zh-CN" w:bidi="km-KH"/>
        </w:rPr>
      </w:pPr>
      <w:hyperlink w:anchor="_Toc461803082" w:history="1">
        <w:r w:rsidR="00584EB0" w:rsidRPr="005C1D2C">
          <w:rPr>
            <w:rStyle w:val="Hyperlink"/>
          </w:rPr>
          <w:t>ENGLISH LEARNER EDUCATION</w:t>
        </w:r>
        <w:r w:rsidR="00584EB0">
          <w:rPr>
            <w:webHidden/>
          </w:rPr>
          <w:tab/>
        </w:r>
        <w:r>
          <w:rPr>
            <w:webHidden/>
          </w:rPr>
          <w:fldChar w:fldCharType="begin"/>
        </w:r>
        <w:r w:rsidR="00584EB0">
          <w:rPr>
            <w:webHidden/>
          </w:rPr>
          <w:instrText xml:space="preserve"> PAGEREF _Toc461803082 \h </w:instrText>
        </w:r>
        <w:r>
          <w:rPr>
            <w:webHidden/>
          </w:rPr>
        </w:r>
        <w:r>
          <w:rPr>
            <w:webHidden/>
          </w:rPr>
          <w:fldChar w:fldCharType="separate"/>
        </w:r>
        <w:r w:rsidR="00584EB0">
          <w:rPr>
            <w:webHidden/>
          </w:rPr>
          <w:t>10</w:t>
        </w:r>
        <w:r>
          <w:rPr>
            <w:webHidden/>
          </w:rPr>
          <w:fldChar w:fldCharType="end"/>
        </w:r>
      </w:hyperlink>
    </w:p>
    <w:p w:rsidR="008219B9" w:rsidRDefault="00AF33B9"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131608" w:rsidRDefault="00131608" w:rsidP="00131608">
          <w:pPr>
            <w:jc w:val="center"/>
            <w:rPr>
              <w:b/>
              <w:sz w:val="22"/>
              <w:szCs w:val="22"/>
            </w:rPr>
          </w:pPr>
          <w:r>
            <w:rPr>
              <w:b/>
              <w:sz w:val="22"/>
              <w:szCs w:val="22"/>
            </w:rPr>
            <w:t>Kingston Public Schools</w:t>
          </w:r>
        </w:p>
        <w:p w:rsidR="001C4A35" w:rsidRDefault="00AF33B9"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AF33B9" w:rsidP="008219B9">
      <w:pPr>
        <w:keepNext/>
        <w:keepLines/>
        <w:jc w:val="center"/>
        <w:rPr>
          <w:sz w:val="22"/>
        </w:rPr>
      </w:pPr>
      <w:r>
        <w:rPr>
          <w:b/>
          <w:sz w:val="22"/>
        </w:rPr>
        <w:fldChar w:fldCharType="begin"/>
      </w:r>
      <w:r w:rsidR="008219B9">
        <w:rPr>
          <w:sz w:val="22"/>
        </w:rPr>
        <w:instrText xml:space="preserve"> TC "</w:instrText>
      </w:r>
      <w:bookmarkStart w:id="1" w:name="_Toc461803078"/>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4"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AF33B9">
        <w:rPr>
          <w:b/>
          <w:bCs/>
          <w:sz w:val="22"/>
        </w:rPr>
        <w:fldChar w:fldCharType="begin"/>
      </w:r>
      <w:r>
        <w:rPr>
          <w:b/>
          <w:bCs/>
          <w:sz w:val="22"/>
        </w:rPr>
        <w:instrText xml:space="preserve"> TC “</w:instrText>
      </w:r>
      <w:bookmarkStart w:id="2" w:name="_Toc292120472"/>
      <w:bookmarkStart w:id="3" w:name="_Toc461803079"/>
      <w:r>
        <w:rPr>
          <w:b/>
          <w:bCs/>
          <w:sz w:val="22"/>
        </w:rPr>
        <w:instrText>COORDINATED PROGRAM REVIEW ELEMENTS</w:instrText>
      </w:r>
      <w:bookmarkEnd w:id="2"/>
      <w:bookmarkEnd w:id="3"/>
      <w:r>
        <w:rPr>
          <w:b/>
          <w:bCs/>
          <w:sz w:val="22"/>
        </w:rPr>
        <w:instrText xml:space="preserve">” </w:instrText>
      </w:r>
      <w:r>
        <w:rPr>
          <w:sz w:val="22"/>
        </w:rPr>
        <w:instrText xml:space="preserve">\f C \l "1" </w:instrText>
      </w:r>
      <w:r>
        <w:rPr>
          <w:b/>
          <w:bCs/>
          <w:sz w:val="22"/>
        </w:rPr>
        <w:instrText xml:space="preserve"> </w:instrText>
      </w:r>
      <w:r w:rsidR="00AF33B9">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5"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6"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lastRenderedPageBreak/>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w:t>
      </w:r>
      <w:r>
        <w:rPr>
          <w:bCs/>
          <w:sz w:val="22"/>
        </w:rPr>
        <w:lastRenderedPageBreak/>
        <w:t>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7"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lastRenderedPageBreak/>
        <w:t>INTRODUCTION TO THE FINAL REPORT</w:t>
      </w:r>
      <w:r w:rsidR="00AF33B9">
        <w:rPr>
          <w:b/>
          <w:sz w:val="22"/>
        </w:rPr>
        <w:fldChar w:fldCharType="begin"/>
      </w:r>
      <w:r>
        <w:instrText xml:space="preserve"> TC "</w:instrText>
      </w:r>
      <w:bookmarkStart w:id="4" w:name="_Toc224034452"/>
      <w:bookmarkStart w:id="5" w:name="_Toc461803080"/>
      <w:r>
        <w:rPr>
          <w:b/>
          <w:sz w:val="22"/>
        </w:rPr>
        <w:instrText>REPORT INTRODUCTION</w:instrText>
      </w:r>
      <w:bookmarkEnd w:id="4"/>
      <w:bookmarkEnd w:id="5"/>
      <w:r>
        <w:instrText xml:space="preserve">" \f C \l "1" </w:instrText>
      </w:r>
      <w:r w:rsidR="00AF33B9">
        <w:rPr>
          <w:b/>
          <w:sz w:val="22"/>
        </w:rPr>
        <w:fldChar w:fldCharType="end"/>
      </w:r>
    </w:p>
    <w:p w:rsidR="008219B9" w:rsidRDefault="008219B9" w:rsidP="008219B9">
      <w:pPr>
        <w:rPr>
          <w:sz w:val="22"/>
        </w:rPr>
      </w:pPr>
    </w:p>
    <w:p w:rsidR="008219B9" w:rsidRDefault="00131608" w:rsidP="008219B9">
      <w:pPr>
        <w:rPr>
          <w:sz w:val="22"/>
        </w:rPr>
      </w:pPr>
      <w:r>
        <w:rPr>
          <w:sz w:val="22"/>
        </w:rPr>
        <w:t>A two-member Massachusetts Department of Elementary and Secondary Education team visited Kingston Public Schools during the week of April 24, 2016</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131608" w:rsidRPr="0062633A" w:rsidRDefault="00131608" w:rsidP="00131608">
      <w:pPr>
        <w:numPr>
          <w:ilvl w:val="0"/>
          <w:numId w:val="2"/>
        </w:numPr>
        <w:tabs>
          <w:tab w:val="left" w:pos="-1440"/>
        </w:tabs>
        <w:rPr>
          <w:sz w:val="22"/>
        </w:rPr>
      </w:pPr>
      <w:r w:rsidRPr="00E9480B">
        <w:rPr>
          <w:sz w:val="22"/>
        </w:rPr>
        <w:t xml:space="preserve">Interviews of </w:t>
      </w:r>
      <w:r>
        <w:rPr>
          <w:sz w:val="22"/>
        </w:rPr>
        <w:t>five administrative staff</w:t>
      </w:r>
    </w:p>
    <w:p w:rsidR="00131608" w:rsidRPr="00C3534B" w:rsidRDefault="00131608" w:rsidP="00131608">
      <w:pPr>
        <w:numPr>
          <w:ilvl w:val="0"/>
          <w:numId w:val="3"/>
        </w:numPr>
        <w:tabs>
          <w:tab w:val="left" w:pos="-1440"/>
        </w:tabs>
        <w:rPr>
          <w:sz w:val="22"/>
        </w:rPr>
      </w:pPr>
      <w:r>
        <w:rPr>
          <w:sz w:val="22"/>
        </w:rPr>
        <w:t xml:space="preserve">Interview of one parent of an ELE student </w:t>
      </w:r>
    </w:p>
    <w:p w:rsidR="00131608" w:rsidRPr="00182EB0" w:rsidRDefault="00131608" w:rsidP="00131608">
      <w:pPr>
        <w:numPr>
          <w:ilvl w:val="0"/>
          <w:numId w:val="4"/>
        </w:numPr>
        <w:tabs>
          <w:tab w:val="left" w:pos="-1440"/>
        </w:tabs>
        <w:rPr>
          <w:sz w:val="22"/>
        </w:rPr>
      </w:pPr>
      <w:r>
        <w:rPr>
          <w:sz w:val="22"/>
        </w:rPr>
        <w:t>Telephone interviews as requested by persons from the general public</w:t>
      </w:r>
    </w:p>
    <w:p w:rsidR="00131608" w:rsidRPr="00CF71FE" w:rsidRDefault="00131608" w:rsidP="00131608">
      <w:pPr>
        <w:numPr>
          <w:ilvl w:val="0"/>
          <w:numId w:val="5"/>
        </w:numPr>
        <w:tabs>
          <w:tab w:val="left" w:pos="-1440"/>
        </w:tabs>
        <w:rPr>
          <w:sz w:val="22"/>
        </w:rPr>
      </w:pPr>
      <w:r>
        <w:rPr>
          <w:sz w:val="22"/>
        </w:rPr>
        <w:t>Student record reviews: A sample</w:t>
      </w:r>
      <w:r w:rsidRPr="00CF71FE">
        <w:rPr>
          <w:sz w:val="22"/>
        </w:rPr>
        <w:t xml:space="preserve"> of </w:t>
      </w:r>
      <w:r>
        <w:rPr>
          <w:sz w:val="22"/>
        </w:rPr>
        <w:t>ten</w:t>
      </w:r>
      <w:r w:rsidRPr="00CF71FE">
        <w:rPr>
          <w:sz w:val="22"/>
        </w:rPr>
        <w:t xml:space="preserve"> English learner education student records were selected by the Department.  These student records were first examined by local staff, whose comments were then verified by the onsite team using standard Depa</w:t>
      </w:r>
      <w:r>
        <w:rPr>
          <w:sz w:val="22"/>
        </w:rPr>
        <w:t>rtment record review procedures</w:t>
      </w:r>
    </w:p>
    <w:p w:rsidR="00131608" w:rsidRPr="00CF71FE" w:rsidRDefault="00131608" w:rsidP="00131608">
      <w:pPr>
        <w:numPr>
          <w:ilvl w:val="0"/>
          <w:numId w:val="6"/>
        </w:numPr>
        <w:tabs>
          <w:tab w:val="left" w:pos="-1440"/>
        </w:tabs>
        <w:rPr>
          <w:sz w:val="22"/>
        </w:rPr>
      </w:pPr>
      <w:r w:rsidRPr="00CF71FE">
        <w:rPr>
          <w:sz w:val="22"/>
        </w:rPr>
        <w:t xml:space="preserve">Surveys of parents of ELE students: </w:t>
      </w:r>
      <w:r>
        <w:rPr>
          <w:sz w:val="22"/>
        </w:rPr>
        <w:t xml:space="preserve">Ten </w:t>
      </w:r>
      <w:r w:rsidRPr="00CF71FE">
        <w:rPr>
          <w:sz w:val="22"/>
        </w:rPr>
        <w:t xml:space="preserve">parents of ELE students were sent surveys that solicited information about their experiences with the district’s implementation of English learner education programs, services, and procedural requirements. </w:t>
      </w:r>
      <w:r>
        <w:rPr>
          <w:sz w:val="22"/>
        </w:rPr>
        <w:t xml:space="preserve">Three </w:t>
      </w:r>
      <w:r w:rsidRPr="00CF71FE">
        <w:rPr>
          <w:sz w:val="22"/>
        </w:rPr>
        <w:t>of these parent surveys were returned to the Department of Elementary and</w:t>
      </w:r>
      <w:r>
        <w:rPr>
          <w:sz w:val="22"/>
        </w:rPr>
        <w:t xml:space="preserve"> Secondary Education for review</w:t>
      </w:r>
    </w:p>
    <w:p w:rsidR="00131608" w:rsidRPr="00CF71FE" w:rsidRDefault="00131608" w:rsidP="00131608">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r>
        <w:rPr>
          <w:sz w:val="22"/>
        </w:rPr>
        <w:t>two</w:t>
      </w:r>
      <w:r w:rsidRPr="00CF71FE">
        <w:rPr>
          <w:sz w:val="22"/>
        </w:rPr>
        <w:t xml:space="preserve"> instructional classrooms and other school facilities used in the delivery of programs and services was visited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131608">
            <w:rPr>
              <w:b/>
              <w:sz w:val="22"/>
              <w:szCs w:val="22"/>
            </w:rPr>
            <w:t xml:space="preserve">Kingston Public Schools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6" w:name="_Toc68669390"/>
            <w:bookmarkStart w:id="7" w:name="_Toc68669592"/>
            <w:r>
              <w:rPr>
                <w:b/>
                <w:bCs/>
                <w:sz w:val="22"/>
              </w:rPr>
              <w:t>NOT IMPLEMENTED</w:t>
            </w:r>
            <w:bookmarkEnd w:id="6"/>
            <w:bookmarkEnd w:id="7"/>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476340">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131608" w:rsidP="00476340">
            <w:pPr>
              <w:jc w:val="center"/>
              <w:rPr>
                <w:sz w:val="22"/>
              </w:rPr>
            </w:pPr>
            <w:r>
              <w:rPr>
                <w:sz w:val="22"/>
              </w:rPr>
              <w:t>ELE 16, 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476340">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476340">
            <w:pPr>
              <w:jc w:val="center"/>
              <w:rPr>
                <w:sz w:val="22"/>
              </w:rPr>
            </w:pPr>
          </w:p>
          <w:p w:rsidR="008219B9" w:rsidRPr="00FA1311" w:rsidRDefault="008219B9" w:rsidP="00476340">
            <w:pPr>
              <w:jc w:val="center"/>
              <w:rPr>
                <w:sz w:val="22"/>
              </w:rPr>
            </w:pPr>
          </w:p>
          <w:p w:rsidR="008219B9" w:rsidRPr="00FA1311" w:rsidRDefault="008219B9" w:rsidP="00476340">
            <w:pPr>
              <w:jc w:val="center"/>
              <w:rPr>
                <w:sz w:val="22"/>
              </w:rPr>
            </w:pPr>
          </w:p>
          <w:p w:rsidR="008219B9" w:rsidRPr="00FA1311" w:rsidRDefault="008219B9" w:rsidP="00476340">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8" w:name="_Toc495981573"/>
          </w:p>
          <w:p w:rsidR="008219B9" w:rsidRDefault="008219B9" w:rsidP="00F230E8">
            <w:pPr>
              <w:pStyle w:val="Heading1"/>
              <w:rPr>
                <w:b/>
                <w:sz w:val="22"/>
              </w:rPr>
            </w:pPr>
            <w:r>
              <w:rPr>
                <w:b/>
                <w:sz w:val="22"/>
              </w:rPr>
              <w:t xml:space="preserve">DEFINITION OF </w:t>
            </w:r>
            <w:bookmarkEnd w:id="8"/>
            <w:r>
              <w:rPr>
                <w:b/>
                <w:sz w:val="22"/>
              </w:rPr>
              <w:t>COMPLIANCE RATINGS</w:t>
            </w:r>
          </w:p>
          <w:p w:rsidR="008219B9" w:rsidRDefault="00AF33B9" w:rsidP="00F230E8">
            <w:pPr>
              <w:jc w:val="center"/>
              <w:rPr>
                <w:b/>
                <w:sz w:val="22"/>
              </w:rPr>
            </w:pPr>
            <w:r>
              <w:rPr>
                <w:b/>
                <w:sz w:val="22"/>
              </w:rPr>
              <w:fldChar w:fldCharType="begin"/>
            </w:r>
            <w:r w:rsidR="008219B9">
              <w:rPr>
                <w:b/>
                <w:sz w:val="22"/>
              </w:rPr>
              <w:instrText>tc \l1 "</w:instrText>
            </w:r>
            <w:bookmarkStart w:id="9" w:name="_Toc461803081"/>
            <w:r w:rsidR="008219B9">
              <w:rPr>
                <w:b/>
                <w:sz w:val="22"/>
              </w:rPr>
              <w:instrText>DEFINITION OF COMPLIANCE RATINGS</w:instrText>
            </w:r>
            <w:bookmarkEnd w:id="9"/>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AF33B9">
              <w:rPr>
                <w:b/>
                <w:bCs/>
                <w:sz w:val="36"/>
              </w:rPr>
              <w:fldChar w:fldCharType="begin"/>
            </w:r>
            <w:r>
              <w:instrText xml:space="preserve"> TC "</w:instrText>
            </w:r>
            <w:bookmarkStart w:id="10" w:name="_Toc461803082"/>
            <w:r>
              <w:rPr>
                <w:b/>
                <w:bCs/>
                <w:sz w:val="22"/>
              </w:rPr>
              <w:instrText>ENGLISH LEARNER EDUCATION</w:instrText>
            </w:r>
            <w:bookmarkEnd w:id="10"/>
            <w:r>
              <w:instrText xml:space="preserve">" \f C \l "2" </w:instrText>
            </w:r>
            <w:r w:rsidR="00AF33B9">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1" w:name="_Toc21911587"/>
            <w:r>
              <w:t>ENGLISH LEARNER EDUCATION</w:t>
            </w:r>
            <w:bookmarkEnd w:id="11"/>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39399D">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131608">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31608"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39399D">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AF33B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2" w:name="_Toc54749377"/>
            <w:bookmarkStart w:id="13" w:name="_Toc54750263"/>
            <w:bookmarkStart w:id="14" w:name="_Toc54750569"/>
            <w:bookmarkStart w:id="15" w:name="_Toc54755783"/>
            <w:bookmarkStart w:id="16" w:name="_Toc54755982"/>
            <w:bookmarkStart w:id="17" w:name="_Toc54756303"/>
            <w:bookmarkStart w:id="18" w:name="_Toc54760838"/>
            <w:bookmarkStart w:id="19" w:name="_Toc54761270"/>
            <w:bookmarkStart w:id="20" w:name="_Toc54761519"/>
            <w:bookmarkStart w:id="21" w:name="_Toc54765858"/>
            <w:bookmarkStart w:id="22" w:name="_Toc54766063"/>
            <w:bookmarkStart w:id="23" w:name="_Toc54778779"/>
            <w:bookmarkStart w:id="24" w:name="_Toc54779071"/>
            <w:bookmarkStart w:id="25" w:name="_Toc54953892"/>
            <w:bookmarkStart w:id="26" w:name="_Toc55027542"/>
            <w:bookmarkStart w:id="27" w:name="_Toc55027758"/>
            <w:bookmarkStart w:id="28" w:name="_Toc55029006"/>
            <w:bookmarkStart w:id="29" w:name="_Toc55029221"/>
            <w:bookmarkStart w:id="30" w:name="_Toc55635828"/>
            <w:bookmarkStart w:id="31" w:name="_Toc55636069"/>
            <w:bookmarkStart w:id="32" w:name="_Toc55636392"/>
            <w:bookmarkStart w:id="33" w:name="_Toc55636595"/>
            <w:bookmarkStart w:id="34" w:name="_Toc55636797"/>
            <w:bookmarkStart w:id="35" w:name="_Toc55636999"/>
            <w:bookmarkStart w:id="36" w:name="_Toc68669209"/>
            <w:bookmarkStart w:id="37" w:name="_Toc68669412"/>
            <w:bookmarkStart w:id="38" w:name="_Toc68669614"/>
            <w:bookmarkStart w:id="39" w:name="_Toc83803714"/>
            <w:bookmarkStart w:id="40" w:name="_Toc83803916"/>
            <w:bookmarkStart w:id="41" w:name="_Toc83804118"/>
            <w:bookmarkStart w:id="42" w:name="_Toc83804319"/>
            <w:bookmarkStart w:id="43" w:name="_Toc86199740"/>
            <w:bookmarkStart w:id="44" w:name="_Toc86208178"/>
            <w:bookmarkStart w:id="45" w:name="_Toc86220328"/>
            <w:bookmarkStart w:id="46" w:name="_Toc86220559"/>
            <w:bookmarkStart w:id="47" w:name="_Toc86220789"/>
            <w:bookmarkStart w:id="48" w:name="_Toc86221017"/>
            <w:bookmarkStart w:id="49" w:name="_Toc86221246"/>
            <w:bookmarkStart w:id="50" w:name="_Toc86458439"/>
            <w:bookmarkStart w:id="51" w:name="_Toc86458667"/>
            <w:bookmarkStart w:id="52" w:name="_Toc86458894"/>
            <w:bookmarkStart w:id="53" w:name="_Toc86459120"/>
            <w:bookmarkStart w:id="54" w:name="_Toc86459347"/>
            <w:bookmarkStart w:id="55" w:name="_Toc86459573"/>
            <w:bookmarkStart w:id="56" w:name="_Toc86459710"/>
            <w:bookmarkStart w:id="57" w:name="_Toc86459935"/>
            <w:bookmarkStart w:id="58" w:name="_Toc86460161"/>
            <w:bookmarkStart w:id="59" w:name="_Toc86460386"/>
            <w:bookmarkStart w:id="60" w:name="_Toc86460611"/>
            <w:bookmarkStart w:id="61" w:name="_Toc86460833"/>
            <w:bookmarkStart w:id="62" w:name="_Toc86461054"/>
            <w:bookmarkStart w:id="63" w:name="_Toc86461275"/>
            <w:bookmarkStart w:id="64" w:name="_Toc86461495"/>
            <w:bookmarkStart w:id="65" w:name="_Toc86461715"/>
            <w:bookmarkStart w:id="66" w:name="_Toc86461935"/>
            <w:bookmarkStart w:id="67" w:name="_Toc86462154"/>
            <w:bookmarkStart w:id="68" w:name="_Toc86462372"/>
            <w:bookmarkStart w:id="69" w:name="_Toc86462589"/>
            <w:bookmarkStart w:id="70" w:name="_Toc86462804"/>
            <w:bookmarkStart w:id="71" w:name="_Toc86466906"/>
            <w:bookmarkStart w:id="72" w:name="_Toc86467121"/>
            <w:bookmarkStart w:id="73" w:name="_Toc86467334"/>
            <w:bookmarkStart w:id="74" w:name="_Toc86467546"/>
            <w:bookmarkStart w:id="75" w:name="_Toc86467757"/>
            <w:bookmarkStart w:id="76" w:name="_Toc86467967"/>
            <w:bookmarkStart w:id="77" w:name="_Toc86468176"/>
            <w:bookmarkStart w:id="78" w:name="_Toc86468384"/>
            <w:bookmarkStart w:id="79" w:name="_Toc86468592"/>
            <w:bookmarkStart w:id="80" w:name="_Toc86468795"/>
            <w:bookmarkStart w:id="81" w:name="_Toc86468997"/>
            <w:bookmarkStart w:id="82" w:name="_Toc86469198"/>
            <w:bookmarkStart w:id="83" w:name="_Toc86469398"/>
            <w:bookmarkStart w:id="84" w:name="_Toc86469596"/>
            <w:bookmarkStart w:id="85" w:name="_Toc86470900"/>
            <w:bookmarkStart w:id="86" w:name="_Toc86471096"/>
            <w:bookmarkStart w:id="87" w:name="_Toc112206428"/>
            <w:bookmarkStart w:id="88" w:name="_Toc112208887"/>
            <w:bookmarkStart w:id="89" w:name="_Toc112209083"/>
            <w:bookmarkStart w:id="90" w:name="_Toc112209282"/>
            <w:bookmarkStart w:id="91" w:name="_Toc112217674"/>
            <w:bookmarkStart w:id="92" w:name="_Toc112217869"/>
            <w:bookmarkStart w:id="93" w:name="_Toc115145867"/>
            <w:r w:rsidR="008219B9">
              <w:t> </w:t>
            </w:r>
            <w:r w:rsidR="008219B9">
              <w:t> </w:t>
            </w:r>
            <w:r w:rsidR="008219B9">
              <w:t> </w:t>
            </w:r>
            <w:r w:rsidR="008219B9">
              <w:t> </w:t>
            </w:r>
            <w:r w:rsidR="008219B9">
              <w:t>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fldChar w:fldCharType="end"/>
            </w:r>
          </w:p>
        </w:tc>
      </w:tr>
      <w:tr w:rsidR="008219B9" w:rsidTr="0039399D">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39399D">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1030A5" w:rsidRPr="00E7738B" w:rsidRDefault="001030A5" w:rsidP="001030A5">
            <w:pPr>
              <w:rPr>
                <w:b/>
                <w:bCs/>
                <w:sz w:val="22"/>
                <w:szCs w:val="22"/>
              </w:rPr>
            </w:pPr>
            <w:r w:rsidRPr="00E7738B">
              <w:rPr>
                <w:b/>
                <w:bCs/>
                <w:sz w:val="22"/>
                <w:szCs w:val="22"/>
              </w:rPr>
              <w:t xml:space="preserve">Authority: NCLB, Title I, Title VI; G.L. c. 69, § 1I; c. 71A, § 7 </w:t>
            </w:r>
          </w:p>
          <w:p w:rsidR="008219B9" w:rsidRDefault="008219B9" w:rsidP="00F230E8">
            <w:pPr>
              <w:rPr>
                <w:sz w:val="22"/>
              </w:rPr>
            </w:pPr>
          </w:p>
        </w:tc>
      </w:tr>
      <w:tr w:rsidR="00131608" w:rsidTr="0039399D">
        <w:trPr>
          <w:trHeight w:val="382"/>
        </w:trPr>
        <w:tc>
          <w:tcPr>
            <w:tcW w:w="1620" w:type="dxa"/>
            <w:tcBorders>
              <w:top w:val="single" w:sz="2" w:space="0" w:color="000000"/>
              <w:bottom w:val="double" w:sz="2" w:space="0" w:color="000000"/>
            </w:tcBorders>
          </w:tcPr>
          <w:p w:rsidR="00131608" w:rsidRDefault="00131608" w:rsidP="00F230E8">
            <w:pPr>
              <w:rPr>
                <w:sz w:val="22"/>
              </w:rPr>
            </w:pPr>
          </w:p>
        </w:tc>
        <w:tc>
          <w:tcPr>
            <w:tcW w:w="3780" w:type="dxa"/>
            <w:tcBorders>
              <w:top w:val="single" w:sz="2" w:space="0" w:color="000000"/>
              <w:bottom w:val="double" w:sz="2" w:space="0" w:color="000000"/>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0E423E" w:rsidRDefault="000E423E"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4" w:name="_Toc21911594"/>
            <w:r>
              <w:t>ENGLISH LEARNER EDUCATION</w:t>
            </w:r>
            <w:bookmarkEnd w:id="94"/>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1030A5" w:rsidRPr="00E7738B" w:rsidRDefault="001030A5" w:rsidP="001030A5">
            <w:pPr>
              <w:rPr>
                <w:b/>
                <w:bCs/>
                <w:sz w:val="22"/>
                <w:szCs w:val="22"/>
              </w:rPr>
            </w:pPr>
            <w:r w:rsidRPr="00E7738B">
              <w:rPr>
                <w:b/>
                <w:bCs/>
                <w:sz w:val="22"/>
                <w:szCs w:val="22"/>
              </w:rPr>
              <w:t>Authority: Title VI; EEOA; G.L. c. 71A, §§ 4, 5; 603 CMR 14.02; G.L c. 76, § 5; 603 CMR 26.03</w:t>
            </w:r>
          </w:p>
          <w:p w:rsidR="008219B9" w:rsidRDefault="008219B9" w:rsidP="00F230E8">
            <w:pPr>
              <w:rPr>
                <w:sz w:val="22"/>
              </w:rPr>
            </w:pPr>
          </w:p>
        </w:tc>
      </w:tr>
      <w:tr w:rsidR="00131608" w:rsidTr="00F230E8">
        <w:trPr>
          <w:trHeight w:val="382"/>
        </w:trPr>
        <w:tc>
          <w:tcPr>
            <w:tcW w:w="1530" w:type="dxa"/>
          </w:tcPr>
          <w:p w:rsidR="00131608" w:rsidRDefault="00131608" w:rsidP="00F230E8">
            <w:pPr>
              <w:spacing w:line="120" w:lineRule="exact"/>
              <w:rPr>
                <w:sz w:val="22"/>
              </w:rPr>
            </w:pPr>
          </w:p>
        </w:tc>
        <w:tc>
          <w:tcPr>
            <w:tcW w:w="3870" w:type="dxa"/>
            <w:tcBorders>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F33B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5" w:name="_Toc54750289"/>
            <w:bookmarkStart w:id="96" w:name="_Toc54750595"/>
            <w:bookmarkStart w:id="97" w:name="_Toc54755809"/>
            <w:bookmarkStart w:id="98" w:name="_Toc54756008"/>
            <w:bookmarkStart w:id="99" w:name="_Toc54756329"/>
            <w:bookmarkStart w:id="100" w:name="_Toc54760864"/>
            <w:bookmarkStart w:id="101" w:name="_Toc54761296"/>
            <w:bookmarkStart w:id="102" w:name="_Toc54761545"/>
            <w:bookmarkStart w:id="103" w:name="_Toc54765884"/>
            <w:bookmarkStart w:id="104" w:name="_Toc54766089"/>
            <w:bookmarkStart w:id="105" w:name="_Toc54778807"/>
            <w:bookmarkStart w:id="106" w:name="_Toc54779099"/>
            <w:bookmarkStart w:id="107" w:name="_Toc54953920"/>
            <w:bookmarkStart w:id="108" w:name="_Toc55027570"/>
            <w:bookmarkStart w:id="109" w:name="_Toc55027786"/>
            <w:bookmarkStart w:id="110" w:name="_Toc55029033"/>
            <w:bookmarkStart w:id="111" w:name="_Toc55029247"/>
            <w:bookmarkStart w:id="112" w:name="_Toc55635854"/>
            <w:bookmarkStart w:id="113" w:name="_Toc55636094"/>
            <w:bookmarkStart w:id="114" w:name="_Toc55636417"/>
            <w:bookmarkStart w:id="115" w:name="_Toc55636620"/>
            <w:bookmarkStart w:id="116" w:name="_Toc55636822"/>
            <w:bookmarkStart w:id="117" w:name="_Toc55637024"/>
            <w:bookmarkStart w:id="118" w:name="_Toc68669234"/>
            <w:bookmarkStart w:id="119" w:name="_Toc68669437"/>
            <w:bookmarkStart w:id="120" w:name="_Toc68669639"/>
            <w:bookmarkStart w:id="121" w:name="_Toc83803739"/>
            <w:bookmarkStart w:id="122" w:name="_Toc83803941"/>
            <w:bookmarkStart w:id="123" w:name="_Toc83804143"/>
            <w:bookmarkStart w:id="124" w:name="_Toc83804344"/>
            <w:bookmarkStart w:id="125" w:name="_Toc86199769"/>
            <w:bookmarkStart w:id="126" w:name="_Toc86208208"/>
            <w:bookmarkStart w:id="127" w:name="_Toc86220358"/>
            <w:bookmarkStart w:id="128" w:name="_Toc86220589"/>
            <w:bookmarkStart w:id="129" w:name="_Toc86220819"/>
            <w:bookmarkStart w:id="130" w:name="_Toc86221047"/>
            <w:bookmarkStart w:id="131" w:name="_Toc86221276"/>
            <w:bookmarkStart w:id="132" w:name="_Toc86458469"/>
            <w:bookmarkStart w:id="133" w:name="_Toc86458696"/>
            <w:bookmarkStart w:id="134" w:name="_Toc86458922"/>
            <w:bookmarkStart w:id="135" w:name="_Toc86459148"/>
            <w:bookmarkStart w:id="136" w:name="_Toc86459375"/>
            <w:bookmarkStart w:id="137" w:name="_Toc86459601"/>
            <w:bookmarkStart w:id="138" w:name="_Toc86459738"/>
            <w:bookmarkStart w:id="139" w:name="_Toc86459963"/>
            <w:bookmarkStart w:id="140" w:name="_Toc86460188"/>
            <w:bookmarkStart w:id="141" w:name="_Toc86460413"/>
            <w:bookmarkStart w:id="142" w:name="_Toc86460638"/>
            <w:bookmarkStart w:id="143" w:name="_Toc86460860"/>
            <w:bookmarkStart w:id="144" w:name="_Toc86461081"/>
            <w:bookmarkStart w:id="145" w:name="_Toc86461302"/>
            <w:bookmarkStart w:id="146" w:name="_Toc86461522"/>
            <w:bookmarkStart w:id="147" w:name="_Toc86461742"/>
            <w:bookmarkStart w:id="148" w:name="_Toc86461962"/>
            <w:bookmarkStart w:id="149" w:name="_Toc86462181"/>
            <w:bookmarkStart w:id="150" w:name="_Toc86462399"/>
            <w:bookmarkStart w:id="151" w:name="_Toc86462616"/>
            <w:bookmarkStart w:id="152" w:name="_Toc86462831"/>
            <w:bookmarkStart w:id="153" w:name="_Toc86466933"/>
            <w:bookmarkStart w:id="154" w:name="_Toc86467148"/>
            <w:bookmarkStart w:id="155" w:name="_Toc86467361"/>
            <w:bookmarkStart w:id="156" w:name="_Toc86467573"/>
            <w:bookmarkStart w:id="157" w:name="_Toc86467784"/>
            <w:bookmarkStart w:id="158" w:name="_Toc86467994"/>
            <w:bookmarkStart w:id="159" w:name="_Toc86468203"/>
            <w:bookmarkStart w:id="160" w:name="_Toc86468411"/>
            <w:bookmarkStart w:id="161" w:name="_Toc86468619"/>
            <w:bookmarkStart w:id="162" w:name="_Toc86468822"/>
            <w:bookmarkStart w:id="163" w:name="_Toc86469024"/>
            <w:bookmarkStart w:id="164" w:name="_Toc86469225"/>
            <w:bookmarkStart w:id="165" w:name="_Toc86469425"/>
            <w:bookmarkStart w:id="166" w:name="_Toc86469623"/>
            <w:bookmarkStart w:id="167" w:name="_Toc86470927"/>
            <w:bookmarkStart w:id="168" w:name="_Toc86471123"/>
            <w:bookmarkStart w:id="169" w:name="_Toc112206455"/>
            <w:bookmarkStart w:id="170" w:name="_Toc112208914"/>
            <w:bookmarkStart w:id="171" w:name="_Toc112209110"/>
            <w:bookmarkStart w:id="172" w:name="_Toc112209309"/>
            <w:bookmarkStart w:id="173" w:name="_Toc112217676"/>
            <w:bookmarkStart w:id="174" w:name="_Toc112217871"/>
            <w:bookmarkStart w:id="175" w:name="_Toc115145869"/>
            <w:r w:rsidR="008219B9">
              <w:t> </w:t>
            </w:r>
            <w:r w:rsidR="008219B9">
              <w:t> </w:t>
            </w:r>
            <w:r w:rsidR="008219B9">
              <w:t> </w:t>
            </w:r>
            <w:r w:rsidR="008219B9">
              <w:t> </w:t>
            </w:r>
            <w:r w:rsidR="008219B9">
              <w:t>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131608" w:rsidTr="00F230E8">
        <w:trPr>
          <w:trHeight w:val="382"/>
        </w:trPr>
        <w:tc>
          <w:tcPr>
            <w:tcW w:w="1530" w:type="dxa"/>
          </w:tcPr>
          <w:p w:rsidR="00131608" w:rsidRDefault="00131608" w:rsidP="00F230E8">
            <w:pPr>
              <w:rPr>
                <w:sz w:val="22"/>
              </w:rPr>
            </w:pPr>
          </w:p>
        </w:tc>
        <w:tc>
          <w:tcPr>
            <w:tcW w:w="3870" w:type="dxa"/>
            <w:tcBorders>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8219B9" w:rsidRDefault="008219B9" w:rsidP="008219B9">
      <w:pPr>
        <w:rPr>
          <w:sz w:val="22"/>
        </w:rPr>
      </w:pPr>
    </w:p>
    <w:p w:rsidR="008219B9" w:rsidRDefault="008219B9" w:rsidP="008219B9">
      <w:pPr>
        <w:rPr>
          <w:sz w:val="22"/>
        </w:rPr>
      </w:pPr>
    </w:p>
    <w:p w:rsidR="0039399D" w:rsidRDefault="0039399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F33B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6" w:name="_Toc54750290"/>
            <w:bookmarkStart w:id="177" w:name="_Toc54750596"/>
            <w:bookmarkStart w:id="178" w:name="_Toc54755810"/>
            <w:bookmarkStart w:id="179" w:name="_Toc54756009"/>
            <w:bookmarkStart w:id="180" w:name="_Toc54756330"/>
            <w:bookmarkStart w:id="181" w:name="_Toc54760865"/>
            <w:bookmarkStart w:id="182" w:name="_Toc54761297"/>
            <w:bookmarkStart w:id="183" w:name="_Toc54761546"/>
            <w:bookmarkStart w:id="184" w:name="_Toc54765885"/>
            <w:bookmarkStart w:id="185" w:name="_Toc54766090"/>
            <w:bookmarkStart w:id="186" w:name="_Toc54778808"/>
            <w:bookmarkStart w:id="187" w:name="_Toc54779100"/>
            <w:bookmarkStart w:id="188" w:name="_Toc54953921"/>
            <w:bookmarkStart w:id="189" w:name="_Toc55027571"/>
            <w:bookmarkStart w:id="190" w:name="_Toc55027787"/>
            <w:bookmarkStart w:id="191" w:name="_Toc55029034"/>
            <w:bookmarkStart w:id="192" w:name="_Toc55029248"/>
            <w:bookmarkStart w:id="193" w:name="_Toc55635855"/>
            <w:bookmarkStart w:id="194" w:name="_Toc55636095"/>
            <w:bookmarkStart w:id="195" w:name="_Toc55636418"/>
            <w:bookmarkStart w:id="196" w:name="_Toc55636621"/>
            <w:bookmarkStart w:id="197" w:name="_Toc55636823"/>
            <w:bookmarkStart w:id="198" w:name="_Toc55637025"/>
            <w:bookmarkStart w:id="199" w:name="_Toc68669235"/>
            <w:bookmarkStart w:id="200" w:name="_Toc68669438"/>
            <w:bookmarkStart w:id="201" w:name="_Toc68669640"/>
            <w:bookmarkStart w:id="202" w:name="_Toc83803740"/>
            <w:bookmarkStart w:id="203" w:name="_Toc83803942"/>
            <w:bookmarkStart w:id="204" w:name="_Toc83804144"/>
            <w:bookmarkStart w:id="205" w:name="_Toc83804345"/>
            <w:bookmarkStart w:id="206" w:name="_Toc86199770"/>
            <w:bookmarkStart w:id="207" w:name="_Toc86208209"/>
            <w:bookmarkStart w:id="208" w:name="_Toc86220359"/>
            <w:bookmarkStart w:id="209" w:name="_Toc86220590"/>
            <w:bookmarkStart w:id="210" w:name="_Toc86220820"/>
            <w:bookmarkStart w:id="211" w:name="_Toc86221048"/>
            <w:bookmarkStart w:id="212" w:name="_Toc86221277"/>
            <w:bookmarkStart w:id="213" w:name="_Toc86458470"/>
            <w:bookmarkStart w:id="214" w:name="_Toc86458697"/>
            <w:bookmarkStart w:id="215" w:name="_Toc86458923"/>
            <w:bookmarkStart w:id="216" w:name="_Toc86459149"/>
            <w:bookmarkStart w:id="217" w:name="_Toc86459376"/>
            <w:bookmarkStart w:id="218" w:name="_Toc86459602"/>
            <w:bookmarkStart w:id="219" w:name="_Toc86459739"/>
            <w:bookmarkStart w:id="220" w:name="_Toc86459964"/>
            <w:bookmarkStart w:id="221" w:name="_Toc86460189"/>
            <w:bookmarkStart w:id="222" w:name="_Toc86460414"/>
            <w:bookmarkStart w:id="223" w:name="_Toc86460639"/>
            <w:bookmarkStart w:id="224" w:name="_Toc86460861"/>
            <w:bookmarkStart w:id="225" w:name="_Toc86461082"/>
            <w:bookmarkStart w:id="226" w:name="_Toc86461303"/>
            <w:bookmarkStart w:id="227" w:name="_Toc86461523"/>
            <w:bookmarkStart w:id="228" w:name="_Toc86461743"/>
            <w:bookmarkStart w:id="229" w:name="_Toc86461963"/>
            <w:bookmarkStart w:id="230" w:name="_Toc86462182"/>
            <w:bookmarkStart w:id="231" w:name="_Toc86462400"/>
            <w:bookmarkStart w:id="232" w:name="_Toc86462617"/>
            <w:bookmarkStart w:id="233" w:name="_Toc86462832"/>
            <w:bookmarkStart w:id="234" w:name="_Toc86466934"/>
            <w:bookmarkStart w:id="235" w:name="_Toc86467149"/>
            <w:bookmarkStart w:id="236" w:name="_Toc86467362"/>
            <w:bookmarkStart w:id="237" w:name="_Toc86467574"/>
            <w:bookmarkStart w:id="238" w:name="_Toc86467785"/>
            <w:bookmarkStart w:id="239" w:name="_Toc86467995"/>
            <w:bookmarkStart w:id="240" w:name="_Toc86468204"/>
            <w:bookmarkStart w:id="241" w:name="_Toc86468412"/>
            <w:bookmarkStart w:id="242" w:name="_Toc86468620"/>
            <w:bookmarkStart w:id="243" w:name="_Toc86468823"/>
            <w:bookmarkStart w:id="244" w:name="_Toc86469025"/>
            <w:bookmarkStart w:id="245" w:name="_Toc86469226"/>
            <w:bookmarkStart w:id="246" w:name="_Toc86469426"/>
            <w:bookmarkStart w:id="247" w:name="_Toc86469624"/>
            <w:bookmarkStart w:id="248" w:name="_Toc86470928"/>
            <w:bookmarkStart w:id="249" w:name="_Toc86471124"/>
            <w:bookmarkStart w:id="250" w:name="_Toc112206456"/>
            <w:bookmarkStart w:id="251" w:name="_Toc112208915"/>
            <w:bookmarkStart w:id="252" w:name="_Toc112209111"/>
            <w:bookmarkStart w:id="253" w:name="_Toc112209310"/>
            <w:bookmarkStart w:id="254" w:name="_Toc112217677"/>
            <w:bookmarkStart w:id="255" w:name="_Toc112217872"/>
            <w:bookmarkStart w:id="256" w:name="_Toc115145870"/>
            <w:r w:rsidR="008219B9">
              <w:t> </w:t>
            </w:r>
            <w:r w:rsidR="008219B9">
              <w:t> </w:t>
            </w:r>
            <w:r w:rsidR="008219B9">
              <w:t> </w:t>
            </w:r>
            <w:r w:rsidR="008219B9">
              <w:t> </w:t>
            </w:r>
            <w:r w:rsidR="008219B9">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131608" w:rsidTr="00F230E8">
        <w:trPr>
          <w:trHeight w:val="382"/>
        </w:trPr>
        <w:tc>
          <w:tcPr>
            <w:tcW w:w="1530" w:type="dxa"/>
          </w:tcPr>
          <w:p w:rsidR="00131608" w:rsidRDefault="00131608" w:rsidP="00F230E8">
            <w:pPr>
              <w:rPr>
                <w:sz w:val="22"/>
              </w:rPr>
            </w:pPr>
          </w:p>
        </w:tc>
        <w:tc>
          <w:tcPr>
            <w:tcW w:w="3870" w:type="dxa"/>
            <w:tcBorders>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E26083" w:rsidRDefault="00E26083" w:rsidP="008219B9">
      <w:pPr>
        <w:pStyle w:val="Header"/>
        <w:tabs>
          <w:tab w:val="clear" w:pos="4320"/>
          <w:tab w:val="clear" w:pos="8640"/>
        </w:tabs>
        <w:rPr>
          <w:sz w:val="22"/>
        </w:rPr>
      </w:pPr>
    </w:p>
    <w:p w:rsidR="00E26083" w:rsidRDefault="00E26083"/>
    <w:p w:rsidR="0039399D" w:rsidRDefault="0039399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F33B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7" w:name="_Toc54750291"/>
            <w:bookmarkStart w:id="258" w:name="_Toc54750597"/>
            <w:bookmarkStart w:id="259" w:name="_Toc54755811"/>
            <w:bookmarkStart w:id="260" w:name="_Toc54756010"/>
            <w:bookmarkStart w:id="261" w:name="_Toc54756331"/>
            <w:bookmarkStart w:id="262" w:name="_Toc54760866"/>
            <w:bookmarkStart w:id="263" w:name="_Toc54761298"/>
            <w:bookmarkStart w:id="264" w:name="_Toc54761547"/>
            <w:bookmarkStart w:id="265" w:name="_Toc54765886"/>
            <w:bookmarkStart w:id="266" w:name="_Toc54766091"/>
            <w:bookmarkStart w:id="267" w:name="_Toc54778809"/>
            <w:bookmarkStart w:id="268" w:name="_Toc54779101"/>
            <w:bookmarkStart w:id="269" w:name="_Toc54953922"/>
            <w:bookmarkStart w:id="270" w:name="_Toc55027572"/>
            <w:bookmarkStart w:id="271" w:name="_Toc55027788"/>
            <w:bookmarkStart w:id="272" w:name="_Toc55029035"/>
            <w:bookmarkStart w:id="273" w:name="_Toc55029249"/>
            <w:bookmarkStart w:id="274" w:name="_Toc55635856"/>
            <w:bookmarkStart w:id="275" w:name="_Toc55636096"/>
            <w:bookmarkStart w:id="276" w:name="_Toc55636419"/>
            <w:bookmarkStart w:id="277" w:name="_Toc55636622"/>
            <w:bookmarkStart w:id="278" w:name="_Toc55636824"/>
            <w:bookmarkStart w:id="279" w:name="_Toc55637026"/>
            <w:bookmarkStart w:id="280" w:name="_Toc68669236"/>
            <w:bookmarkStart w:id="281" w:name="_Toc68669439"/>
            <w:bookmarkStart w:id="282" w:name="_Toc68669641"/>
            <w:bookmarkStart w:id="283" w:name="_Toc83803741"/>
            <w:bookmarkStart w:id="284" w:name="_Toc83803943"/>
            <w:bookmarkStart w:id="285" w:name="_Toc83804145"/>
            <w:bookmarkStart w:id="286" w:name="_Toc83804346"/>
            <w:bookmarkStart w:id="287" w:name="_Toc86199771"/>
            <w:bookmarkStart w:id="288" w:name="_Toc86208210"/>
            <w:bookmarkStart w:id="289" w:name="_Toc86220360"/>
            <w:bookmarkStart w:id="290" w:name="_Toc86220591"/>
            <w:bookmarkStart w:id="291" w:name="_Toc86220821"/>
            <w:bookmarkStart w:id="292" w:name="_Toc86221049"/>
            <w:bookmarkStart w:id="293" w:name="_Toc86221278"/>
            <w:bookmarkStart w:id="294" w:name="_Toc86458471"/>
            <w:bookmarkStart w:id="295" w:name="_Toc86458698"/>
            <w:bookmarkStart w:id="296" w:name="_Toc86458924"/>
            <w:bookmarkStart w:id="297" w:name="_Toc86459150"/>
            <w:bookmarkStart w:id="298" w:name="_Toc86459377"/>
            <w:bookmarkStart w:id="299" w:name="_Toc86459603"/>
            <w:bookmarkStart w:id="300" w:name="_Toc86459740"/>
            <w:bookmarkStart w:id="301" w:name="_Toc86459965"/>
            <w:bookmarkStart w:id="302" w:name="_Toc86460190"/>
            <w:bookmarkStart w:id="303" w:name="_Toc86460415"/>
            <w:bookmarkStart w:id="304" w:name="_Toc86460640"/>
            <w:bookmarkStart w:id="305" w:name="_Toc86460862"/>
            <w:bookmarkStart w:id="306" w:name="_Toc86461083"/>
            <w:bookmarkStart w:id="307" w:name="_Toc86461304"/>
            <w:bookmarkStart w:id="308" w:name="_Toc86461524"/>
            <w:bookmarkStart w:id="309" w:name="_Toc86461744"/>
            <w:bookmarkStart w:id="310" w:name="_Toc86461964"/>
            <w:bookmarkStart w:id="311" w:name="_Toc86462183"/>
            <w:bookmarkStart w:id="312" w:name="_Toc86462401"/>
            <w:bookmarkStart w:id="313" w:name="_Toc86462618"/>
            <w:bookmarkStart w:id="314" w:name="_Toc86462833"/>
            <w:bookmarkStart w:id="315" w:name="_Toc86466935"/>
            <w:bookmarkStart w:id="316" w:name="_Toc86467150"/>
            <w:bookmarkStart w:id="317" w:name="_Toc86467363"/>
            <w:bookmarkStart w:id="318" w:name="_Toc86467575"/>
            <w:bookmarkStart w:id="319" w:name="_Toc86467786"/>
            <w:bookmarkStart w:id="320" w:name="_Toc86467996"/>
            <w:bookmarkStart w:id="321" w:name="_Toc86468205"/>
            <w:bookmarkStart w:id="322" w:name="_Toc86468413"/>
            <w:bookmarkStart w:id="323" w:name="_Toc86468621"/>
            <w:bookmarkStart w:id="324" w:name="_Toc86468824"/>
            <w:bookmarkStart w:id="325" w:name="_Toc86469026"/>
            <w:bookmarkStart w:id="326" w:name="_Toc86469227"/>
            <w:bookmarkStart w:id="327" w:name="_Toc86469427"/>
            <w:bookmarkStart w:id="328" w:name="_Toc86469625"/>
            <w:bookmarkStart w:id="329" w:name="_Toc86470929"/>
            <w:bookmarkStart w:id="330" w:name="_Toc86471125"/>
            <w:bookmarkStart w:id="331" w:name="_Toc112206457"/>
            <w:bookmarkStart w:id="332" w:name="_Toc112208916"/>
            <w:bookmarkStart w:id="333" w:name="_Toc112209112"/>
            <w:bookmarkStart w:id="334" w:name="_Toc112209311"/>
            <w:bookmarkStart w:id="335" w:name="_Toc112217678"/>
            <w:bookmarkStart w:id="336" w:name="_Toc112217873"/>
            <w:bookmarkStart w:id="337" w:name="_Toc115145871"/>
            <w:r w:rsidR="008219B9">
              <w:t> </w:t>
            </w:r>
            <w:r w:rsidR="008219B9">
              <w:t> </w:t>
            </w:r>
            <w:r w:rsidR="008219B9">
              <w:t> </w:t>
            </w:r>
            <w:r w:rsidR="008219B9">
              <w:t> </w:t>
            </w:r>
            <w:r w:rsidR="008219B9">
              <w:t>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8219B9" w:rsidRPr="0039399D" w:rsidRDefault="00AC2960" w:rsidP="0039399D">
            <w:pPr>
              <w:pStyle w:val="BodyText3"/>
              <w:rPr>
                <w:b/>
                <w:sz w:val="22"/>
                <w:szCs w:val="22"/>
              </w:rPr>
            </w:pPr>
            <w:r w:rsidRPr="00E7738B">
              <w:rPr>
                <w:b/>
                <w:sz w:val="22"/>
                <w:szCs w:val="22"/>
              </w:rPr>
              <w:t>Authority: Title VI; EEOA; G.L. c. 71A, § 4</w:t>
            </w:r>
            <w:r>
              <w:rPr>
                <w:b/>
                <w:sz w:val="22"/>
                <w:szCs w:val="22"/>
              </w:rPr>
              <w:t>; ; 603 CMR 14.02</w:t>
            </w:r>
          </w:p>
        </w:tc>
      </w:tr>
      <w:tr w:rsidR="00131608" w:rsidTr="00E26083">
        <w:trPr>
          <w:trHeight w:val="382"/>
        </w:trPr>
        <w:tc>
          <w:tcPr>
            <w:tcW w:w="1530" w:type="dxa"/>
          </w:tcPr>
          <w:p w:rsidR="00131608" w:rsidRDefault="00131608" w:rsidP="00F230E8">
            <w:pPr>
              <w:rPr>
                <w:sz w:val="22"/>
              </w:rPr>
            </w:pPr>
          </w:p>
        </w:tc>
        <w:tc>
          <w:tcPr>
            <w:tcW w:w="3870" w:type="dxa"/>
            <w:tcBorders>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8E3EF6" w:rsidRDefault="008E3EF6" w:rsidP="008219B9">
      <w:pPr>
        <w:rPr>
          <w:sz w:val="22"/>
        </w:rPr>
      </w:pPr>
    </w:p>
    <w:p w:rsidR="0039399D" w:rsidRDefault="0039399D"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01"/>
            <w:r>
              <w:t>ENGLISH LEARNER EDUCATION</w:t>
            </w:r>
            <w:bookmarkEnd w:id="338"/>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8219B9" w:rsidRPr="0039399D" w:rsidRDefault="001C4A35" w:rsidP="0039399D">
            <w:pPr>
              <w:rPr>
                <w:b/>
                <w:bCs/>
                <w:sz w:val="22"/>
                <w:szCs w:val="22"/>
              </w:rPr>
            </w:pPr>
            <w:r w:rsidRPr="00FE0182">
              <w:rPr>
                <w:b/>
                <w:bCs/>
                <w:sz w:val="22"/>
                <w:szCs w:val="22"/>
              </w:rPr>
              <w:t>Authority: Title VI; EEOA</w:t>
            </w:r>
            <w:r>
              <w:rPr>
                <w:b/>
                <w:bCs/>
                <w:sz w:val="22"/>
                <w:szCs w:val="22"/>
              </w:rPr>
              <w:t>; Title III</w:t>
            </w:r>
          </w:p>
        </w:tc>
      </w:tr>
      <w:tr w:rsidR="00131608" w:rsidTr="00F230E8">
        <w:trPr>
          <w:trHeight w:val="382"/>
        </w:trPr>
        <w:tc>
          <w:tcPr>
            <w:tcW w:w="1530" w:type="dxa"/>
          </w:tcPr>
          <w:p w:rsidR="00131608" w:rsidRDefault="00131608" w:rsidP="00F230E8">
            <w:pPr>
              <w:rPr>
                <w:sz w:val="22"/>
              </w:rPr>
            </w:pPr>
          </w:p>
        </w:tc>
        <w:tc>
          <w:tcPr>
            <w:tcW w:w="3870" w:type="dxa"/>
            <w:tcBorders>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4D4636" w:rsidRDefault="004D4636" w:rsidP="008219B9">
      <w:pPr>
        <w:rPr>
          <w:sz w:val="22"/>
        </w:rPr>
      </w:pPr>
    </w:p>
    <w:p w:rsidR="004D4636" w:rsidRDefault="004D463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9" w:name="_Toc21911610"/>
            <w:r>
              <w:t>ENGLISH LEARNER EDUCATION</w:t>
            </w:r>
            <w:bookmarkEnd w:id="339"/>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8219B9" w:rsidRPr="0039399D" w:rsidRDefault="00942D7F" w:rsidP="0039399D">
            <w:pPr>
              <w:rPr>
                <w:b/>
                <w:bCs/>
                <w:sz w:val="22"/>
                <w:szCs w:val="22"/>
              </w:rPr>
            </w:pPr>
            <w:r w:rsidRPr="007022D4">
              <w:rPr>
                <w:b/>
                <w:bCs/>
                <w:sz w:val="22"/>
                <w:szCs w:val="22"/>
              </w:rPr>
              <w:t>Authority: Title VI; EEOA; G.L. c. 71, §38Q1/2</w:t>
            </w:r>
          </w:p>
        </w:tc>
      </w:tr>
      <w:tr w:rsidR="00131608" w:rsidTr="00F230E8">
        <w:trPr>
          <w:trHeight w:val="382"/>
        </w:trPr>
        <w:tc>
          <w:tcPr>
            <w:tcW w:w="1530" w:type="dxa"/>
          </w:tcPr>
          <w:p w:rsidR="00131608" w:rsidRDefault="00131608" w:rsidP="00F230E8">
            <w:pPr>
              <w:rPr>
                <w:sz w:val="22"/>
              </w:rPr>
            </w:pPr>
          </w:p>
        </w:tc>
        <w:tc>
          <w:tcPr>
            <w:tcW w:w="3870" w:type="dxa"/>
            <w:tcBorders>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8219B9" w:rsidRDefault="008219B9" w:rsidP="008219B9">
      <w:pPr>
        <w:rPr>
          <w:sz w:val="22"/>
        </w:rPr>
      </w:pPr>
    </w:p>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F33B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0" w:name="_Toc54755860"/>
            <w:bookmarkStart w:id="341" w:name="_Toc54756059"/>
            <w:bookmarkStart w:id="342" w:name="_Toc54756380"/>
            <w:bookmarkStart w:id="343" w:name="_Toc54760915"/>
            <w:bookmarkStart w:id="344" w:name="_Toc54761347"/>
            <w:bookmarkStart w:id="345" w:name="_Toc54761596"/>
            <w:bookmarkStart w:id="346" w:name="_Toc54765935"/>
            <w:bookmarkStart w:id="347" w:name="_Toc54766140"/>
            <w:bookmarkStart w:id="348" w:name="_Toc54778864"/>
            <w:bookmarkStart w:id="349" w:name="_Toc54779156"/>
            <w:bookmarkStart w:id="350" w:name="_Toc54953977"/>
            <w:bookmarkStart w:id="351" w:name="_Toc55027627"/>
            <w:bookmarkStart w:id="352" w:name="_Toc55027843"/>
            <w:bookmarkStart w:id="353" w:name="_Toc55029090"/>
            <w:bookmarkStart w:id="354" w:name="_Toc55029304"/>
            <w:bookmarkStart w:id="355" w:name="_Toc55635911"/>
            <w:bookmarkStart w:id="356" w:name="_Toc55636145"/>
            <w:bookmarkStart w:id="357" w:name="_Toc55636468"/>
            <w:bookmarkStart w:id="358" w:name="_Toc55636671"/>
            <w:bookmarkStart w:id="359" w:name="_Toc55636873"/>
            <w:bookmarkStart w:id="360" w:name="_Toc55637075"/>
            <w:bookmarkStart w:id="361" w:name="_Toc68669285"/>
            <w:bookmarkStart w:id="362" w:name="_Toc68669488"/>
            <w:bookmarkStart w:id="363" w:name="_Toc68669690"/>
            <w:bookmarkStart w:id="364" w:name="_Toc83803790"/>
            <w:bookmarkStart w:id="365" w:name="_Toc83803992"/>
            <w:bookmarkStart w:id="366" w:name="_Toc83804194"/>
            <w:bookmarkStart w:id="367" w:name="_Toc83804395"/>
            <w:bookmarkStart w:id="368" w:name="_Toc86199820"/>
            <w:bookmarkStart w:id="369" w:name="_Toc86208267"/>
            <w:bookmarkStart w:id="370" w:name="_Toc86220419"/>
            <w:bookmarkStart w:id="371" w:name="_Toc86220650"/>
            <w:bookmarkStart w:id="372" w:name="_Toc86220880"/>
            <w:bookmarkStart w:id="373" w:name="_Toc86221108"/>
            <w:bookmarkStart w:id="374" w:name="_Toc86221337"/>
            <w:bookmarkStart w:id="375" w:name="_Toc86458530"/>
            <w:bookmarkStart w:id="376" w:name="_Toc86458757"/>
            <w:bookmarkStart w:id="377" w:name="_Toc86458983"/>
            <w:bookmarkStart w:id="378" w:name="_Toc86459209"/>
            <w:bookmarkStart w:id="379" w:name="_Toc86459436"/>
            <w:bookmarkStart w:id="380" w:name="_Toc86459662"/>
            <w:bookmarkStart w:id="381" w:name="_Toc86459799"/>
            <w:bookmarkStart w:id="382" w:name="_Toc86460024"/>
            <w:bookmarkStart w:id="383" w:name="_Toc86460249"/>
            <w:bookmarkStart w:id="384" w:name="_Toc86460473"/>
            <w:bookmarkStart w:id="385" w:name="_Toc86460696"/>
            <w:bookmarkStart w:id="386" w:name="_Toc86460917"/>
            <w:bookmarkStart w:id="387" w:name="_Toc86461138"/>
            <w:bookmarkStart w:id="388" w:name="_Toc86461358"/>
            <w:bookmarkStart w:id="389" w:name="_Toc86461578"/>
            <w:bookmarkStart w:id="390" w:name="_Toc86461798"/>
            <w:bookmarkStart w:id="391" w:name="_Toc86462017"/>
            <w:bookmarkStart w:id="392" w:name="_Toc86462235"/>
            <w:bookmarkStart w:id="393" w:name="_Toc86462452"/>
            <w:bookmarkStart w:id="394" w:name="_Toc86462667"/>
            <w:bookmarkStart w:id="395" w:name="_Toc86462881"/>
            <w:bookmarkStart w:id="396" w:name="_Toc86466983"/>
            <w:bookmarkStart w:id="397" w:name="_Toc86467198"/>
            <w:bookmarkStart w:id="398" w:name="_Toc86467411"/>
            <w:bookmarkStart w:id="399" w:name="_Toc86467623"/>
            <w:bookmarkStart w:id="400" w:name="_Toc86467834"/>
            <w:bookmarkStart w:id="401" w:name="_Toc86468044"/>
            <w:bookmarkStart w:id="402" w:name="_Toc86468253"/>
            <w:bookmarkStart w:id="403" w:name="_Toc86468461"/>
            <w:bookmarkStart w:id="404" w:name="_Toc86468669"/>
            <w:bookmarkStart w:id="405" w:name="_Toc86468872"/>
            <w:bookmarkStart w:id="406" w:name="_Toc86469074"/>
            <w:bookmarkStart w:id="407" w:name="_Toc86469275"/>
            <w:bookmarkStart w:id="408" w:name="_Toc86469475"/>
            <w:bookmarkStart w:id="409" w:name="_Toc86469673"/>
            <w:bookmarkStart w:id="410" w:name="_Toc86470977"/>
            <w:bookmarkStart w:id="411" w:name="_Toc86471173"/>
            <w:bookmarkStart w:id="412" w:name="_Toc112206505"/>
            <w:bookmarkStart w:id="413" w:name="_Toc112208964"/>
            <w:bookmarkStart w:id="414" w:name="_Toc112209160"/>
            <w:bookmarkStart w:id="415" w:name="_Toc112209359"/>
            <w:bookmarkStart w:id="416" w:name="_Toc112217681"/>
            <w:bookmarkStart w:id="417" w:name="_Toc112217876"/>
            <w:bookmarkStart w:id="418" w:name="_Toc115145874"/>
            <w:r w:rsidR="008219B9">
              <w:t> </w:t>
            </w:r>
            <w:r w:rsidR="008219B9">
              <w:t> </w:t>
            </w:r>
            <w:r w:rsidR="008219B9">
              <w:t> </w:t>
            </w:r>
            <w:r w:rsidR="008219B9">
              <w:t> </w:t>
            </w:r>
            <w:r w:rsidR="008219B9">
              <w:t>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F0B3D">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131608" w:rsidTr="00FF0B3D">
        <w:trPr>
          <w:trHeight w:val="382"/>
        </w:trPr>
        <w:tc>
          <w:tcPr>
            <w:tcW w:w="1530" w:type="dxa"/>
            <w:tcBorders>
              <w:top w:val="single" w:sz="2" w:space="0" w:color="000000"/>
              <w:bottom w:val="double" w:sz="2" w:space="0" w:color="000000"/>
            </w:tcBorders>
          </w:tcPr>
          <w:p w:rsidR="00131608" w:rsidRDefault="00131608" w:rsidP="00F230E8">
            <w:pPr>
              <w:rPr>
                <w:b/>
                <w:bCs/>
                <w:sz w:val="22"/>
              </w:rPr>
            </w:pPr>
          </w:p>
        </w:tc>
        <w:tc>
          <w:tcPr>
            <w:tcW w:w="3870" w:type="dxa"/>
            <w:tcBorders>
              <w:top w:val="single" w:sz="2" w:space="0" w:color="000000"/>
              <w:bottom w:val="double" w:sz="2" w:space="0" w:color="000000"/>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4D394A" w:rsidRDefault="004D394A" w:rsidP="008219B9">
      <w:pPr>
        <w:rPr>
          <w:sz w:val="22"/>
        </w:rPr>
      </w:pPr>
    </w:p>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F33B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9" w:name="_Toc54755861"/>
            <w:bookmarkStart w:id="420" w:name="_Toc54756060"/>
            <w:bookmarkStart w:id="421" w:name="_Toc54756381"/>
            <w:bookmarkStart w:id="422" w:name="_Toc54760916"/>
            <w:bookmarkStart w:id="423" w:name="_Toc54761348"/>
            <w:bookmarkStart w:id="424" w:name="_Toc54761597"/>
            <w:bookmarkStart w:id="425" w:name="_Toc54765936"/>
            <w:bookmarkStart w:id="426" w:name="_Toc54766141"/>
            <w:bookmarkStart w:id="427" w:name="_Toc54778865"/>
            <w:bookmarkStart w:id="428" w:name="_Toc54779157"/>
            <w:bookmarkStart w:id="429" w:name="_Toc54953978"/>
            <w:bookmarkStart w:id="430" w:name="_Toc55027628"/>
            <w:bookmarkStart w:id="431" w:name="_Toc55027844"/>
            <w:bookmarkStart w:id="432" w:name="_Toc55029091"/>
            <w:bookmarkStart w:id="433" w:name="_Toc55029305"/>
            <w:bookmarkStart w:id="434" w:name="_Toc55635912"/>
            <w:bookmarkStart w:id="435" w:name="_Toc55636146"/>
            <w:bookmarkStart w:id="436" w:name="_Toc55636469"/>
            <w:bookmarkStart w:id="437" w:name="_Toc55636672"/>
            <w:bookmarkStart w:id="438" w:name="_Toc55636874"/>
            <w:bookmarkStart w:id="439" w:name="_Toc55637076"/>
            <w:bookmarkStart w:id="440" w:name="_Toc68669286"/>
            <w:bookmarkStart w:id="441" w:name="_Toc68669489"/>
            <w:bookmarkStart w:id="442" w:name="_Toc68669691"/>
            <w:bookmarkStart w:id="443" w:name="_Toc83803791"/>
            <w:bookmarkStart w:id="444" w:name="_Toc83803993"/>
            <w:bookmarkStart w:id="445" w:name="_Toc83804195"/>
            <w:bookmarkStart w:id="446" w:name="_Toc83804396"/>
            <w:bookmarkStart w:id="447" w:name="_Toc86199821"/>
            <w:bookmarkStart w:id="448" w:name="_Toc86208268"/>
            <w:bookmarkStart w:id="449" w:name="_Toc86220420"/>
            <w:bookmarkStart w:id="450" w:name="_Toc86220651"/>
            <w:bookmarkStart w:id="451" w:name="_Toc86220881"/>
            <w:bookmarkStart w:id="452" w:name="_Toc86221109"/>
            <w:bookmarkStart w:id="453" w:name="_Toc86221338"/>
            <w:bookmarkStart w:id="454" w:name="_Toc86458531"/>
            <w:bookmarkStart w:id="455" w:name="_Toc86458758"/>
            <w:bookmarkStart w:id="456" w:name="_Toc86458984"/>
            <w:bookmarkStart w:id="457" w:name="_Toc86459210"/>
            <w:bookmarkStart w:id="458" w:name="_Toc86459437"/>
            <w:bookmarkStart w:id="459" w:name="_Toc86459663"/>
            <w:bookmarkStart w:id="460" w:name="_Toc86459800"/>
            <w:bookmarkStart w:id="461" w:name="_Toc86460025"/>
            <w:bookmarkStart w:id="462" w:name="_Toc86460250"/>
            <w:bookmarkStart w:id="463" w:name="_Toc86460474"/>
            <w:bookmarkStart w:id="464" w:name="_Toc86460697"/>
            <w:bookmarkStart w:id="465" w:name="_Toc86460918"/>
            <w:bookmarkStart w:id="466" w:name="_Toc86461139"/>
            <w:bookmarkStart w:id="467" w:name="_Toc86461359"/>
            <w:bookmarkStart w:id="468" w:name="_Toc86461579"/>
            <w:bookmarkStart w:id="469" w:name="_Toc86461799"/>
            <w:bookmarkStart w:id="470" w:name="_Toc86462018"/>
            <w:bookmarkStart w:id="471" w:name="_Toc86462236"/>
            <w:bookmarkStart w:id="472" w:name="_Toc86462453"/>
            <w:bookmarkStart w:id="473" w:name="_Toc86462668"/>
            <w:bookmarkStart w:id="474" w:name="_Toc86462882"/>
            <w:bookmarkStart w:id="475" w:name="_Toc86466984"/>
            <w:bookmarkStart w:id="476" w:name="_Toc86467199"/>
            <w:bookmarkStart w:id="477" w:name="_Toc86467412"/>
            <w:bookmarkStart w:id="478" w:name="_Toc86467624"/>
            <w:bookmarkStart w:id="479" w:name="_Toc86467835"/>
            <w:bookmarkStart w:id="480" w:name="_Toc86468045"/>
            <w:bookmarkStart w:id="481" w:name="_Toc86468254"/>
            <w:bookmarkStart w:id="482" w:name="_Toc86468462"/>
            <w:bookmarkStart w:id="483" w:name="_Toc86468670"/>
            <w:bookmarkStart w:id="484" w:name="_Toc86468873"/>
            <w:bookmarkStart w:id="485" w:name="_Toc86469075"/>
            <w:bookmarkStart w:id="486" w:name="_Toc86469276"/>
            <w:bookmarkStart w:id="487" w:name="_Toc86469476"/>
            <w:bookmarkStart w:id="488" w:name="_Toc86469674"/>
            <w:bookmarkStart w:id="489" w:name="_Toc86470978"/>
            <w:bookmarkStart w:id="490" w:name="_Toc86471174"/>
            <w:bookmarkStart w:id="491" w:name="_Toc112206506"/>
            <w:bookmarkStart w:id="492" w:name="_Toc112208965"/>
            <w:bookmarkStart w:id="493" w:name="_Toc112209161"/>
            <w:bookmarkStart w:id="494" w:name="_Toc112209360"/>
            <w:bookmarkStart w:id="495" w:name="_Toc112217682"/>
            <w:bookmarkStart w:id="496" w:name="_Toc112217877"/>
            <w:bookmarkStart w:id="497" w:name="_Toc115145875"/>
            <w:r w:rsidR="008219B9">
              <w:t> </w:t>
            </w:r>
            <w:r w:rsidR="008219B9">
              <w:t> </w:t>
            </w:r>
            <w:r w:rsidR="008219B9">
              <w:t> </w:t>
            </w:r>
            <w:r w:rsidR="008219B9">
              <w:t> </w:t>
            </w:r>
            <w:r w:rsidR="008219B9">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131608" w:rsidTr="00F230E8">
        <w:trPr>
          <w:trHeight w:val="382"/>
        </w:trPr>
        <w:tc>
          <w:tcPr>
            <w:tcW w:w="1530" w:type="dxa"/>
          </w:tcPr>
          <w:p w:rsidR="00131608" w:rsidRDefault="00131608" w:rsidP="00F230E8">
            <w:pPr>
              <w:rPr>
                <w:b/>
                <w:bCs/>
                <w:sz w:val="22"/>
              </w:rPr>
            </w:pPr>
          </w:p>
        </w:tc>
        <w:tc>
          <w:tcPr>
            <w:tcW w:w="3870" w:type="dxa"/>
            <w:tcBorders>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Pr="0039399D" w:rsidRDefault="008219B9" w:rsidP="008219B9">
      <w:pPr>
        <w:rPr>
          <w:sz w:val="2"/>
          <w:szCs w:val="2"/>
        </w:rPr>
      </w:pPr>
      <w:r w:rsidRPr="0039399D">
        <w:rPr>
          <w:sz w:val="2"/>
          <w:szCs w:val="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8" w:name="_Toc21911616"/>
            <w:r>
              <w:t>ENGLISH LEARNER EDUCATION</w:t>
            </w:r>
            <w:bookmarkEnd w:id="498"/>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8219B9" w:rsidRPr="0039399D" w:rsidRDefault="00AC2960" w:rsidP="0039399D">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tc>
      </w:tr>
      <w:tr w:rsidR="00131608" w:rsidTr="00F230E8">
        <w:trPr>
          <w:trHeight w:val="382"/>
        </w:trPr>
        <w:tc>
          <w:tcPr>
            <w:tcW w:w="1530" w:type="dxa"/>
          </w:tcPr>
          <w:p w:rsidR="00131608" w:rsidRDefault="00131608" w:rsidP="00F230E8">
            <w:pPr>
              <w:rPr>
                <w:sz w:val="22"/>
              </w:rPr>
            </w:pPr>
          </w:p>
        </w:tc>
        <w:tc>
          <w:tcPr>
            <w:tcW w:w="3870" w:type="dxa"/>
            <w:tcBorders>
              <w:right w:val="nil"/>
            </w:tcBorders>
            <w:vAlign w:val="center"/>
          </w:tcPr>
          <w:p w:rsidR="00131608" w:rsidRDefault="00131608" w:rsidP="00953F1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31608" w:rsidRDefault="00131608" w:rsidP="00953F1F">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AF33B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9" w:name="_Toc54755884"/>
            <w:bookmarkStart w:id="500" w:name="_Toc54756083"/>
            <w:bookmarkStart w:id="501" w:name="_Toc54756404"/>
            <w:bookmarkStart w:id="502" w:name="_Toc54760939"/>
            <w:bookmarkStart w:id="503" w:name="_Toc54761371"/>
            <w:bookmarkStart w:id="504" w:name="_Toc54761620"/>
            <w:bookmarkStart w:id="505" w:name="_Toc54765959"/>
            <w:bookmarkStart w:id="506" w:name="_Toc54766164"/>
            <w:bookmarkStart w:id="507" w:name="_Toc54778888"/>
            <w:bookmarkStart w:id="508" w:name="_Toc54779180"/>
            <w:bookmarkStart w:id="509" w:name="_Toc54954001"/>
            <w:bookmarkStart w:id="510" w:name="_Toc55027651"/>
            <w:bookmarkStart w:id="511" w:name="_Toc55027867"/>
            <w:bookmarkStart w:id="512" w:name="_Toc55029114"/>
            <w:bookmarkStart w:id="513" w:name="_Toc55029328"/>
            <w:bookmarkStart w:id="514" w:name="_Toc55635935"/>
            <w:bookmarkStart w:id="515" w:name="_Toc55636169"/>
            <w:bookmarkStart w:id="516" w:name="_Toc55636491"/>
            <w:bookmarkStart w:id="517" w:name="_Toc55636694"/>
            <w:bookmarkStart w:id="518" w:name="_Toc55636896"/>
            <w:bookmarkStart w:id="519" w:name="_Toc55637098"/>
            <w:bookmarkStart w:id="520" w:name="_Toc68669308"/>
            <w:bookmarkStart w:id="521" w:name="_Toc68669511"/>
            <w:bookmarkStart w:id="522" w:name="_Toc68669713"/>
            <w:bookmarkStart w:id="523" w:name="_Toc83803813"/>
            <w:bookmarkStart w:id="524" w:name="_Toc83804015"/>
            <w:bookmarkStart w:id="525" w:name="_Toc83804217"/>
            <w:bookmarkStart w:id="526" w:name="_Toc83804418"/>
            <w:bookmarkStart w:id="527" w:name="_Toc86199843"/>
            <w:bookmarkStart w:id="528" w:name="_Toc86208290"/>
            <w:bookmarkStart w:id="529" w:name="_Toc86220444"/>
            <w:bookmarkStart w:id="530" w:name="_Toc86220675"/>
            <w:bookmarkStart w:id="531" w:name="_Toc86220905"/>
            <w:bookmarkStart w:id="532" w:name="_Toc86221133"/>
            <w:bookmarkStart w:id="533" w:name="_Toc86221362"/>
            <w:bookmarkStart w:id="534" w:name="_Toc86458555"/>
            <w:bookmarkStart w:id="535" w:name="_Toc86458782"/>
            <w:bookmarkStart w:id="536" w:name="_Toc86459008"/>
            <w:bookmarkStart w:id="537" w:name="_Toc86459234"/>
            <w:bookmarkStart w:id="538" w:name="_Toc86459461"/>
            <w:bookmarkStart w:id="539" w:name="_Toc86459824"/>
            <w:bookmarkStart w:id="540" w:name="_Toc86460049"/>
            <w:bookmarkStart w:id="541" w:name="_Toc86460274"/>
            <w:bookmarkStart w:id="542" w:name="_Toc86460498"/>
            <w:bookmarkStart w:id="543" w:name="_Toc86460721"/>
            <w:bookmarkStart w:id="544" w:name="_Toc86460942"/>
            <w:bookmarkStart w:id="545" w:name="_Toc86461163"/>
            <w:bookmarkStart w:id="546" w:name="_Toc86461383"/>
            <w:bookmarkStart w:id="547" w:name="_Toc86461603"/>
            <w:bookmarkStart w:id="548" w:name="_Toc86461823"/>
            <w:bookmarkStart w:id="549" w:name="_Toc86462042"/>
            <w:bookmarkStart w:id="550" w:name="_Toc86462260"/>
            <w:bookmarkStart w:id="551" w:name="_Toc86462477"/>
            <w:bookmarkStart w:id="552" w:name="_Toc86462692"/>
            <w:bookmarkStart w:id="553" w:name="_Toc86462906"/>
            <w:bookmarkStart w:id="554" w:name="_Toc86467008"/>
            <w:bookmarkStart w:id="555" w:name="_Toc86467222"/>
            <w:bookmarkStart w:id="556" w:name="_Toc86467434"/>
            <w:bookmarkStart w:id="557" w:name="_Toc86467646"/>
            <w:bookmarkStart w:id="558" w:name="_Toc86467857"/>
            <w:bookmarkStart w:id="559" w:name="_Toc86468067"/>
            <w:bookmarkStart w:id="560" w:name="_Toc86468276"/>
            <w:bookmarkStart w:id="561" w:name="_Toc86468484"/>
            <w:bookmarkStart w:id="562" w:name="_Toc86468692"/>
            <w:bookmarkStart w:id="563" w:name="_Toc86468895"/>
            <w:bookmarkStart w:id="564" w:name="_Toc86469097"/>
            <w:bookmarkStart w:id="565" w:name="_Toc86469298"/>
            <w:bookmarkStart w:id="566" w:name="_Toc86469498"/>
            <w:bookmarkStart w:id="567" w:name="_Toc86469696"/>
            <w:bookmarkStart w:id="568" w:name="_Toc86471000"/>
            <w:bookmarkStart w:id="569" w:name="_Toc86471196"/>
            <w:bookmarkStart w:id="570" w:name="_Toc112206528"/>
            <w:bookmarkStart w:id="571" w:name="_Toc112208987"/>
            <w:bookmarkStart w:id="572" w:name="_Toc112209183"/>
            <w:bookmarkStart w:id="573" w:name="_Toc112209382"/>
            <w:bookmarkStart w:id="574" w:name="_Toc112217684"/>
            <w:bookmarkStart w:id="575" w:name="_Toc112217879"/>
            <w:bookmarkStart w:id="576" w:name="_Toc115145877"/>
            <w:r w:rsidR="008219B9">
              <w:t> </w:t>
            </w:r>
            <w:r w:rsidR="008219B9">
              <w:t> </w:t>
            </w:r>
            <w:r w:rsidR="008219B9">
              <w:t> </w:t>
            </w:r>
            <w:r w:rsidR="008219B9">
              <w:t> </w:t>
            </w:r>
            <w:r w:rsidR="008219B9">
              <w:t>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8219B9" w:rsidRPr="0039399D" w:rsidRDefault="00AC2960" w:rsidP="00F230E8">
            <w:r>
              <w:rPr>
                <w:b/>
                <w:bCs/>
                <w:sz w:val="22"/>
                <w:szCs w:val="22"/>
              </w:rPr>
              <w:t>Authority: Title VI; EEOA; G.L. c. 76, § 5; 603 CMR 26.06(2)</w:t>
            </w:r>
          </w:p>
        </w:tc>
      </w:tr>
      <w:tr w:rsidR="00131608" w:rsidTr="00AC2960">
        <w:trPr>
          <w:trHeight w:val="382"/>
        </w:trPr>
        <w:tc>
          <w:tcPr>
            <w:tcW w:w="1800" w:type="dxa"/>
            <w:tcBorders>
              <w:top w:val="single" w:sz="6" w:space="0" w:color="000000"/>
              <w:bottom w:val="double" w:sz="2" w:space="0" w:color="000000"/>
              <w:right w:val="single" w:sz="6" w:space="0" w:color="000000"/>
            </w:tcBorders>
          </w:tcPr>
          <w:p w:rsidR="00131608" w:rsidRDefault="00131608"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131608" w:rsidRDefault="00131608" w:rsidP="00953F1F">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31608" w:rsidRDefault="00131608" w:rsidP="00953F1F">
            <w:pPr>
              <w:rPr>
                <w:b/>
                <w:sz w:val="22"/>
              </w:rPr>
            </w:pPr>
            <w:r>
              <w:rPr>
                <w:b/>
                <w:sz w:val="22"/>
              </w:rPr>
              <w:t>No</w:t>
            </w:r>
          </w:p>
        </w:tc>
      </w:tr>
    </w:tbl>
    <w:p w:rsidR="008219B9" w:rsidRDefault="008219B9" w:rsidP="008219B9">
      <w:pPr>
        <w:rPr>
          <w:sz w:val="22"/>
        </w:rPr>
      </w:pPr>
    </w:p>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AF33B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7" w:name="_Toc54755885"/>
            <w:bookmarkStart w:id="578" w:name="_Toc54756084"/>
            <w:bookmarkStart w:id="579" w:name="_Toc54756405"/>
            <w:bookmarkStart w:id="580" w:name="_Toc54760940"/>
            <w:bookmarkStart w:id="581" w:name="_Toc54761372"/>
            <w:bookmarkStart w:id="582" w:name="_Toc54761621"/>
            <w:bookmarkStart w:id="583" w:name="_Toc54765960"/>
            <w:bookmarkStart w:id="584" w:name="_Toc54766165"/>
            <w:bookmarkStart w:id="585" w:name="_Toc54778889"/>
            <w:bookmarkStart w:id="586" w:name="_Toc54779181"/>
            <w:bookmarkStart w:id="587" w:name="_Toc54954002"/>
            <w:bookmarkStart w:id="588" w:name="_Toc55027652"/>
            <w:bookmarkStart w:id="589" w:name="_Toc55027868"/>
            <w:bookmarkStart w:id="590" w:name="_Toc55029115"/>
            <w:bookmarkStart w:id="591" w:name="_Toc55029329"/>
            <w:bookmarkStart w:id="592" w:name="_Toc55635936"/>
            <w:bookmarkStart w:id="593" w:name="_Toc55636170"/>
            <w:bookmarkStart w:id="594" w:name="_Toc55636492"/>
            <w:bookmarkStart w:id="595" w:name="_Toc55636695"/>
            <w:bookmarkStart w:id="596" w:name="_Toc55636897"/>
            <w:bookmarkStart w:id="597" w:name="_Toc55637099"/>
            <w:bookmarkStart w:id="598" w:name="_Toc68669309"/>
            <w:bookmarkStart w:id="599" w:name="_Toc68669512"/>
            <w:bookmarkStart w:id="600" w:name="_Toc68669714"/>
            <w:bookmarkStart w:id="601" w:name="_Toc83803814"/>
            <w:bookmarkStart w:id="602" w:name="_Toc83804016"/>
            <w:bookmarkStart w:id="603" w:name="_Toc83804218"/>
            <w:bookmarkStart w:id="604" w:name="_Toc83804419"/>
            <w:bookmarkStart w:id="605" w:name="_Toc86199844"/>
            <w:bookmarkStart w:id="606" w:name="_Toc86208291"/>
            <w:bookmarkStart w:id="607" w:name="_Toc86220445"/>
            <w:bookmarkStart w:id="608" w:name="_Toc86220676"/>
            <w:bookmarkStart w:id="609" w:name="_Toc86220906"/>
            <w:bookmarkStart w:id="610" w:name="_Toc86221134"/>
            <w:bookmarkStart w:id="611" w:name="_Toc86221363"/>
            <w:bookmarkStart w:id="612" w:name="_Toc86458556"/>
            <w:bookmarkStart w:id="613" w:name="_Toc86458783"/>
            <w:bookmarkStart w:id="614" w:name="_Toc86459009"/>
            <w:bookmarkStart w:id="615" w:name="_Toc86459235"/>
            <w:bookmarkStart w:id="616" w:name="_Toc86459462"/>
            <w:bookmarkStart w:id="617" w:name="_Toc86459825"/>
            <w:bookmarkStart w:id="618" w:name="_Toc86460050"/>
            <w:bookmarkStart w:id="619" w:name="_Toc86460275"/>
            <w:bookmarkStart w:id="620" w:name="_Toc86460499"/>
            <w:bookmarkStart w:id="621" w:name="_Toc86460722"/>
            <w:bookmarkStart w:id="622" w:name="_Toc86460943"/>
            <w:bookmarkStart w:id="623" w:name="_Toc86461164"/>
            <w:bookmarkStart w:id="624" w:name="_Toc86461384"/>
            <w:bookmarkStart w:id="625" w:name="_Toc86461604"/>
            <w:bookmarkStart w:id="626" w:name="_Toc86461824"/>
            <w:bookmarkStart w:id="627" w:name="_Toc86462043"/>
            <w:bookmarkStart w:id="628" w:name="_Toc86462261"/>
            <w:bookmarkStart w:id="629" w:name="_Toc86462478"/>
            <w:bookmarkStart w:id="630" w:name="_Toc86462693"/>
            <w:bookmarkStart w:id="631" w:name="_Toc86462907"/>
            <w:bookmarkStart w:id="632" w:name="_Toc86467009"/>
            <w:bookmarkStart w:id="633" w:name="_Toc86467223"/>
            <w:bookmarkStart w:id="634" w:name="_Toc86467435"/>
            <w:bookmarkStart w:id="635" w:name="_Toc86467647"/>
            <w:bookmarkStart w:id="636" w:name="_Toc86467858"/>
            <w:bookmarkStart w:id="637" w:name="_Toc86468068"/>
            <w:bookmarkStart w:id="638" w:name="_Toc86468277"/>
            <w:bookmarkStart w:id="639" w:name="_Toc86468485"/>
            <w:bookmarkStart w:id="640" w:name="_Toc86468693"/>
            <w:bookmarkStart w:id="641" w:name="_Toc86468896"/>
            <w:bookmarkStart w:id="642" w:name="_Toc86469098"/>
            <w:bookmarkStart w:id="643" w:name="_Toc86469299"/>
            <w:bookmarkStart w:id="644" w:name="_Toc86469499"/>
            <w:bookmarkStart w:id="645" w:name="_Toc86469697"/>
            <w:bookmarkStart w:id="646" w:name="_Toc86471001"/>
            <w:bookmarkStart w:id="647" w:name="_Toc86471197"/>
            <w:bookmarkStart w:id="648" w:name="_Toc112206529"/>
            <w:bookmarkStart w:id="649" w:name="_Toc112208988"/>
            <w:bookmarkStart w:id="650" w:name="_Toc112209184"/>
            <w:bookmarkStart w:id="651" w:name="_Toc112209383"/>
            <w:bookmarkStart w:id="652" w:name="_Toc112217685"/>
            <w:bookmarkStart w:id="653" w:name="_Toc112217880"/>
            <w:bookmarkStart w:id="654" w:name="_Toc115145878"/>
            <w:r w:rsidR="008219B9">
              <w:t> </w:t>
            </w:r>
            <w:r w:rsidR="008219B9">
              <w:t> </w:t>
            </w:r>
            <w:r w:rsidR="008219B9">
              <w:t> </w:t>
            </w:r>
            <w:r w:rsidR="008219B9">
              <w:t> </w:t>
            </w:r>
            <w:r w:rsidR="008219B9">
              <w:t>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131608"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131608" w:rsidRDefault="00131608"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131608" w:rsidRDefault="00131608" w:rsidP="00953F1F">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131608" w:rsidRDefault="00131608" w:rsidP="00953F1F">
            <w:pPr>
              <w:rPr>
                <w:b/>
                <w:sz w:val="22"/>
              </w:rPr>
            </w:pPr>
            <w:r>
              <w:rPr>
                <w:b/>
                <w:sz w:val="22"/>
              </w:rPr>
              <w:t>No</w:t>
            </w:r>
          </w:p>
        </w:tc>
      </w:tr>
    </w:tbl>
    <w:p w:rsidR="008219B9" w:rsidRDefault="008219B9" w:rsidP="008219B9">
      <w:pPr>
        <w:rPr>
          <w:sz w:val="22"/>
        </w:rPr>
      </w:pPr>
    </w:p>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5" w:name="_Toc21911622"/>
            <w:r>
              <w:t>ENGLISH LEARNER EDUCATION</w:t>
            </w:r>
            <w:bookmarkEnd w:id="655"/>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 xml:space="preserve">Every district, including every charter school, takes steps to ensure that each core academic teacher of one or more ELLs, as defined in 603 CMR 7.02, participates in cohort training to obtain an SEI Teacher endorsement during the time </w:t>
            </w:r>
            <w:r w:rsidRPr="00996D87">
              <w:rPr>
                <w:bCs/>
                <w:sz w:val="22"/>
                <w:szCs w:val="22"/>
              </w:rPr>
              <w:lastRenderedPageBreak/>
              <w:t>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t xml:space="preserve">       </w:t>
            </w:r>
          </w:p>
          <w:p w:rsidR="00AC2960" w:rsidRPr="000465FE" w:rsidRDefault="00AC2960" w:rsidP="00AC2960">
            <w:pPr>
              <w:pStyle w:val="CommentText"/>
              <w:rPr>
                <w:sz w:val="22"/>
                <w:szCs w:val="22"/>
              </w:rPr>
            </w:pPr>
            <w:r>
              <w:rPr>
                <w:sz w:val="22"/>
                <w:szCs w:val="22"/>
              </w:rPr>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131608"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131608" w:rsidRDefault="00131608"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31608" w:rsidRDefault="00131608" w:rsidP="00953F1F">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131608" w:rsidRDefault="00131608" w:rsidP="00953F1F">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31608" w:rsidRDefault="00131608" w:rsidP="00953F1F">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39399D" w:rsidRDefault="0039399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AF33B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6" w:name="_Toc54756421"/>
            <w:bookmarkStart w:id="657" w:name="_Toc54760956"/>
            <w:bookmarkStart w:id="658" w:name="_Toc54761388"/>
            <w:bookmarkStart w:id="659" w:name="_Toc54761637"/>
            <w:bookmarkStart w:id="660" w:name="_Toc54765976"/>
            <w:bookmarkStart w:id="661" w:name="_Toc54766181"/>
            <w:bookmarkStart w:id="662" w:name="_Toc54778905"/>
            <w:bookmarkStart w:id="663" w:name="_Toc54779197"/>
            <w:bookmarkStart w:id="664" w:name="_Toc54954018"/>
            <w:bookmarkStart w:id="665" w:name="_Toc55027668"/>
            <w:bookmarkStart w:id="666" w:name="_Toc55027884"/>
            <w:bookmarkStart w:id="667" w:name="_Toc55029131"/>
            <w:bookmarkStart w:id="668" w:name="_Toc55029345"/>
            <w:bookmarkStart w:id="669" w:name="_Toc55635952"/>
            <w:bookmarkStart w:id="670" w:name="_Toc55636186"/>
            <w:bookmarkStart w:id="671" w:name="_Toc55636508"/>
            <w:bookmarkStart w:id="672" w:name="_Toc55636710"/>
            <w:bookmarkStart w:id="673" w:name="_Toc55636912"/>
            <w:bookmarkStart w:id="674" w:name="_Toc55637114"/>
            <w:bookmarkStart w:id="675" w:name="_Toc68669324"/>
            <w:bookmarkStart w:id="676" w:name="_Toc68669527"/>
            <w:bookmarkStart w:id="677" w:name="_Toc68669729"/>
            <w:bookmarkStart w:id="678" w:name="_Toc83803829"/>
            <w:bookmarkStart w:id="679" w:name="_Toc83804031"/>
            <w:bookmarkStart w:id="680" w:name="_Toc83804233"/>
            <w:bookmarkStart w:id="681" w:name="_Toc83804434"/>
            <w:bookmarkStart w:id="682" w:name="_Toc86199859"/>
            <w:bookmarkStart w:id="683" w:name="_Toc86208306"/>
            <w:bookmarkStart w:id="684" w:name="_Toc86220461"/>
            <w:bookmarkStart w:id="685" w:name="_Toc86220692"/>
            <w:bookmarkStart w:id="686" w:name="_Toc86220922"/>
            <w:bookmarkStart w:id="687" w:name="_Toc86221150"/>
            <w:bookmarkStart w:id="688" w:name="_Toc86221379"/>
            <w:bookmarkStart w:id="689" w:name="_Toc86458572"/>
            <w:bookmarkStart w:id="690" w:name="_Toc86458799"/>
            <w:bookmarkStart w:id="691" w:name="_Toc86459025"/>
            <w:bookmarkStart w:id="692" w:name="_Toc86459251"/>
            <w:bookmarkStart w:id="693" w:name="_Toc86459478"/>
            <w:bookmarkStart w:id="694" w:name="_Toc86459841"/>
            <w:bookmarkStart w:id="695" w:name="_Toc86460066"/>
            <w:bookmarkStart w:id="696" w:name="_Toc86460291"/>
            <w:bookmarkStart w:id="697" w:name="_Toc86460515"/>
            <w:bookmarkStart w:id="698" w:name="_Toc86460738"/>
            <w:bookmarkStart w:id="699" w:name="_Toc86460959"/>
            <w:bookmarkStart w:id="700" w:name="_Toc86461180"/>
            <w:bookmarkStart w:id="701" w:name="_Toc86461400"/>
            <w:bookmarkStart w:id="702" w:name="_Toc86461620"/>
            <w:bookmarkStart w:id="703" w:name="_Toc86461840"/>
            <w:bookmarkStart w:id="704" w:name="_Toc86462059"/>
            <w:bookmarkStart w:id="705" w:name="_Toc86462277"/>
            <w:bookmarkStart w:id="706" w:name="_Toc86462494"/>
            <w:bookmarkStart w:id="707" w:name="_Toc86462709"/>
            <w:bookmarkStart w:id="708" w:name="_Toc86462923"/>
            <w:bookmarkStart w:id="709" w:name="_Toc86467025"/>
            <w:bookmarkStart w:id="710" w:name="_Toc86467239"/>
            <w:bookmarkStart w:id="711" w:name="_Toc86467451"/>
            <w:bookmarkStart w:id="712" w:name="_Toc86467662"/>
            <w:bookmarkStart w:id="713" w:name="_Toc86467873"/>
            <w:bookmarkStart w:id="714" w:name="_Toc86468083"/>
            <w:bookmarkStart w:id="715" w:name="_Toc86468292"/>
            <w:bookmarkStart w:id="716" w:name="_Toc86468500"/>
            <w:bookmarkStart w:id="717" w:name="_Toc86468708"/>
            <w:bookmarkStart w:id="718" w:name="_Toc86468911"/>
            <w:bookmarkStart w:id="719" w:name="_Toc86469113"/>
            <w:bookmarkStart w:id="720" w:name="_Toc86469314"/>
            <w:bookmarkStart w:id="721" w:name="_Toc86469514"/>
            <w:bookmarkStart w:id="722" w:name="_Toc86469712"/>
            <w:bookmarkStart w:id="723" w:name="_Toc86471016"/>
            <w:bookmarkStart w:id="724" w:name="_Toc86471212"/>
            <w:bookmarkStart w:id="725" w:name="_Toc112206544"/>
            <w:bookmarkStart w:id="726" w:name="_Toc112209003"/>
            <w:bookmarkStart w:id="727" w:name="_Toc112209199"/>
            <w:bookmarkStart w:id="728" w:name="_Toc112209398"/>
            <w:bookmarkStart w:id="729" w:name="_Toc112217687"/>
            <w:bookmarkStart w:id="730" w:name="_Toc112217882"/>
            <w:bookmarkStart w:id="731" w:name="_Toc115145880"/>
            <w:r w:rsidR="008219B9">
              <w:t> </w:t>
            </w:r>
            <w:r w:rsidR="008219B9">
              <w:t> </w:t>
            </w:r>
            <w:r w:rsidR="008219B9">
              <w:t> </w:t>
            </w:r>
            <w:r w:rsidR="008219B9">
              <w:t> </w:t>
            </w:r>
            <w:r w:rsidR="008219B9">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131608" w:rsidTr="00131608">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131608" w:rsidRDefault="00131608"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131608" w:rsidRDefault="00131608" w:rsidP="00953F1F">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131608" w:rsidRDefault="00131608" w:rsidP="00953F1F">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131608" w:rsidRDefault="00131608" w:rsidP="00953F1F">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p w:rsidR="0039399D" w:rsidRDefault="0039399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27"/>
            <w:r>
              <w:t>ENGLISH LEARNER EDUCATION</w:t>
            </w:r>
            <w:bookmarkEnd w:id="732"/>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131608">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31608" w:rsidP="00F230E8">
            <w:pPr>
              <w:rPr>
                <w:b/>
                <w:sz w:val="22"/>
              </w:rPr>
            </w:pPr>
            <w:r>
              <w:rPr>
                <w:b/>
                <w:sz w:val="22"/>
              </w:rPr>
              <w:t>Yes</w:t>
            </w:r>
          </w:p>
        </w:tc>
      </w:tr>
    </w:tbl>
    <w:p w:rsidR="008219B9" w:rsidRDefault="008219B9" w:rsidP="008219B9">
      <w:pPr>
        <w:rPr>
          <w:sz w:val="22"/>
        </w:rPr>
      </w:pPr>
    </w:p>
    <w:tbl>
      <w:tblPr>
        <w:tblW w:w="0" w:type="auto"/>
        <w:tblInd w:w="108" w:type="dxa"/>
        <w:tblLayout w:type="fixed"/>
        <w:tblLook w:val="0000"/>
      </w:tblPr>
      <w:tblGrid>
        <w:gridCol w:w="9270"/>
      </w:tblGrid>
      <w:tr w:rsidR="00F822C1" w:rsidTr="00131608">
        <w:tc>
          <w:tcPr>
            <w:tcW w:w="9270" w:type="dxa"/>
          </w:tcPr>
          <w:p w:rsidR="00131608" w:rsidRDefault="00131608" w:rsidP="00131608">
            <w:pPr>
              <w:rPr>
                <w:b/>
                <w:sz w:val="22"/>
              </w:rPr>
            </w:pPr>
            <w:r>
              <w:rPr>
                <w:b/>
                <w:sz w:val="22"/>
              </w:rPr>
              <w:t>Department of Elementary and Secondary Education Comments:</w:t>
            </w:r>
          </w:p>
          <w:p w:rsidR="00F822C1" w:rsidRDefault="00131608" w:rsidP="00131608">
            <w:pPr>
              <w:rPr>
                <w:b/>
                <w:sz w:val="22"/>
              </w:rPr>
            </w:pPr>
            <w:r w:rsidRPr="002E24D8">
              <w:rPr>
                <w:i/>
                <w:sz w:val="22"/>
              </w:rPr>
              <w:t>Observations and staff interviews indicated that the district is not provid</w:t>
            </w:r>
            <w:r>
              <w:rPr>
                <w:i/>
                <w:sz w:val="22"/>
              </w:rPr>
              <w:t>ing English learners (E</w:t>
            </w:r>
            <w:r w:rsidRPr="002E24D8">
              <w:rPr>
                <w:i/>
                <w:sz w:val="22"/>
              </w:rPr>
              <w:t>L) with facilities comparable to those provided to the overall student populat</w:t>
            </w:r>
            <w:r>
              <w:rPr>
                <w:i/>
                <w:sz w:val="22"/>
              </w:rPr>
              <w:t xml:space="preserve">ion at the Intermediate School. </w:t>
            </w:r>
            <w:r w:rsidRPr="002E24D8">
              <w:rPr>
                <w:i/>
                <w:sz w:val="22"/>
              </w:rPr>
              <w:t>Unlike other instructional spaces in the building, it is located in a</w:t>
            </w:r>
            <w:r>
              <w:rPr>
                <w:i/>
                <w:sz w:val="22"/>
              </w:rPr>
              <w:t xml:space="preserve"> remote hallway behind the gymnasium that has no windows </w:t>
            </w:r>
            <w:r w:rsidRPr="002E24D8">
              <w:rPr>
                <w:i/>
                <w:sz w:val="22"/>
              </w:rPr>
              <w:t xml:space="preserve">and </w:t>
            </w:r>
            <w:r>
              <w:rPr>
                <w:i/>
                <w:sz w:val="22"/>
              </w:rPr>
              <w:t xml:space="preserve">is removed from the academic life of the building.   </w:t>
            </w:r>
          </w:p>
        </w:tc>
      </w:tr>
    </w:tbl>
    <w:p w:rsidR="0039399D" w:rsidRDefault="0039399D"/>
    <w:p w:rsidR="0039399D" w:rsidRDefault="0039399D"/>
    <w:p w:rsidR="0039399D" w:rsidRDefault="0039399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9399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34"/>
            <w:r>
              <w:t>ENGLISH LEARNER EDUCATION</w:t>
            </w:r>
            <w:bookmarkEnd w:id="733"/>
          </w:p>
          <w:p w:rsidR="008219B9" w:rsidRDefault="008219B9" w:rsidP="00F230E8">
            <w:pPr>
              <w:jc w:val="center"/>
              <w:rPr>
                <w:b/>
                <w:sz w:val="22"/>
              </w:rPr>
            </w:pPr>
            <w:r>
              <w:rPr>
                <w:b/>
                <w:sz w:val="22"/>
              </w:rPr>
              <w:t>VIII. PROGRAM PLAN AND EVALUATION</w:t>
            </w:r>
          </w:p>
        </w:tc>
      </w:tr>
      <w:tr w:rsidR="008219B9" w:rsidTr="0039399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9399D">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9399D">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131608">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31608" w:rsidP="00F230E8">
            <w:pPr>
              <w:rPr>
                <w:b/>
                <w:sz w:val="22"/>
              </w:rPr>
            </w:pPr>
            <w:r>
              <w:rPr>
                <w:b/>
                <w:sz w:val="22"/>
              </w:rPr>
              <w:t>No</w:t>
            </w:r>
          </w:p>
        </w:tc>
      </w:tr>
    </w:tbl>
    <w:p w:rsidR="008219B9" w:rsidRDefault="008219B9" w:rsidP="008219B9">
      <w:pPr>
        <w:rPr>
          <w:sz w:val="22"/>
        </w:rPr>
      </w:pPr>
    </w:p>
    <w:p w:rsidR="0039399D" w:rsidRDefault="0039399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9399D">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4" w:name="_Toc21911641"/>
            <w:r>
              <w:t>ENGLISH LEARNER EDUCATION</w:t>
            </w:r>
            <w:bookmarkEnd w:id="734"/>
          </w:p>
          <w:p w:rsidR="008219B9" w:rsidRDefault="008219B9" w:rsidP="00F230E8">
            <w:pPr>
              <w:jc w:val="center"/>
              <w:rPr>
                <w:b/>
                <w:sz w:val="22"/>
              </w:rPr>
            </w:pPr>
            <w:r>
              <w:rPr>
                <w:b/>
                <w:sz w:val="22"/>
              </w:rPr>
              <w:t>IX. RECORD KEEPING</w:t>
            </w:r>
          </w:p>
        </w:tc>
      </w:tr>
      <w:tr w:rsidR="008219B9" w:rsidTr="0039399D">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9399D">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8219B9" w:rsidTr="0039399D">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D3992">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D3992"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1030A5">
        <w:tc>
          <w:tcPr>
            <w:tcW w:w="9270" w:type="dxa"/>
          </w:tcPr>
          <w:p w:rsidR="00923692" w:rsidRDefault="00923692" w:rsidP="001030A5">
            <w:pPr>
              <w:rPr>
                <w:b/>
                <w:sz w:val="22"/>
              </w:rPr>
            </w:pPr>
            <w:r>
              <w:rPr>
                <w:b/>
                <w:sz w:val="22"/>
              </w:rPr>
              <w:t>Department of Elementary and Secondary Education Findings:</w:t>
            </w:r>
          </w:p>
          <w:p w:rsidR="009D3992" w:rsidRPr="00DA41E8" w:rsidRDefault="009D3992" w:rsidP="009D3992">
            <w:pPr>
              <w:pStyle w:val="BodyText"/>
              <w:rPr>
                <w:szCs w:val="24"/>
              </w:rPr>
            </w:pPr>
            <w:r w:rsidRPr="00DA41E8">
              <w:rPr>
                <w:i/>
                <w:szCs w:val="24"/>
              </w:rPr>
              <w:t xml:space="preserve">A review of records indicated that ELL student records do not consistently include copies of student report cards.  </w:t>
            </w:r>
            <w:r w:rsidRPr="00DA41E8">
              <w:rPr>
                <w:szCs w:val="24"/>
              </w:rPr>
              <w:t xml:space="preserve"> </w:t>
            </w:r>
          </w:p>
          <w:p w:rsidR="009D3992" w:rsidRDefault="009D3992" w:rsidP="001030A5">
            <w:pPr>
              <w:rPr>
                <w:b/>
                <w:sz w:val="22"/>
              </w:rPr>
            </w:pPr>
          </w:p>
        </w:tc>
      </w:tr>
      <w:tr w:rsidR="00923692" w:rsidTr="001030A5">
        <w:tc>
          <w:tcPr>
            <w:tcW w:w="9270" w:type="dxa"/>
          </w:tcPr>
          <w:p w:rsidR="00923692" w:rsidRDefault="00923692" w:rsidP="001030A5">
            <w:pPr>
              <w:pStyle w:val="Heading1"/>
              <w:shd w:val="clear" w:color="auto" w:fill="FFFFFF"/>
              <w:jc w:val="left"/>
              <w:rPr>
                <w:i/>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39399D" w:rsidRDefault="0039399D">
      <w:pPr>
        <w:rPr>
          <w:sz w:val="22"/>
        </w:rPr>
      </w:pPr>
      <w:r>
        <w:rPr>
          <w:sz w:val="22"/>
        </w:rPr>
        <w:br w:type="page"/>
      </w:r>
    </w:p>
    <w:p w:rsidR="00AC2960" w:rsidRDefault="00AC2960">
      <w:pPr>
        <w:rPr>
          <w:sz w:val="22"/>
        </w:rPr>
      </w:pP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AF33B9" w:rsidP="00F230E8">
            <w:pPr>
              <w:jc w:val="center"/>
              <w:rPr>
                <w:sz w:val="22"/>
              </w:rPr>
            </w:pPr>
            <w:hyperlink r:id="rId18"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AF33B9" w:rsidP="00F230E8">
            <w:pPr>
              <w:jc w:val="center"/>
              <w:rPr>
                <w:sz w:val="22"/>
              </w:rPr>
            </w:pPr>
            <w:hyperlink r:id="rId19"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w:t>
            </w:r>
            <w:r w:rsidR="00131608">
              <w:rPr>
                <w:sz w:val="22"/>
              </w:rPr>
              <w:t>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131608" w:rsidRDefault="00AF33B9" w:rsidP="00131608">
            <w:pPr>
              <w:rPr>
                <w:sz w:val="22"/>
              </w:rPr>
            </w:pPr>
            <w:sdt>
              <w:sdtPr>
                <w:rPr>
                  <w:sz w:val="22"/>
                </w:rPr>
                <w:id w:val="451058574"/>
                <w:placeholder>
                  <w:docPart w:val="BDEC353C21574C96992C7623C211CA0F"/>
                </w:placeholder>
                <w:text/>
              </w:sdtPr>
              <w:sdtContent>
                <w:r w:rsidR="00131608" w:rsidRPr="00131608">
                  <w:rPr>
                    <w:sz w:val="22"/>
                  </w:rPr>
                  <w:t>Kingston Public Schools</w:t>
                </w:r>
              </w:sdtContent>
            </w:sdt>
            <w:r w:rsidR="00C90ED4" w:rsidRPr="00131608">
              <w:rPr>
                <w:sz w:val="22"/>
              </w:rPr>
              <w:t xml:space="preserve"> </w:t>
            </w:r>
            <w:r w:rsidR="008219B9" w:rsidRPr="00131608">
              <w:rPr>
                <w:sz w:val="22"/>
              </w:rPr>
              <w:t>CPR Final Report</w:t>
            </w:r>
            <w:r w:rsidR="00C90ED4" w:rsidRPr="00131608">
              <w:rPr>
                <w:sz w:val="22"/>
              </w:rPr>
              <w:t xml:space="preserve"> ELE</w:t>
            </w:r>
            <w:r w:rsidR="008219B9" w:rsidRPr="00131608">
              <w:rPr>
                <w:sz w:val="22"/>
              </w:rPr>
              <w:t xml:space="preserve"> </w:t>
            </w:r>
            <w:sdt>
              <w:sdtPr>
                <w:rPr>
                  <w:sz w:val="22"/>
                </w:rPr>
                <w:id w:val="451058576"/>
                <w:placeholder>
                  <w:docPart w:val="A2C46C33A04C468EB9E3CE3A9AC8CCF5"/>
                </w:placeholder>
                <w:text/>
              </w:sdtPr>
              <w:sdtContent>
                <w:r w:rsidR="00131608" w:rsidRPr="00131608">
                  <w:rPr>
                    <w:sz w:val="22"/>
                  </w:rPr>
                  <w:t>SY 2016-17</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131608" w:rsidRDefault="00464645" w:rsidP="00942D7F">
                <w:pPr>
                  <w:rPr>
                    <w:sz w:val="22"/>
                  </w:rPr>
                </w:pPr>
                <w:r>
                  <w:rPr>
                    <w:sz w:val="22"/>
                  </w:rPr>
                  <w:t>September</w:t>
                </w:r>
                <w:r w:rsidR="00131608" w:rsidRPr="00131608">
                  <w:rPr>
                    <w:sz w:val="22"/>
                  </w:rPr>
                  <w:t xml:space="preserve"> 13, 2016</w:t>
                </w:r>
              </w:p>
            </w:sdtContent>
          </w:sdt>
          <w:p w:rsidR="008219B9" w:rsidRPr="00131608"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131608" w:rsidP="00942D7F">
                <w:pPr>
                  <w:rPr>
                    <w:sz w:val="22"/>
                    <w:highlight w:val="lightGray"/>
                  </w:rPr>
                </w:pPr>
                <w:r w:rsidRPr="00131608">
                  <w:rPr>
                    <w:sz w:val="22"/>
                  </w:rPr>
                  <w:t>AB/TG/SH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B2C" w:rsidRDefault="00EB2B2C">
      <w:r>
        <w:separator/>
      </w:r>
    </w:p>
  </w:endnote>
  <w:endnote w:type="continuationSeparator" w:id="0">
    <w:p w:rsidR="00EB2B2C" w:rsidRDefault="00EB2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60" w:rsidRPr="00CA15FF" w:rsidRDefault="00AC2960" w:rsidP="00CA15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AC2960" w:rsidRPr="00CA15FF" w:rsidRDefault="00194A65" w:rsidP="00194A65">
        <w:pPr>
          <w:jc w:val="center"/>
        </w:pPr>
        <w:r>
          <w:t xml:space="preserve">Page </w:t>
        </w:r>
        <w:fldSimple w:instr=" PAGE ">
          <w:r>
            <w:rPr>
              <w:noProof/>
            </w:rPr>
            <w:t>2</w:t>
          </w:r>
        </w:fldSimple>
        <w:r>
          <w:t xml:space="preserve"> of </w:t>
        </w:r>
        <w:fldSimple w:instr=" NUMPAGES  ">
          <w:r>
            <w:rPr>
              <w:noProof/>
            </w:rPr>
            <w:t>22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FF" w:rsidRDefault="00CA15F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60" w:rsidRPr="00CA15FF" w:rsidRDefault="00AC2960" w:rsidP="00CA1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B2C" w:rsidRDefault="00EB2B2C">
      <w:r>
        <w:separator/>
      </w:r>
    </w:p>
  </w:footnote>
  <w:footnote w:type="continuationSeparator" w:id="0">
    <w:p w:rsidR="00EB2B2C" w:rsidRDefault="00EB2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FF" w:rsidRDefault="00CA15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FF" w:rsidRDefault="00CA15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60" w:rsidRDefault="00AC29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D64AA"/>
    <w:rsid w:val="000E3921"/>
    <w:rsid w:val="000E423E"/>
    <w:rsid w:val="000E5738"/>
    <w:rsid w:val="000F77E5"/>
    <w:rsid w:val="001030A5"/>
    <w:rsid w:val="001032FA"/>
    <w:rsid w:val="001039FA"/>
    <w:rsid w:val="00114E8E"/>
    <w:rsid w:val="00124D6D"/>
    <w:rsid w:val="00125011"/>
    <w:rsid w:val="00131608"/>
    <w:rsid w:val="001316AF"/>
    <w:rsid w:val="00143973"/>
    <w:rsid w:val="00147290"/>
    <w:rsid w:val="00151566"/>
    <w:rsid w:val="00154B1D"/>
    <w:rsid w:val="00160E57"/>
    <w:rsid w:val="00161E1E"/>
    <w:rsid w:val="00175F8B"/>
    <w:rsid w:val="00177F15"/>
    <w:rsid w:val="00180EB2"/>
    <w:rsid w:val="001870C4"/>
    <w:rsid w:val="00194A65"/>
    <w:rsid w:val="00195460"/>
    <w:rsid w:val="001A2344"/>
    <w:rsid w:val="001A2DBF"/>
    <w:rsid w:val="001B2C39"/>
    <w:rsid w:val="001C43C8"/>
    <w:rsid w:val="001C4A35"/>
    <w:rsid w:val="001C794C"/>
    <w:rsid w:val="001D4440"/>
    <w:rsid w:val="001D6122"/>
    <w:rsid w:val="001D617B"/>
    <w:rsid w:val="001E2A9C"/>
    <w:rsid w:val="001E58A7"/>
    <w:rsid w:val="001F03BA"/>
    <w:rsid w:val="00204EDC"/>
    <w:rsid w:val="002108FF"/>
    <w:rsid w:val="002274C2"/>
    <w:rsid w:val="00236E43"/>
    <w:rsid w:val="00252C32"/>
    <w:rsid w:val="002639DF"/>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7E1"/>
    <w:rsid w:val="00387199"/>
    <w:rsid w:val="0039399D"/>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64645"/>
    <w:rsid w:val="00475446"/>
    <w:rsid w:val="00476340"/>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84EB0"/>
    <w:rsid w:val="00591FCC"/>
    <w:rsid w:val="005A2DC9"/>
    <w:rsid w:val="005A3CD5"/>
    <w:rsid w:val="005F0AAD"/>
    <w:rsid w:val="005F224E"/>
    <w:rsid w:val="005F7B1A"/>
    <w:rsid w:val="006027BA"/>
    <w:rsid w:val="0060737B"/>
    <w:rsid w:val="00610B84"/>
    <w:rsid w:val="00623665"/>
    <w:rsid w:val="00630320"/>
    <w:rsid w:val="006353FA"/>
    <w:rsid w:val="00644554"/>
    <w:rsid w:val="006446F9"/>
    <w:rsid w:val="00652D63"/>
    <w:rsid w:val="00653517"/>
    <w:rsid w:val="0065662A"/>
    <w:rsid w:val="006747F9"/>
    <w:rsid w:val="00682651"/>
    <w:rsid w:val="00696D2D"/>
    <w:rsid w:val="00697264"/>
    <w:rsid w:val="006A6D51"/>
    <w:rsid w:val="006B7ABE"/>
    <w:rsid w:val="006C132A"/>
    <w:rsid w:val="006F40F4"/>
    <w:rsid w:val="00722B34"/>
    <w:rsid w:val="00726D5C"/>
    <w:rsid w:val="00731376"/>
    <w:rsid w:val="007355FA"/>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E7A01"/>
    <w:rsid w:val="007F19B6"/>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65D93"/>
    <w:rsid w:val="00980139"/>
    <w:rsid w:val="009819FC"/>
    <w:rsid w:val="009830E0"/>
    <w:rsid w:val="00991C1A"/>
    <w:rsid w:val="00997288"/>
    <w:rsid w:val="0099797C"/>
    <w:rsid w:val="009A226E"/>
    <w:rsid w:val="009B20C5"/>
    <w:rsid w:val="009B3246"/>
    <w:rsid w:val="009C6C8D"/>
    <w:rsid w:val="009D3992"/>
    <w:rsid w:val="009D3A36"/>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924A2"/>
    <w:rsid w:val="00AB1E60"/>
    <w:rsid w:val="00AB23AB"/>
    <w:rsid w:val="00AB3842"/>
    <w:rsid w:val="00AB5561"/>
    <w:rsid w:val="00AC046D"/>
    <w:rsid w:val="00AC2960"/>
    <w:rsid w:val="00AD0F25"/>
    <w:rsid w:val="00AF0755"/>
    <w:rsid w:val="00AF1425"/>
    <w:rsid w:val="00AF33B9"/>
    <w:rsid w:val="00AF39B8"/>
    <w:rsid w:val="00AF4E81"/>
    <w:rsid w:val="00B032BC"/>
    <w:rsid w:val="00B12D41"/>
    <w:rsid w:val="00B232A3"/>
    <w:rsid w:val="00B2785D"/>
    <w:rsid w:val="00B4300E"/>
    <w:rsid w:val="00B513A8"/>
    <w:rsid w:val="00B6357C"/>
    <w:rsid w:val="00B67626"/>
    <w:rsid w:val="00B869BF"/>
    <w:rsid w:val="00BB232F"/>
    <w:rsid w:val="00BB70C4"/>
    <w:rsid w:val="00BC54D4"/>
    <w:rsid w:val="00BC605D"/>
    <w:rsid w:val="00BC6372"/>
    <w:rsid w:val="00BD1245"/>
    <w:rsid w:val="00BD3D07"/>
    <w:rsid w:val="00BE3CAE"/>
    <w:rsid w:val="00BE743D"/>
    <w:rsid w:val="00BE749E"/>
    <w:rsid w:val="00BF0903"/>
    <w:rsid w:val="00BF54B1"/>
    <w:rsid w:val="00C00C5C"/>
    <w:rsid w:val="00C05F33"/>
    <w:rsid w:val="00C27D32"/>
    <w:rsid w:val="00C36578"/>
    <w:rsid w:val="00C50ABD"/>
    <w:rsid w:val="00C54DED"/>
    <w:rsid w:val="00C552EC"/>
    <w:rsid w:val="00C5773D"/>
    <w:rsid w:val="00C63C5E"/>
    <w:rsid w:val="00C64FF7"/>
    <w:rsid w:val="00C70076"/>
    <w:rsid w:val="00C727C1"/>
    <w:rsid w:val="00C85DC9"/>
    <w:rsid w:val="00C90ED4"/>
    <w:rsid w:val="00C92A7D"/>
    <w:rsid w:val="00CA0009"/>
    <w:rsid w:val="00CA15FF"/>
    <w:rsid w:val="00CA38D6"/>
    <w:rsid w:val="00CA62FE"/>
    <w:rsid w:val="00CD7D1F"/>
    <w:rsid w:val="00CE3A8D"/>
    <w:rsid w:val="00CE68B3"/>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B038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75283"/>
    <w:rsid w:val="00E865E3"/>
    <w:rsid w:val="00E94B9C"/>
    <w:rsid w:val="00EA18C5"/>
    <w:rsid w:val="00EA3A48"/>
    <w:rsid w:val="00EA6900"/>
    <w:rsid w:val="00EB2B2C"/>
    <w:rsid w:val="00EB4525"/>
    <w:rsid w:val="00EC432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doe.mass.edu/pqa/review/cpr/repor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qa/review/cpr/6yrcycle.htm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doe.mass.edu/pqa/review/cpr/schedule.html"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titlei/monitoring" TargetMode="External"/><Relationship Id="rId22" Type="http://schemas.openxmlformats.org/officeDocument/2006/relationships/footer" Target="foot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28683D"/>
    <w:rsid w:val="003B4D2C"/>
    <w:rsid w:val="004306E8"/>
    <w:rsid w:val="00446C86"/>
    <w:rsid w:val="00481054"/>
    <w:rsid w:val="005E76B4"/>
    <w:rsid w:val="008B6427"/>
    <w:rsid w:val="00950A8B"/>
    <w:rsid w:val="00AE7A9B"/>
    <w:rsid w:val="00B50C17"/>
    <w:rsid w:val="00DA7A8F"/>
    <w:rsid w:val="00F63738"/>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DESE-231-27904</_dlc_DocId>
    <_dlc_DocIdUrl xmlns="733efe1c-5bbe-4968-87dc-d400e65c879f">
      <Url>https://sharepoint.doemass.org/ese/webteam/cps/_layouts/DocIdRedir.aspx?ID=DESE-231-27904</Url>
      <Description>DESE-231-27904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C171080-4EE7-499E-A611-B9862DE10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D2785-D019-4120-882D-8474DA7E951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9BFF7C2-95B0-454F-A716-A908FB9A69A2}">
  <ds:schemaRefs>
    <ds:schemaRef ds:uri="http://schemas.microsoft.com/sharepoint/events"/>
  </ds:schemaRefs>
</ds:datastoreItem>
</file>

<file path=customXml/itemProps4.xml><?xml version="1.0" encoding="utf-8"?>
<ds:datastoreItem xmlns:ds="http://schemas.openxmlformats.org/officeDocument/2006/customXml" ds:itemID="{5D3D3982-7BE7-49AC-9310-9A025E446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5774</Words>
  <Characters>32916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Kingston Public Schools ELE CPR 2015-16</vt:lpstr>
    </vt:vector>
  </TitlesOfParts>
  <Company/>
  <LinksUpToDate>false</LinksUpToDate>
  <CharactersWithSpaces>38613</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Kingston Public Schools ELE CPR 2015-16</dc:title>
  <dc:creator>ESE</dc:creator>
  <cp:lastModifiedBy>dzou</cp:lastModifiedBy>
  <cp:revision>7</cp:revision>
  <cp:lastPrinted>2016-09-13T19:21:00Z</cp:lastPrinted>
  <dcterms:created xsi:type="dcterms:W3CDTF">2016-09-16T17:07:00Z</dcterms:created>
  <dcterms:modified xsi:type="dcterms:W3CDTF">2016-09-19T15:06:00Z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2016</vt:lpwstr>
  </property>
</Properties>
</file>