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AA0E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7EB59C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AE08A1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A12754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1EDA9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1B5AAB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6283E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B6BC7F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0E3BA7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74DEE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988AA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0B113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07B78B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86E970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5A418D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35AE12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D212C2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BD2FA7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7E090D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EC643BD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76F7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E6B206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721987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EE3730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1D6C976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0FDA2" w14:textId="77777777" w:rsidR="005F4959" w:rsidRDefault="005F4959">
            <w:pPr>
              <w:rPr>
                <w:sz w:val="18"/>
              </w:rPr>
            </w:pPr>
          </w:p>
          <w:p w14:paraId="54CEEFE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6F746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7FB8B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21EE4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C0084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A0A02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D95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593A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216A4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DF7648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D9AD5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DB07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8C9AA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A8CFE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3BF12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9F867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5C1C1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7461B2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8BE814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D53235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801699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DD7CE0">
              <w:rPr>
                <w:rFonts w:ascii="Arial" w:hAnsi="Arial" w:cs="Arial"/>
                <w:sz w:val="20"/>
              </w:rPr>
              <w:t>STATE</w:t>
            </w:r>
            <w:r w:rsidR="005F4959" w:rsidRPr="00DD7CE0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1EFE2C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ADC5F37" w14:textId="77777777" w:rsidR="005F4959" w:rsidRDefault="002C5A4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School and District Partnership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33D6FD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F746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74CB8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4F7D5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5874C7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8E3CD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34AAA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537952E" w14:textId="77777777" w:rsidR="005F4959" w:rsidRPr="00D27347" w:rsidRDefault="002C5A4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062C147" w14:textId="77777777" w:rsidR="005F4959" w:rsidRPr="00D27347" w:rsidRDefault="002C5A4E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F653D0">
              <w:rPr>
                <w:rFonts w:ascii="Arial" w:hAnsi="Arial" w:cs="Arial"/>
              </w:rPr>
              <w:t>Gateway City Grants for High Quality, Intensive English Language Learning Programs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79DAA24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950FC2" w14:textId="77777777" w:rsidR="005F4959" w:rsidRDefault="002C5A4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F8A2F7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BCC22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284E05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E9F2E9E" w14:textId="2690C78A" w:rsidR="005F4959" w:rsidRDefault="005F4959" w:rsidP="00914AE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14A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14A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9DE9370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142AD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61184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9135C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6C4758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2F21AB4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ACB1B2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CDCD3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EA3E72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0E882E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CF735D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549F540E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DA749E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DD7CE0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  <w:r w:rsidR="005905CD">
              <w:rPr>
                <w:rFonts w:ascii="Arial" w:hAnsi="Arial" w:cs="Arial"/>
              </w:rPr>
              <w:t>December 3</w:t>
            </w:r>
            <w:r w:rsidR="002C5A4E">
              <w:rPr>
                <w:rFonts w:ascii="Arial" w:hAnsi="Arial" w:cs="Arial"/>
              </w:rPr>
              <w:t>, 2021</w:t>
            </w:r>
            <w:r>
              <w:rPr>
                <w:rFonts w:ascii="Arial" w:hAnsi="Arial" w:cs="Arial"/>
              </w:rPr>
              <w:t xml:space="preserve"> </w:t>
            </w:r>
          </w:p>
          <w:p w14:paraId="71B8ABAF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7A11D02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8841C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AE2B2DD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D3BE5"/>
    <w:rsid w:val="001366FB"/>
    <w:rsid w:val="001A677A"/>
    <w:rsid w:val="002112D0"/>
    <w:rsid w:val="002224FB"/>
    <w:rsid w:val="002C4CBD"/>
    <w:rsid w:val="002C5A4E"/>
    <w:rsid w:val="002D7CEA"/>
    <w:rsid w:val="00392274"/>
    <w:rsid w:val="0039280E"/>
    <w:rsid w:val="00460B72"/>
    <w:rsid w:val="00467AB7"/>
    <w:rsid w:val="004D2291"/>
    <w:rsid w:val="005905CD"/>
    <w:rsid w:val="005F4959"/>
    <w:rsid w:val="00664C0C"/>
    <w:rsid w:val="00671098"/>
    <w:rsid w:val="006C11A4"/>
    <w:rsid w:val="0070511B"/>
    <w:rsid w:val="00716E8C"/>
    <w:rsid w:val="00795A6C"/>
    <w:rsid w:val="00914AED"/>
    <w:rsid w:val="009B3938"/>
    <w:rsid w:val="00B07EF1"/>
    <w:rsid w:val="00B60CC3"/>
    <w:rsid w:val="00B7021C"/>
    <w:rsid w:val="00B7161E"/>
    <w:rsid w:val="00C465AC"/>
    <w:rsid w:val="00C544F8"/>
    <w:rsid w:val="00D27347"/>
    <w:rsid w:val="00D524AD"/>
    <w:rsid w:val="00DD7CE0"/>
    <w:rsid w:val="00DE5E5D"/>
    <w:rsid w:val="00DF189C"/>
    <w:rsid w:val="00E042D2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4BA5A"/>
  <w15:chartTrackingRefBased/>
  <w15:docId w15:val="{54942E9F-0153-4671-B816-64577808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B43E81-213F-4763-B77B-9B0BA1BF79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4F2987-0E49-4701-9276-DDF34655D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32A89-0BDC-42DE-85FA-8D8DEA02E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22930-B42C-4BDF-9311-1E83C9CB8DB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AF62CB05-B36C-4051-BD95-C1F3A41EAAF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FC181 FY2022 School Year Part I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FC181 Gateway City FY2022 School Year Part I</dc:title>
  <dc:subject/>
  <dc:creator>DESE</dc:creator>
  <cp:keywords/>
  <cp:lastModifiedBy>Zou, Dong (EOE)</cp:lastModifiedBy>
  <cp:revision>6</cp:revision>
  <cp:lastPrinted>2009-08-14T19:19:00Z</cp:lastPrinted>
  <dcterms:created xsi:type="dcterms:W3CDTF">2021-11-03T15:42:00Z</dcterms:created>
  <dcterms:modified xsi:type="dcterms:W3CDTF">2021-11-05T15:55:00Z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 2021</vt:lpwstr>
  </property>
</Properties>
</file>