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F7BC4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8C30931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D62B0F5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ECF9B1D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2A665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FC6D7D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37501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B5DE0C7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DAB6C7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2EB378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A05A80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A39BBE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5EDE2414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1C8F39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2A3D3EC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EDA0A7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D0B940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E27B00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0061E4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B029B4A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EAFD9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A81E1E9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FFACB74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B94D5A5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FA6A068" w14:textId="77777777" w:rsidTr="7EAFB9A8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EEC669" w14:textId="77777777" w:rsidR="005F4959" w:rsidRDefault="005F4959">
            <w:pPr>
              <w:rPr>
                <w:sz w:val="18"/>
              </w:rPr>
            </w:pPr>
          </w:p>
          <w:p w14:paraId="1FB80299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AE526FE" w14:textId="77777777" w:rsidTr="7EAFB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656B9A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FB081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9E4E011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55A200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49F31C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1282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C0B48B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62486C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101652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95FCF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4B99056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99C43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60227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989CAF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1D9EBB3" w14:textId="77777777" w:rsidTr="7EAFB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4DDBEF0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A2CC52F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A7418A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461D77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052166D" w14:textId="77777777" w:rsidR="005F4959" w:rsidRDefault="001B00EB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 ESSER – TARGETED GRANT</w:t>
            </w:r>
          </w:p>
          <w:p w14:paraId="459CCD2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344FFAB4" w14:textId="77777777" w:rsidR="005F4959" w:rsidRDefault="001B00EB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CF2D8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5DC00D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0FB7827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63372B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1FC3994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562CB0E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55010A94" w14:textId="77777777" w:rsidTr="7EAFB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6A813EFB" w14:textId="551B6678" w:rsidR="005F4959" w:rsidRPr="00E2105B" w:rsidRDefault="00DC15E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DC15EF">
              <w:rPr>
                <w:rFonts w:ascii="Arial" w:hAnsi="Arial" w:cs="Arial"/>
                <w:bCs/>
                <w:sz w:val="20"/>
              </w:rPr>
              <w:t>599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2247AC58" w14:textId="77777777" w:rsidR="005F4959" w:rsidRPr="00E2105B" w:rsidRDefault="001B00EB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OPENSCIED HIGH SCHOOL FIELD TEST MATERIALS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2ABB1105" w14:textId="37DB8E8A" w:rsidR="005F4959" w:rsidRDefault="00E613D1" w:rsidP="7EAFB9A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7EAFB9A8">
              <w:rPr>
                <w:rFonts w:ascii="Arial" w:hAnsi="Arial" w:cs="Arial"/>
                <w:sz w:val="20"/>
              </w:rPr>
              <w:t>Upon Approval (no earlier than 7/1/2022)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77D80959" w14:textId="77777777" w:rsidR="005F4959" w:rsidRDefault="001B00E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06/30/2023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34CE0A41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77CFB10" w14:textId="77777777" w:rsidTr="7EAFB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62EBF3C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510CE97C" w14:textId="2F70A9AF" w:rsidR="005F4959" w:rsidRDefault="005F4959" w:rsidP="005D6EFC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5D6EF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5D6EF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452FEBA5" w14:textId="77777777" w:rsidTr="7EAFB9A8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D98A12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4692C5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946DB8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6657EF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C170D53" w14:textId="77777777" w:rsidTr="7EAFB9A8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997CC1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1CA099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10FFD3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B84304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B699379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B00EB"/>
    <w:rsid w:val="001E52D9"/>
    <w:rsid w:val="002112D0"/>
    <w:rsid w:val="002B4FDD"/>
    <w:rsid w:val="002D7CEA"/>
    <w:rsid w:val="00392274"/>
    <w:rsid w:val="0039280E"/>
    <w:rsid w:val="0048283C"/>
    <w:rsid w:val="004D2291"/>
    <w:rsid w:val="0052372C"/>
    <w:rsid w:val="005D6EFC"/>
    <w:rsid w:val="005F4959"/>
    <w:rsid w:val="00664C0C"/>
    <w:rsid w:val="006C11A4"/>
    <w:rsid w:val="0070511B"/>
    <w:rsid w:val="00795A6C"/>
    <w:rsid w:val="00A7418A"/>
    <w:rsid w:val="00B3213D"/>
    <w:rsid w:val="00B7021C"/>
    <w:rsid w:val="00B7161E"/>
    <w:rsid w:val="00C352B6"/>
    <w:rsid w:val="00C465AC"/>
    <w:rsid w:val="00DC15EF"/>
    <w:rsid w:val="00DE0BE3"/>
    <w:rsid w:val="00DE5E5D"/>
    <w:rsid w:val="00DF189C"/>
    <w:rsid w:val="00E11D6A"/>
    <w:rsid w:val="00E2105B"/>
    <w:rsid w:val="00E4159E"/>
    <w:rsid w:val="00E60A65"/>
    <w:rsid w:val="00E613D1"/>
    <w:rsid w:val="00ED5729"/>
    <w:rsid w:val="4DA4B8D4"/>
    <w:rsid w:val="7EAFB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0D7F30"/>
  <w15:chartTrackingRefBased/>
  <w15:docId w15:val="{9F661194-F67D-4A86-B56C-8AC13A80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307BF4-11BE-460F-AE28-F839AE953DD2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826672F7-A020-408E-A7BF-DB0886F7C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DF1C3-6EB4-4B20-9F40-38B854AC8C0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13AC397-F2A2-4EED-AA63-C3C4067A2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FY23 599 599 OSE HS Field Test Materials Part I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FC599 OSE HS Field Test Materials Part I</dc:title>
  <dc:subject/>
  <dc:creator>DESE</dc:creator>
  <cp:keywords/>
  <cp:lastModifiedBy>Zou, Dong (EOE)</cp:lastModifiedBy>
  <cp:revision>8</cp:revision>
  <cp:lastPrinted>2009-08-14T22:19:00Z</cp:lastPrinted>
  <dcterms:created xsi:type="dcterms:W3CDTF">2022-05-19T17:22:00Z</dcterms:created>
  <dcterms:modified xsi:type="dcterms:W3CDTF">2022-06-14T17:25:00Z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14 2022</vt:lpwstr>
  </property>
</Properties>
</file>