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0CE6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0BF614C5" wp14:editId="4585CC31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0803AFF2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108188F8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3964F139" wp14:editId="55D773E4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6B23" id="Straight Connector 2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" o:allowincell="f" strokeweight="1pt"/>
            </w:pict>
          </mc:Fallback>
        </mc:AlternateContent>
      </w:r>
    </w:p>
    <w:p w14:paraId="78492FAE" w14:textId="77777777" w:rsidR="000305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305A6">
        <w:rPr>
          <w:sz w:val="16"/>
          <w:szCs w:val="16"/>
        </w:rPr>
        <w:t xml:space="preserve"> </w:t>
      </w:r>
      <w:r w:rsidR="00A20194" w:rsidRPr="00C974A6">
        <w:rPr>
          <w:sz w:val="16"/>
          <w:szCs w:val="16"/>
        </w:rPr>
        <w:t>Telephone: (781) 338-3000</w:t>
      </w:r>
      <w:r w:rsidR="000305A6">
        <w:rPr>
          <w:sz w:val="16"/>
          <w:szCs w:val="16"/>
        </w:rPr>
        <w:t xml:space="preserve"> </w:t>
      </w:r>
    </w:p>
    <w:p w14:paraId="54705275" w14:textId="41D73641" w:rsidR="00A20194" w:rsidRPr="00C974A6" w:rsidRDefault="00A20194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C974A6">
        <w:rPr>
          <w:sz w:val="16"/>
          <w:szCs w:val="16"/>
        </w:rPr>
        <w:t>TTY: N.E.T. Relay 1-800-439-2370</w:t>
      </w:r>
    </w:p>
    <w:p w14:paraId="74182D77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5E951BB3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19548A68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CC6F687" w14:textId="77777777">
        <w:tc>
          <w:tcPr>
            <w:tcW w:w="2988" w:type="dxa"/>
          </w:tcPr>
          <w:p w14:paraId="5B4E6C3B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6A9AF2F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567DE4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7EC5D61" w14:textId="77777777" w:rsidR="00A20194" w:rsidRDefault="00A20194">
      <w:pPr>
        <w:rPr>
          <w:rFonts w:ascii="Arial" w:hAnsi="Arial"/>
          <w:i/>
          <w:sz w:val="18"/>
        </w:rPr>
      </w:pPr>
    </w:p>
    <w:p w14:paraId="51C71EE4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6478A965" w14:textId="5B3AD7DE" w:rsidR="009E1AE0" w:rsidRDefault="009E1AE0" w:rsidP="008E5173">
      <w:r>
        <w:t xml:space="preserve">By email </w:t>
      </w:r>
    </w:p>
    <w:p w14:paraId="4E22A381" w14:textId="77777777" w:rsidR="009E1AE0" w:rsidRDefault="009E1AE0" w:rsidP="008E5173"/>
    <w:p w14:paraId="0D441FD3" w14:textId="3CB7D107" w:rsidR="008E5173" w:rsidRPr="00B0026D" w:rsidRDefault="006503C3" w:rsidP="008E5173">
      <w:r>
        <w:t>April</w:t>
      </w:r>
      <w:r w:rsidR="00164AC5">
        <w:t xml:space="preserve"> </w:t>
      </w:r>
      <w:r w:rsidR="00B41209">
        <w:t>10</w:t>
      </w:r>
      <w:r w:rsidR="00164AC5">
        <w:t>, 202</w:t>
      </w:r>
      <w:r>
        <w:t>3</w:t>
      </w:r>
    </w:p>
    <w:p w14:paraId="0985944F" w14:textId="77777777" w:rsidR="008E5173" w:rsidRPr="00B0026D" w:rsidRDefault="008E5173" w:rsidP="008E5173"/>
    <w:p w14:paraId="35A171FF" w14:textId="3046B10B" w:rsidR="00E51E41" w:rsidRDefault="00BF6E3E" w:rsidP="008E5173">
      <w:r>
        <w:t>Thomas Anderson</w:t>
      </w:r>
    </w:p>
    <w:p w14:paraId="1A6873FD" w14:textId="0C877C44" w:rsidR="008E5173" w:rsidRDefault="00451C1E" w:rsidP="008E5173">
      <w:r>
        <w:t>Superintendent</w:t>
      </w:r>
      <w:r w:rsidR="004F426F">
        <w:t xml:space="preserve">, </w:t>
      </w:r>
      <w:r w:rsidR="00BF6E3E">
        <w:t>New Bedford</w:t>
      </w:r>
      <w:r>
        <w:t xml:space="preserve"> Public Schools </w:t>
      </w:r>
    </w:p>
    <w:p w14:paraId="34367B04" w14:textId="2202B099" w:rsidR="008E5173" w:rsidRDefault="006002BA" w:rsidP="008E5173">
      <w:r>
        <w:t>455 County Street</w:t>
      </w:r>
    </w:p>
    <w:p w14:paraId="291A1495" w14:textId="4A18353F" w:rsidR="00451C1E" w:rsidRDefault="006002BA" w:rsidP="008E5173">
      <w:r>
        <w:t>New Bedford</w:t>
      </w:r>
      <w:r w:rsidR="00451C1E">
        <w:t>, MA 02</w:t>
      </w:r>
      <w:r w:rsidR="00CE4599">
        <w:t>740</w:t>
      </w:r>
    </w:p>
    <w:p w14:paraId="68946095" w14:textId="77777777" w:rsidR="008E5173" w:rsidRDefault="008E5173" w:rsidP="008E5173"/>
    <w:p w14:paraId="1F4A26C6" w14:textId="4AAAE8D5" w:rsidR="008E5173" w:rsidRPr="00B0026D" w:rsidRDefault="008E5173" w:rsidP="008E5173">
      <w:r w:rsidRPr="00B0026D">
        <w:t xml:space="preserve">Dear </w:t>
      </w:r>
      <w:r w:rsidR="00451C1E">
        <w:t xml:space="preserve">Superintendent </w:t>
      </w:r>
      <w:r w:rsidR="00CE4599">
        <w:t>Anderson</w:t>
      </w:r>
      <w:r w:rsidR="00E51E41">
        <w:t>:</w:t>
      </w:r>
    </w:p>
    <w:p w14:paraId="7ABE29F5" w14:textId="77777777" w:rsidR="008E5173" w:rsidRPr="00B0026D" w:rsidRDefault="008E5173" w:rsidP="008E5173"/>
    <w:p w14:paraId="349CF490" w14:textId="2285126B" w:rsidR="008E5173" w:rsidRDefault="008E5173" w:rsidP="008E5173">
      <w:r>
        <w:t xml:space="preserve">I am writing to </w:t>
      </w:r>
      <w:r w:rsidR="007D423F">
        <w:t>inform you</w:t>
      </w:r>
      <w:r>
        <w:t xml:space="preserve"> that, consistent with the Turnaround Plan for the </w:t>
      </w:r>
      <w:r w:rsidR="00CE4599">
        <w:t>John Avery Parker</w:t>
      </w:r>
      <w:r w:rsidR="000F07EA">
        <w:t xml:space="preserve"> School</w:t>
      </w:r>
      <w:r>
        <w:t xml:space="preserve">, the </w:t>
      </w:r>
      <w:r w:rsidR="0029156E">
        <w:t>r</w:t>
      </w:r>
      <w:r>
        <w:t>eceiver</w:t>
      </w:r>
      <w:r w:rsidR="0029156E">
        <w:t xml:space="preserve"> has</w:t>
      </w:r>
      <w:r>
        <w:t xml:space="preserve"> reviewed and adjusted the Career Ladder compensation scale </w:t>
      </w:r>
      <w:r w:rsidR="00DC2E86">
        <w:t xml:space="preserve">for teachers </w:t>
      </w:r>
      <w:r>
        <w:t xml:space="preserve">effective </w:t>
      </w:r>
      <w:r w:rsidR="005C0E34">
        <w:t xml:space="preserve">July 1, 2023. </w:t>
      </w:r>
    </w:p>
    <w:p w14:paraId="6620546E" w14:textId="77777777" w:rsidR="002D04EB" w:rsidRPr="00B0026D" w:rsidRDefault="002D04EB" w:rsidP="008E5173"/>
    <w:p w14:paraId="045EF562" w14:textId="7996A000" w:rsidR="008E5173" w:rsidRPr="00B0026D" w:rsidRDefault="24AF49E2" w:rsidP="008E5173">
      <w:r>
        <w:t xml:space="preserve">I have approved </w:t>
      </w:r>
      <w:r w:rsidR="008E5173">
        <w:t xml:space="preserve">these adjustments, </w:t>
      </w:r>
      <w:r w:rsidR="50A49E09">
        <w:t xml:space="preserve">which will be communicated to </w:t>
      </w:r>
      <w:r w:rsidR="2FF710A2">
        <w:t xml:space="preserve">the teachers at the Parker by </w:t>
      </w:r>
      <w:r w:rsidR="008E5173">
        <w:t xml:space="preserve">the receiver. </w:t>
      </w:r>
      <w:r w:rsidR="003C2637">
        <w:t>A c</w:t>
      </w:r>
      <w:r w:rsidR="008E5173">
        <w:t>op</w:t>
      </w:r>
      <w:r w:rsidR="003C2637">
        <w:t>y</w:t>
      </w:r>
      <w:r w:rsidR="008E5173">
        <w:t xml:space="preserve"> of the revised section of </w:t>
      </w:r>
      <w:r w:rsidR="003247C0">
        <w:t>Appendix A in</w:t>
      </w:r>
      <w:r w:rsidR="008E5173">
        <w:t xml:space="preserve"> the</w:t>
      </w:r>
      <w:r w:rsidR="003C2637">
        <w:t xml:space="preserve"> Parker</w:t>
      </w:r>
      <w:r w:rsidR="008E5173">
        <w:t xml:space="preserve"> </w:t>
      </w:r>
      <w:r w:rsidR="00DC2E86">
        <w:t>T</w:t>
      </w:r>
      <w:r w:rsidR="008E5173">
        <w:t xml:space="preserve">urnaround </w:t>
      </w:r>
      <w:r w:rsidR="00DC2E86">
        <w:t>P</w:t>
      </w:r>
      <w:r w:rsidR="008E5173">
        <w:t xml:space="preserve">lan </w:t>
      </w:r>
      <w:r w:rsidR="003C2637">
        <w:t>is</w:t>
      </w:r>
      <w:r w:rsidR="008E5173">
        <w:t xml:space="preserve"> attached for your information. These changes </w:t>
      </w:r>
      <w:r w:rsidR="005E052C">
        <w:t>will be</w:t>
      </w:r>
      <w:r w:rsidR="000305A6">
        <w:t xml:space="preserve"> </w:t>
      </w:r>
      <w:r w:rsidR="008E5173">
        <w:t>incorporated into</w:t>
      </w:r>
      <w:r w:rsidR="00D144EC">
        <w:t xml:space="preserve"> the</w:t>
      </w:r>
      <w:r w:rsidR="00D4465A">
        <w:t xml:space="preserve"> </w:t>
      </w:r>
      <w:r w:rsidR="00D144EC">
        <w:t>Parker Turnaround Plan</w:t>
      </w:r>
      <w:r w:rsidR="008E5173">
        <w:t>.</w:t>
      </w:r>
      <w:r w:rsidR="00957A1C">
        <w:t xml:space="preserve"> </w:t>
      </w:r>
      <w:r w:rsidR="00245D6D">
        <w:t>My team will work</w:t>
      </w:r>
      <w:r w:rsidR="00957A1C">
        <w:t xml:space="preserve"> with members of your team to implement these changes.</w:t>
      </w:r>
    </w:p>
    <w:p w14:paraId="49F86580" w14:textId="77777777" w:rsidR="008E5173" w:rsidRDefault="008E5173" w:rsidP="008E5173"/>
    <w:p w14:paraId="09E3C081" w14:textId="586C0591" w:rsidR="008E5173" w:rsidRPr="00B0026D" w:rsidRDefault="004F426F" w:rsidP="008E5173">
      <w:r>
        <w:t xml:space="preserve">If you have additional questions, please reach out to Lauren Woo </w:t>
      </w:r>
      <w:r w:rsidR="009226CE">
        <w:t>(</w:t>
      </w:r>
      <w:hyperlink r:id="rId6" w:history="1">
        <w:r w:rsidR="009226CE" w:rsidRPr="00012920">
          <w:rPr>
            <w:rStyle w:val="Hyperlink"/>
          </w:rPr>
          <w:t>lauren.woo@mass.gov</w:t>
        </w:r>
      </w:hyperlink>
      <w:r w:rsidR="009226CE">
        <w:t>)</w:t>
      </w:r>
      <w:r>
        <w:t xml:space="preserve"> or Russell Johnston (</w:t>
      </w:r>
      <w:hyperlink r:id="rId7" w:history="1">
        <w:r w:rsidR="004C32C0" w:rsidRPr="00012920">
          <w:rPr>
            <w:rStyle w:val="Hyperlink"/>
          </w:rPr>
          <w:t>russell.johnston@mass.gov</w:t>
        </w:r>
      </w:hyperlink>
      <w:r w:rsidR="004C32C0">
        <w:t>)</w:t>
      </w:r>
      <w:r>
        <w:t xml:space="preserve">. </w:t>
      </w:r>
    </w:p>
    <w:p w14:paraId="7BF85975" w14:textId="77777777" w:rsidR="004F426F" w:rsidRDefault="004F426F" w:rsidP="008E5173"/>
    <w:p w14:paraId="015CC3D9" w14:textId="78BCBF00" w:rsidR="008E5173" w:rsidRDefault="008E5173" w:rsidP="008E5173">
      <w:r w:rsidRPr="00B0026D">
        <w:t>Sincerely,</w:t>
      </w:r>
    </w:p>
    <w:p w14:paraId="7CD81DBC" w14:textId="70E060E0" w:rsidR="00155ED5" w:rsidRPr="002515AC" w:rsidRDefault="00155ED5" w:rsidP="008E5173">
      <w:pPr>
        <w:rPr>
          <w:b/>
        </w:rPr>
      </w:pPr>
    </w:p>
    <w:p w14:paraId="4AFF4CFF" w14:textId="5A7AAE93" w:rsidR="004F426F" w:rsidRDefault="004F426F" w:rsidP="008E5173"/>
    <w:p w14:paraId="3AFE42BF" w14:textId="18E88892" w:rsidR="008E5173" w:rsidRDefault="004F426F" w:rsidP="008E5173">
      <w:r>
        <w:t>Jeffrey C. Riley</w:t>
      </w:r>
    </w:p>
    <w:p w14:paraId="75A0EC6E" w14:textId="3013F158" w:rsidR="008E5173" w:rsidRDefault="008E5173" w:rsidP="008E5173">
      <w:r w:rsidRPr="00B0026D">
        <w:t>Commissioner</w:t>
      </w:r>
      <w:r w:rsidR="00ED7EB7">
        <w:t xml:space="preserve"> of </w:t>
      </w:r>
      <w:r>
        <w:t>Elementary and Secondary Education</w:t>
      </w:r>
    </w:p>
    <w:p w14:paraId="399B2E80" w14:textId="77777777" w:rsidR="008E5173" w:rsidRDefault="008E5173" w:rsidP="008E5173"/>
    <w:p w14:paraId="1AFF59BD" w14:textId="745C4843" w:rsidR="008238B3" w:rsidRDefault="008E5173" w:rsidP="009A41EF">
      <w:pPr>
        <w:ind w:left="720" w:hanging="720"/>
      </w:pPr>
      <w:r>
        <w:t xml:space="preserve">Cc: </w:t>
      </w:r>
      <w:r>
        <w:tab/>
      </w:r>
      <w:r w:rsidR="005B2F41">
        <w:t>Andrew O’Leary</w:t>
      </w:r>
      <w:r w:rsidR="00584018">
        <w:t xml:space="preserve">, </w:t>
      </w:r>
      <w:r w:rsidR="009A41EF">
        <w:t>Assistant Superintendent of Finance and Operations</w:t>
      </w:r>
      <w:r w:rsidR="00584018">
        <w:t xml:space="preserve">, </w:t>
      </w:r>
      <w:r w:rsidR="004F5DA1">
        <w:t xml:space="preserve">New Bedford Public Schools </w:t>
      </w:r>
    </w:p>
    <w:p w14:paraId="32F5B2A5" w14:textId="134D1FAA" w:rsidR="00A6490C" w:rsidRDefault="00A6490C" w:rsidP="009A41EF">
      <w:pPr>
        <w:ind w:left="720" w:hanging="720"/>
      </w:pPr>
      <w:r>
        <w:tab/>
        <w:t>Heather Emsley, Executive Director of Human Capital Services,</w:t>
      </w:r>
      <w:r w:rsidR="004F5DA1">
        <w:t xml:space="preserve"> New Bedford Public Schools</w:t>
      </w:r>
      <w:r>
        <w:t xml:space="preserve"> </w:t>
      </w:r>
    </w:p>
    <w:p w14:paraId="51225F8E" w14:textId="493952EA" w:rsidR="008238B3" w:rsidRDefault="008238B3" w:rsidP="008238B3">
      <w:pPr>
        <w:ind w:left="720"/>
      </w:pPr>
      <w:r>
        <w:t xml:space="preserve">Gregg </w:t>
      </w:r>
      <w:proofErr w:type="spellStart"/>
      <w:r>
        <w:t>Weltz</w:t>
      </w:r>
      <w:proofErr w:type="spellEnd"/>
      <w:r>
        <w:t xml:space="preserve">, Executive Director, School &amp; Main Institute, Receiver, </w:t>
      </w:r>
      <w:r w:rsidR="002D04EB">
        <w:t xml:space="preserve">John Avery Parker </w:t>
      </w:r>
      <w:r>
        <w:t>Elementary School</w:t>
      </w:r>
    </w:p>
    <w:p w14:paraId="1A44E675" w14:textId="129FDB45" w:rsidR="00584018" w:rsidRDefault="00584018" w:rsidP="00584018">
      <w:pPr>
        <w:ind w:left="720"/>
      </w:pPr>
      <w:r>
        <w:t xml:space="preserve">Russell Johnston, Deputy Commissioner, </w:t>
      </w:r>
      <w:r w:rsidR="00CF2C05">
        <w:t>DESE</w:t>
      </w:r>
    </w:p>
    <w:p w14:paraId="7F6E59E6" w14:textId="6DBC17CD" w:rsidR="008238B3" w:rsidRDefault="008238B3" w:rsidP="008238B3">
      <w:pPr>
        <w:ind w:left="720"/>
      </w:pPr>
      <w:r>
        <w:t xml:space="preserve">Lauren Woo, Director, Strategic Transformation Region, </w:t>
      </w:r>
      <w:r w:rsidR="00CF2C05">
        <w:t>DESE</w:t>
      </w:r>
    </w:p>
    <w:p w14:paraId="2E08EE25" w14:textId="74FD6E1D" w:rsidR="004F426F" w:rsidRDefault="004F426F" w:rsidP="008238B3"/>
    <w:p w14:paraId="6C441C14" w14:textId="00B28CA7" w:rsidR="00201172" w:rsidRDefault="008E5173">
      <w:r>
        <w:t>Enclosure</w:t>
      </w:r>
    </w:p>
    <w:sectPr w:rsidR="0020117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73"/>
    <w:rsid w:val="00025507"/>
    <w:rsid w:val="000305A6"/>
    <w:rsid w:val="00041CA1"/>
    <w:rsid w:val="00090BA2"/>
    <w:rsid w:val="000A07A7"/>
    <w:rsid w:val="000C0C92"/>
    <w:rsid w:val="000C1943"/>
    <w:rsid w:val="000E0994"/>
    <w:rsid w:val="000E65D4"/>
    <w:rsid w:val="000F07EA"/>
    <w:rsid w:val="00124FBE"/>
    <w:rsid w:val="00155ED5"/>
    <w:rsid w:val="00164AC5"/>
    <w:rsid w:val="001722DA"/>
    <w:rsid w:val="0017774F"/>
    <w:rsid w:val="001D00E1"/>
    <w:rsid w:val="001E194C"/>
    <w:rsid w:val="00201172"/>
    <w:rsid w:val="00245D6D"/>
    <w:rsid w:val="002515AC"/>
    <w:rsid w:val="0029156E"/>
    <w:rsid w:val="002A3E22"/>
    <w:rsid w:val="002B39DA"/>
    <w:rsid w:val="002B4B10"/>
    <w:rsid w:val="002C0CF9"/>
    <w:rsid w:val="002D04EB"/>
    <w:rsid w:val="002F5424"/>
    <w:rsid w:val="003247C0"/>
    <w:rsid w:val="00390A18"/>
    <w:rsid w:val="003953C8"/>
    <w:rsid w:val="003C2637"/>
    <w:rsid w:val="00401DEE"/>
    <w:rsid w:val="00403C7D"/>
    <w:rsid w:val="0041210C"/>
    <w:rsid w:val="00451C1E"/>
    <w:rsid w:val="004C32C0"/>
    <w:rsid w:val="004C7762"/>
    <w:rsid w:val="004E5697"/>
    <w:rsid w:val="004F426F"/>
    <w:rsid w:val="004F5DA1"/>
    <w:rsid w:val="005053F7"/>
    <w:rsid w:val="00530ABA"/>
    <w:rsid w:val="005346B1"/>
    <w:rsid w:val="005430E2"/>
    <w:rsid w:val="00571666"/>
    <w:rsid w:val="00584018"/>
    <w:rsid w:val="005B2F41"/>
    <w:rsid w:val="005C0E34"/>
    <w:rsid w:val="005C1013"/>
    <w:rsid w:val="005E052C"/>
    <w:rsid w:val="005E3535"/>
    <w:rsid w:val="006002BA"/>
    <w:rsid w:val="00635070"/>
    <w:rsid w:val="006403E3"/>
    <w:rsid w:val="00647925"/>
    <w:rsid w:val="006503C3"/>
    <w:rsid w:val="007009CD"/>
    <w:rsid w:val="00746DF0"/>
    <w:rsid w:val="00761FD8"/>
    <w:rsid w:val="00763E73"/>
    <w:rsid w:val="007732FB"/>
    <w:rsid w:val="00777FAE"/>
    <w:rsid w:val="007956D3"/>
    <w:rsid w:val="007B2E7A"/>
    <w:rsid w:val="007D423F"/>
    <w:rsid w:val="008238B3"/>
    <w:rsid w:val="00827210"/>
    <w:rsid w:val="00850BF7"/>
    <w:rsid w:val="00867CE2"/>
    <w:rsid w:val="00876EEA"/>
    <w:rsid w:val="008C238A"/>
    <w:rsid w:val="008E5173"/>
    <w:rsid w:val="0091427C"/>
    <w:rsid w:val="009226CE"/>
    <w:rsid w:val="00957A1C"/>
    <w:rsid w:val="009A41EF"/>
    <w:rsid w:val="009B5913"/>
    <w:rsid w:val="009D4295"/>
    <w:rsid w:val="009E1AE0"/>
    <w:rsid w:val="009F2047"/>
    <w:rsid w:val="00A20194"/>
    <w:rsid w:val="00A4440D"/>
    <w:rsid w:val="00A6490C"/>
    <w:rsid w:val="00A70FE3"/>
    <w:rsid w:val="00A7681B"/>
    <w:rsid w:val="00A80858"/>
    <w:rsid w:val="00AD0FC2"/>
    <w:rsid w:val="00AD1081"/>
    <w:rsid w:val="00B15E7C"/>
    <w:rsid w:val="00B34968"/>
    <w:rsid w:val="00B41209"/>
    <w:rsid w:val="00B41D0B"/>
    <w:rsid w:val="00B476B3"/>
    <w:rsid w:val="00B729E0"/>
    <w:rsid w:val="00BF6E3E"/>
    <w:rsid w:val="00C05CB4"/>
    <w:rsid w:val="00C121B2"/>
    <w:rsid w:val="00C41694"/>
    <w:rsid w:val="00C649A0"/>
    <w:rsid w:val="00C974A6"/>
    <w:rsid w:val="00CE4599"/>
    <w:rsid w:val="00CF2C05"/>
    <w:rsid w:val="00D144EC"/>
    <w:rsid w:val="00D1782C"/>
    <w:rsid w:val="00D420B3"/>
    <w:rsid w:val="00D4465A"/>
    <w:rsid w:val="00D456B8"/>
    <w:rsid w:val="00D531B3"/>
    <w:rsid w:val="00D54CD2"/>
    <w:rsid w:val="00D73B50"/>
    <w:rsid w:val="00DC2E86"/>
    <w:rsid w:val="00DF513F"/>
    <w:rsid w:val="00E41A95"/>
    <w:rsid w:val="00E51E41"/>
    <w:rsid w:val="00E77FAD"/>
    <w:rsid w:val="00EB4C63"/>
    <w:rsid w:val="00ED7EB7"/>
    <w:rsid w:val="00EE0A55"/>
    <w:rsid w:val="00F14FA5"/>
    <w:rsid w:val="00F25840"/>
    <w:rsid w:val="00F76E32"/>
    <w:rsid w:val="00F878C5"/>
    <w:rsid w:val="00FC0BB4"/>
    <w:rsid w:val="11359AA6"/>
    <w:rsid w:val="24AF49E2"/>
    <w:rsid w:val="27C2ED7A"/>
    <w:rsid w:val="295EBDDB"/>
    <w:rsid w:val="2FB4D702"/>
    <w:rsid w:val="2FF710A2"/>
    <w:rsid w:val="50A49E09"/>
    <w:rsid w:val="6EC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4FCAB"/>
  <w15:docId w15:val="{485017EA-4B1D-470C-953D-350E1758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90A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0A1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0A1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0A18"/>
    <w:rPr>
      <w:b/>
      <w:bCs/>
      <w:snapToGrid w:val="0"/>
    </w:rPr>
  </w:style>
  <w:style w:type="character" w:styleId="Hyperlink">
    <w:name w:val="Hyperlink"/>
    <w:basedOn w:val="DefaultParagraphFont"/>
    <w:unhideWhenUsed/>
    <w:rsid w:val="004F42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ssell.johnston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en.woo@mass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4-10-23 Letter to Superintendent, New Bedford Public Schools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4-10-23 Letter to Superintendent, New Bedford Public Schools</dc:title>
  <dc:subject/>
  <dc:creator>DESE</dc:creator>
  <cp:keywords/>
  <cp:lastModifiedBy>Zou, Dong (EOE)</cp:lastModifiedBy>
  <cp:revision>3</cp:revision>
  <cp:lastPrinted>2008-03-05T21:17:00Z</cp:lastPrinted>
  <dcterms:created xsi:type="dcterms:W3CDTF">2023-04-11T12:50:00Z</dcterms:created>
  <dcterms:modified xsi:type="dcterms:W3CDTF">2023-04-13T18:09:00Z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13 2023 12:00AM</vt:lpwstr>
  </property>
</Properties>
</file>