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1EB99" w14:textId="77777777" w:rsidR="006735BD" w:rsidRDefault="004A1D98" w:rsidP="00ED130D">
      <w:pPr>
        <w:pStyle w:val="Title"/>
      </w:pPr>
      <w:r w:rsidRPr="008E14D8">
        <w:t>MASSACHUSETTS DEPARTMENT OF ELEMENTARY AND SECONDARY EDUCATION</w:t>
      </w:r>
    </w:p>
    <w:p w14:paraId="70484597" w14:textId="77777777" w:rsidR="00181BC6" w:rsidRPr="008E14D8" w:rsidRDefault="00181BC6" w:rsidP="00ED130D">
      <w:pPr>
        <w:pStyle w:val="Title"/>
      </w:pPr>
    </w:p>
    <w:p w14:paraId="1FA2991C" w14:textId="77777777" w:rsidR="00B12B54" w:rsidRPr="00F360DC" w:rsidRDefault="004A1D98" w:rsidP="00181BC6">
      <w:pPr>
        <w:pStyle w:val="Title"/>
        <w:rPr>
          <w:sz w:val="28"/>
          <w:szCs w:val="28"/>
        </w:rPr>
      </w:pPr>
      <w:r w:rsidRPr="00F360DC">
        <w:rPr>
          <w:sz w:val="28"/>
          <w:szCs w:val="28"/>
        </w:rPr>
        <w:t>Public School Monitoring</w:t>
      </w:r>
    </w:p>
    <w:p w14:paraId="3BD88656" w14:textId="77777777" w:rsidR="006735BD" w:rsidRPr="00F360DC" w:rsidRDefault="006735BD" w:rsidP="006735BD">
      <w:pPr>
        <w:rPr>
          <w:sz w:val="28"/>
          <w:szCs w:val="28"/>
        </w:rPr>
      </w:pPr>
    </w:p>
    <w:p w14:paraId="7CA66FCC" w14:textId="77777777" w:rsidR="00B12B54" w:rsidRPr="00F360DC" w:rsidRDefault="004A1D98" w:rsidP="00181BC6">
      <w:pPr>
        <w:pStyle w:val="Title"/>
        <w:rPr>
          <w:sz w:val="28"/>
          <w:szCs w:val="28"/>
        </w:rPr>
      </w:pPr>
      <w:r w:rsidRPr="00F360DC">
        <w:rPr>
          <w:sz w:val="28"/>
          <w:szCs w:val="28"/>
        </w:rPr>
        <w:t>I</w:t>
      </w:r>
      <w:r w:rsidR="00181BC6" w:rsidRPr="00F360DC">
        <w:rPr>
          <w:sz w:val="28"/>
          <w:szCs w:val="28"/>
        </w:rPr>
        <w:t>ntegrated</w:t>
      </w:r>
      <w:r w:rsidR="00216ECB" w:rsidRPr="00F360DC">
        <w:rPr>
          <w:sz w:val="28"/>
          <w:szCs w:val="28"/>
        </w:rPr>
        <w:t xml:space="preserve"> M</w:t>
      </w:r>
      <w:r w:rsidR="00181BC6" w:rsidRPr="00F360DC">
        <w:rPr>
          <w:sz w:val="28"/>
          <w:szCs w:val="28"/>
        </w:rPr>
        <w:t>onitor</w:t>
      </w:r>
      <w:r w:rsidR="00042EE3" w:rsidRPr="00F360DC">
        <w:rPr>
          <w:sz w:val="28"/>
          <w:szCs w:val="28"/>
        </w:rPr>
        <w:t>ing</w:t>
      </w:r>
      <w:r w:rsidRPr="00F360DC">
        <w:rPr>
          <w:sz w:val="28"/>
          <w:szCs w:val="28"/>
        </w:rPr>
        <w:t xml:space="preserve"> R</w:t>
      </w:r>
      <w:r w:rsidR="00181BC6" w:rsidRPr="00F360DC">
        <w:rPr>
          <w:sz w:val="28"/>
          <w:szCs w:val="28"/>
        </w:rPr>
        <w:t>eview</w:t>
      </w:r>
    </w:p>
    <w:p w14:paraId="028C308E" w14:textId="77777777" w:rsidR="00B12B54" w:rsidRPr="00DC5FF3" w:rsidRDefault="004A1D98" w:rsidP="00F360DC">
      <w:pPr>
        <w:pStyle w:val="Heading1"/>
      </w:pPr>
      <w:r w:rsidRPr="00F360DC">
        <w:t>C</w:t>
      </w:r>
      <w:r w:rsidR="00181BC6" w:rsidRPr="00F360DC">
        <w:t>orrective</w:t>
      </w:r>
      <w:r w:rsidR="00181BC6" w:rsidRPr="00DC5FF3">
        <w:t xml:space="preserve"> Action Plan</w:t>
      </w:r>
    </w:p>
    <w:p w14:paraId="572F57A7" w14:textId="77777777" w:rsidR="00B12B54" w:rsidRDefault="00B12B54" w:rsidP="003B5217">
      <w:pPr>
        <w:pStyle w:val="Title"/>
      </w:pPr>
    </w:p>
    <w:p w14:paraId="4E4297FB" w14:textId="0DA4C841" w:rsidR="00B12B54" w:rsidRPr="00F360DC" w:rsidRDefault="004A1D98" w:rsidP="000177E1">
      <w:pPr>
        <w:pStyle w:val="Title"/>
        <w:rPr>
          <w:sz w:val="28"/>
          <w:szCs w:val="28"/>
        </w:rPr>
      </w:pPr>
      <w:bookmarkStart w:id="0" w:name="DistrictName"/>
      <w:r w:rsidRPr="00F360DC">
        <w:rPr>
          <w:sz w:val="28"/>
          <w:szCs w:val="28"/>
        </w:rPr>
        <w:t>Ludlow</w:t>
      </w:r>
      <w:bookmarkEnd w:id="0"/>
      <w:r w:rsidR="00D24918" w:rsidRPr="00F360DC">
        <w:rPr>
          <w:sz w:val="28"/>
          <w:szCs w:val="28"/>
        </w:rPr>
        <w:t xml:space="preserve"> Public Schools</w:t>
      </w:r>
    </w:p>
    <w:p w14:paraId="6BCD61C1" w14:textId="77777777" w:rsidR="00976237" w:rsidRPr="00F360DC" w:rsidRDefault="00976237" w:rsidP="000177E1">
      <w:pPr>
        <w:pStyle w:val="Title"/>
        <w:rPr>
          <w:sz w:val="28"/>
          <w:szCs w:val="28"/>
        </w:rPr>
      </w:pPr>
    </w:p>
    <w:p w14:paraId="412C26B1" w14:textId="0658261C" w:rsidR="00B12B54" w:rsidRPr="00F360DC" w:rsidRDefault="004A1D98" w:rsidP="00976237">
      <w:pPr>
        <w:pStyle w:val="Title"/>
        <w:rPr>
          <w:sz w:val="28"/>
          <w:szCs w:val="28"/>
        </w:rPr>
      </w:pPr>
      <w:r w:rsidRPr="00F360DC">
        <w:rPr>
          <w:sz w:val="28"/>
          <w:szCs w:val="28"/>
        </w:rPr>
        <w:t xml:space="preserve">Monitoring Onsite Year: </w:t>
      </w:r>
      <w:bookmarkStart w:id="1" w:name="OnsiteYear"/>
      <w:r w:rsidRPr="00F360DC">
        <w:rPr>
          <w:sz w:val="28"/>
          <w:szCs w:val="28"/>
        </w:rPr>
        <w:t>2025-2026</w:t>
      </w:r>
      <w:bookmarkEnd w:id="1"/>
    </w:p>
    <w:p w14:paraId="5A06AA6F" w14:textId="77777777" w:rsidR="00D24918" w:rsidRDefault="00D24918" w:rsidP="00976237">
      <w:pPr>
        <w:pStyle w:val="Title"/>
      </w:pPr>
    </w:p>
    <w:p w14:paraId="083A1CA6" w14:textId="7B1771D2" w:rsidR="00B12B54" w:rsidRDefault="004A1D98" w:rsidP="002C7262">
      <w:pPr>
        <w:pStyle w:val="BodyText3"/>
        <w:pBdr>
          <w:top w:val="single" w:sz="4" w:space="1" w:color="auto"/>
          <w:left w:val="single" w:sz="4" w:space="4" w:color="auto"/>
          <w:bottom w:val="single" w:sz="4" w:space="1" w:color="auto"/>
          <w:right w:val="single" w:sz="4" w:space="4" w:color="auto"/>
        </w:pBdr>
        <w:jc w:val="center"/>
      </w:pPr>
      <w:r w:rsidRPr="008E14D8">
        <w:t xml:space="preserve">All corrective action must be fully implemented and all noncompliance corrected as soon as possible and no later than one year from the issuance of the </w:t>
      </w:r>
      <w:r w:rsidR="00D80939">
        <w:t>Integrated</w:t>
      </w:r>
      <w:r w:rsidRPr="008E14D8">
        <w:t xml:space="preserve"> </w:t>
      </w:r>
      <w:r w:rsidR="00D80939">
        <w:t>Monitoring</w:t>
      </w:r>
      <w:r w:rsidRPr="008E14D8">
        <w:t xml:space="preserve"> Review Report </w:t>
      </w:r>
      <w:r w:rsidR="00AF15F3">
        <w:t xml:space="preserve">dated </w:t>
      </w:r>
      <w:bookmarkStart w:id="2" w:name="FinalReportDate"/>
      <w:r w:rsidRPr="008E14D8">
        <w:t>06/09/2026</w:t>
      </w:r>
      <w:bookmarkEnd w:id="2"/>
      <w:r w:rsidRPr="008E14D8">
        <w:t>.</w:t>
      </w:r>
    </w:p>
    <w:p w14:paraId="3869B43E" w14:textId="77777777" w:rsidR="001D5FF3" w:rsidRDefault="001D5FF3" w:rsidP="002C7262">
      <w:pPr>
        <w:pStyle w:val="BodyText3"/>
        <w:pBdr>
          <w:top w:val="single" w:sz="4" w:space="1" w:color="auto"/>
          <w:left w:val="single" w:sz="4" w:space="4" w:color="auto"/>
          <w:bottom w:val="single" w:sz="4" w:space="1" w:color="auto"/>
          <w:right w:val="single" w:sz="4" w:space="4" w:color="auto"/>
        </w:pBdr>
        <w:jc w:val="center"/>
      </w:pPr>
    </w:p>
    <w:p w14:paraId="4A34813E" w14:textId="77777777" w:rsidR="001D5FF3" w:rsidRPr="001D5FF3" w:rsidRDefault="004A1D98" w:rsidP="002C7262">
      <w:pPr>
        <w:pStyle w:val="BodyText3"/>
        <w:pBdr>
          <w:top w:val="single" w:sz="4" w:space="1" w:color="auto"/>
          <w:left w:val="single" w:sz="4" w:space="4" w:color="auto"/>
          <w:bottom w:val="single" w:sz="4" w:space="1" w:color="auto"/>
          <w:right w:val="single" w:sz="4" w:space="4" w:color="auto"/>
        </w:pBdr>
        <w:jc w:val="center"/>
        <w:rPr>
          <w:b/>
          <w:bCs/>
          <w:i w:val="0"/>
          <w:iCs w:val="0"/>
          <w:sz w:val="28"/>
          <w:szCs w:val="28"/>
        </w:rPr>
      </w:pPr>
      <w:r>
        <w:rPr>
          <w:b/>
          <w:bCs/>
          <w:i w:val="0"/>
          <w:iCs w:val="0"/>
          <w:sz w:val="28"/>
          <w:szCs w:val="28"/>
        </w:rPr>
        <w:t>Mandatory One-Year Compliance Date</w:t>
      </w:r>
      <w:r w:rsidR="00E13D39">
        <w:rPr>
          <w:b/>
          <w:bCs/>
          <w:i w:val="0"/>
          <w:iCs w:val="0"/>
          <w:sz w:val="28"/>
          <w:szCs w:val="28"/>
        </w:rPr>
        <w:t xml:space="preserve">: </w:t>
      </w:r>
      <w:bookmarkStart w:id="3" w:name="MandatoryComplianceDate"/>
      <w:r w:rsidRPr="001D5FF3">
        <w:rPr>
          <w:b/>
          <w:bCs/>
          <w:i w:val="0"/>
          <w:iCs w:val="0"/>
          <w:sz w:val="28"/>
          <w:szCs w:val="28"/>
        </w:rPr>
        <w:t>06/09/2027</w:t>
      </w:r>
      <w:bookmarkEnd w:id="3"/>
    </w:p>
    <w:p w14:paraId="5B4F15BE" w14:textId="77777777" w:rsidR="00B12B54" w:rsidRDefault="00B12B54" w:rsidP="003B5217">
      <w:pPr>
        <w:rPr>
          <w:b/>
          <w:bCs/>
          <w:sz w:val="28"/>
          <w:szCs w:val="28"/>
        </w:rPr>
      </w:pPr>
    </w:p>
    <w:p w14:paraId="0401FB49" w14:textId="77777777" w:rsidR="001D5FF3" w:rsidRPr="008E14D8" w:rsidRDefault="001D5FF3" w:rsidP="003B5217"/>
    <w:p w14:paraId="5B11CA27" w14:textId="77777777" w:rsidR="00B12B54" w:rsidRDefault="00B12B54" w:rsidP="003B5217"/>
    <w:p w14:paraId="54852191" w14:textId="77777777" w:rsidR="00B12B54" w:rsidRPr="008E14D8" w:rsidRDefault="004A1D98" w:rsidP="001B4E81">
      <w:pPr>
        <w:pStyle w:val="Heading2"/>
      </w:pPr>
      <w:r w:rsidRPr="008E14D8">
        <w:t>Summary of Required Corrective Action</w:t>
      </w:r>
    </w:p>
    <w:p w14:paraId="1265AAFE" w14:textId="77777777" w:rsidR="00B12B54" w:rsidRPr="008E14D8" w:rsidRDefault="00B12B54" w:rsidP="003B5217"/>
    <w:p w14:paraId="615D9AA7" w14:textId="77777777" w:rsidR="00B12B54" w:rsidRPr="008E14D8" w:rsidRDefault="00B12B54" w:rsidP="003B5217"/>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ummary of Required Corrective Action"/>
        <w:tblDescription w:val="Criterion name, title and rating"/>
      </w:tblPr>
      <w:tblGrid>
        <w:gridCol w:w="1548"/>
        <w:gridCol w:w="6142"/>
        <w:gridCol w:w="2066"/>
      </w:tblGrid>
      <w:tr w:rsidR="00932E5B" w14:paraId="0FC97867" w14:textId="77777777" w:rsidTr="00F0564F">
        <w:trPr>
          <w:cantSplit/>
          <w:tblHeader/>
        </w:trPr>
        <w:tc>
          <w:tcPr>
            <w:tcW w:w="1548" w:type="dxa"/>
          </w:tcPr>
          <w:p w14:paraId="5F02E457" w14:textId="77777777" w:rsidR="00B12B54" w:rsidRPr="003B5217" w:rsidRDefault="004A1D98" w:rsidP="003B5217">
            <w:pPr>
              <w:rPr>
                <w:rStyle w:val="Strong"/>
              </w:rPr>
            </w:pPr>
            <w:r w:rsidRPr="003B5217">
              <w:rPr>
                <w:rStyle w:val="Strong"/>
              </w:rPr>
              <w:t>Criterion</w:t>
            </w:r>
          </w:p>
        </w:tc>
        <w:tc>
          <w:tcPr>
            <w:tcW w:w="6142" w:type="dxa"/>
          </w:tcPr>
          <w:p w14:paraId="0CFEB81F" w14:textId="77777777" w:rsidR="00B12B54" w:rsidRPr="003B5217" w:rsidRDefault="004A1D98" w:rsidP="003B5217">
            <w:pPr>
              <w:rPr>
                <w:rStyle w:val="Strong"/>
              </w:rPr>
            </w:pPr>
            <w:r w:rsidRPr="003B5217">
              <w:rPr>
                <w:rStyle w:val="Strong"/>
              </w:rPr>
              <w:t>Criterion Title</w:t>
            </w:r>
          </w:p>
        </w:tc>
        <w:tc>
          <w:tcPr>
            <w:tcW w:w="2066" w:type="dxa"/>
          </w:tcPr>
          <w:p w14:paraId="22EA40ED" w14:textId="77777777" w:rsidR="00B12B54" w:rsidRPr="003B5217" w:rsidRDefault="004A1D98" w:rsidP="003B5217">
            <w:pPr>
              <w:rPr>
                <w:rStyle w:val="Strong"/>
              </w:rPr>
            </w:pPr>
            <w:r w:rsidRPr="003B5217">
              <w:rPr>
                <w:rStyle w:val="Strong"/>
              </w:rPr>
              <w:t>Rating</w:t>
            </w:r>
          </w:p>
        </w:tc>
      </w:tr>
      <w:tr w:rsidR="00932E5B" w14:paraId="5FB453C4" w14:textId="77777777" w:rsidTr="00F0564F">
        <w:trPr>
          <w:cantSplit/>
        </w:trPr>
        <w:tc>
          <w:tcPr>
            <w:tcW w:w="1548" w:type="dxa"/>
          </w:tcPr>
          <w:p w14:paraId="3F1CB2A7" w14:textId="77777777" w:rsidR="00B12B54" w:rsidRPr="003B5217" w:rsidRDefault="004A1D98" w:rsidP="003B5217">
            <w:bookmarkStart w:id="4" w:name="CAP_SUMMARY_TABLE"/>
            <w:bookmarkEnd w:id="4"/>
            <w:r>
              <w:t>SE 18B</w:t>
            </w:r>
          </w:p>
        </w:tc>
        <w:tc>
          <w:tcPr>
            <w:tcW w:w="6142" w:type="dxa"/>
          </w:tcPr>
          <w:p w14:paraId="4AFE8317" w14:textId="77777777" w:rsidR="00B12B54" w:rsidRPr="003B5217" w:rsidRDefault="004A1D98" w:rsidP="003B5217">
            <w:r>
              <w:t>Determination of placement; provision of IEP to parent</w:t>
            </w:r>
          </w:p>
        </w:tc>
        <w:tc>
          <w:tcPr>
            <w:tcW w:w="2066" w:type="dxa"/>
          </w:tcPr>
          <w:p w14:paraId="20F7DBB4" w14:textId="77777777" w:rsidR="00B12B54" w:rsidRPr="003B5217" w:rsidRDefault="004A1D98" w:rsidP="003B5217">
            <w:r>
              <w:t>Partially Implemented</w:t>
            </w:r>
          </w:p>
        </w:tc>
      </w:tr>
    </w:tbl>
    <w:p w14:paraId="23FE7C11" w14:textId="77777777" w:rsidR="00B12B54" w:rsidRDefault="00B12B54" w:rsidP="003B5217"/>
    <w:p w14:paraId="74EA674C" w14:textId="77777777" w:rsidR="00B12B54" w:rsidRPr="008E14D8" w:rsidRDefault="004A1D98" w:rsidP="00C12EBE">
      <w:pPr>
        <w:rPr>
          <w:bCs/>
        </w:rPr>
      </w:pPr>
      <w:r>
        <w:rPr>
          <w:bCs/>
        </w:rPr>
        <w:br w:type="page"/>
      </w:r>
    </w:p>
    <w:p w14:paraId="5F89C79E" w14:textId="4CC5510B" w:rsidR="008925CA" w:rsidRDefault="004A1D98" w:rsidP="001C613F">
      <w:pPr>
        <w:jc w:val="center"/>
        <w:rPr>
          <w:b/>
        </w:rPr>
      </w:pPr>
      <w:r w:rsidRPr="001C613F">
        <w:rPr>
          <w:b/>
        </w:rPr>
        <w:lastRenderedPageBreak/>
        <w:t>I</w:t>
      </w:r>
      <w:r w:rsidR="004663A8" w:rsidRPr="001C613F">
        <w:rPr>
          <w:b/>
        </w:rPr>
        <w:t xml:space="preserve">ntegrated </w:t>
      </w:r>
      <w:r w:rsidRPr="001C613F">
        <w:rPr>
          <w:b/>
        </w:rPr>
        <w:t>M</w:t>
      </w:r>
      <w:r w:rsidR="004663A8" w:rsidRPr="001C613F">
        <w:rPr>
          <w:b/>
        </w:rPr>
        <w:t>onitoring</w:t>
      </w:r>
      <w:r w:rsidRPr="001C613F">
        <w:rPr>
          <w:b/>
        </w:rPr>
        <w:t xml:space="preserve"> R</w:t>
      </w:r>
      <w:r w:rsidR="004663A8" w:rsidRPr="001C613F">
        <w:rPr>
          <w:b/>
        </w:rPr>
        <w:t>eview</w:t>
      </w:r>
      <w:r w:rsidRPr="001C613F">
        <w:rPr>
          <w:b/>
        </w:rPr>
        <w:br/>
        <w:t>C</w:t>
      </w:r>
      <w:r w:rsidR="00037FEC" w:rsidRPr="001C613F">
        <w:rPr>
          <w:b/>
        </w:rPr>
        <w:t>orrective</w:t>
      </w:r>
      <w:r w:rsidRPr="001C613F">
        <w:rPr>
          <w:b/>
        </w:rPr>
        <w:t xml:space="preserve"> </w:t>
      </w:r>
      <w:r w:rsidR="00037FEC" w:rsidRPr="001C613F">
        <w:rPr>
          <w:b/>
        </w:rPr>
        <w:t>Action</w:t>
      </w:r>
      <w:r w:rsidRPr="001C613F">
        <w:rPr>
          <w:b/>
        </w:rPr>
        <w:t xml:space="preserve"> P</w:t>
      </w:r>
      <w:r w:rsidR="00037FEC" w:rsidRPr="001C613F">
        <w:rPr>
          <w:b/>
        </w:rPr>
        <w:t>lan</w:t>
      </w:r>
    </w:p>
    <w:p w14:paraId="43BBDFBA" w14:textId="77777777" w:rsidR="001C613F" w:rsidRDefault="001C613F" w:rsidP="001C613F">
      <w:pPr>
        <w:jc w:val="center"/>
        <w:rPr>
          <w:b/>
        </w:rPr>
      </w:pPr>
    </w:p>
    <w:p w14:paraId="1982A88E" w14:textId="77777777" w:rsidR="001C613F" w:rsidRPr="001C613F" w:rsidRDefault="004A1D98" w:rsidP="0010255E">
      <w:pPr>
        <w:pStyle w:val="Heading2"/>
      </w:pPr>
      <w:r w:rsidRPr="001C613F">
        <w:t>Local Education Agency Response</w:t>
      </w:r>
    </w:p>
    <w:p w14:paraId="44891C16" w14:textId="77777777" w:rsidR="008925CA" w:rsidRDefault="008925CA" w:rsidP="00C12EBE">
      <w:pPr>
        <w:rPr>
          <w:bCs/>
        </w:rPr>
      </w:pPr>
    </w:p>
    <w:p w14:paraId="68EA0BDE" w14:textId="77777777" w:rsidR="0010255E" w:rsidRDefault="0010255E" w:rsidP="0010255E">
      <w:pPr>
        <w:rPr>
          <w:b/>
          <w:bCs/>
        </w:rPr>
      </w:pPr>
    </w:p>
    <w:p w14:paraId="371FAD8A" w14:textId="77777777" w:rsidR="0010255E" w:rsidRDefault="0010255E" w:rsidP="0010255E">
      <w:pPr>
        <w:rPr>
          <w:b/>
          <w:bCs/>
        </w:rPr>
      </w:pPr>
    </w:p>
    <w:p w14:paraId="5B07634A" w14:textId="75D63E44" w:rsidR="008925CA" w:rsidRDefault="004A1D98" w:rsidP="0010255E">
      <w:pPr>
        <w:rPr>
          <w:bCs/>
        </w:rPr>
      </w:pPr>
      <w:r w:rsidRPr="00C12EBE">
        <w:rPr>
          <w:b/>
          <w:bCs/>
        </w:rPr>
        <w:t>Criterion &amp; Topic:</w:t>
      </w:r>
      <w:r w:rsidR="00546D82">
        <w:t xml:space="preserve"> </w:t>
      </w:r>
      <w:bookmarkStart w:id="5" w:name="CRDesc_0"/>
      <w:r>
        <w:rPr>
          <w:bCs/>
        </w:rPr>
        <w:t>SE 18B Determination of placement; provision of IEP to parent</w:t>
      </w:r>
      <w:bookmarkEnd w:id="5"/>
    </w:p>
    <w:p w14:paraId="2E807C71" w14:textId="77777777" w:rsidR="0010255E" w:rsidRDefault="0010255E" w:rsidP="0010255E">
      <w:pPr>
        <w:rPr>
          <w:bCs/>
        </w:rPr>
      </w:pPr>
    </w:p>
    <w:p w14:paraId="4578EBEB" w14:textId="77777777" w:rsidR="000F2836" w:rsidRDefault="004A1D98" w:rsidP="0010255E">
      <w:pPr>
        <w:rPr>
          <w:bCs/>
        </w:rPr>
      </w:pPr>
      <w:r w:rsidRPr="00C12EBE">
        <w:rPr>
          <w:b/>
          <w:bCs/>
        </w:rPr>
        <w:t>IMR Rating:</w:t>
      </w:r>
      <w:r w:rsidR="00546D82">
        <w:t xml:space="preserve"> </w:t>
      </w:r>
      <w:bookmarkStart w:id="6" w:name="CPRRating_0"/>
      <w:r>
        <w:rPr>
          <w:bCs/>
        </w:rPr>
        <w:t>Partially Implemented</w:t>
      </w:r>
      <w:bookmarkEnd w:id="6"/>
    </w:p>
    <w:p w14:paraId="4AFF6EA3" w14:textId="77777777" w:rsidR="00546D82" w:rsidRDefault="00546D82" w:rsidP="0010255E">
      <w:pPr>
        <w:rPr>
          <w:b/>
          <w:bCs/>
        </w:rPr>
      </w:pPr>
    </w:p>
    <w:p w14:paraId="44443C01" w14:textId="77777777" w:rsidR="00057603" w:rsidRPr="00C12EBE" w:rsidRDefault="004A1D98" w:rsidP="0010255E">
      <w:pPr>
        <w:rPr>
          <w:b/>
          <w:bCs/>
        </w:rPr>
      </w:pPr>
      <w:r w:rsidRPr="00C12EBE">
        <w:rPr>
          <w:b/>
          <w:bCs/>
        </w:rPr>
        <w:t xml:space="preserve">Department Findings: </w:t>
      </w:r>
    </w:p>
    <w:p w14:paraId="08BED592" w14:textId="77777777" w:rsidR="00057603" w:rsidRPr="00D24918" w:rsidRDefault="004A1D98" w:rsidP="0010255E">
      <w:pPr>
        <w:rPr>
          <w:bCs/>
          <w:i/>
          <w:iCs/>
        </w:rPr>
      </w:pPr>
      <w:bookmarkStart w:id="7" w:name="DeptCPRFindings_0"/>
      <w:r w:rsidRPr="00D24918">
        <w:rPr>
          <w:bCs/>
          <w:i/>
          <w:iCs/>
        </w:rPr>
        <w:t>A review of student records and staff interviews indicated that the district does not consistently issue the proposed IEP and proposed placement to the parent immediately following the development of the IEP.</w:t>
      </w:r>
      <w:bookmarkEnd w:id="7"/>
    </w:p>
    <w:p w14:paraId="1C140866" w14:textId="77777777" w:rsidR="00546D82" w:rsidRDefault="00546D82" w:rsidP="0010255E">
      <w:pPr>
        <w:rPr>
          <w:bCs/>
        </w:rPr>
      </w:pPr>
    </w:p>
    <w:p w14:paraId="4792FA09" w14:textId="77777777" w:rsidR="00057603" w:rsidRDefault="004A1D98" w:rsidP="0010255E">
      <w:pPr>
        <w:rPr>
          <w:bCs/>
        </w:rPr>
      </w:pPr>
      <w:r w:rsidRPr="00C12EBE">
        <w:rPr>
          <w:b/>
          <w:bCs/>
        </w:rPr>
        <w:t xml:space="preserve">Description of </w:t>
      </w:r>
      <w:r w:rsidR="000D69B4">
        <w:rPr>
          <w:b/>
          <w:bCs/>
        </w:rPr>
        <w:t>Root Cause Analysis</w:t>
      </w:r>
      <w:r w:rsidRPr="00C12EBE">
        <w:rPr>
          <w:b/>
          <w:bCs/>
        </w:rPr>
        <w:t>:</w:t>
      </w:r>
    </w:p>
    <w:p w14:paraId="6C8F01F6" w14:textId="77777777" w:rsidR="00057603" w:rsidRDefault="004A1D98" w:rsidP="0010255E">
      <w:pPr>
        <w:rPr>
          <w:bCs/>
        </w:rPr>
      </w:pPr>
      <w:bookmarkStart w:id="8" w:name="DescCorrAction_0"/>
      <w:r>
        <w:rPr>
          <w:bCs/>
        </w:rPr>
        <w:t xml:space="preserve">Root Cause Analysis: The Massachusetts Department of Elementary and Secondary Education (DESE) reinterpreted existing regulations, creating a different set of compliance requirements for all districts. Meeting summary notes are no longer allowed to delay the immediate provision of the proposed Individualized Education Plan and proposed placement. Individualized Education Plans (IEPs) are now required to be provided to parents/guardians within five school days of the meeting. This required updated practices and processes, and retraining of all staff in the district. </w:t>
      </w:r>
    </w:p>
    <w:p w14:paraId="454B1A47" w14:textId="77777777" w:rsidR="00057603" w:rsidRDefault="00057603" w:rsidP="0010255E">
      <w:pPr>
        <w:rPr>
          <w:bCs/>
        </w:rPr>
      </w:pPr>
    </w:p>
    <w:p w14:paraId="6D3BDC73" w14:textId="77777777" w:rsidR="00057603" w:rsidRDefault="004A1D98" w:rsidP="0010255E">
      <w:pPr>
        <w:rPr>
          <w:bCs/>
        </w:rPr>
      </w:pPr>
      <w:r>
        <w:rPr>
          <w:bCs/>
        </w:rPr>
        <w:t>Action Steps:</w:t>
      </w:r>
    </w:p>
    <w:p w14:paraId="2C850CA2" w14:textId="77777777" w:rsidR="00057603" w:rsidRDefault="004A1D98" w:rsidP="0010255E">
      <w:pPr>
        <w:rPr>
          <w:bCs/>
        </w:rPr>
      </w:pPr>
      <w:r>
        <w:rPr>
          <w:bCs/>
        </w:rPr>
        <w:t>- DESE will conduct an additional on-site record review to ensure that compliance has been corrected.</w:t>
      </w:r>
    </w:p>
    <w:p w14:paraId="07426937" w14:textId="77777777" w:rsidR="00057603" w:rsidRDefault="004A1D98" w:rsidP="0010255E">
      <w:pPr>
        <w:rPr>
          <w:bCs/>
        </w:rPr>
      </w:pPr>
      <w:r>
        <w:rPr>
          <w:bCs/>
        </w:rPr>
        <w:t>- Revised processes and practices regarding issuance of proposed IEPs and proposed placements following Team meetings have been updated.</w:t>
      </w:r>
    </w:p>
    <w:p w14:paraId="19CB059A" w14:textId="77777777" w:rsidR="00057603" w:rsidRDefault="004A1D98" w:rsidP="0010255E">
      <w:pPr>
        <w:rPr>
          <w:bCs/>
        </w:rPr>
      </w:pPr>
      <w:r>
        <w:rPr>
          <w:bCs/>
        </w:rPr>
        <w:t>- Development of a centralized tracking system to more clearly document Team meeting dates alongside proposed IEP issuance dates.</w:t>
      </w:r>
    </w:p>
    <w:p w14:paraId="1CA29547" w14:textId="77777777" w:rsidR="00057603" w:rsidRDefault="004A1D98" w:rsidP="0010255E">
      <w:pPr>
        <w:rPr>
          <w:bCs/>
        </w:rPr>
      </w:pPr>
      <w:r>
        <w:rPr>
          <w:bCs/>
        </w:rPr>
        <w:t xml:space="preserve">- Administrative oversight procedures. </w:t>
      </w:r>
    </w:p>
    <w:p w14:paraId="24457E57" w14:textId="77777777" w:rsidR="00057603" w:rsidRDefault="004A1D98" w:rsidP="0010255E">
      <w:pPr>
        <w:rPr>
          <w:bCs/>
        </w:rPr>
      </w:pPr>
      <w:r>
        <w:rPr>
          <w:bCs/>
        </w:rPr>
        <w:t>- Staff training on the district's revised procedures, administrative oversight procedures, and requirements regarding immediate provision of the proposed individualized education plan (IEP) and proposed placements following the IEP Team meetings.</w:t>
      </w:r>
      <w:bookmarkEnd w:id="8"/>
    </w:p>
    <w:p w14:paraId="190C9644" w14:textId="77777777" w:rsidR="00546D82" w:rsidRDefault="00546D82" w:rsidP="0010255E">
      <w:pPr>
        <w:rPr>
          <w:bCs/>
        </w:rPr>
      </w:pPr>
    </w:p>
    <w:p w14:paraId="12ED6D32" w14:textId="77777777" w:rsidR="00057603" w:rsidRPr="00C12EBE" w:rsidRDefault="004A1D98" w:rsidP="0010255E">
      <w:pPr>
        <w:rPr>
          <w:b/>
          <w:bCs/>
        </w:rPr>
      </w:pPr>
      <w:r w:rsidRPr="00C12EBE">
        <w:rPr>
          <w:b/>
          <w:bCs/>
        </w:rPr>
        <w:t>Title/Role(s) of Responsible Persons:</w:t>
      </w:r>
    </w:p>
    <w:p w14:paraId="3982DD5F" w14:textId="77777777" w:rsidR="00057603" w:rsidRDefault="004A1D98" w:rsidP="0010255E">
      <w:pPr>
        <w:rPr>
          <w:bCs/>
        </w:rPr>
      </w:pPr>
      <w:bookmarkStart w:id="9" w:name="CapRespPersons_0"/>
      <w:r>
        <w:rPr>
          <w:bCs/>
        </w:rPr>
        <w:t>Director of Special Education; Special Education Supervisors</w:t>
      </w:r>
      <w:bookmarkEnd w:id="9"/>
    </w:p>
    <w:p w14:paraId="6C7366EB" w14:textId="77777777" w:rsidR="00546D82" w:rsidRDefault="00546D82" w:rsidP="0010255E">
      <w:pPr>
        <w:rPr>
          <w:bCs/>
        </w:rPr>
      </w:pPr>
    </w:p>
    <w:p w14:paraId="2240244F" w14:textId="77777777" w:rsidR="00057603" w:rsidRPr="00C12EBE" w:rsidRDefault="004A1D98" w:rsidP="0010255E">
      <w:pPr>
        <w:rPr>
          <w:b/>
          <w:bCs/>
        </w:rPr>
      </w:pPr>
      <w:r w:rsidRPr="00C12EBE">
        <w:rPr>
          <w:b/>
          <w:bCs/>
        </w:rPr>
        <w:t>Expected Date of Completion:</w:t>
      </w:r>
      <w:r>
        <w:rPr>
          <w:b/>
          <w:bCs/>
        </w:rPr>
        <w:t xml:space="preserve"> </w:t>
      </w:r>
    </w:p>
    <w:p w14:paraId="11BDA393" w14:textId="77777777" w:rsidR="00057603" w:rsidRDefault="004A1D98" w:rsidP="0010255E">
      <w:pPr>
        <w:rPr>
          <w:bCs/>
        </w:rPr>
      </w:pPr>
      <w:bookmarkStart w:id="10" w:name="DateExpComplete_0"/>
      <w:r>
        <w:rPr>
          <w:bCs/>
        </w:rPr>
        <w:t>12/31/2026</w:t>
      </w:r>
      <w:bookmarkEnd w:id="10"/>
    </w:p>
    <w:p w14:paraId="3338ECB6" w14:textId="77777777" w:rsidR="00546D82" w:rsidRDefault="00546D82" w:rsidP="0010255E">
      <w:pPr>
        <w:rPr>
          <w:bCs/>
        </w:rPr>
      </w:pPr>
    </w:p>
    <w:p w14:paraId="29DDBF56" w14:textId="77777777" w:rsidR="00057603" w:rsidRPr="00C12EBE" w:rsidRDefault="004A1D98" w:rsidP="0010255E">
      <w:pPr>
        <w:rPr>
          <w:b/>
          <w:bCs/>
        </w:rPr>
      </w:pPr>
      <w:r w:rsidRPr="00C12EBE">
        <w:rPr>
          <w:b/>
          <w:bCs/>
        </w:rPr>
        <w:t>Evidence of Completion of the Corrective Action:</w:t>
      </w:r>
    </w:p>
    <w:p w14:paraId="3B020914" w14:textId="77777777" w:rsidR="00057603" w:rsidRDefault="004A1D98" w:rsidP="0010255E">
      <w:pPr>
        <w:rPr>
          <w:bCs/>
        </w:rPr>
      </w:pPr>
      <w:bookmarkStart w:id="11" w:name="Evidence_0"/>
      <w:r>
        <w:rPr>
          <w:bCs/>
        </w:rPr>
        <w:t>- Written processes and practices</w:t>
      </w:r>
    </w:p>
    <w:p w14:paraId="58231F01" w14:textId="77777777" w:rsidR="00057603" w:rsidRDefault="004A1D98" w:rsidP="0010255E">
      <w:pPr>
        <w:rPr>
          <w:bCs/>
        </w:rPr>
      </w:pPr>
      <w:r>
        <w:rPr>
          <w:bCs/>
        </w:rPr>
        <w:t>- Centralized tracking list</w:t>
      </w:r>
    </w:p>
    <w:p w14:paraId="566941ED" w14:textId="77777777" w:rsidR="00057603" w:rsidRDefault="004A1D98" w:rsidP="0010255E">
      <w:pPr>
        <w:rPr>
          <w:bCs/>
        </w:rPr>
      </w:pPr>
      <w:r>
        <w:rPr>
          <w:bCs/>
        </w:rPr>
        <w:lastRenderedPageBreak/>
        <w:t>- Oversight procedures</w:t>
      </w:r>
    </w:p>
    <w:p w14:paraId="1F1315C3" w14:textId="77777777" w:rsidR="00057603" w:rsidRDefault="004A1D98" w:rsidP="0010255E">
      <w:pPr>
        <w:rPr>
          <w:bCs/>
        </w:rPr>
      </w:pPr>
      <w:r>
        <w:rPr>
          <w:bCs/>
        </w:rPr>
        <w:t>- Training</w:t>
      </w:r>
      <w:bookmarkEnd w:id="11"/>
    </w:p>
    <w:p w14:paraId="3A36AC90" w14:textId="77777777" w:rsidR="00546D82" w:rsidRDefault="00546D82" w:rsidP="0010255E">
      <w:pPr>
        <w:rPr>
          <w:bCs/>
        </w:rPr>
      </w:pPr>
    </w:p>
    <w:p w14:paraId="5E86D82B" w14:textId="77777777" w:rsidR="00057603" w:rsidRPr="00C12EBE" w:rsidRDefault="004A1D98" w:rsidP="0010255E">
      <w:pPr>
        <w:rPr>
          <w:b/>
          <w:bCs/>
        </w:rPr>
      </w:pPr>
      <w:r w:rsidRPr="00C12EBE">
        <w:rPr>
          <w:b/>
          <w:bCs/>
        </w:rPr>
        <w:t xml:space="preserve">Description of Internal Monitoring Procedures: </w:t>
      </w:r>
    </w:p>
    <w:p w14:paraId="761FCAE0" w14:textId="77777777" w:rsidR="00057603" w:rsidRDefault="004A1D98" w:rsidP="0010255E">
      <w:pPr>
        <w:rPr>
          <w:bCs/>
        </w:rPr>
      </w:pPr>
      <w:bookmarkStart w:id="12" w:name="DescIntMonProc_0"/>
      <w:r>
        <w:rPr>
          <w:bCs/>
        </w:rPr>
        <w:t>- Review procedural expectations regarding timely IEP issuance with special education staff and Team Chairs at the beginning of each school year.</w:t>
      </w:r>
    </w:p>
    <w:p w14:paraId="3CB6EABC" w14:textId="77777777" w:rsidR="00057603" w:rsidRDefault="004A1D98" w:rsidP="0010255E">
      <w:pPr>
        <w:rPr>
          <w:bCs/>
        </w:rPr>
      </w:pPr>
      <w:r>
        <w:rPr>
          <w:bCs/>
        </w:rPr>
        <w:t>- Review of IEP issuance timeline data as part of ongoing department meetings and administrative supervision practices to ensure sustained compliance and consistent implementation of revised procedures.</w:t>
      </w:r>
    </w:p>
    <w:p w14:paraId="505815C6" w14:textId="77777777" w:rsidR="00057603" w:rsidRDefault="004A1D98" w:rsidP="0010255E">
      <w:pPr>
        <w:rPr>
          <w:bCs/>
        </w:rPr>
      </w:pPr>
      <w:r>
        <w:rPr>
          <w:bCs/>
        </w:rPr>
        <w:t xml:space="preserve">- Utilize a centralized tracking system to monitor completion and distribution of proposed IEPs and proposed placements following Team meetings. </w:t>
      </w:r>
    </w:p>
    <w:p w14:paraId="5E4820D9" w14:textId="77777777" w:rsidR="00057603" w:rsidRDefault="004A1D98" w:rsidP="0010255E">
      <w:pPr>
        <w:rPr>
          <w:bCs/>
        </w:rPr>
      </w:pPr>
      <w:r>
        <w:rPr>
          <w:bCs/>
        </w:rPr>
        <w:t>- Conduct monthly reviews of Team meeting dates and corresponding proposed IEP issuance dates to ensure timely compliance.</w:t>
      </w:r>
    </w:p>
    <w:p w14:paraId="10210F75" w14:textId="77777777" w:rsidR="00057603" w:rsidRDefault="004A1D98" w:rsidP="0010255E">
      <w:pPr>
        <w:rPr>
          <w:bCs/>
        </w:rPr>
      </w:pPr>
      <w:r>
        <w:rPr>
          <w:bCs/>
        </w:rPr>
        <w:t>- Provide follow-up guidance, training, and corrective support to staff when delays of procedural concerns are identified.</w:t>
      </w:r>
      <w:bookmarkEnd w:id="12"/>
    </w:p>
    <w:p w14:paraId="5F5AC130" w14:textId="77777777" w:rsidR="00057603" w:rsidRDefault="00057603" w:rsidP="000F2836">
      <w:pPr>
        <w:rPr>
          <w:bCs/>
        </w:rPr>
      </w:pPr>
    </w:p>
    <w:p w14:paraId="37B2256E" w14:textId="77777777" w:rsidR="00057603" w:rsidRDefault="00057603" w:rsidP="000F2836">
      <w:pPr>
        <w:rPr>
          <w:bCs/>
        </w:rPr>
      </w:pPr>
    </w:p>
    <w:p w14:paraId="4852C261" w14:textId="77777777" w:rsidR="00057603" w:rsidRPr="001C613F" w:rsidRDefault="004A1D98" w:rsidP="0010255E">
      <w:pPr>
        <w:pStyle w:val="Heading2"/>
      </w:pPr>
      <w:r>
        <w:t>Department</w:t>
      </w:r>
      <w:r w:rsidRPr="001C613F">
        <w:t xml:space="preserve"> A</w:t>
      </w:r>
      <w:r w:rsidR="00037FEC" w:rsidRPr="001C613F">
        <w:t>pproval</w:t>
      </w:r>
      <w:r w:rsidRPr="001C613F">
        <w:t xml:space="preserve"> S</w:t>
      </w:r>
      <w:r w:rsidR="00037FEC" w:rsidRPr="001C613F">
        <w:t>ection</w:t>
      </w:r>
    </w:p>
    <w:p w14:paraId="29F7DFC7" w14:textId="77777777" w:rsidR="001C7BEB" w:rsidRPr="001C7BEB" w:rsidRDefault="001C7BEB" w:rsidP="001C7BEB">
      <w:pPr>
        <w:rPr>
          <w:bCs/>
        </w:rPr>
      </w:pPr>
    </w:p>
    <w:p w14:paraId="7D98DA94" w14:textId="77777777" w:rsidR="0010255E" w:rsidRDefault="0010255E" w:rsidP="0010255E">
      <w:pPr>
        <w:rPr>
          <w:b/>
          <w:bCs/>
        </w:rPr>
      </w:pPr>
    </w:p>
    <w:p w14:paraId="25509549" w14:textId="6223419C" w:rsidR="00057603" w:rsidRDefault="004A1D98" w:rsidP="0010255E">
      <w:r w:rsidRPr="00C12EBE">
        <w:rPr>
          <w:b/>
          <w:bCs/>
        </w:rPr>
        <w:t>Criterion:</w:t>
      </w:r>
      <w:r w:rsidR="00546D82">
        <w:t xml:space="preserve"> </w:t>
      </w:r>
      <w:bookmarkStart w:id="13" w:name="CRDesc2_0"/>
      <w:r w:rsidRPr="006E0E8A">
        <w:t>SE 18B Determination of placement; provision of IEP to parent</w:t>
      </w:r>
      <w:bookmarkEnd w:id="13"/>
    </w:p>
    <w:p w14:paraId="4CF56F52" w14:textId="77777777" w:rsidR="0010255E" w:rsidRPr="006E0E8A" w:rsidRDefault="0010255E" w:rsidP="0010255E"/>
    <w:p w14:paraId="1F7BC9A5" w14:textId="77777777" w:rsidR="00057603" w:rsidRPr="00546D82" w:rsidRDefault="004A1D98" w:rsidP="0010255E">
      <w:r w:rsidRPr="00C12EBE">
        <w:rPr>
          <w:b/>
          <w:bCs/>
        </w:rPr>
        <w:t>Corrective Action Plan Status</w:t>
      </w:r>
      <w:r w:rsidR="00546D82">
        <w:rPr>
          <w:b/>
          <w:bCs/>
        </w:rPr>
        <w:t xml:space="preserve">: </w:t>
      </w:r>
      <w:bookmarkStart w:id="14" w:name="Status_0"/>
      <w:r w:rsidRPr="00546D82">
        <w:t>Approved</w:t>
      </w:r>
      <w:bookmarkEnd w:id="14"/>
    </w:p>
    <w:p w14:paraId="6AF3744A" w14:textId="77777777" w:rsidR="00057603" w:rsidRPr="00D759CE" w:rsidRDefault="004A1D98" w:rsidP="0010255E">
      <w:r w:rsidRPr="00C12EBE">
        <w:rPr>
          <w:b/>
          <w:bCs/>
        </w:rPr>
        <w:t>Status Date:</w:t>
      </w:r>
      <w:r w:rsidR="00546D82">
        <w:t xml:space="preserve"> </w:t>
      </w:r>
      <w:bookmarkStart w:id="15" w:name="StatusDate_0"/>
      <w:r w:rsidRPr="00D759CE">
        <w:t>07/02/2026</w:t>
      </w:r>
      <w:bookmarkEnd w:id="15"/>
    </w:p>
    <w:p w14:paraId="18C12150" w14:textId="77777777" w:rsidR="00057603" w:rsidRPr="00D759CE" w:rsidRDefault="004A1D98" w:rsidP="0010255E">
      <w:r w:rsidRPr="00CA137F">
        <w:rPr>
          <w:b/>
          <w:bCs/>
        </w:rPr>
        <w:t>Correction Status:</w:t>
      </w:r>
      <w:r w:rsidR="00546D82">
        <w:t xml:space="preserve"> </w:t>
      </w:r>
      <w:bookmarkStart w:id="16" w:name="CORRECTION_STATUS_0"/>
      <w:r w:rsidRPr="00D759CE">
        <w:t>Not Corrected</w:t>
      </w:r>
      <w:bookmarkEnd w:id="16"/>
    </w:p>
    <w:p w14:paraId="35A5D22C" w14:textId="77777777" w:rsidR="00057603" w:rsidRDefault="00057603" w:rsidP="0010255E">
      <w:pPr>
        <w:rPr>
          <w:bCs/>
        </w:rPr>
      </w:pPr>
      <w:bookmarkStart w:id="17" w:name="OrdCorrAction_0"/>
      <w:bookmarkEnd w:id="17"/>
    </w:p>
    <w:p w14:paraId="0ABD5C2B" w14:textId="77777777" w:rsidR="00057603" w:rsidRPr="00CA137F" w:rsidRDefault="004A1D98" w:rsidP="0010255E">
      <w:pPr>
        <w:rPr>
          <w:b/>
          <w:bCs/>
        </w:rPr>
      </w:pPr>
      <w:r w:rsidRPr="00CA137F">
        <w:rPr>
          <w:b/>
          <w:bCs/>
        </w:rPr>
        <w:t xml:space="preserve">Required Elements of Progress Report(s): </w:t>
      </w:r>
    </w:p>
    <w:p w14:paraId="1D858EED" w14:textId="77777777" w:rsidR="00057603" w:rsidRDefault="004A1D98" w:rsidP="0010255E">
      <w:pPr>
        <w:rPr>
          <w:bCs/>
        </w:rPr>
      </w:pPr>
      <w:bookmarkStart w:id="18" w:name="ReqElementsProg_0"/>
      <w:r>
        <w:rPr>
          <w:bCs/>
        </w:rPr>
        <w:t>By September 25, 2026, the district will submit the revised processes and practices for issuance of the proposed IEP and proposed placement to the parent immediately following development of the IEP; procedures for administrative oversight; and a copy of the centralized tracking system.</w:t>
      </w:r>
    </w:p>
    <w:p w14:paraId="27C8E182" w14:textId="77777777" w:rsidR="00057603" w:rsidRDefault="00057603" w:rsidP="0010255E">
      <w:pPr>
        <w:rPr>
          <w:bCs/>
        </w:rPr>
      </w:pPr>
    </w:p>
    <w:p w14:paraId="607FEFAC" w14:textId="77777777" w:rsidR="00057603" w:rsidRDefault="004A1D98" w:rsidP="0010255E">
      <w:pPr>
        <w:rPr>
          <w:bCs/>
        </w:rPr>
      </w:pPr>
      <w:r>
        <w:rPr>
          <w:bCs/>
        </w:rPr>
        <w:t xml:space="preserve">By September 25, 2026, the district will submit evidence that all relevant staff have been trained in the requirements, procedures, and internal monitoring system. </w:t>
      </w:r>
    </w:p>
    <w:p w14:paraId="271A8336" w14:textId="77777777" w:rsidR="00057603" w:rsidRDefault="00057603" w:rsidP="0010255E">
      <w:pPr>
        <w:rPr>
          <w:bCs/>
        </w:rPr>
      </w:pPr>
    </w:p>
    <w:p w14:paraId="3F286D68" w14:textId="77777777" w:rsidR="00057603" w:rsidRDefault="004A1D98" w:rsidP="0010255E">
      <w:pPr>
        <w:rPr>
          <w:bCs/>
        </w:rPr>
      </w:pPr>
      <w:r>
        <w:rPr>
          <w:bCs/>
        </w:rPr>
        <w:t>By November 13, 2026, the Department will conduct a review of an additional set of student records to ensure the district issues the proposed IEP and proposed placement to the parent immediately following the development of the IEP. For any identified noncompliance, the district will conduct a root cause analysis and implement appropriate corrective actions. Additional progress reports may be required.</w:t>
      </w:r>
      <w:bookmarkEnd w:id="18"/>
    </w:p>
    <w:p w14:paraId="0CFA10DE" w14:textId="77777777" w:rsidR="00D91B13" w:rsidRDefault="00D91B13" w:rsidP="0010255E">
      <w:pPr>
        <w:rPr>
          <w:b/>
          <w:bCs/>
        </w:rPr>
      </w:pPr>
    </w:p>
    <w:p w14:paraId="7065BF35" w14:textId="77777777" w:rsidR="00057603" w:rsidRPr="00CA137F" w:rsidRDefault="004A1D98" w:rsidP="0010255E">
      <w:pPr>
        <w:rPr>
          <w:b/>
          <w:bCs/>
        </w:rPr>
      </w:pPr>
      <w:r w:rsidRPr="00CA137F">
        <w:rPr>
          <w:b/>
          <w:bCs/>
        </w:rPr>
        <w:t xml:space="preserve">Progress Report Due Date(s): </w:t>
      </w:r>
    </w:p>
    <w:p w14:paraId="0A6534B1" w14:textId="77777777" w:rsidR="00B12B54" w:rsidRPr="008E14D8" w:rsidRDefault="004A1D98" w:rsidP="0010255E">
      <w:pPr>
        <w:rPr>
          <w:bCs/>
        </w:rPr>
      </w:pPr>
      <w:bookmarkStart w:id="19" w:name="ProgRptDueDate_0"/>
      <w:r w:rsidRPr="008E14D8">
        <w:rPr>
          <w:bCs/>
        </w:rPr>
        <w:t>09/25/2026</w:t>
      </w:r>
    </w:p>
    <w:p w14:paraId="67A31515" w14:textId="77777777" w:rsidR="00B12B54" w:rsidRPr="008E14D8" w:rsidRDefault="004A1D98" w:rsidP="0010255E">
      <w:pPr>
        <w:rPr>
          <w:bCs/>
        </w:rPr>
      </w:pPr>
      <w:r w:rsidRPr="008E14D8">
        <w:rPr>
          <w:bCs/>
        </w:rPr>
        <w:t>11/13/2026</w:t>
      </w:r>
      <w:bookmarkEnd w:id="19"/>
    </w:p>
    <w:sectPr w:rsidR="00B12B54" w:rsidRPr="008E14D8" w:rsidSect="000A7A8D">
      <w:pgSz w:w="12240" w:h="15840"/>
      <w:pgMar w:top="1440" w:right="108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72BA" w14:textId="77777777" w:rsidR="00FE6656" w:rsidRDefault="00FE6656">
      <w:r>
        <w:separator/>
      </w:r>
    </w:p>
  </w:endnote>
  <w:endnote w:type="continuationSeparator" w:id="0">
    <w:p w14:paraId="28008229" w14:textId="77777777" w:rsidR="00FE6656" w:rsidRDefault="00FE6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52700" w14:textId="77777777" w:rsidR="00FE6656" w:rsidRDefault="00FE6656">
      <w:r>
        <w:separator/>
      </w:r>
    </w:p>
  </w:footnote>
  <w:footnote w:type="continuationSeparator" w:id="0">
    <w:p w14:paraId="10CC64F3" w14:textId="77777777" w:rsidR="00FE6656" w:rsidRDefault="00FE6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5507A"/>
    <w:multiLevelType w:val="multilevel"/>
    <w:tmpl w:val="9ED0F932"/>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Style1"/>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1" w15:restartNumberingAfterBreak="0">
    <w:nsid w:val="15F20C32"/>
    <w:multiLevelType w:val="multilevel"/>
    <w:tmpl w:val="33B2826A"/>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C"/>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abstractNum w:abstractNumId="2" w15:restartNumberingAfterBreak="0">
    <w:nsid w:val="787C7567"/>
    <w:multiLevelType w:val="multilevel"/>
    <w:tmpl w:val="0EDA4354"/>
    <w:lvl w:ilvl="0">
      <w:start w:val="1"/>
      <w:numFmt w:val="upperRoman"/>
      <w:lvlText w:val="%1"/>
      <w:lvlJc w:val="left"/>
      <w:pPr>
        <w:tabs>
          <w:tab w:val="num" w:pos="720"/>
        </w:tabs>
        <w:ind w:left="720" w:hanging="720"/>
      </w:pPr>
      <w:rPr>
        <w:rFonts w:ascii="Univers" w:hAnsi="Univers" w:cs="Times New Roman"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upperLetter"/>
      <w:lvlText w:val="%1.%2"/>
      <w:lvlJc w:val="left"/>
      <w:pPr>
        <w:tabs>
          <w:tab w:val="num" w:pos="720"/>
        </w:tabs>
        <w:ind w:left="720" w:hanging="720"/>
      </w:pPr>
      <w:rPr>
        <w:rFonts w:ascii="Univers" w:hAnsi="Univers" w:cs="Times New Roman" w:hint="default"/>
        <w:b/>
        <w:i/>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numFmt w:val="decimal"/>
      <w:pStyle w:val="Heading3E"/>
      <w:lvlText w:val="%1.%2.%3"/>
      <w:lvlJc w:val="left"/>
      <w:pPr>
        <w:tabs>
          <w:tab w:val="num" w:pos="1080"/>
        </w:tabs>
        <w:ind w:left="1080" w:hanging="1080"/>
      </w:pPr>
      <w:rPr>
        <w:rFonts w:ascii="Univers" w:hAnsi="Univers" w:cs="Times New Roman" w:hint="default"/>
        <w:b/>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080"/>
        </w:tabs>
        <w:ind w:left="1080" w:hanging="1080"/>
      </w:pPr>
      <w:rPr>
        <w:rFonts w:ascii="Univers" w:hAnsi="Univers"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upperLetter"/>
      <w:lvlText w:val="Appendix %9"/>
      <w:lvlJc w:val="left"/>
      <w:pPr>
        <w:tabs>
          <w:tab w:val="num" w:pos="1620"/>
        </w:tabs>
        <w:ind w:left="1620" w:hanging="1620"/>
      </w:pPr>
      <w:rPr>
        <w:rFonts w:ascii="Univers" w:hAnsi="Univers" w:cs="Times New Roman" w:hint="default"/>
        <w:b/>
        <w:i w:val="0"/>
        <w:sz w:val="24"/>
      </w:rPr>
    </w:lvl>
  </w:abstractNum>
  <w:num w:numId="1" w16cid:durableId="1510561812">
    <w:abstractNumId w:val="1"/>
  </w:num>
  <w:num w:numId="2" w16cid:durableId="1337417926">
    <w:abstractNumId w:val="0"/>
  </w:num>
  <w:num w:numId="3" w16cid:durableId="1746603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A0"/>
    <w:rsid w:val="00000903"/>
    <w:rsid w:val="00000B4D"/>
    <w:rsid w:val="00000F19"/>
    <w:rsid w:val="000011D1"/>
    <w:rsid w:val="000018D8"/>
    <w:rsid w:val="000018FF"/>
    <w:rsid w:val="00002071"/>
    <w:rsid w:val="00002573"/>
    <w:rsid w:val="00002653"/>
    <w:rsid w:val="00002D83"/>
    <w:rsid w:val="00002DBD"/>
    <w:rsid w:val="00003202"/>
    <w:rsid w:val="000036A1"/>
    <w:rsid w:val="000036D5"/>
    <w:rsid w:val="00003E2E"/>
    <w:rsid w:val="00003E8F"/>
    <w:rsid w:val="00003F48"/>
    <w:rsid w:val="00004F89"/>
    <w:rsid w:val="00005644"/>
    <w:rsid w:val="0000586C"/>
    <w:rsid w:val="00005B62"/>
    <w:rsid w:val="00005E34"/>
    <w:rsid w:val="00005ED5"/>
    <w:rsid w:val="000062D5"/>
    <w:rsid w:val="0000651B"/>
    <w:rsid w:val="0000690E"/>
    <w:rsid w:val="00006AB8"/>
    <w:rsid w:val="00006DAD"/>
    <w:rsid w:val="000070E5"/>
    <w:rsid w:val="00007116"/>
    <w:rsid w:val="00007B5E"/>
    <w:rsid w:val="0001001E"/>
    <w:rsid w:val="0001025E"/>
    <w:rsid w:val="00010704"/>
    <w:rsid w:val="0001082B"/>
    <w:rsid w:val="0001096C"/>
    <w:rsid w:val="00010DF1"/>
    <w:rsid w:val="0001103B"/>
    <w:rsid w:val="00011063"/>
    <w:rsid w:val="00011543"/>
    <w:rsid w:val="0001166B"/>
    <w:rsid w:val="000116F6"/>
    <w:rsid w:val="00011939"/>
    <w:rsid w:val="00011B44"/>
    <w:rsid w:val="0001205F"/>
    <w:rsid w:val="000127A4"/>
    <w:rsid w:val="000132E2"/>
    <w:rsid w:val="000132E8"/>
    <w:rsid w:val="000138B5"/>
    <w:rsid w:val="0001391F"/>
    <w:rsid w:val="000139F7"/>
    <w:rsid w:val="000140A0"/>
    <w:rsid w:val="000140F8"/>
    <w:rsid w:val="0001443D"/>
    <w:rsid w:val="00014508"/>
    <w:rsid w:val="000149E6"/>
    <w:rsid w:val="00015066"/>
    <w:rsid w:val="00015312"/>
    <w:rsid w:val="00016314"/>
    <w:rsid w:val="000177E1"/>
    <w:rsid w:val="00017A91"/>
    <w:rsid w:val="00017AA2"/>
    <w:rsid w:val="00017D24"/>
    <w:rsid w:val="00017E1A"/>
    <w:rsid w:val="00020468"/>
    <w:rsid w:val="00020899"/>
    <w:rsid w:val="00020AB6"/>
    <w:rsid w:val="00020B4B"/>
    <w:rsid w:val="00020B79"/>
    <w:rsid w:val="00020F10"/>
    <w:rsid w:val="00020F8E"/>
    <w:rsid w:val="00021328"/>
    <w:rsid w:val="00021378"/>
    <w:rsid w:val="0002151D"/>
    <w:rsid w:val="0002180C"/>
    <w:rsid w:val="00021998"/>
    <w:rsid w:val="00021C1E"/>
    <w:rsid w:val="00021F84"/>
    <w:rsid w:val="000221D0"/>
    <w:rsid w:val="000221F8"/>
    <w:rsid w:val="000223C3"/>
    <w:rsid w:val="00023CAB"/>
    <w:rsid w:val="00023DA6"/>
    <w:rsid w:val="000244BC"/>
    <w:rsid w:val="0002489F"/>
    <w:rsid w:val="00024D5C"/>
    <w:rsid w:val="00024E32"/>
    <w:rsid w:val="00024F24"/>
    <w:rsid w:val="000256C0"/>
    <w:rsid w:val="00025C6B"/>
    <w:rsid w:val="00025CBA"/>
    <w:rsid w:val="00026358"/>
    <w:rsid w:val="000263C1"/>
    <w:rsid w:val="00026EAF"/>
    <w:rsid w:val="000270A6"/>
    <w:rsid w:val="0002712E"/>
    <w:rsid w:val="000274DD"/>
    <w:rsid w:val="0002755D"/>
    <w:rsid w:val="000277EA"/>
    <w:rsid w:val="000278BD"/>
    <w:rsid w:val="00027CA5"/>
    <w:rsid w:val="00030267"/>
    <w:rsid w:val="000302AE"/>
    <w:rsid w:val="000302E0"/>
    <w:rsid w:val="00030344"/>
    <w:rsid w:val="00030392"/>
    <w:rsid w:val="000309EE"/>
    <w:rsid w:val="00030B1E"/>
    <w:rsid w:val="00030B85"/>
    <w:rsid w:val="0003155A"/>
    <w:rsid w:val="000315A3"/>
    <w:rsid w:val="000316CD"/>
    <w:rsid w:val="0003170E"/>
    <w:rsid w:val="000318EC"/>
    <w:rsid w:val="00032279"/>
    <w:rsid w:val="00032A9F"/>
    <w:rsid w:val="00032EAC"/>
    <w:rsid w:val="00033051"/>
    <w:rsid w:val="00033D1A"/>
    <w:rsid w:val="00034338"/>
    <w:rsid w:val="000347D0"/>
    <w:rsid w:val="00034846"/>
    <w:rsid w:val="00034CAE"/>
    <w:rsid w:val="000354D4"/>
    <w:rsid w:val="0003582D"/>
    <w:rsid w:val="0003616B"/>
    <w:rsid w:val="00036353"/>
    <w:rsid w:val="00036C76"/>
    <w:rsid w:val="00036DBC"/>
    <w:rsid w:val="00037168"/>
    <w:rsid w:val="000371AC"/>
    <w:rsid w:val="000373DF"/>
    <w:rsid w:val="00037495"/>
    <w:rsid w:val="0003756C"/>
    <w:rsid w:val="0003783A"/>
    <w:rsid w:val="00037FEC"/>
    <w:rsid w:val="00040265"/>
    <w:rsid w:val="00040665"/>
    <w:rsid w:val="00040950"/>
    <w:rsid w:val="00040957"/>
    <w:rsid w:val="00040AF8"/>
    <w:rsid w:val="00040EAE"/>
    <w:rsid w:val="000412B0"/>
    <w:rsid w:val="000414A0"/>
    <w:rsid w:val="000414D5"/>
    <w:rsid w:val="00041CFF"/>
    <w:rsid w:val="000421B9"/>
    <w:rsid w:val="000427AF"/>
    <w:rsid w:val="0004287C"/>
    <w:rsid w:val="0004294E"/>
    <w:rsid w:val="00042EE3"/>
    <w:rsid w:val="0004305A"/>
    <w:rsid w:val="000432D2"/>
    <w:rsid w:val="000434ED"/>
    <w:rsid w:val="00043698"/>
    <w:rsid w:val="000441EB"/>
    <w:rsid w:val="0004539C"/>
    <w:rsid w:val="00046043"/>
    <w:rsid w:val="000460F8"/>
    <w:rsid w:val="000473F0"/>
    <w:rsid w:val="0004767C"/>
    <w:rsid w:val="0004790B"/>
    <w:rsid w:val="00047986"/>
    <w:rsid w:val="00050148"/>
    <w:rsid w:val="0005055F"/>
    <w:rsid w:val="00050A9B"/>
    <w:rsid w:val="00050C92"/>
    <w:rsid w:val="00050DA5"/>
    <w:rsid w:val="00050F1B"/>
    <w:rsid w:val="00051536"/>
    <w:rsid w:val="00051666"/>
    <w:rsid w:val="00051B3C"/>
    <w:rsid w:val="000522A9"/>
    <w:rsid w:val="000523A0"/>
    <w:rsid w:val="00052BAF"/>
    <w:rsid w:val="00052C6C"/>
    <w:rsid w:val="00052CE4"/>
    <w:rsid w:val="00052DB1"/>
    <w:rsid w:val="00053262"/>
    <w:rsid w:val="00053763"/>
    <w:rsid w:val="00053868"/>
    <w:rsid w:val="000538E3"/>
    <w:rsid w:val="000541B3"/>
    <w:rsid w:val="0005454E"/>
    <w:rsid w:val="00054F8A"/>
    <w:rsid w:val="00054FA5"/>
    <w:rsid w:val="000550B4"/>
    <w:rsid w:val="000551E0"/>
    <w:rsid w:val="000551E4"/>
    <w:rsid w:val="000552A8"/>
    <w:rsid w:val="00055696"/>
    <w:rsid w:val="000568FF"/>
    <w:rsid w:val="00056FDC"/>
    <w:rsid w:val="000572C8"/>
    <w:rsid w:val="00057603"/>
    <w:rsid w:val="000576A3"/>
    <w:rsid w:val="00057AA2"/>
    <w:rsid w:val="00057AE5"/>
    <w:rsid w:val="00060900"/>
    <w:rsid w:val="00060A2C"/>
    <w:rsid w:val="0006152B"/>
    <w:rsid w:val="00061560"/>
    <w:rsid w:val="00061786"/>
    <w:rsid w:val="00061B0C"/>
    <w:rsid w:val="00061C4C"/>
    <w:rsid w:val="000625DD"/>
    <w:rsid w:val="00062D56"/>
    <w:rsid w:val="00062F75"/>
    <w:rsid w:val="000631C4"/>
    <w:rsid w:val="00063292"/>
    <w:rsid w:val="0006329A"/>
    <w:rsid w:val="00063379"/>
    <w:rsid w:val="00063608"/>
    <w:rsid w:val="0006377F"/>
    <w:rsid w:val="000639A7"/>
    <w:rsid w:val="00063FC4"/>
    <w:rsid w:val="000647FA"/>
    <w:rsid w:val="00064A87"/>
    <w:rsid w:val="00064BEE"/>
    <w:rsid w:val="00064BF1"/>
    <w:rsid w:val="00064C60"/>
    <w:rsid w:val="00065118"/>
    <w:rsid w:val="00065266"/>
    <w:rsid w:val="00065363"/>
    <w:rsid w:val="000655E6"/>
    <w:rsid w:val="00065AFD"/>
    <w:rsid w:val="00065C5E"/>
    <w:rsid w:val="00066843"/>
    <w:rsid w:val="00066FEE"/>
    <w:rsid w:val="000670CE"/>
    <w:rsid w:val="000674C1"/>
    <w:rsid w:val="0006798B"/>
    <w:rsid w:val="000679C5"/>
    <w:rsid w:val="00067FF7"/>
    <w:rsid w:val="000700BD"/>
    <w:rsid w:val="00070717"/>
    <w:rsid w:val="0007098E"/>
    <w:rsid w:val="00070F5C"/>
    <w:rsid w:val="000714ED"/>
    <w:rsid w:val="000714EF"/>
    <w:rsid w:val="000715C8"/>
    <w:rsid w:val="000718CC"/>
    <w:rsid w:val="00071910"/>
    <w:rsid w:val="0007225B"/>
    <w:rsid w:val="000725CD"/>
    <w:rsid w:val="00072605"/>
    <w:rsid w:val="000726B3"/>
    <w:rsid w:val="000726C3"/>
    <w:rsid w:val="00072716"/>
    <w:rsid w:val="00072D80"/>
    <w:rsid w:val="00072EDA"/>
    <w:rsid w:val="00073292"/>
    <w:rsid w:val="00073622"/>
    <w:rsid w:val="0007396F"/>
    <w:rsid w:val="00073AEE"/>
    <w:rsid w:val="00073E40"/>
    <w:rsid w:val="00073F07"/>
    <w:rsid w:val="000740A8"/>
    <w:rsid w:val="000741B4"/>
    <w:rsid w:val="00075353"/>
    <w:rsid w:val="000754BF"/>
    <w:rsid w:val="000754FB"/>
    <w:rsid w:val="00075679"/>
    <w:rsid w:val="00075F44"/>
    <w:rsid w:val="000763A5"/>
    <w:rsid w:val="0007661C"/>
    <w:rsid w:val="000767A9"/>
    <w:rsid w:val="000767F9"/>
    <w:rsid w:val="00076BDD"/>
    <w:rsid w:val="0007702B"/>
    <w:rsid w:val="00077048"/>
    <w:rsid w:val="0007731F"/>
    <w:rsid w:val="00077526"/>
    <w:rsid w:val="00077F56"/>
    <w:rsid w:val="0008036D"/>
    <w:rsid w:val="00080506"/>
    <w:rsid w:val="0008078B"/>
    <w:rsid w:val="00080FED"/>
    <w:rsid w:val="0008116A"/>
    <w:rsid w:val="00081640"/>
    <w:rsid w:val="00081807"/>
    <w:rsid w:val="00081864"/>
    <w:rsid w:val="00081ED9"/>
    <w:rsid w:val="00082378"/>
    <w:rsid w:val="00082AC3"/>
    <w:rsid w:val="00082AD5"/>
    <w:rsid w:val="00083391"/>
    <w:rsid w:val="00083725"/>
    <w:rsid w:val="000839A5"/>
    <w:rsid w:val="00084F2A"/>
    <w:rsid w:val="0008627A"/>
    <w:rsid w:val="000863D6"/>
    <w:rsid w:val="0008643E"/>
    <w:rsid w:val="00086D3E"/>
    <w:rsid w:val="00086FEE"/>
    <w:rsid w:val="000879AC"/>
    <w:rsid w:val="00087AB2"/>
    <w:rsid w:val="0009048C"/>
    <w:rsid w:val="00090717"/>
    <w:rsid w:val="00090792"/>
    <w:rsid w:val="00090B19"/>
    <w:rsid w:val="00090BCE"/>
    <w:rsid w:val="00090DFE"/>
    <w:rsid w:val="00090E60"/>
    <w:rsid w:val="00090FD9"/>
    <w:rsid w:val="000911F4"/>
    <w:rsid w:val="00091533"/>
    <w:rsid w:val="000915F5"/>
    <w:rsid w:val="00091B18"/>
    <w:rsid w:val="00091B3C"/>
    <w:rsid w:val="00091E88"/>
    <w:rsid w:val="0009261B"/>
    <w:rsid w:val="000926EB"/>
    <w:rsid w:val="00092C09"/>
    <w:rsid w:val="00092CD1"/>
    <w:rsid w:val="00092E0B"/>
    <w:rsid w:val="00092EC5"/>
    <w:rsid w:val="000943E7"/>
    <w:rsid w:val="00094706"/>
    <w:rsid w:val="00094BBC"/>
    <w:rsid w:val="00094BDA"/>
    <w:rsid w:val="00094E4F"/>
    <w:rsid w:val="0009530A"/>
    <w:rsid w:val="00095469"/>
    <w:rsid w:val="0009562E"/>
    <w:rsid w:val="00095722"/>
    <w:rsid w:val="00095A0A"/>
    <w:rsid w:val="00095BC7"/>
    <w:rsid w:val="00095C1A"/>
    <w:rsid w:val="00095F8C"/>
    <w:rsid w:val="000960AD"/>
    <w:rsid w:val="0009706B"/>
    <w:rsid w:val="0009731F"/>
    <w:rsid w:val="000979AA"/>
    <w:rsid w:val="000979FB"/>
    <w:rsid w:val="00097C74"/>
    <w:rsid w:val="00097D95"/>
    <w:rsid w:val="00097DE9"/>
    <w:rsid w:val="00097E66"/>
    <w:rsid w:val="00097E89"/>
    <w:rsid w:val="000A010C"/>
    <w:rsid w:val="000A03A9"/>
    <w:rsid w:val="000A08B1"/>
    <w:rsid w:val="000A29A3"/>
    <w:rsid w:val="000A2E46"/>
    <w:rsid w:val="000A31F6"/>
    <w:rsid w:val="000A340E"/>
    <w:rsid w:val="000A3687"/>
    <w:rsid w:val="000A41A5"/>
    <w:rsid w:val="000A41D2"/>
    <w:rsid w:val="000A42C3"/>
    <w:rsid w:val="000A456A"/>
    <w:rsid w:val="000A46AA"/>
    <w:rsid w:val="000A46EF"/>
    <w:rsid w:val="000A4944"/>
    <w:rsid w:val="000A4A84"/>
    <w:rsid w:val="000A4E1A"/>
    <w:rsid w:val="000A5195"/>
    <w:rsid w:val="000A52EC"/>
    <w:rsid w:val="000A541A"/>
    <w:rsid w:val="000A5551"/>
    <w:rsid w:val="000A577E"/>
    <w:rsid w:val="000A57BF"/>
    <w:rsid w:val="000A5822"/>
    <w:rsid w:val="000A590D"/>
    <w:rsid w:val="000A5BC1"/>
    <w:rsid w:val="000A5C2C"/>
    <w:rsid w:val="000A5D75"/>
    <w:rsid w:val="000A5E8C"/>
    <w:rsid w:val="000A61DA"/>
    <w:rsid w:val="000A62D4"/>
    <w:rsid w:val="000A63EA"/>
    <w:rsid w:val="000A66F6"/>
    <w:rsid w:val="000A730A"/>
    <w:rsid w:val="000A753F"/>
    <w:rsid w:val="000A7A8D"/>
    <w:rsid w:val="000A7C00"/>
    <w:rsid w:val="000A7D81"/>
    <w:rsid w:val="000B0361"/>
    <w:rsid w:val="000B05A9"/>
    <w:rsid w:val="000B0D11"/>
    <w:rsid w:val="000B0E47"/>
    <w:rsid w:val="000B104B"/>
    <w:rsid w:val="000B1074"/>
    <w:rsid w:val="000B1151"/>
    <w:rsid w:val="000B16D5"/>
    <w:rsid w:val="000B2019"/>
    <w:rsid w:val="000B2231"/>
    <w:rsid w:val="000B238B"/>
    <w:rsid w:val="000B2BED"/>
    <w:rsid w:val="000B2EC2"/>
    <w:rsid w:val="000B3195"/>
    <w:rsid w:val="000B34CC"/>
    <w:rsid w:val="000B399A"/>
    <w:rsid w:val="000B3A67"/>
    <w:rsid w:val="000B400F"/>
    <w:rsid w:val="000B410C"/>
    <w:rsid w:val="000B45CC"/>
    <w:rsid w:val="000B4867"/>
    <w:rsid w:val="000B48A5"/>
    <w:rsid w:val="000B4BD2"/>
    <w:rsid w:val="000B5473"/>
    <w:rsid w:val="000B5CBA"/>
    <w:rsid w:val="000B5CFA"/>
    <w:rsid w:val="000B5F98"/>
    <w:rsid w:val="000B634C"/>
    <w:rsid w:val="000B67E7"/>
    <w:rsid w:val="000B6E39"/>
    <w:rsid w:val="000B6FDC"/>
    <w:rsid w:val="000B72DE"/>
    <w:rsid w:val="000B72FC"/>
    <w:rsid w:val="000B747B"/>
    <w:rsid w:val="000B75CE"/>
    <w:rsid w:val="000B7775"/>
    <w:rsid w:val="000B79A7"/>
    <w:rsid w:val="000B7BA5"/>
    <w:rsid w:val="000B7BDB"/>
    <w:rsid w:val="000B7E97"/>
    <w:rsid w:val="000B7F24"/>
    <w:rsid w:val="000C0082"/>
    <w:rsid w:val="000C01D7"/>
    <w:rsid w:val="000C02E7"/>
    <w:rsid w:val="000C04ED"/>
    <w:rsid w:val="000C08BD"/>
    <w:rsid w:val="000C16D6"/>
    <w:rsid w:val="000C1A4E"/>
    <w:rsid w:val="000C20D4"/>
    <w:rsid w:val="000C21A9"/>
    <w:rsid w:val="000C2288"/>
    <w:rsid w:val="000C22A1"/>
    <w:rsid w:val="000C2396"/>
    <w:rsid w:val="000C248A"/>
    <w:rsid w:val="000C2ACD"/>
    <w:rsid w:val="000C2C5D"/>
    <w:rsid w:val="000C3C0A"/>
    <w:rsid w:val="000C401C"/>
    <w:rsid w:val="000C438A"/>
    <w:rsid w:val="000C4AC6"/>
    <w:rsid w:val="000C4CF4"/>
    <w:rsid w:val="000C51BA"/>
    <w:rsid w:val="000C5E3A"/>
    <w:rsid w:val="000C5E46"/>
    <w:rsid w:val="000C63C7"/>
    <w:rsid w:val="000C6503"/>
    <w:rsid w:val="000C671C"/>
    <w:rsid w:val="000C716A"/>
    <w:rsid w:val="000C76BC"/>
    <w:rsid w:val="000C778A"/>
    <w:rsid w:val="000C7A4C"/>
    <w:rsid w:val="000D0053"/>
    <w:rsid w:val="000D0374"/>
    <w:rsid w:val="000D03BE"/>
    <w:rsid w:val="000D096F"/>
    <w:rsid w:val="000D0AFE"/>
    <w:rsid w:val="000D16DF"/>
    <w:rsid w:val="000D1801"/>
    <w:rsid w:val="000D1823"/>
    <w:rsid w:val="000D1E41"/>
    <w:rsid w:val="000D231E"/>
    <w:rsid w:val="000D2437"/>
    <w:rsid w:val="000D2643"/>
    <w:rsid w:val="000D27DD"/>
    <w:rsid w:val="000D2B05"/>
    <w:rsid w:val="000D2B50"/>
    <w:rsid w:val="000D2DA6"/>
    <w:rsid w:val="000D306E"/>
    <w:rsid w:val="000D31BE"/>
    <w:rsid w:val="000D325C"/>
    <w:rsid w:val="000D40D0"/>
    <w:rsid w:val="000D40F4"/>
    <w:rsid w:val="000D42AF"/>
    <w:rsid w:val="000D46AE"/>
    <w:rsid w:val="000D4CD8"/>
    <w:rsid w:val="000D4F4B"/>
    <w:rsid w:val="000D4FB7"/>
    <w:rsid w:val="000D58AC"/>
    <w:rsid w:val="000D5AE6"/>
    <w:rsid w:val="000D5C6F"/>
    <w:rsid w:val="000D5E52"/>
    <w:rsid w:val="000D63A4"/>
    <w:rsid w:val="000D65A9"/>
    <w:rsid w:val="000D68A2"/>
    <w:rsid w:val="000D69B4"/>
    <w:rsid w:val="000D7110"/>
    <w:rsid w:val="000D712F"/>
    <w:rsid w:val="000D78EB"/>
    <w:rsid w:val="000D7AFE"/>
    <w:rsid w:val="000D7BA0"/>
    <w:rsid w:val="000D7D1C"/>
    <w:rsid w:val="000D7D9C"/>
    <w:rsid w:val="000D7E39"/>
    <w:rsid w:val="000E032F"/>
    <w:rsid w:val="000E0440"/>
    <w:rsid w:val="000E0497"/>
    <w:rsid w:val="000E04B5"/>
    <w:rsid w:val="000E073C"/>
    <w:rsid w:val="000E09EB"/>
    <w:rsid w:val="000E0A31"/>
    <w:rsid w:val="000E0A77"/>
    <w:rsid w:val="000E0B32"/>
    <w:rsid w:val="000E0F76"/>
    <w:rsid w:val="000E123A"/>
    <w:rsid w:val="000E1326"/>
    <w:rsid w:val="000E13B9"/>
    <w:rsid w:val="000E1637"/>
    <w:rsid w:val="000E1936"/>
    <w:rsid w:val="000E19E3"/>
    <w:rsid w:val="000E1A49"/>
    <w:rsid w:val="000E1A61"/>
    <w:rsid w:val="000E1B8A"/>
    <w:rsid w:val="000E22B1"/>
    <w:rsid w:val="000E246E"/>
    <w:rsid w:val="000E284E"/>
    <w:rsid w:val="000E3006"/>
    <w:rsid w:val="000E34EB"/>
    <w:rsid w:val="000E4078"/>
    <w:rsid w:val="000E4291"/>
    <w:rsid w:val="000E4673"/>
    <w:rsid w:val="000E4BF4"/>
    <w:rsid w:val="000E591B"/>
    <w:rsid w:val="000E5B1C"/>
    <w:rsid w:val="000E5F41"/>
    <w:rsid w:val="000E6174"/>
    <w:rsid w:val="000E687B"/>
    <w:rsid w:val="000E695E"/>
    <w:rsid w:val="000E69CD"/>
    <w:rsid w:val="000E7126"/>
    <w:rsid w:val="000E733E"/>
    <w:rsid w:val="000E73F6"/>
    <w:rsid w:val="000E79FA"/>
    <w:rsid w:val="000F0219"/>
    <w:rsid w:val="000F0502"/>
    <w:rsid w:val="000F051A"/>
    <w:rsid w:val="000F0880"/>
    <w:rsid w:val="000F0E96"/>
    <w:rsid w:val="000F0E9C"/>
    <w:rsid w:val="000F118F"/>
    <w:rsid w:val="000F1423"/>
    <w:rsid w:val="000F14BD"/>
    <w:rsid w:val="000F1C18"/>
    <w:rsid w:val="000F1FD9"/>
    <w:rsid w:val="000F21CA"/>
    <w:rsid w:val="000F21FE"/>
    <w:rsid w:val="000F2836"/>
    <w:rsid w:val="000F2A2B"/>
    <w:rsid w:val="000F2F78"/>
    <w:rsid w:val="000F32D0"/>
    <w:rsid w:val="000F3AC9"/>
    <w:rsid w:val="000F3C28"/>
    <w:rsid w:val="000F4121"/>
    <w:rsid w:val="000F4261"/>
    <w:rsid w:val="000F426E"/>
    <w:rsid w:val="000F430E"/>
    <w:rsid w:val="000F48CA"/>
    <w:rsid w:val="000F49A9"/>
    <w:rsid w:val="000F4E2F"/>
    <w:rsid w:val="000F533E"/>
    <w:rsid w:val="000F55C0"/>
    <w:rsid w:val="000F57E2"/>
    <w:rsid w:val="000F6572"/>
    <w:rsid w:val="000F6B01"/>
    <w:rsid w:val="000F6CBF"/>
    <w:rsid w:val="000F712E"/>
    <w:rsid w:val="000F7E8B"/>
    <w:rsid w:val="00100065"/>
    <w:rsid w:val="00100094"/>
    <w:rsid w:val="00100319"/>
    <w:rsid w:val="0010052D"/>
    <w:rsid w:val="00100541"/>
    <w:rsid w:val="00100667"/>
    <w:rsid w:val="001008D4"/>
    <w:rsid w:val="00100CE8"/>
    <w:rsid w:val="00101088"/>
    <w:rsid w:val="00101476"/>
    <w:rsid w:val="001015D1"/>
    <w:rsid w:val="0010176A"/>
    <w:rsid w:val="001019E9"/>
    <w:rsid w:val="00101A51"/>
    <w:rsid w:val="00101B3E"/>
    <w:rsid w:val="00101D06"/>
    <w:rsid w:val="0010223B"/>
    <w:rsid w:val="0010255E"/>
    <w:rsid w:val="00102D32"/>
    <w:rsid w:val="00102EE4"/>
    <w:rsid w:val="001032BD"/>
    <w:rsid w:val="001033A1"/>
    <w:rsid w:val="00103637"/>
    <w:rsid w:val="001037E6"/>
    <w:rsid w:val="00103ADC"/>
    <w:rsid w:val="00103BC1"/>
    <w:rsid w:val="0010452F"/>
    <w:rsid w:val="0010453E"/>
    <w:rsid w:val="00104D0B"/>
    <w:rsid w:val="001052E5"/>
    <w:rsid w:val="001053E6"/>
    <w:rsid w:val="001054DB"/>
    <w:rsid w:val="00105796"/>
    <w:rsid w:val="00105C45"/>
    <w:rsid w:val="001064BE"/>
    <w:rsid w:val="00106AA3"/>
    <w:rsid w:val="00106CA6"/>
    <w:rsid w:val="001070CC"/>
    <w:rsid w:val="001074A6"/>
    <w:rsid w:val="001105C2"/>
    <w:rsid w:val="00110A58"/>
    <w:rsid w:val="00110D53"/>
    <w:rsid w:val="001111D1"/>
    <w:rsid w:val="001117B3"/>
    <w:rsid w:val="00111F8B"/>
    <w:rsid w:val="001122B4"/>
    <w:rsid w:val="00112766"/>
    <w:rsid w:val="001128B0"/>
    <w:rsid w:val="001131C1"/>
    <w:rsid w:val="00113471"/>
    <w:rsid w:val="00113A80"/>
    <w:rsid w:val="00113D6B"/>
    <w:rsid w:val="00113F74"/>
    <w:rsid w:val="00114389"/>
    <w:rsid w:val="001143AC"/>
    <w:rsid w:val="00114AED"/>
    <w:rsid w:val="0011545B"/>
    <w:rsid w:val="00115498"/>
    <w:rsid w:val="00116A59"/>
    <w:rsid w:val="00116AD2"/>
    <w:rsid w:val="001170C5"/>
    <w:rsid w:val="00117288"/>
    <w:rsid w:val="00117359"/>
    <w:rsid w:val="00117361"/>
    <w:rsid w:val="001173CE"/>
    <w:rsid w:val="00117687"/>
    <w:rsid w:val="0011770F"/>
    <w:rsid w:val="00117811"/>
    <w:rsid w:val="00120064"/>
    <w:rsid w:val="001203F5"/>
    <w:rsid w:val="0012099C"/>
    <w:rsid w:val="00120D97"/>
    <w:rsid w:val="0012121A"/>
    <w:rsid w:val="0012123A"/>
    <w:rsid w:val="001213E5"/>
    <w:rsid w:val="00121847"/>
    <w:rsid w:val="0012231F"/>
    <w:rsid w:val="00122736"/>
    <w:rsid w:val="00122D4F"/>
    <w:rsid w:val="00123325"/>
    <w:rsid w:val="0012353A"/>
    <w:rsid w:val="00123672"/>
    <w:rsid w:val="00123D44"/>
    <w:rsid w:val="00123E6C"/>
    <w:rsid w:val="00123F58"/>
    <w:rsid w:val="001240F4"/>
    <w:rsid w:val="00124183"/>
    <w:rsid w:val="001245A3"/>
    <w:rsid w:val="0012563E"/>
    <w:rsid w:val="00125957"/>
    <w:rsid w:val="00125BDC"/>
    <w:rsid w:val="00125E60"/>
    <w:rsid w:val="001263FD"/>
    <w:rsid w:val="0012647A"/>
    <w:rsid w:val="00126508"/>
    <w:rsid w:val="00126849"/>
    <w:rsid w:val="001270BB"/>
    <w:rsid w:val="0012741A"/>
    <w:rsid w:val="00127C2A"/>
    <w:rsid w:val="00127DDE"/>
    <w:rsid w:val="0013005C"/>
    <w:rsid w:val="001300AA"/>
    <w:rsid w:val="00130688"/>
    <w:rsid w:val="00130809"/>
    <w:rsid w:val="00130935"/>
    <w:rsid w:val="00130943"/>
    <w:rsid w:val="00130C17"/>
    <w:rsid w:val="00130C58"/>
    <w:rsid w:val="00130D58"/>
    <w:rsid w:val="00130DE6"/>
    <w:rsid w:val="00130F02"/>
    <w:rsid w:val="00131927"/>
    <w:rsid w:val="001319B3"/>
    <w:rsid w:val="00132125"/>
    <w:rsid w:val="00132380"/>
    <w:rsid w:val="00132BFA"/>
    <w:rsid w:val="00132D71"/>
    <w:rsid w:val="00133341"/>
    <w:rsid w:val="00133C97"/>
    <w:rsid w:val="001341B4"/>
    <w:rsid w:val="00134305"/>
    <w:rsid w:val="00134645"/>
    <w:rsid w:val="00135338"/>
    <w:rsid w:val="001357BF"/>
    <w:rsid w:val="00135951"/>
    <w:rsid w:val="00135A42"/>
    <w:rsid w:val="00135BFD"/>
    <w:rsid w:val="00135D30"/>
    <w:rsid w:val="00135DDB"/>
    <w:rsid w:val="00136529"/>
    <w:rsid w:val="0013655A"/>
    <w:rsid w:val="00136786"/>
    <w:rsid w:val="00136D0E"/>
    <w:rsid w:val="00136F65"/>
    <w:rsid w:val="001374AD"/>
    <w:rsid w:val="00137590"/>
    <w:rsid w:val="0014032B"/>
    <w:rsid w:val="00140F85"/>
    <w:rsid w:val="00141103"/>
    <w:rsid w:val="001411AC"/>
    <w:rsid w:val="001416CF"/>
    <w:rsid w:val="00141BAF"/>
    <w:rsid w:val="00141E98"/>
    <w:rsid w:val="00141EB3"/>
    <w:rsid w:val="00141F0D"/>
    <w:rsid w:val="00141FED"/>
    <w:rsid w:val="0014255A"/>
    <w:rsid w:val="001428E5"/>
    <w:rsid w:val="00142BF1"/>
    <w:rsid w:val="00143A61"/>
    <w:rsid w:val="00143C73"/>
    <w:rsid w:val="0014405B"/>
    <w:rsid w:val="0014442F"/>
    <w:rsid w:val="00144461"/>
    <w:rsid w:val="00144DF6"/>
    <w:rsid w:val="00144E74"/>
    <w:rsid w:val="00144F59"/>
    <w:rsid w:val="001453F6"/>
    <w:rsid w:val="00145F36"/>
    <w:rsid w:val="001470A8"/>
    <w:rsid w:val="00147690"/>
    <w:rsid w:val="00147927"/>
    <w:rsid w:val="00150104"/>
    <w:rsid w:val="0015046B"/>
    <w:rsid w:val="001505A1"/>
    <w:rsid w:val="00150829"/>
    <w:rsid w:val="00150835"/>
    <w:rsid w:val="0015091C"/>
    <w:rsid w:val="0015097B"/>
    <w:rsid w:val="0015148B"/>
    <w:rsid w:val="00151A6C"/>
    <w:rsid w:val="00151AEC"/>
    <w:rsid w:val="00151C4E"/>
    <w:rsid w:val="00151D59"/>
    <w:rsid w:val="00151E7C"/>
    <w:rsid w:val="00151FFD"/>
    <w:rsid w:val="00152332"/>
    <w:rsid w:val="001523A1"/>
    <w:rsid w:val="001525DC"/>
    <w:rsid w:val="001525EA"/>
    <w:rsid w:val="00152826"/>
    <w:rsid w:val="001536E0"/>
    <w:rsid w:val="00153877"/>
    <w:rsid w:val="001539B2"/>
    <w:rsid w:val="00153BA1"/>
    <w:rsid w:val="00153CED"/>
    <w:rsid w:val="00153F97"/>
    <w:rsid w:val="00154507"/>
    <w:rsid w:val="00154671"/>
    <w:rsid w:val="0015486C"/>
    <w:rsid w:val="0015495D"/>
    <w:rsid w:val="00154B54"/>
    <w:rsid w:val="00154C57"/>
    <w:rsid w:val="00154CDD"/>
    <w:rsid w:val="001552D6"/>
    <w:rsid w:val="00155632"/>
    <w:rsid w:val="00155B8A"/>
    <w:rsid w:val="00156EAB"/>
    <w:rsid w:val="001578B7"/>
    <w:rsid w:val="00157CDC"/>
    <w:rsid w:val="00157F27"/>
    <w:rsid w:val="001606CF"/>
    <w:rsid w:val="001606FC"/>
    <w:rsid w:val="00160802"/>
    <w:rsid w:val="0016091B"/>
    <w:rsid w:val="00160A17"/>
    <w:rsid w:val="001611D7"/>
    <w:rsid w:val="001617F3"/>
    <w:rsid w:val="001619B5"/>
    <w:rsid w:val="00161C70"/>
    <w:rsid w:val="00162343"/>
    <w:rsid w:val="001624F5"/>
    <w:rsid w:val="001625D9"/>
    <w:rsid w:val="0016286F"/>
    <w:rsid w:val="001629CB"/>
    <w:rsid w:val="00162CB5"/>
    <w:rsid w:val="00162DFB"/>
    <w:rsid w:val="00162E61"/>
    <w:rsid w:val="0016363D"/>
    <w:rsid w:val="00163685"/>
    <w:rsid w:val="0016384F"/>
    <w:rsid w:val="001638A5"/>
    <w:rsid w:val="001638CF"/>
    <w:rsid w:val="00163B69"/>
    <w:rsid w:val="00163ED9"/>
    <w:rsid w:val="0016415A"/>
    <w:rsid w:val="00164271"/>
    <w:rsid w:val="00164433"/>
    <w:rsid w:val="00164D00"/>
    <w:rsid w:val="001652C2"/>
    <w:rsid w:val="0016559D"/>
    <w:rsid w:val="00166A35"/>
    <w:rsid w:val="00166AA2"/>
    <w:rsid w:val="00166CF5"/>
    <w:rsid w:val="00166D86"/>
    <w:rsid w:val="001674CE"/>
    <w:rsid w:val="0016766F"/>
    <w:rsid w:val="00167735"/>
    <w:rsid w:val="00167A26"/>
    <w:rsid w:val="00170134"/>
    <w:rsid w:val="001704D2"/>
    <w:rsid w:val="0017067C"/>
    <w:rsid w:val="00170B65"/>
    <w:rsid w:val="00170BD0"/>
    <w:rsid w:val="0017157B"/>
    <w:rsid w:val="0017166F"/>
    <w:rsid w:val="001719E3"/>
    <w:rsid w:val="00171D2C"/>
    <w:rsid w:val="00171DF7"/>
    <w:rsid w:val="00171E2E"/>
    <w:rsid w:val="001726EC"/>
    <w:rsid w:val="00172AD9"/>
    <w:rsid w:val="0017355B"/>
    <w:rsid w:val="00173A4C"/>
    <w:rsid w:val="00173AE6"/>
    <w:rsid w:val="00173C19"/>
    <w:rsid w:val="00174313"/>
    <w:rsid w:val="001748C3"/>
    <w:rsid w:val="00174E63"/>
    <w:rsid w:val="00175435"/>
    <w:rsid w:val="0017544C"/>
    <w:rsid w:val="001754D4"/>
    <w:rsid w:val="001759B6"/>
    <w:rsid w:val="001763A0"/>
    <w:rsid w:val="001763CA"/>
    <w:rsid w:val="00176F32"/>
    <w:rsid w:val="00177942"/>
    <w:rsid w:val="00177B93"/>
    <w:rsid w:val="00177BB6"/>
    <w:rsid w:val="00177C09"/>
    <w:rsid w:val="00180259"/>
    <w:rsid w:val="00180B1E"/>
    <w:rsid w:val="00180D7B"/>
    <w:rsid w:val="00180F60"/>
    <w:rsid w:val="00181087"/>
    <w:rsid w:val="00181854"/>
    <w:rsid w:val="00181BC6"/>
    <w:rsid w:val="00181C6E"/>
    <w:rsid w:val="00181FA5"/>
    <w:rsid w:val="00182220"/>
    <w:rsid w:val="00182DCE"/>
    <w:rsid w:val="001838DB"/>
    <w:rsid w:val="00183FCA"/>
    <w:rsid w:val="0018408E"/>
    <w:rsid w:val="0018448A"/>
    <w:rsid w:val="0018484D"/>
    <w:rsid w:val="00184C97"/>
    <w:rsid w:val="00185652"/>
    <w:rsid w:val="001858F1"/>
    <w:rsid w:val="001859A1"/>
    <w:rsid w:val="001859CC"/>
    <w:rsid w:val="00185AC0"/>
    <w:rsid w:val="00185AC1"/>
    <w:rsid w:val="00185F5A"/>
    <w:rsid w:val="0018614C"/>
    <w:rsid w:val="001861B3"/>
    <w:rsid w:val="00186444"/>
    <w:rsid w:val="001864B6"/>
    <w:rsid w:val="001868B8"/>
    <w:rsid w:val="00186E97"/>
    <w:rsid w:val="00186F19"/>
    <w:rsid w:val="001873B8"/>
    <w:rsid w:val="001874E5"/>
    <w:rsid w:val="00187532"/>
    <w:rsid w:val="001877AA"/>
    <w:rsid w:val="00187CDD"/>
    <w:rsid w:val="00187DE2"/>
    <w:rsid w:val="00187EF9"/>
    <w:rsid w:val="00187F56"/>
    <w:rsid w:val="0019048B"/>
    <w:rsid w:val="00190EA7"/>
    <w:rsid w:val="00190FFD"/>
    <w:rsid w:val="00191085"/>
    <w:rsid w:val="00191514"/>
    <w:rsid w:val="00191914"/>
    <w:rsid w:val="00191CA6"/>
    <w:rsid w:val="00192064"/>
    <w:rsid w:val="001924F9"/>
    <w:rsid w:val="00192EC0"/>
    <w:rsid w:val="0019303B"/>
    <w:rsid w:val="0019369A"/>
    <w:rsid w:val="001939B1"/>
    <w:rsid w:val="00193B05"/>
    <w:rsid w:val="00193E15"/>
    <w:rsid w:val="00194444"/>
    <w:rsid w:val="001946C8"/>
    <w:rsid w:val="001949E7"/>
    <w:rsid w:val="00194C61"/>
    <w:rsid w:val="00195013"/>
    <w:rsid w:val="001954FD"/>
    <w:rsid w:val="001955D4"/>
    <w:rsid w:val="00195B7B"/>
    <w:rsid w:val="001960FB"/>
    <w:rsid w:val="00196462"/>
    <w:rsid w:val="0019698A"/>
    <w:rsid w:val="00196FBC"/>
    <w:rsid w:val="0019721B"/>
    <w:rsid w:val="00197501"/>
    <w:rsid w:val="001975F4"/>
    <w:rsid w:val="001979C6"/>
    <w:rsid w:val="00197FA9"/>
    <w:rsid w:val="001A0035"/>
    <w:rsid w:val="001A0257"/>
    <w:rsid w:val="001A03CF"/>
    <w:rsid w:val="001A045C"/>
    <w:rsid w:val="001A0483"/>
    <w:rsid w:val="001A0BB3"/>
    <w:rsid w:val="001A0E20"/>
    <w:rsid w:val="001A1175"/>
    <w:rsid w:val="001A1281"/>
    <w:rsid w:val="001A12C7"/>
    <w:rsid w:val="001A14DC"/>
    <w:rsid w:val="001A185C"/>
    <w:rsid w:val="001A2500"/>
    <w:rsid w:val="001A278A"/>
    <w:rsid w:val="001A2AD3"/>
    <w:rsid w:val="001A3008"/>
    <w:rsid w:val="001A3214"/>
    <w:rsid w:val="001A38B1"/>
    <w:rsid w:val="001A39CF"/>
    <w:rsid w:val="001A39F8"/>
    <w:rsid w:val="001A3C9A"/>
    <w:rsid w:val="001A3FF8"/>
    <w:rsid w:val="001A40E0"/>
    <w:rsid w:val="001A4782"/>
    <w:rsid w:val="001A4B68"/>
    <w:rsid w:val="001A55F9"/>
    <w:rsid w:val="001A57AE"/>
    <w:rsid w:val="001A5872"/>
    <w:rsid w:val="001A59EE"/>
    <w:rsid w:val="001A5E8A"/>
    <w:rsid w:val="001A62EE"/>
    <w:rsid w:val="001A6589"/>
    <w:rsid w:val="001A67FE"/>
    <w:rsid w:val="001A6AE9"/>
    <w:rsid w:val="001A6B20"/>
    <w:rsid w:val="001A6C0B"/>
    <w:rsid w:val="001A6D3A"/>
    <w:rsid w:val="001A705B"/>
    <w:rsid w:val="001A7159"/>
    <w:rsid w:val="001A7B75"/>
    <w:rsid w:val="001A7B79"/>
    <w:rsid w:val="001A7D0F"/>
    <w:rsid w:val="001B0336"/>
    <w:rsid w:val="001B0841"/>
    <w:rsid w:val="001B0DC2"/>
    <w:rsid w:val="001B13C7"/>
    <w:rsid w:val="001B176E"/>
    <w:rsid w:val="001B1BE0"/>
    <w:rsid w:val="001B2C6F"/>
    <w:rsid w:val="001B3064"/>
    <w:rsid w:val="001B330A"/>
    <w:rsid w:val="001B337F"/>
    <w:rsid w:val="001B344A"/>
    <w:rsid w:val="001B37F1"/>
    <w:rsid w:val="001B3B2A"/>
    <w:rsid w:val="001B3F61"/>
    <w:rsid w:val="001B3FE6"/>
    <w:rsid w:val="001B41B7"/>
    <w:rsid w:val="001B41F5"/>
    <w:rsid w:val="001B4307"/>
    <w:rsid w:val="001B44FA"/>
    <w:rsid w:val="001B4703"/>
    <w:rsid w:val="001B4AA1"/>
    <w:rsid w:val="001B4E81"/>
    <w:rsid w:val="001B4F25"/>
    <w:rsid w:val="001B5478"/>
    <w:rsid w:val="001B5F73"/>
    <w:rsid w:val="001B60D4"/>
    <w:rsid w:val="001B6884"/>
    <w:rsid w:val="001B69A7"/>
    <w:rsid w:val="001B6AD2"/>
    <w:rsid w:val="001B6FFC"/>
    <w:rsid w:val="001B7341"/>
    <w:rsid w:val="001B7589"/>
    <w:rsid w:val="001B7AF9"/>
    <w:rsid w:val="001B7D7B"/>
    <w:rsid w:val="001B7E68"/>
    <w:rsid w:val="001C045D"/>
    <w:rsid w:val="001C0B33"/>
    <w:rsid w:val="001C0FC5"/>
    <w:rsid w:val="001C1698"/>
    <w:rsid w:val="001C1839"/>
    <w:rsid w:val="001C1D9A"/>
    <w:rsid w:val="001C22F4"/>
    <w:rsid w:val="001C2604"/>
    <w:rsid w:val="001C27A6"/>
    <w:rsid w:val="001C2C2E"/>
    <w:rsid w:val="001C2E29"/>
    <w:rsid w:val="001C33A7"/>
    <w:rsid w:val="001C34C3"/>
    <w:rsid w:val="001C3648"/>
    <w:rsid w:val="001C41D6"/>
    <w:rsid w:val="001C54DF"/>
    <w:rsid w:val="001C5C88"/>
    <w:rsid w:val="001C5C9A"/>
    <w:rsid w:val="001C5E96"/>
    <w:rsid w:val="001C613F"/>
    <w:rsid w:val="001C63C8"/>
    <w:rsid w:val="001C65D2"/>
    <w:rsid w:val="001C66BF"/>
    <w:rsid w:val="001C6A53"/>
    <w:rsid w:val="001C6E46"/>
    <w:rsid w:val="001C6FBB"/>
    <w:rsid w:val="001C7426"/>
    <w:rsid w:val="001C7500"/>
    <w:rsid w:val="001C7725"/>
    <w:rsid w:val="001C7BEB"/>
    <w:rsid w:val="001C7FAD"/>
    <w:rsid w:val="001D0278"/>
    <w:rsid w:val="001D02CB"/>
    <w:rsid w:val="001D035D"/>
    <w:rsid w:val="001D0E78"/>
    <w:rsid w:val="001D0E80"/>
    <w:rsid w:val="001D0E86"/>
    <w:rsid w:val="001D1062"/>
    <w:rsid w:val="001D1883"/>
    <w:rsid w:val="001D19A3"/>
    <w:rsid w:val="001D1D0E"/>
    <w:rsid w:val="001D22F8"/>
    <w:rsid w:val="001D2455"/>
    <w:rsid w:val="001D26C3"/>
    <w:rsid w:val="001D26F6"/>
    <w:rsid w:val="001D2C2D"/>
    <w:rsid w:val="001D2F18"/>
    <w:rsid w:val="001D366A"/>
    <w:rsid w:val="001D3B3F"/>
    <w:rsid w:val="001D4067"/>
    <w:rsid w:val="001D4237"/>
    <w:rsid w:val="001D43A9"/>
    <w:rsid w:val="001D4418"/>
    <w:rsid w:val="001D4698"/>
    <w:rsid w:val="001D470D"/>
    <w:rsid w:val="001D4997"/>
    <w:rsid w:val="001D4DCD"/>
    <w:rsid w:val="001D4E86"/>
    <w:rsid w:val="001D5579"/>
    <w:rsid w:val="001D5636"/>
    <w:rsid w:val="001D5A6C"/>
    <w:rsid w:val="001D5B66"/>
    <w:rsid w:val="001D5FF3"/>
    <w:rsid w:val="001D6453"/>
    <w:rsid w:val="001D6992"/>
    <w:rsid w:val="001D699E"/>
    <w:rsid w:val="001D6A77"/>
    <w:rsid w:val="001D6C67"/>
    <w:rsid w:val="001D6F18"/>
    <w:rsid w:val="001D7A17"/>
    <w:rsid w:val="001E067E"/>
    <w:rsid w:val="001E0714"/>
    <w:rsid w:val="001E0A64"/>
    <w:rsid w:val="001E0BF3"/>
    <w:rsid w:val="001E0E9C"/>
    <w:rsid w:val="001E13F7"/>
    <w:rsid w:val="001E16BB"/>
    <w:rsid w:val="001E1D52"/>
    <w:rsid w:val="001E1E19"/>
    <w:rsid w:val="001E2801"/>
    <w:rsid w:val="001E2B16"/>
    <w:rsid w:val="001E310C"/>
    <w:rsid w:val="001E37E6"/>
    <w:rsid w:val="001E3986"/>
    <w:rsid w:val="001E3B14"/>
    <w:rsid w:val="001E4123"/>
    <w:rsid w:val="001E4FC7"/>
    <w:rsid w:val="001E53E7"/>
    <w:rsid w:val="001E5825"/>
    <w:rsid w:val="001E5D93"/>
    <w:rsid w:val="001E650E"/>
    <w:rsid w:val="001E659B"/>
    <w:rsid w:val="001E6FBE"/>
    <w:rsid w:val="001E7033"/>
    <w:rsid w:val="001E70F1"/>
    <w:rsid w:val="001E719F"/>
    <w:rsid w:val="001E74A3"/>
    <w:rsid w:val="001E7509"/>
    <w:rsid w:val="001E7C5B"/>
    <w:rsid w:val="001E7E2A"/>
    <w:rsid w:val="001E7FB0"/>
    <w:rsid w:val="001F01C3"/>
    <w:rsid w:val="001F01F3"/>
    <w:rsid w:val="001F031D"/>
    <w:rsid w:val="001F048E"/>
    <w:rsid w:val="001F0B3B"/>
    <w:rsid w:val="001F0D7D"/>
    <w:rsid w:val="001F0EED"/>
    <w:rsid w:val="001F1028"/>
    <w:rsid w:val="001F148A"/>
    <w:rsid w:val="001F17EF"/>
    <w:rsid w:val="001F1B82"/>
    <w:rsid w:val="001F1DFA"/>
    <w:rsid w:val="001F1EF2"/>
    <w:rsid w:val="001F247B"/>
    <w:rsid w:val="001F2A57"/>
    <w:rsid w:val="001F3037"/>
    <w:rsid w:val="001F3592"/>
    <w:rsid w:val="001F36CA"/>
    <w:rsid w:val="001F3BCB"/>
    <w:rsid w:val="001F3C95"/>
    <w:rsid w:val="001F3CA8"/>
    <w:rsid w:val="001F458A"/>
    <w:rsid w:val="001F4972"/>
    <w:rsid w:val="001F4E89"/>
    <w:rsid w:val="001F4F00"/>
    <w:rsid w:val="001F4F62"/>
    <w:rsid w:val="001F4FCE"/>
    <w:rsid w:val="001F5216"/>
    <w:rsid w:val="001F54A1"/>
    <w:rsid w:val="001F5721"/>
    <w:rsid w:val="001F5DFB"/>
    <w:rsid w:val="001F6099"/>
    <w:rsid w:val="001F632F"/>
    <w:rsid w:val="001F633B"/>
    <w:rsid w:val="001F63DB"/>
    <w:rsid w:val="001F67EE"/>
    <w:rsid w:val="001F6C31"/>
    <w:rsid w:val="001F6DA0"/>
    <w:rsid w:val="001F6DFA"/>
    <w:rsid w:val="001F738A"/>
    <w:rsid w:val="001F768A"/>
    <w:rsid w:val="001F7C76"/>
    <w:rsid w:val="00200154"/>
    <w:rsid w:val="00200222"/>
    <w:rsid w:val="00200D03"/>
    <w:rsid w:val="00201722"/>
    <w:rsid w:val="00201C9A"/>
    <w:rsid w:val="00201D5B"/>
    <w:rsid w:val="00201DF7"/>
    <w:rsid w:val="00201E27"/>
    <w:rsid w:val="00202120"/>
    <w:rsid w:val="00202134"/>
    <w:rsid w:val="00202373"/>
    <w:rsid w:val="002026BB"/>
    <w:rsid w:val="002030AB"/>
    <w:rsid w:val="00203539"/>
    <w:rsid w:val="002037F0"/>
    <w:rsid w:val="00203BDA"/>
    <w:rsid w:val="00203E24"/>
    <w:rsid w:val="00204070"/>
    <w:rsid w:val="00204CC7"/>
    <w:rsid w:val="00205025"/>
    <w:rsid w:val="0020513B"/>
    <w:rsid w:val="002051C7"/>
    <w:rsid w:val="0020555D"/>
    <w:rsid w:val="0020561D"/>
    <w:rsid w:val="002059B0"/>
    <w:rsid w:val="00205BE1"/>
    <w:rsid w:val="0020625E"/>
    <w:rsid w:val="00207188"/>
    <w:rsid w:val="002071FF"/>
    <w:rsid w:val="002072DE"/>
    <w:rsid w:val="00207CD6"/>
    <w:rsid w:val="00210ABC"/>
    <w:rsid w:val="00210C14"/>
    <w:rsid w:val="00210D1F"/>
    <w:rsid w:val="00211641"/>
    <w:rsid w:val="002116D4"/>
    <w:rsid w:val="00211882"/>
    <w:rsid w:val="00211912"/>
    <w:rsid w:val="00211947"/>
    <w:rsid w:val="0021233B"/>
    <w:rsid w:val="002123F6"/>
    <w:rsid w:val="0021283E"/>
    <w:rsid w:val="00212A40"/>
    <w:rsid w:val="00212A64"/>
    <w:rsid w:val="00212B80"/>
    <w:rsid w:val="00212BB6"/>
    <w:rsid w:val="00212BDE"/>
    <w:rsid w:val="00212D38"/>
    <w:rsid w:val="00213213"/>
    <w:rsid w:val="00213641"/>
    <w:rsid w:val="00213E2A"/>
    <w:rsid w:val="00213FEB"/>
    <w:rsid w:val="00214064"/>
    <w:rsid w:val="00214176"/>
    <w:rsid w:val="002147ED"/>
    <w:rsid w:val="00214929"/>
    <w:rsid w:val="002153FF"/>
    <w:rsid w:val="00215435"/>
    <w:rsid w:val="0021569E"/>
    <w:rsid w:val="00215971"/>
    <w:rsid w:val="002161DF"/>
    <w:rsid w:val="00216566"/>
    <w:rsid w:val="0021689D"/>
    <w:rsid w:val="00216ABF"/>
    <w:rsid w:val="00216ECB"/>
    <w:rsid w:val="00217191"/>
    <w:rsid w:val="00217397"/>
    <w:rsid w:val="00217959"/>
    <w:rsid w:val="00217C77"/>
    <w:rsid w:val="00217E07"/>
    <w:rsid w:val="00217FEA"/>
    <w:rsid w:val="00220277"/>
    <w:rsid w:val="002207DB"/>
    <w:rsid w:val="00220EA0"/>
    <w:rsid w:val="00221184"/>
    <w:rsid w:val="0022157D"/>
    <w:rsid w:val="002216EC"/>
    <w:rsid w:val="00221B8D"/>
    <w:rsid w:val="00221D94"/>
    <w:rsid w:val="0022210F"/>
    <w:rsid w:val="002224B0"/>
    <w:rsid w:val="002224C4"/>
    <w:rsid w:val="002226B7"/>
    <w:rsid w:val="00222F55"/>
    <w:rsid w:val="002232A5"/>
    <w:rsid w:val="002236E9"/>
    <w:rsid w:val="00223DBB"/>
    <w:rsid w:val="00224B05"/>
    <w:rsid w:val="00224C4F"/>
    <w:rsid w:val="00224D05"/>
    <w:rsid w:val="00224F2A"/>
    <w:rsid w:val="002250D8"/>
    <w:rsid w:val="00225246"/>
    <w:rsid w:val="002257F7"/>
    <w:rsid w:val="00225A39"/>
    <w:rsid w:val="00226155"/>
    <w:rsid w:val="00226327"/>
    <w:rsid w:val="0022635C"/>
    <w:rsid w:val="002264D6"/>
    <w:rsid w:val="00226648"/>
    <w:rsid w:val="002267F3"/>
    <w:rsid w:val="00226937"/>
    <w:rsid w:val="00226A4F"/>
    <w:rsid w:val="00226FB9"/>
    <w:rsid w:val="002270A0"/>
    <w:rsid w:val="002271C5"/>
    <w:rsid w:val="002272E4"/>
    <w:rsid w:val="00227570"/>
    <w:rsid w:val="00227839"/>
    <w:rsid w:val="00227BE7"/>
    <w:rsid w:val="00230117"/>
    <w:rsid w:val="0023042D"/>
    <w:rsid w:val="002309C1"/>
    <w:rsid w:val="00230C5E"/>
    <w:rsid w:val="00231A78"/>
    <w:rsid w:val="002322D3"/>
    <w:rsid w:val="002329D9"/>
    <w:rsid w:val="002329EF"/>
    <w:rsid w:val="00233BC0"/>
    <w:rsid w:val="00233CC1"/>
    <w:rsid w:val="00233ED9"/>
    <w:rsid w:val="002340FC"/>
    <w:rsid w:val="00234924"/>
    <w:rsid w:val="00234A46"/>
    <w:rsid w:val="00235691"/>
    <w:rsid w:val="0023570E"/>
    <w:rsid w:val="00235C79"/>
    <w:rsid w:val="00235F5E"/>
    <w:rsid w:val="00235FD3"/>
    <w:rsid w:val="00236453"/>
    <w:rsid w:val="002364D7"/>
    <w:rsid w:val="00236CCC"/>
    <w:rsid w:val="00236CD8"/>
    <w:rsid w:val="002373E5"/>
    <w:rsid w:val="002378C7"/>
    <w:rsid w:val="0023794B"/>
    <w:rsid w:val="00237E2C"/>
    <w:rsid w:val="002406A5"/>
    <w:rsid w:val="00240940"/>
    <w:rsid w:val="00240B4A"/>
    <w:rsid w:val="00241037"/>
    <w:rsid w:val="002413EC"/>
    <w:rsid w:val="00241EAF"/>
    <w:rsid w:val="00241FFE"/>
    <w:rsid w:val="0024232C"/>
    <w:rsid w:val="0024235D"/>
    <w:rsid w:val="00242A42"/>
    <w:rsid w:val="00242B42"/>
    <w:rsid w:val="00242B9B"/>
    <w:rsid w:val="00242D58"/>
    <w:rsid w:val="002430DD"/>
    <w:rsid w:val="002431C4"/>
    <w:rsid w:val="002437F1"/>
    <w:rsid w:val="00243C07"/>
    <w:rsid w:val="00243D3D"/>
    <w:rsid w:val="00244746"/>
    <w:rsid w:val="00244A08"/>
    <w:rsid w:val="00244A7F"/>
    <w:rsid w:val="00244E87"/>
    <w:rsid w:val="0024531A"/>
    <w:rsid w:val="002453AF"/>
    <w:rsid w:val="0024557A"/>
    <w:rsid w:val="00245B6B"/>
    <w:rsid w:val="00245C41"/>
    <w:rsid w:val="00245CC7"/>
    <w:rsid w:val="00245EC8"/>
    <w:rsid w:val="00246D23"/>
    <w:rsid w:val="00246EA5"/>
    <w:rsid w:val="00247162"/>
    <w:rsid w:val="00247214"/>
    <w:rsid w:val="00247534"/>
    <w:rsid w:val="00247858"/>
    <w:rsid w:val="00247BAB"/>
    <w:rsid w:val="00247E87"/>
    <w:rsid w:val="00247FCE"/>
    <w:rsid w:val="002503B0"/>
    <w:rsid w:val="00250537"/>
    <w:rsid w:val="00251E00"/>
    <w:rsid w:val="00251F35"/>
    <w:rsid w:val="0025283D"/>
    <w:rsid w:val="00252B58"/>
    <w:rsid w:val="00253331"/>
    <w:rsid w:val="00253433"/>
    <w:rsid w:val="00253B35"/>
    <w:rsid w:val="00253F6A"/>
    <w:rsid w:val="0025410B"/>
    <w:rsid w:val="002542C5"/>
    <w:rsid w:val="0025469F"/>
    <w:rsid w:val="00254950"/>
    <w:rsid w:val="00254A56"/>
    <w:rsid w:val="002551FF"/>
    <w:rsid w:val="0025577E"/>
    <w:rsid w:val="00255A13"/>
    <w:rsid w:val="002562B9"/>
    <w:rsid w:val="00256B7D"/>
    <w:rsid w:val="00256DDF"/>
    <w:rsid w:val="00257000"/>
    <w:rsid w:val="002570B2"/>
    <w:rsid w:val="00257781"/>
    <w:rsid w:val="00257D30"/>
    <w:rsid w:val="00257E0B"/>
    <w:rsid w:val="00257EC5"/>
    <w:rsid w:val="00257FFE"/>
    <w:rsid w:val="00260113"/>
    <w:rsid w:val="00260308"/>
    <w:rsid w:val="00260797"/>
    <w:rsid w:val="00260902"/>
    <w:rsid w:val="00260A9D"/>
    <w:rsid w:val="0026147C"/>
    <w:rsid w:val="002618C5"/>
    <w:rsid w:val="00261A22"/>
    <w:rsid w:val="00261EB2"/>
    <w:rsid w:val="0026239E"/>
    <w:rsid w:val="00262618"/>
    <w:rsid w:val="00262A93"/>
    <w:rsid w:val="00262D96"/>
    <w:rsid w:val="00262F9B"/>
    <w:rsid w:val="002636F5"/>
    <w:rsid w:val="002638B6"/>
    <w:rsid w:val="00263C95"/>
    <w:rsid w:val="002642F9"/>
    <w:rsid w:val="00264D23"/>
    <w:rsid w:val="00264DFD"/>
    <w:rsid w:val="002655BE"/>
    <w:rsid w:val="00265CAD"/>
    <w:rsid w:val="00266102"/>
    <w:rsid w:val="002661AC"/>
    <w:rsid w:val="002661CC"/>
    <w:rsid w:val="002662CB"/>
    <w:rsid w:val="002663C2"/>
    <w:rsid w:val="00266479"/>
    <w:rsid w:val="0026685A"/>
    <w:rsid w:val="00267911"/>
    <w:rsid w:val="002706BE"/>
    <w:rsid w:val="002707E3"/>
    <w:rsid w:val="0027084B"/>
    <w:rsid w:val="00270910"/>
    <w:rsid w:val="002709B0"/>
    <w:rsid w:val="002713E7"/>
    <w:rsid w:val="002713F0"/>
    <w:rsid w:val="0027140A"/>
    <w:rsid w:val="002714AB"/>
    <w:rsid w:val="002714AC"/>
    <w:rsid w:val="002715F3"/>
    <w:rsid w:val="00271F47"/>
    <w:rsid w:val="00271F64"/>
    <w:rsid w:val="002720C6"/>
    <w:rsid w:val="00272439"/>
    <w:rsid w:val="00272554"/>
    <w:rsid w:val="00272747"/>
    <w:rsid w:val="00272CD7"/>
    <w:rsid w:val="00272D9A"/>
    <w:rsid w:val="00272DAB"/>
    <w:rsid w:val="0027366C"/>
    <w:rsid w:val="00273871"/>
    <w:rsid w:val="002741B1"/>
    <w:rsid w:val="002741D6"/>
    <w:rsid w:val="00274315"/>
    <w:rsid w:val="0027431A"/>
    <w:rsid w:val="00274837"/>
    <w:rsid w:val="00275A99"/>
    <w:rsid w:val="00275ADD"/>
    <w:rsid w:val="00275D06"/>
    <w:rsid w:val="00275D6D"/>
    <w:rsid w:val="00275DF3"/>
    <w:rsid w:val="00276234"/>
    <w:rsid w:val="00276D7B"/>
    <w:rsid w:val="00276EAC"/>
    <w:rsid w:val="00276F0F"/>
    <w:rsid w:val="002771DD"/>
    <w:rsid w:val="002773E3"/>
    <w:rsid w:val="00280094"/>
    <w:rsid w:val="002800F1"/>
    <w:rsid w:val="00280203"/>
    <w:rsid w:val="00280593"/>
    <w:rsid w:val="0028099F"/>
    <w:rsid w:val="00280A4E"/>
    <w:rsid w:val="00280E83"/>
    <w:rsid w:val="00281146"/>
    <w:rsid w:val="002815A8"/>
    <w:rsid w:val="0028172B"/>
    <w:rsid w:val="002818B2"/>
    <w:rsid w:val="00282372"/>
    <w:rsid w:val="00282448"/>
    <w:rsid w:val="00282579"/>
    <w:rsid w:val="002826BB"/>
    <w:rsid w:val="0028272B"/>
    <w:rsid w:val="00282913"/>
    <w:rsid w:val="00282E7C"/>
    <w:rsid w:val="0028344B"/>
    <w:rsid w:val="002835F0"/>
    <w:rsid w:val="00283646"/>
    <w:rsid w:val="00283BD2"/>
    <w:rsid w:val="002843E4"/>
    <w:rsid w:val="00284895"/>
    <w:rsid w:val="00284BBF"/>
    <w:rsid w:val="002850E4"/>
    <w:rsid w:val="002858D5"/>
    <w:rsid w:val="00285989"/>
    <w:rsid w:val="00285B31"/>
    <w:rsid w:val="0028616D"/>
    <w:rsid w:val="00286726"/>
    <w:rsid w:val="0028695D"/>
    <w:rsid w:val="00287037"/>
    <w:rsid w:val="002872FC"/>
    <w:rsid w:val="002873DC"/>
    <w:rsid w:val="00287B5A"/>
    <w:rsid w:val="00287EEF"/>
    <w:rsid w:val="00290374"/>
    <w:rsid w:val="0029090A"/>
    <w:rsid w:val="00290AE8"/>
    <w:rsid w:val="00290CC0"/>
    <w:rsid w:val="00290E84"/>
    <w:rsid w:val="00290F9F"/>
    <w:rsid w:val="00291741"/>
    <w:rsid w:val="002919DE"/>
    <w:rsid w:val="00291AE3"/>
    <w:rsid w:val="002923A5"/>
    <w:rsid w:val="00292765"/>
    <w:rsid w:val="0029339A"/>
    <w:rsid w:val="00293660"/>
    <w:rsid w:val="002937CA"/>
    <w:rsid w:val="0029392C"/>
    <w:rsid w:val="00293B22"/>
    <w:rsid w:val="00293DE8"/>
    <w:rsid w:val="00293EE7"/>
    <w:rsid w:val="00294116"/>
    <w:rsid w:val="002941E8"/>
    <w:rsid w:val="0029421F"/>
    <w:rsid w:val="00294704"/>
    <w:rsid w:val="002948D2"/>
    <w:rsid w:val="00294A84"/>
    <w:rsid w:val="00294C4B"/>
    <w:rsid w:val="002952D7"/>
    <w:rsid w:val="00295329"/>
    <w:rsid w:val="00295EF4"/>
    <w:rsid w:val="00295FE6"/>
    <w:rsid w:val="002961FC"/>
    <w:rsid w:val="00296288"/>
    <w:rsid w:val="00296319"/>
    <w:rsid w:val="0029670B"/>
    <w:rsid w:val="00296B4D"/>
    <w:rsid w:val="00297104"/>
    <w:rsid w:val="00297258"/>
    <w:rsid w:val="00297B52"/>
    <w:rsid w:val="00297F04"/>
    <w:rsid w:val="002A00B2"/>
    <w:rsid w:val="002A0ADA"/>
    <w:rsid w:val="002A0C1D"/>
    <w:rsid w:val="002A1216"/>
    <w:rsid w:val="002A1358"/>
    <w:rsid w:val="002A15C8"/>
    <w:rsid w:val="002A1945"/>
    <w:rsid w:val="002A1FCD"/>
    <w:rsid w:val="002A2198"/>
    <w:rsid w:val="002A295C"/>
    <w:rsid w:val="002A29C9"/>
    <w:rsid w:val="002A38E3"/>
    <w:rsid w:val="002A3CBD"/>
    <w:rsid w:val="002A4B7C"/>
    <w:rsid w:val="002A4F5D"/>
    <w:rsid w:val="002A4FB9"/>
    <w:rsid w:val="002A532D"/>
    <w:rsid w:val="002A60D1"/>
    <w:rsid w:val="002A6466"/>
    <w:rsid w:val="002A68B8"/>
    <w:rsid w:val="002A6F37"/>
    <w:rsid w:val="002A71ED"/>
    <w:rsid w:val="002A78F1"/>
    <w:rsid w:val="002B0352"/>
    <w:rsid w:val="002B04F7"/>
    <w:rsid w:val="002B08D3"/>
    <w:rsid w:val="002B096E"/>
    <w:rsid w:val="002B13E2"/>
    <w:rsid w:val="002B1646"/>
    <w:rsid w:val="002B1854"/>
    <w:rsid w:val="002B1D0D"/>
    <w:rsid w:val="002B1D8E"/>
    <w:rsid w:val="002B22A5"/>
    <w:rsid w:val="002B24FC"/>
    <w:rsid w:val="002B272F"/>
    <w:rsid w:val="002B28A4"/>
    <w:rsid w:val="002B2A9A"/>
    <w:rsid w:val="002B2C4A"/>
    <w:rsid w:val="002B30A5"/>
    <w:rsid w:val="002B441D"/>
    <w:rsid w:val="002B4B43"/>
    <w:rsid w:val="002B50D5"/>
    <w:rsid w:val="002B5461"/>
    <w:rsid w:val="002B59AD"/>
    <w:rsid w:val="002B5A55"/>
    <w:rsid w:val="002B601D"/>
    <w:rsid w:val="002B6D03"/>
    <w:rsid w:val="002B7243"/>
    <w:rsid w:val="002B7349"/>
    <w:rsid w:val="002B73D2"/>
    <w:rsid w:val="002B76B8"/>
    <w:rsid w:val="002B79FA"/>
    <w:rsid w:val="002B7CBA"/>
    <w:rsid w:val="002B7EDC"/>
    <w:rsid w:val="002B7FEA"/>
    <w:rsid w:val="002C0006"/>
    <w:rsid w:val="002C01E6"/>
    <w:rsid w:val="002C02BD"/>
    <w:rsid w:val="002C0604"/>
    <w:rsid w:val="002C0879"/>
    <w:rsid w:val="002C092B"/>
    <w:rsid w:val="002C0BC8"/>
    <w:rsid w:val="002C0FD2"/>
    <w:rsid w:val="002C10F9"/>
    <w:rsid w:val="002C119C"/>
    <w:rsid w:val="002C1509"/>
    <w:rsid w:val="002C1A23"/>
    <w:rsid w:val="002C1A2B"/>
    <w:rsid w:val="002C1BBD"/>
    <w:rsid w:val="002C24C9"/>
    <w:rsid w:val="002C2555"/>
    <w:rsid w:val="002C2B14"/>
    <w:rsid w:val="002C3003"/>
    <w:rsid w:val="002C353C"/>
    <w:rsid w:val="002C365A"/>
    <w:rsid w:val="002C38C3"/>
    <w:rsid w:val="002C39C4"/>
    <w:rsid w:val="002C3A36"/>
    <w:rsid w:val="002C4002"/>
    <w:rsid w:val="002C40B8"/>
    <w:rsid w:val="002C4286"/>
    <w:rsid w:val="002C498B"/>
    <w:rsid w:val="002C4F1C"/>
    <w:rsid w:val="002C5001"/>
    <w:rsid w:val="002C5203"/>
    <w:rsid w:val="002C58CF"/>
    <w:rsid w:val="002C5F63"/>
    <w:rsid w:val="002C60E5"/>
    <w:rsid w:val="002C65E4"/>
    <w:rsid w:val="002C6B35"/>
    <w:rsid w:val="002C6C3A"/>
    <w:rsid w:val="002C6DF5"/>
    <w:rsid w:val="002C6F21"/>
    <w:rsid w:val="002C6F28"/>
    <w:rsid w:val="002C7262"/>
    <w:rsid w:val="002C78BF"/>
    <w:rsid w:val="002D147E"/>
    <w:rsid w:val="002D14B1"/>
    <w:rsid w:val="002D1909"/>
    <w:rsid w:val="002D1F42"/>
    <w:rsid w:val="002D2400"/>
    <w:rsid w:val="002D2A9A"/>
    <w:rsid w:val="002D3104"/>
    <w:rsid w:val="002D33B2"/>
    <w:rsid w:val="002D36DB"/>
    <w:rsid w:val="002D374F"/>
    <w:rsid w:val="002D37B5"/>
    <w:rsid w:val="002D38F1"/>
    <w:rsid w:val="002D423C"/>
    <w:rsid w:val="002D4298"/>
    <w:rsid w:val="002D456A"/>
    <w:rsid w:val="002D471F"/>
    <w:rsid w:val="002D47CC"/>
    <w:rsid w:val="002D4F13"/>
    <w:rsid w:val="002D5197"/>
    <w:rsid w:val="002D52A6"/>
    <w:rsid w:val="002D5796"/>
    <w:rsid w:val="002D58A4"/>
    <w:rsid w:val="002D6014"/>
    <w:rsid w:val="002D65BD"/>
    <w:rsid w:val="002D69C7"/>
    <w:rsid w:val="002D6D61"/>
    <w:rsid w:val="002D7489"/>
    <w:rsid w:val="002D759F"/>
    <w:rsid w:val="002D7BBF"/>
    <w:rsid w:val="002D7BD1"/>
    <w:rsid w:val="002D7E92"/>
    <w:rsid w:val="002E0D94"/>
    <w:rsid w:val="002E0D9D"/>
    <w:rsid w:val="002E105A"/>
    <w:rsid w:val="002E159B"/>
    <w:rsid w:val="002E1937"/>
    <w:rsid w:val="002E1C4A"/>
    <w:rsid w:val="002E253D"/>
    <w:rsid w:val="002E2763"/>
    <w:rsid w:val="002E294C"/>
    <w:rsid w:val="002E2C91"/>
    <w:rsid w:val="002E2E87"/>
    <w:rsid w:val="002E3363"/>
    <w:rsid w:val="002E34EB"/>
    <w:rsid w:val="002E35B8"/>
    <w:rsid w:val="002E3AC3"/>
    <w:rsid w:val="002E3E91"/>
    <w:rsid w:val="002E43FA"/>
    <w:rsid w:val="002E4791"/>
    <w:rsid w:val="002E4A5B"/>
    <w:rsid w:val="002E4B8A"/>
    <w:rsid w:val="002E4CF1"/>
    <w:rsid w:val="002E5276"/>
    <w:rsid w:val="002E5658"/>
    <w:rsid w:val="002E5B0A"/>
    <w:rsid w:val="002E657E"/>
    <w:rsid w:val="002E660A"/>
    <w:rsid w:val="002E6698"/>
    <w:rsid w:val="002E6935"/>
    <w:rsid w:val="002E6A0A"/>
    <w:rsid w:val="002E6F0B"/>
    <w:rsid w:val="002E71A0"/>
    <w:rsid w:val="002E745E"/>
    <w:rsid w:val="002E788F"/>
    <w:rsid w:val="002E7C0F"/>
    <w:rsid w:val="002F0237"/>
    <w:rsid w:val="002F053D"/>
    <w:rsid w:val="002F141D"/>
    <w:rsid w:val="002F14D2"/>
    <w:rsid w:val="002F151E"/>
    <w:rsid w:val="002F15AE"/>
    <w:rsid w:val="002F1EDA"/>
    <w:rsid w:val="002F2039"/>
    <w:rsid w:val="002F20F7"/>
    <w:rsid w:val="002F2257"/>
    <w:rsid w:val="002F2439"/>
    <w:rsid w:val="002F26AA"/>
    <w:rsid w:val="002F2DD6"/>
    <w:rsid w:val="002F2FF8"/>
    <w:rsid w:val="002F31A1"/>
    <w:rsid w:val="002F385C"/>
    <w:rsid w:val="002F386E"/>
    <w:rsid w:val="002F398D"/>
    <w:rsid w:val="002F3B7B"/>
    <w:rsid w:val="002F43E3"/>
    <w:rsid w:val="002F466A"/>
    <w:rsid w:val="002F466E"/>
    <w:rsid w:val="002F477A"/>
    <w:rsid w:val="002F4AB3"/>
    <w:rsid w:val="002F4E24"/>
    <w:rsid w:val="002F5D95"/>
    <w:rsid w:val="002F640C"/>
    <w:rsid w:val="002F6C4E"/>
    <w:rsid w:val="002F6DA2"/>
    <w:rsid w:val="002F6F1A"/>
    <w:rsid w:val="002F778D"/>
    <w:rsid w:val="003005E0"/>
    <w:rsid w:val="003010E3"/>
    <w:rsid w:val="0030195A"/>
    <w:rsid w:val="00301E22"/>
    <w:rsid w:val="003024CB"/>
    <w:rsid w:val="003024EC"/>
    <w:rsid w:val="003026F7"/>
    <w:rsid w:val="0030274C"/>
    <w:rsid w:val="003029BB"/>
    <w:rsid w:val="003029DB"/>
    <w:rsid w:val="00302F82"/>
    <w:rsid w:val="00302FB8"/>
    <w:rsid w:val="00303286"/>
    <w:rsid w:val="003038BF"/>
    <w:rsid w:val="00303AF2"/>
    <w:rsid w:val="00303C4F"/>
    <w:rsid w:val="00303DC2"/>
    <w:rsid w:val="00303E82"/>
    <w:rsid w:val="00303FA6"/>
    <w:rsid w:val="003040B0"/>
    <w:rsid w:val="003041E8"/>
    <w:rsid w:val="003045C9"/>
    <w:rsid w:val="003049A4"/>
    <w:rsid w:val="003051B4"/>
    <w:rsid w:val="00305363"/>
    <w:rsid w:val="00305419"/>
    <w:rsid w:val="00305491"/>
    <w:rsid w:val="003054D6"/>
    <w:rsid w:val="003055B5"/>
    <w:rsid w:val="003056D5"/>
    <w:rsid w:val="00305DBC"/>
    <w:rsid w:val="00305E29"/>
    <w:rsid w:val="0030603C"/>
    <w:rsid w:val="00306322"/>
    <w:rsid w:val="0030652F"/>
    <w:rsid w:val="00306673"/>
    <w:rsid w:val="00306A01"/>
    <w:rsid w:val="00306B5E"/>
    <w:rsid w:val="00306B94"/>
    <w:rsid w:val="00306FF5"/>
    <w:rsid w:val="003071AB"/>
    <w:rsid w:val="00307255"/>
    <w:rsid w:val="00307E8F"/>
    <w:rsid w:val="0031026A"/>
    <w:rsid w:val="003102CB"/>
    <w:rsid w:val="0031088E"/>
    <w:rsid w:val="00310ACB"/>
    <w:rsid w:val="00310AEF"/>
    <w:rsid w:val="00310BB4"/>
    <w:rsid w:val="00310CEA"/>
    <w:rsid w:val="00310FAC"/>
    <w:rsid w:val="003112A9"/>
    <w:rsid w:val="0031176B"/>
    <w:rsid w:val="00311981"/>
    <w:rsid w:val="0031236E"/>
    <w:rsid w:val="003123C4"/>
    <w:rsid w:val="00312990"/>
    <w:rsid w:val="00312A88"/>
    <w:rsid w:val="00313B41"/>
    <w:rsid w:val="00313E22"/>
    <w:rsid w:val="00313FFC"/>
    <w:rsid w:val="0031456A"/>
    <w:rsid w:val="00314EE7"/>
    <w:rsid w:val="00315166"/>
    <w:rsid w:val="00315316"/>
    <w:rsid w:val="00315528"/>
    <w:rsid w:val="003155B2"/>
    <w:rsid w:val="00315940"/>
    <w:rsid w:val="003165F4"/>
    <w:rsid w:val="00316A30"/>
    <w:rsid w:val="00316BB0"/>
    <w:rsid w:val="00316D76"/>
    <w:rsid w:val="00316EAA"/>
    <w:rsid w:val="003171B4"/>
    <w:rsid w:val="003178F1"/>
    <w:rsid w:val="00317B3A"/>
    <w:rsid w:val="003213C3"/>
    <w:rsid w:val="0032170F"/>
    <w:rsid w:val="00321740"/>
    <w:rsid w:val="00321B33"/>
    <w:rsid w:val="00321C88"/>
    <w:rsid w:val="00322307"/>
    <w:rsid w:val="0032247C"/>
    <w:rsid w:val="00322553"/>
    <w:rsid w:val="003227B9"/>
    <w:rsid w:val="00322826"/>
    <w:rsid w:val="00322EA3"/>
    <w:rsid w:val="00323473"/>
    <w:rsid w:val="003235EF"/>
    <w:rsid w:val="003236F3"/>
    <w:rsid w:val="003238C1"/>
    <w:rsid w:val="00323969"/>
    <w:rsid w:val="00323B35"/>
    <w:rsid w:val="003240E9"/>
    <w:rsid w:val="00324FB2"/>
    <w:rsid w:val="00325474"/>
    <w:rsid w:val="00325EDB"/>
    <w:rsid w:val="00326211"/>
    <w:rsid w:val="003265E8"/>
    <w:rsid w:val="00326AD4"/>
    <w:rsid w:val="003272C0"/>
    <w:rsid w:val="00327392"/>
    <w:rsid w:val="00327431"/>
    <w:rsid w:val="0032756D"/>
    <w:rsid w:val="00327A7B"/>
    <w:rsid w:val="00327E0F"/>
    <w:rsid w:val="003300A0"/>
    <w:rsid w:val="003300CA"/>
    <w:rsid w:val="00330257"/>
    <w:rsid w:val="00330361"/>
    <w:rsid w:val="0033041C"/>
    <w:rsid w:val="00330BA4"/>
    <w:rsid w:val="00330EEA"/>
    <w:rsid w:val="00331321"/>
    <w:rsid w:val="00331595"/>
    <w:rsid w:val="003315E1"/>
    <w:rsid w:val="003318A7"/>
    <w:rsid w:val="0033190A"/>
    <w:rsid w:val="00331BCA"/>
    <w:rsid w:val="00331BD3"/>
    <w:rsid w:val="003321C5"/>
    <w:rsid w:val="00332323"/>
    <w:rsid w:val="00332360"/>
    <w:rsid w:val="003323C8"/>
    <w:rsid w:val="00332AF4"/>
    <w:rsid w:val="00333542"/>
    <w:rsid w:val="0033367E"/>
    <w:rsid w:val="0033481C"/>
    <w:rsid w:val="00334A1A"/>
    <w:rsid w:val="00334A81"/>
    <w:rsid w:val="00334D4A"/>
    <w:rsid w:val="00335496"/>
    <w:rsid w:val="00335726"/>
    <w:rsid w:val="003359D7"/>
    <w:rsid w:val="00335B41"/>
    <w:rsid w:val="00336BC5"/>
    <w:rsid w:val="00337270"/>
    <w:rsid w:val="00337625"/>
    <w:rsid w:val="003376CC"/>
    <w:rsid w:val="00337F0F"/>
    <w:rsid w:val="00337FC4"/>
    <w:rsid w:val="00337FCB"/>
    <w:rsid w:val="00337FF1"/>
    <w:rsid w:val="00340BEB"/>
    <w:rsid w:val="00340C84"/>
    <w:rsid w:val="00340E80"/>
    <w:rsid w:val="00340EF9"/>
    <w:rsid w:val="00341A95"/>
    <w:rsid w:val="00341DD8"/>
    <w:rsid w:val="0034207E"/>
    <w:rsid w:val="00342135"/>
    <w:rsid w:val="003429E5"/>
    <w:rsid w:val="00342F78"/>
    <w:rsid w:val="00343122"/>
    <w:rsid w:val="0034334D"/>
    <w:rsid w:val="003433A3"/>
    <w:rsid w:val="00343AF5"/>
    <w:rsid w:val="00343CDC"/>
    <w:rsid w:val="00344371"/>
    <w:rsid w:val="00344412"/>
    <w:rsid w:val="00344505"/>
    <w:rsid w:val="00344526"/>
    <w:rsid w:val="00344695"/>
    <w:rsid w:val="003448C7"/>
    <w:rsid w:val="00344996"/>
    <w:rsid w:val="00344A30"/>
    <w:rsid w:val="00344A9C"/>
    <w:rsid w:val="00344EA4"/>
    <w:rsid w:val="003453C6"/>
    <w:rsid w:val="00345B54"/>
    <w:rsid w:val="00345F96"/>
    <w:rsid w:val="00346A45"/>
    <w:rsid w:val="00346E0A"/>
    <w:rsid w:val="00346E63"/>
    <w:rsid w:val="00347331"/>
    <w:rsid w:val="00347599"/>
    <w:rsid w:val="003475E9"/>
    <w:rsid w:val="00347B98"/>
    <w:rsid w:val="00350526"/>
    <w:rsid w:val="00350972"/>
    <w:rsid w:val="003509AC"/>
    <w:rsid w:val="00350A0B"/>
    <w:rsid w:val="00350BD9"/>
    <w:rsid w:val="00350E3E"/>
    <w:rsid w:val="00351526"/>
    <w:rsid w:val="003515F3"/>
    <w:rsid w:val="00351749"/>
    <w:rsid w:val="003518B9"/>
    <w:rsid w:val="00351C09"/>
    <w:rsid w:val="003521AE"/>
    <w:rsid w:val="00352513"/>
    <w:rsid w:val="003532B2"/>
    <w:rsid w:val="00353400"/>
    <w:rsid w:val="00353417"/>
    <w:rsid w:val="003535E4"/>
    <w:rsid w:val="00353718"/>
    <w:rsid w:val="003537AB"/>
    <w:rsid w:val="00353834"/>
    <w:rsid w:val="00353C54"/>
    <w:rsid w:val="00353D0B"/>
    <w:rsid w:val="00353DE0"/>
    <w:rsid w:val="00353EB8"/>
    <w:rsid w:val="003547C3"/>
    <w:rsid w:val="00354A03"/>
    <w:rsid w:val="00354B06"/>
    <w:rsid w:val="00354CB8"/>
    <w:rsid w:val="00354F9A"/>
    <w:rsid w:val="0035524B"/>
    <w:rsid w:val="003555EC"/>
    <w:rsid w:val="003556C9"/>
    <w:rsid w:val="00355A4A"/>
    <w:rsid w:val="00356263"/>
    <w:rsid w:val="00356541"/>
    <w:rsid w:val="00356680"/>
    <w:rsid w:val="0035686F"/>
    <w:rsid w:val="00356C43"/>
    <w:rsid w:val="00356F0A"/>
    <w:rsid w:val="00357308"/>
    <w:rsid w:val="0035734A"/>
    <w:rsid w:val="0035747D"/>
    <w:rsid w:val="003574A3"/>
    <w:rsid w:val="00357575"/>
    <w:rsid w:val="00357834"/>
    <w:rsid w:val="00357940"/>
    <w:rsid w:val="00360669"/>
    <w:rsid w:val="003607E9"/>
    <w:rsid w:val="00360B9C"/>
    <w:rsid w:val="0036147D"/>
    <w:rsid w:val="00361512"/>
    <w:rsid w:val="00361674"/>
    <w:rsid w:val="00361677"/>
    <w:rsid w:val="003617DD"/>
    <w:rsid w:val="003617F0"/>
    <w:rsid w:val="00361E7B"/>
    <w:rsid w:val="00361FDA"/>
    <w:rsid w:val="00362475"/>
    <w:rsid w:val="00362A72"/>
    <w:rsid w:val="00363238"/>
    <w:rsid w:val="0036369D"/>
    <w:rsid w:val="003636A8"/>
    <w:rsid w:val="003636C2"/>
    <w:rsid w:val="00363B94"/>
    <w:rsid w:val="00363F97"/>
    <w:rsid w:val="00364107"/>
    <w:rsid w:val="00364B71"/>
    <w:rsid w:val="00364D5E"/>
    <w:rsid w:val="00364F4D"/>
    <w:rsid w:val="00365068"/>
    <w:rsid w:val="00365426"/>
    <w:rsid w:val="003656D0"/>
    <w:rsid w:val="003658BC"/>
    <w:rsid w:val="00365E5E"/>
    <w:rsid w:val="00365EFB"/>
    <w:rsid w:val="00366206"/>
    <w:rsid w:val="00366B46"/>
    <w:rsid w:val="003673D8"/>
    <w:rsid w:val="00367908"/>
    <w:rsid w:val="003679BA"/>
    <w:rsid w:val="00367D7F"/>
    <w:rsid w:val="00367F7E"/>
    <w:rsid w:val="00370604"/>
    <w:rsid w:val="0037094F"/>
    <w:rsid w:val="00370B09"/>
    <w:rsid w:val="00370B98"/>
    <w:rsid w:val="00371193"/>
    <w:rsid w:val="00371230"/>
    <w:rsid w:val="00371300"/>
    <w:rsid w:val="00371505"/>
    <w:rsid w:val="00371A05"/>
    <w:rsid w:val="003722D9"/>
    <w:rsid w:val="003722DF"/>
    <w:rsid w:val="00372FA4"/>
    <w:rsid w:val="00373056"/>
    <w:rsid w:val="003730A8"/>
    <w:rsid w:val="0037343A"/>
    <w:rsid w:val="00373DFC"/>
    <w:rsid w:val="00374494"/>
    <w:rsid w:val="00374BED"/>
    <w:rsid w:val="003751E7"/>
    <w:rsid w:val="0037574B"/>
    <w:rsid w:val="003759F1"/>
    <w:rsid w:val="00375A92"/>
    <w:rsid w:val="00375B40"/>
    <w:rsid w:val="00375B44"/>
    <w:rsid w:val="00376C0C"/>
    <w:rsid w:val="00376C45"/>
    <w:rsid w:val="003774AE"/>
    <w:rsid w:val="0037789D"/>
    <w:rsid w:val="00377F0A"/>
    <w:rsid w:val="00377F43"/>
    <w:rsid w:val="003802B1"/>
    <w:rsid w:val="00380BA7"/>
    <w:rsid w:val="00380BB9"/>
    <w:rsid w:val="003811C4"/>
    <w:rsid w:val="0038126C"/>
    <w:rsid w:val="0038172A"/>
    <w:rsid w:val="00381829"/>
    <w:rsid w:val="00381A99"/>
    <w:rsid w:val="00381CF4"/>
    <w:rsid w:val="00381E49"/>
    <w:rsid w:val="00382111"/>
    <w:rsid w:val="003822EF"/>
    <w:rsid w:val="00382473"/>
    <w:rsid w:val="003829A8"/>
    <w:rsid w:val="003829F7"/>
    <w:rsid w:val="00382C74"/>
    <w:rsid w:val="00382CC6"/>
    <w:rsid w:val="0038330F"/>
    <w:rsid w:val="003836DD"/>
    <w:rsid w:val="00383D0F"/>
    <w:rsid w:val="00383D85"/>
    <w:rsid w:val="00383E0A"/>
    <w:rsid w:val="003840AD"/>
    <w:rsid w:val="00384256"/>
    <w:rsid w:val="00384885"/>
    <w:rsid w:val="00384CF7"/>
    <w:rsid w:val="0038514B"/>
    <w:rsid w:val="00385366"/>
    <w:rsid w:val="00385510"/>
    <w:rsid w:val="003855A7"/>
    <w:rsid w:val="00386BCF"/>
    <w:rsid w:val="00386F5E"/>
    <w:rsid w:val="003873A1"/>
    <w:rsid w:val="0038781E"/>
    <w:rsid w:val="00387C45"/>
    <w:rsid w:val="00387C52"/>
    <w:rsid w:val="003901C2"/>
    <w:rsid w:val="00391197"/>
    <w:rsid w:val="00391EA2"/>
    <w:rsid w:val="003921CC"/>
    <w:rsid w:val="00392739"/>
    <w:rsid w:val="00392790"/>
    <w:rsid w:val="00392954"/>
    <w:rsid w:val="00392ECB"/>
    <w:rsid w:val="00394167"/>
    <w:rsid w:val="0039433A"/>
    <w:rsid w:val="003949C6"/>
    <w:rsid w:val="00394BF7"/>
    <w:rsid w:val="003952BC"/>
    <w:rsid w:val="0039599E"/>
    <w:rsid w:val="00396854"/>
    <w:rsid w:val="00396BC7"/>
    <w:rsid w:val="00396DDB"/>
    <w:rsid w:val="00397DEC"/>
    <w:rsid w:val="003A000F"/>
    <w:rsid w:val="003A0490"/>
    <w:rsid w:val="003A0725"/>
    <w:rsid w:val="003A0944"/>
    <w:rsid w:val="003A09E5"/>
    <w:rsid w:val="003A0A79"/>
    <w:rsid w:val="003A0D2D"/>
    <w:rsid w:val="003A1249"/>
    <w:rsid w:val="003A1673"/>
    <w:rsid w:val="003A1A8A"/>
    <w:rsid w:val="003A1CFD"/>
    <w:rsid w:val="003A2278"/>
    <w:rsid w:val="003A2449"/>
    <w:rsid w:val="003A286D"/>
    <w:rsid w:val="003A2CDD"/>
    <w:rsid w:val="003A2EF0"/>
    <w:rsid w:val="003A3299"/>
    <w:rsid w:val="003A3438"/>
    <w:rsid w:val="003A3690"/>
    <w:rsid w:val="003A3A4D"/>
    <w:rsid w:val="003A3BB1"/>
    <w:rsid w:val="003A3E3C"/>
    <w:rsid w:val="003A3F86"/>
    <w:rsid w:val="003A43D2"/>
    <w:rsid w:val="003A50DC"/>
    <w:rsid w:val="003A5134"/>
    <w:rsid w:val="003A52B9"/>
    <w:rsid w:val="003A53C6"/>
    <w:rsid w:val="003A53E1"/>
    <w:rsid w:val="003A5B03"/>
    <w:rsid w:val="003A5BF1"/>
    <w:rsid w:val="003A5DCF"/>
    <w:rsid w:val="003A6060"/>
    <w:rsid w:val="003A6390"/>
    <w:rsid w:val="003A65A0"/>
    <w:rsid w:val="003A7074"/>
    <w:rsid w:val="003A7133"/>
    <w:rsid w:val="003A77FA"/>
    <w:rsid w:val="003A78D6"/>
    <w:rsid w:val="003A791A"/>
    <w:rsid w:val="003A7B13"/>
    <w:rsid w:val="003A7D0F"/>
    <w:rsid w:val="003B08BC"/>
    <w:rsid w:val="003B0CDE"/>
    <w:rsid w:val="003B102F"/>
    <w:rsid w:val="003B1284"/>
    <w:rsid w:val="003B14AD"/>
    <w:rsid w:val="003B185B"/>
    <w:rsid w:val="003B19A1"/>
    <w:rsid w:val="003B1AC2"/>
    <w:rsid w:val="003B258B"/>
    <w:rsid w:val="003B3173"/>
    <w:rsid w:val="003B3258"/>
    <w:rsid w:val="003B376A"/>
    <w:rsid w:val="003B3B0D"/>
    <w:rsid w:val="003B3BD9"/>
    <w:rsid w:val="003B5217"/>
    <w:rsid w:val="003B5892"/>
    <w:rsid w:val="003B58C1"/>
    <w:rsid w:val="003B5964"/>
    <w:rsid w:val="003B5A29"/>
    <w:rsid w:val="003B5E5E"/>
    <w:rsid w:val="003B671A"/>
    <w:rsid w:val="003B71CE"/>
    <w:rsid w:val="003B725B"/>
    <w:rsid w:val="003B7440"/>
    <w:rsid w:val="003B746E"/>
    <w:rsid w:val="003B78C7"/>
    <w:rsid w:val="003B7A57"/>
    <w:rsid w:val="003B7C81"/>
    <w:rsid w:val="003B7E1A"/>
    <w:rsid w:val="003C01E2"/>
    <w:rsid w:val="003C0270"/>
    <w:rsid w:val="003C0650"/>
    <w:rsid w:val="003C070E"/>
    <w:rsid w:val="003C08AE"/>
    <w:rsid w:val="003C08BD"/>
    <w:rsid w:val="003C0B43"/>
    <w:rsid w:val="003C0B4D"/>
    <w:rsid w:val="003C0CC0"/>
    <w:rsid w:val="003C0E3F"/>
    <w:rsid w:val="003C0FF7"/>
    <w:rsid w:val="003C1469"/>
    <w:rsid w:val="003C1725"/>
    <w:rsid w:val="003C177A"/>
    <w:rsid w:val="003C196C"/>
    <w:rsid w:val="003C1C54"/>
    <w:rsid w:val="003C1DA0"/>
    <w:rsid w:val="003C1EDB"/>
    <w:rsid w:val="003C1F16"/>
    <w:rsid w:val="003C271E"/>
    <w:rsid w:val="003C28A5"/>
    <w:rsid w:val="003C2956"/>
    <w:rsid w:val="003C2D06"/>
    <w:rsid w:val="003C36E2"/>
    <w:rsid w:val="003C387A"/>
    <w:rsid w:val="003C3DE4"/>
    <w:rsid w:val="003C3ECA"/>
    <w:rsid w:val="003C4291"/>
    <w:rsid w:val="003C466B"/>
    <w:rsid w:val="003C4873"/>
    <w:rsid w:val="003C4CD5"/>
    <w:rsid w:val="003C51C8"/>
    <w:rsid w:val="003C5871"/>
    <w:rsid w:val="003C5FA1"/>
    <w:rsid w:val="003C6128"/>
    <w:rsid w:val="003C6320"/>
    <w:rsid w:val="003C685D"/>
    <w:rsid w:val="003C6AAB"/>
    <w:rsid w:val="003C7F2C"/>
    <w:rsid w:val="003D033D"/>
    <w:rsid w:val="003D0430"/>
    <w:rsid w:val="003D0611"/>
    <w:rsid w:val="003D0E0C"/>
    <w:rsid w:val="003D149B"/>
    <w:rsid w:val="003D1680"/>
    <w:rsid w:val="003D1E20"/>
    <w:rsid w:val="003D2827"/>
    <w:rsid w:val="003D2B86"/>
    <w:rsid w:val="003D2C9E"/>
    <w:rsid w:val="003D2D58"/>
    <w:rsid w:val="003D301F"/>
    <w:rsid w:val="003D367B"/>
    <w:rsid w:val="003D3CDA"/>
    <w:rsid w:val="003D408A"/>
    <w:rsid w:val="003D5088"/>
    <w:rsid w:val="003D5224"/>
    <w:rsid w:val="003D53BC"/>
    <w:rsid w:val="003D559A"/>
    <w:rsid w:val="003D5919"/>
    <w:rsid w:val="003D592D"/>
    <w:rsid w:val="003D5986"/>
    <w:rsid w:val="003D6073"/>
    <w:rsid w:val="003D6685"/>
    <w:rsid w:val="003D748F"/>
    <w:rsid w:val="003D772F"/>
    <w:rsid w:val="003D7845"/>
    <w:rsid w:val="003E0566"/>
    <w:rsid w:val="003E05E4"/>
    <w:rsid w:val="003E09A6"/>
    <w:rsid w:val="003E0D9E"/>
    <w:rsid w:val="003E105F"/>
    <w:rsid w:val="003E12B9"/>
    <w:rsid w:val="003E157C"/>
    <w:rsid w:val="003E2151"/>
    <w:rsid w:val="003E25E2"/>
    <w:rsid w:val="003E2AC8"/>
    <w:rsid w:val="003E2C0A"/>
    <w:rsid w:val="003E315A"/>
    <w:rsid w:val="003E36EF"/>
    <w:rsid w:val="003E3EEF"/>
    <w:rsid w:val="003E4420"/>
    <w:rsid w:val="003E4709"/>
    <w:rsid w:val="003E47F6"/>
    <w:rsid w:val="003E49D5"/>
    <w:rsid w:val="003E4D09"/>
    <w:rsid w:val="003E4D54"/>
    <w:rsid w:val="003E4E66"/>
    <w:rsid w:val="003E55A3"/>
    <w:rsid w:val="003E5CA0"/>
    <w:rsid w:val="003E5CA9"/>
    <w:rsid w:val="003E5F02"/>
    <w:rsid w:val="003E671A"/>
    <w:rsid w:val="003E67CE"/>
    <w:rsid w:val="003E692B"/>
    <w:rsid w:val="003E7050"/>
    <w:rsid w:val="003E744F"/>
    <w:rsid w:val="003E7A3B"/>
    <w:rsid w:val="003E7A86"/>
    <w:rsid w:val="003E7AD7"/>
    <w:rsid w:val="003F01BD"/>
    <w:rsid w:val="003F063C"/>
    <w:rsid w:val="003F085C"/>
    <w:rsid w:val="003F08AD"/>
    <w:rsid w:val="003F0C1A"/>
    <w:rsid w:val="003F0D1A"/>
    <w:rsid w:val="003F0EE0"/>
    <w:rsid w:val="003F14DA"/>
    <w:rsid w:val="003F1632"/>
    <w:rsid w:val="003F1A0C"/>
    <w:rsid w:val="003F23E4"/>
    <w:rsid w:val="003F2414"/>
    <w:rsid w:val="003F31D1"/>
    <w:rsid w:val="003F3A79"/>
    <w:rsid w:val="003F3D27"/>
    <w:rsid w:val="003F3EF1"/>
    <w:rsid w:val="003F40E5"/>
    <w:rsid w:val="003F4409"/>
    <w:rsid w:val="003F5165"/>
    <w:rsid w:val="003F51E9"/>
    <w:rsid w:val="003F5377"/>
    <w:rsid w:val="003F5B69"/>
    <w:rsid w:val="003F5C73"/>
    <w:rsid w:val="003F5E2C"/>
    <w:rsid w:val="003F5FA3"/>
    <w:rsid w:val="003F6220"/>
    <w:rsid w:val="003F66AF"/>
    <w:rsid w:val="003F67A5"/>
    <w:rsid w:val="003F6922"/>
    <w:rsid w:val="003F6A6C"/>
    <w:rsid w:val="003F6BCE"/>
    <w:rsid w:val="003F70C0"/>
    <w:rsid w:val="003F7A89"/>
    <w:rsid w:val="003F7AB6"/>
    <w:rsid w:val="0040036F"/>
    <w:rsid w:val="00400427"/>
    <w:rsid w:val="0040106A"/>
    <w:rsid w:val="0040127E"/>
    <w:rsid w:val="004016FA"/>
    <w:rsid w:val="00401ADC"/>
    <w:rsid w:val="0040227F"/>
    <w:rsid w:val="004023B5"/>
    <w:rsid w:val="00402515"/>
    <w:rsid w:val="004033DB"/>
    <w:rsid w:val="0040463A"/>
    <w:rsid w:val="0040554A"/>
    <w:rsid w:val="0040555D"/>
    <w:rsid w:val="00405DA6"/>
    <w:rsid w:val="0040634B"/>
    <w:rsid w:val="00406899"/>
    <w:rsid w:val="00406D74"/>
    <w:rsid w:val="00407138"/>
    <w:rsid w:val="00407831"/>
    <w:rsid w:val="004107B5"/>
    <w:rsid w:val="004107CB"/>
    <w:rsid w:val="00410818"/>
    <w:rsid w:val="00410B1E"/>
    <w:rsid w:val="00410E85"/>
    <w:rsid w:val="0041112D"/>
    <w:rsid w:val="0041145E"/>
    <w:rsid w:val="004114B9"/>
    <w:rsid w:val="00411792"/>
    <w:rsid w:val="00411A63"/>
    <w:rsid w:val="00411D8D"/>
    <w:rsid w:val="00411F0B"/>
    <w:rsid w:val="0041258E"/>
    <w:rsid w:val="00412937"/>
    <w:rsid w:val="004131DA"/>
    <w:rsid w:val="004132CA"/>
    <w:rsid w:val="00413544"/>
    <w:rsid w:val="0041384B"/>
    <w:rsid w:val="00413B6E"/>
    <w:rsid w:val="00413E7E"/>
    <w:rsid w:val="004145F0"/>
    <w:rsid w:val="004149EC"/>
    <w:rsid w:val="00414E13"/>
    <w:rsid w:val="00414FDF"/>
    <w:rsid w:val="00415347"/>
    <w:rsid w:val="00415599"/>
    <w:rsid w:val="004155E4"/>
    <w:rsid w:val="00415959"/>
    <w:rsid w:val="00415A05"/>
    <w:rsid w:val="00415D13"/>
    <w:rsid w:val="00415D69"/>
    <w:rsid w:val="00415E43"/>
    <w:rsid w:val="00415EF6"/>
    <w:rsid w:val="00416236"/>
    <w:rsid w:val="00416486"/>
    <w:rsid w:val="0041671A"/>
    <w:rsid w:val="0041686C"/>
    <w:rsid w:val="00416B69"/>
    <w:rsid w:val="004175A7"/>
    <w:rsid w:val="00417938"/>
    <w:rsid w:val="00417BEA"/>
    <w:rsid w:val="00417ECA"/>
    <w:rsid w:val="00420006"/>
    <w:rsid w:val="00420904"/>
    <w:rsid w:val="00420FE5"/>
    <w:rsid w:val="004211CD"/>
    <w:rsid w:val="00421788"/>
    <w:rsid w:val="00422DE3"/>
    <w:rsid w:val="004230FD"/>
    <w:rsid w:val="00423BB4"/>
    <w:rsid w:val="00424435"/>
    <w:rsid w:val="004244E2"/>
    <w:rsid w:val="00425532"/>
    <w:rsid w:val="00425A0C"/>
    <w:rsid w:val="00425D90"/>
    <w:rsid w:val="0042641E"/>
    <w:rsid w:val="00426427"/>
    <w:rsid w:val="0042671B"/>
    <w:rsid w:val="00426AE4"/>
    <w:rsid w:val="00426C77"/>
    <w:rsid w:val="00426E94"/>
    <w:rsid w:val="00426EB4"/>
    <w:rsid w:val="004273AF"/>
    <w:rsid w:val="00427680"/>
    <w:rsid w:val="0042768A"/>
    <w:rsid w:val="004276D7"/>
    <w:rsid w:val="00427CC5"/>
    <w:rsid w:val="00427F67"/>
    <w:rsid w:val="0043018E"/>
    <w:rsid w:val="0043078D"/>
    <w:rsid w:val="00430B23"/>
    <w:rsid w:val="00430BF0"/>
    <w:rsid w:val="00430C8C"/>
    <w:rsid w:val="00430C98"/>
    <w:rsid w:val="00430D29"/>
    <w:rsid w:val="00430E9C"/>
    <w:rsid w:val="00430EF5"/>
    <w:rsid w:val="00431079"/>
    <w:rsid w:val="0043126B"/>
    <w:rsid w:val="004314BE"/>
    <w:rsid w:val="0043171F"/>
    <w:rsid w:val="0043182C"/>
    <w:rsid w:val="00431A10"/>
    <w:rsid w:val="00431AA4"/>
    <w:rsid w:val="00432784"/>
    <w:rsid w:val="00432878"/>
    <w:rsid w:val="0043292F"/>
    <w:rsid w:val="00432A99"/>
    <w:rsid w:val="00432BAA"/>
    <w:rsid w:val="00432BEE"/>
    <w:rsid w:val="00432D1F"/>
    <w:rsid w:val="004332F1"/>
    <w:rsid w:val="004343B6"/>
    <w:rsid w:val="00434636"/>
    <w:rsid w:val="00434822"/>
    <w:rsid w:val="00434E9F"/>
    <w:rsid w:val="00435480"/>
    <w:rsid w:val="004356D8"/>
    <w:rsid w:val="00435850"/>
    <w:rsid w:val="00435DB3"/>
    <w:rsid w:val="00436436"/>
    <w:rsid w:val="00436B8A"/>
    <w:rsid w:val="00436D8A"/>
    <w:rsid w:val="00436F72"/>
    <w:rsid w:val="0043739B"/>
    <w:rsid w:val="004375B2"/>
    <w:rsid w:val="004408AC"/>
    <w:rsid w:val="00440DC5"/>
    <w:rsid w:val="00440F50"/>
    <w:rsid w:val="004411B1"/>
    <w:rsid w:val="004417B6"/>
    <w:rsid w:val="00441954"/>
    <w:rsid w:val="00442153"/>
    <w:rsid w:val="00442377"/>
    <w:rsid w:val="00442A87"/>
    <w:rsid w:val="00442BE6"/>
    <w:rsid w:val="004433DC"/>
    <w:rsid w:val="00443878"/>
    <w:rsid w:val="00443ADE"/>
    <w:rsid w:val="00443D96"/>
    <w:rsid w:val="00443F45"/>
    <w:rsid w:val="0044417B"/>
    <w:rsid w:val="0044467B"/>
    <w:rsid w:val="0044473B"/>
    <w:rsid w:val="00444912"/>
    <w:rsid w:val="00444CBB"/>
    <w:rsid w:val="00444DE3"/>
    <w:rsid w:val="0044538E"/>
    <w:rsid w:val="004459BC"/>
    <w:rsid w:val="004460DE"/>
    <w:rsid w:val="004464CC"/>
    <w:rsid w:val="004465C8"/>
    <w:rsid w:val="00446B9D"/>
    <w:rsid w:val="00446D14"/>
    <w:rsid w:val="00446FA9"/>
    <w:rsid w:val="00447389"/>
    <w:rsid w:val="004473D5"/>
    <w:rsid w:val="004501FF"/>
    <w:rsid w:val="00450298"/>
    <w:rsid w:val="004509EE"/>
    <w:rsid w:val="00451405"/>
    <w:rsid w:val="004514FA"/>
    <w:rsid w:val="00451704"/>
    <w:rsid w:val="004518B0"/>
    <w:rsid w:val="00451AD4"/>
    <w:rsid w:val="00451D4B"/>
    <w:rsid w:val="00451F46"/>
    <w:rsid w:val="00451F57"/>
    <w:rsid w:val="0045212B"/>
    <w:rsid w:val="004524D0"/>
    <w:rsid w:val="004525F1"/>
    <w:rsid w:val="00452B78"/>
    <w:rsid w:val="00452BD2"/>
    <w:rsid w:val="00452DF9"/>
    <w:rsid w:val="00453DA8"/>
    <w:rsid w:val="00454529"/>
    <w:rsid w:val="00454980"/>
    <w:rsid w:val="00455368"/>
    <w:rsid w:val="0045537B"/>
    <w:rsid w:val="00455639"/>
    <w:rsid w:val="00455C1A"/>
    <w:rsid w:val="00455C2E"/>
    <w:rsid w:val="00455E47"/>
    <w:rsid w:val="004564C0"/>
    <w:rsid w:val="004567CD"/>
    <w:rsid w:val="004569D6"/>
    <w:rsid w:val="00456A5A"/>
    <w:rsid w:val="00456ABD"/>
    <w:rsid w:val="00456E28"/>
    <w:rsid w:val="00457584"/>
    <w:rsid w:val="00457B13"/>
    <w:rsid w:val="00460482"/>
    <w:rsid w:val="004604C8"/>
    <w:rsid w:val="00460607"/>
    <w:rsid w:val="00460F57"/>
    <w:rsid w:val="00461431"/>
    <w:rsid w:val="0046166B"/>
    <w:rsid w:val="00461741"/>
    <w:rsid w:val="004623A3"/>
    <w:rsid w:val="004623FD"/>
    <w:rsid w:val="00462507"/>
    <w:rsid w:val="0046278D"/>
    <w:rsid w:val="004631BE"/>
    <w:rsid w:val="004636C7"/>
    <w:rsid w:val="00463B48"/>
    <w:rsid w:val="004643CE"/>
    <w:rsid w:val="00464738"/>
    <w:rsid w:val="00464ED5"/>
    <w:rsid w:val="00464FC1"/>
    <w:rsid w:val="004657CA"/>
    <w:rsid w:val="00465C9E"/>
    <w:rsid w:val="00465DEE"/>
    <w:rsid w:val="00465E60"/>
    <w:rsid w:val="004663A8"/>
    <w:rsid w:val="0046694D"/>
    <w:rsid w:val="004671B9"/>
    <w:rsid w:val="00467402"/>
    <w:rsid w:val="0046751C"/>
    <w:rsid w:val="0046797B"/>
    <w:rsid w:val="00467E61"/>
    <w:rsid w:val="00467EFE"/>
    <w:rsid w:val="004700A1"/>
    <w:rsid w:val="00470119"/>
    <w:rsid w:val="004702C0"/>
    <w:rsid w:val="00470695"/>
    <w:rsid w:val="00470C64"/>
    <w:rsid w:val="004712F8"/>
    <w:rsid w:val="00471512"/>
    <w:rsid w:val="004718FF"/>
    <w:rsid w:val="00471AFA"/>
    <w:rsid w:val="004721AB"/>
    <w:rsid w:val="004725B7"/>
    <w:rsid w:val="004726DF"/>
    <w:rsid w:val="004728A4"/>
    <w:rsid w:val="00472941"/>
    <w:rsid w:val="00472987"/>
    <w:rsid w:val="00472BC5"/>
    <w:rsid w:val="00472CCE"/>
    <w:rsid w:val="00472FCC"/>
    <w:rsid w:val="0047310F"/>
    <w:rsid w:val="00473110"/>
    <w:rsid w:val="004734EC"/>
    <w:rsid w:val="0047365B"/>
    <w:rsid w:val="00473D40"/>
    <w:rsid w:val="004742BF"/>
    <w:rsid w:val="00474468"/>
    <w:rsid w:val="004744D0"/>
    <w:rsid w:val="004746E3"/>
    <w:rsid w:val="004748E1"/>
    <w:rsid w:val="004748F7"/>
    <w:rsid w:val="00474F9F"/>
    <w:rsid w:val="0047579F"/>
    <w:rsid w:val="00475DD6"/>
    <w:rsid w:val="00475E22"/>
    <w:rsid w:val="00475E6E"/>
    <w:rsid w:val="00475F39"/>
    <w:rsid w:val="004761B0"/>
    <w:rsid w:val="004761D7"/>
    <w:rsid w:val="004762EF"/>
    <w:rsid w:val="0047642E"/>
    <w:rsid w:val="004765AF"/>
    <w:rsid w:val="00476836"/>
    <w:rsid w:val="004768C0"/>
    <w:rsid w:val="00476B6E"/>
    <w:rsid w:val="00476E1D"/>
    <w:rsid w:val="00477501"/>
    <w:rsid w:val="00477A58"/>
    <w:rsid w:val="00477AD8"/>
    <w:rsid w:val="0048007C"/>
    <w:rsid w:val="004808C6"/>
    <w:rsid w:val="00480CF7"/>
    <w:rsid w:val="00480FC8"/>
    <w:rsid w:val="0048120E"/>
    <w:rsid w:val="004817C8"/>
    <w:rsid w:val="00481D7B"/>
    <w:rsid w:val="0048227B"/>
    <w:rsid w:val="00482C3E"/>
    <w:rsid w:val="00482CA5"/>
    <w:rsid w:val="00482F64"/>
    <w:rsid w:val="004832E1"/>
    <w:rsid w:val="004836E7"/>
    <w:rsid w:val="00483783"/>
    <w:rsid w:val="004842A2"/>
    <w:rsid w:val="004843D2"/>
    <w:rsid w:val="0048461F"/>
    <w:rsid w:val="0048481F"/>
    <w:rsid w:val="00484C16"/>
    <w:rsid w:val="004850F8"/>
    <w:rsid w:val="0048530F"/>
    <w:rsid w:val="004853B2"/>
    <w:rsid w:val="004855A3"/>
    <w:rsid w:val="0048574E"/>
    <w:rsid w:val="00485A78"/>
    <w:rsid w:val="00485AA1"/>
    <w:rsid w:val="00485EEE"/>
    <w:rsid w:val="00485F67"/>
    <w:rsid w:val="004861D4"/>
    <w:rsid w:val="004863E2"/>
    <w:rsid w:val="0048641F"/>
    <w:rsid w:val="0048643C"/>
    <w:rsid w:val="004866DB"/>
    <w:rsid w:val="00486754"/>
    <w:rsid w:val="004867B5"/>
    <w:rsid w:val="004868A8"/>
    <w:rsid w:val="004869BD"/>
    <w:rsid w:val="00486ACC"/>
    <w:rsid w:val="00486DCA"/>
    <w:rsid w:val="004873FD"/>
    <w:rsid w:val="00487719"/>
    <w:rsid w:val="0048797B"/>
    <w:rsid w:val="00487F47"/>
    <w:rsid w:val="00487F87"/>
    <w:rsid w:val="00490058"/>
    <w:rsid w:val="00490139"/>
    <w:rsid w:val="0049016A"/>
    <w:rsid w:val="0049083E"/>
    <w:rsid w:val="0049097D"/>
    <w:rsid w:val="00490AD3"/>
    <w:rsid w:val="00490B47"/>
    <w:rsid w:val="00490C3E"/>
    <w:rsid w:val="00491442"/>
    <w:rsid w:val="0049161B"/>
    <w:rsid w:val="00491B3E"/>
    <w:rsid w:val="0049213E"/>
    <w:rsid w:val="0049219C"/>
    <w:rsid w:val="004928A8"/>
    <w:rsid w:val="00492935"/>
    <w:rsid w:val="00492B54"/>
    <w:rsid w:val="004938DD"/>
    <w:rsid w:val="0049396A"/>
    <w:rsid w:val="0049397D"/>
    <w:rsid w:val="00493AC0"/>
    <w:rsid w:val="00493E0D"/>
    <w:rsid w:val="00493EE3"/>
    <w:rsid w:val="00494065"/>
    <w:rsid w:val="0049419F"/>
    <w:rsid w:val="00494BBE"/>
    <w:rsid w:val="004956E2"/>
    <w:rsid w:val="00495AAB"/>
    <w:rsid w:val="00495E37"/>
    <w:rsid w:val="00495E43"/>
    <w:rsid w:val="004965F0"/>
    <w:rsid w:val="0049698A"/>
    <w:rsid w:val="004969A5"/>
    <w:rsid w:val="004971A2"/>
    <w:rsid w:val="0049738B"/>
    <w:rsid w:val="00497D03"/>
    <w:rsid w:val="00497E6F"/>
    <w:rsid w:val="004A0268"/>
    <w:rsid w:val="004A0495"/>
    <w:rsid w:val="004A04F9"/>
    <w:rsid w:val="004A053D"/>
    <w:rsid w:val="004A0A8B"/>
    <w:rsid w:val="004A1258"/>
    <w:rsid w:val="004A176F"/>
    <w:rsid w:val="004A19CE"/>
    <w:rsid w:val="004A1D98"/>
    <w:rsid w:val="004A1E2A"/>
    <w:rsid w:val="004A20E7"/>
    <w:rsid w:val="004A2232"/>
    <w:rsid w:val="004A2A40"/>
    <w:rsid w:val="004A2BEE"/>
    <w:rsid w:val="004A2EF1"/>
    <w:rsid w:val="004A3732"/>
    <w:rsid w:val="004A3EC0"/>
    <w:rsid w:val="004A4011"/>
    <w:rsid w:val="004A42A6"/>
    <w:rsid w:val="004A4338"/>
    <w:rsid w:val="004A4508"/>
    <w:rsid w:val="004A460C"/>
    <w:rsid w:val="004A46E1"/>
    <w:rsid w:val="004A4BC1"/>
    <w:rsid w:val="004A4CA2"/>
    <w:rsid w:val="004A50DB"/>
    <w:rsid w:val="004A5EE4"/>
    <w:rsid w:val="004A6A08"/>
    <w:rsid w:val="004A6BBE"/>
    <w:rsid w:val="004A7130"/>
    <w:rsid w:val="004A74F8"/>
    <w:rsid w:val="004A7578"/>
    <w:rsid w:val="004A7BF0"/>
    <w:rsid w:val="004A7F6F"/>
    <w:rsid w:val="004A7FC8"/>
    <w:rsid w:val="004B005F"/>
    <w:rsid w:val="004B0702"/>
    <w:rsid w:val="004B0C98"/>
    <w:rsid w:val="004B0F1A"/>
    <w:rsid w:val="004B1287"/>
    <w:rsid w:val="004B12BE"/>
    <w:rsid w:val="004B1645"/>
    <w:rsid w:val="004B17E0"/>
    <w:rsid w:val="004B26FC"/>
    <w:rsid w:val="004B29DB"/>
    <w:rsid w:val="004B2B2F"/>
    <w:rsid w:val="004B31BA"/>
    <w:rsid w:val="004B3232"/>
    <w:rsid w:val="004B332E"/>
    <w:rsid w:val="004B3746"/>
    <w:rsid w:val="004B3CF5"/>
    <w:rsid w:val="004B4A82"/>
    <w:rsid w:val="004B4C78"/>
    <w:rsid w:val="004B502F"/>
    <w:rsid w:val="004B52C5"/>
    <w:rsid w:val="004B5612"/>
    <w:rsid w:val="004B5637"/>
    <w:rsid w:val="004B58C1"/>
    <w:rsid w:val="004B5A20"/>
    <w:rsid w:val="004B5FA0"/>
    <w:rsid w:val="004B6791"/>
    <w:rsid w:val="004B6DCA"/>
    <w:rsid w:val="004B72D2"/>
    <w:rsid w:val="004B73B7"/>
    <w:rsid w:val="004B74FF"/>
    <w:rsid w:val="004B79ED"/>
    <w:rsid w:val="004B7A7E"/>
    <w:rsid w:val="004B7BA5"/>
    <w:rsid w:val="004B7D7D"/>
    <w:rsid w:val="004C0148"/>
    <w:rsid w:val="004C0517"/>
    <w:rsid w:val="004C0669"/>
    <w:rsid w:val="004C1582"/>
    <w:rsid w:val="004C172C"/>
    <w:rsid w:val="004C29B5"/>
    <w:rsid w:val="004C321F"/>
    <w:rsid w:val="004C35CC"/>
    <w:rsid w:val="004C36D4"/>
    <w:rsid w:val="004C39B0"/>
    <w:rsid w:val="004C41A0"/>
    <w:rsid w:val="004C4272"/>
    <w:rsid w:val="004C42F4"/>
    <w:rsid w:val="004C4532"/>
    <w:rsid w:val="004C49A5"/>
    <w:rsid w:val="004C4A23"/>
    <w:rsid w:val="004C5172"/>
    <w:rsid w:val="004C549C"/>
    <w:rsid w:val="004C5683"/>
    <w:rsid w:val="004C5779"/>
    <w:rsid w:val="004C5A89"/>
    <w:rsid w:val="004C5DEC"/>
    <w:rsid w:val="004C61D7"/>
    <w:rsid w:val="004C63EE"/>
    <w:rsid w:val="004C674E"/>
    <w:rsid w:val="004C67D9"/>
    <w:rsid w:val="004C6C0F"/>
    <w:rsid w:val="004C6CAE"/>
    <w:rsid w:val="004C6FC9"/>
    <w:rsid w:val="004C7038"/>
    <w:rsid w:val="004C7654"/>
    <w:rsid w:val="004C7D37"/>
    <w:rsid w:val="004D00CD"/>
    <w:rsid w:val="004D07DB"/>
    <w:rsid w:val="004D0BBE"/>
    <w:rsid w:val="004D0CB0"/>
    <w:rsid w:val="004D0F91"/>
    <w:rsid w:val="004D1749"/>
    <w:rsid w:val="004D1DE0"/>
    <w:rsid w:val="004D1E10"/>
    <w:rsid w:val="004D241A"/>
    <w:rsid w:val="004D276C"/>
    <w:rsid w:val="004D2818"/>
    <w:rsid w:val="004D2945"/>
    <w:rsid w:val="004D2B2F"/>
    <w:rsid w:val="004D2D4B"/>
    <w:rsid w:val="004D2DB9"/>
    <w:rsid w:val="004D3129"/>
    <w:rsid w:val="004D34CD"/>
    <w:rsid w:val="004D3603"/>
    <w:rsid w:val="004D3AEA"/>
    <w:rsid w:val="004D3D06"/>
    <w:rsid w:val="004D3D25"/>
    <w:rsid w:val="004D4137"/>
    <w:rsid w:val="004D4715"/>
    <w:rsid w:val="004D4B48"/>
    <w:rsid w:val="004D4BB9"/>
    <w:rsid w:val="004D4FA6"/>
    <w:rsid w:val="004D5288"/>
    <w:rsid w:val="004D6541"/>
    <w:rsid w:val="004D67C4"/>
    <w:rsid w:val="004D6E25"/>
    <w:rsid w:val="004D707B"/>
    <w:rsid w:val="004D7686"/>
    <w:rsid w:val="004D7734"/>
    <w:rsid w:val="004D7987"/>
    <w:rsid w:val="004D7EC5"/>
    <w:rsid w:val="004D7F2E"/>
    <w:rsid w:val="004E020C"/>
    <w:rsid w:val="004E03C2"/>
    <w:rsid w:val="004E0508"/>
    <w:rsid w:val="004E0967"/>
    <w:rsid w:val="004E0AA6"/>
    <w:rsid w:val="004E0B6A"/>
    <w:rsid w:val="004E0C61"/>
    <w:rsid w:val="004E0E6C"/>
    <w:rsid w:val="004E0EF5"/>
    <w:rsid w:val="004E275D"/>
    <w:rsid w:val="004E2C2F"/>
    <w:rsid w:val="004E2C67"/>
    <w:rsid w:val="004E2EF7"/>
    <w:rsid w:val="004E3266"/>
    <w:rsid w:val="004E32B6"/>
    <w:rsid w:val="004E363C"/>
    <w:rsid w:val="004E37CA"/>
    <w:rsid w:val="004E3989"/>
    <w:rsid w:val="004E43EA"/>
    <w:rsid w:val="004E46AE"/>
    <w:rsid w:val="004E49AF"/>
    <w:rsid w:val="004E4A5A"/>
    <w:rsid w:val="004E4B3B"/>
    <w:rsid w:val="004E4CB6"/>
    <w:rsid w:val="004E51A7"/>
    <w:rsid w:val="004E53D3"/>
    <w:rsid w:val="004E5EBC"/>
    <w:rsid w:val="004E5F59"/>
    <w:rsid w:val="004E6334"/>
    <w:rsid w:val="004E69AE"/>
    <w:rsid w:val="004E6A4B"/>
    <w:rsid w:val="004E6AB7"/>
    <w:rsid w:val="004E6BAD"/>
    <w:rsid w:val="004E6DF0"/>
    <w:rsid w:val="004E6E16"/>
    <w:rsid w:val="004E717A"/>
    <w:rsid w:val="004E7B16"/>
    <w:rsid w:val="004E7CEE"/>
    <w:rsid w:val="004F0159"/>
    <w:rsid w:val="004F0B71"/>
    <w:rsid w:val="004F0D94"/>
    <w:rsid w:val="004F0FBF"/>
    <w:rsid w:val="004F179D"/>
    <w:rsid w:val="004F1DDB"/>
    <w:rsid w:val="004F1E9B"/>
    <w:rsid w:val="004F1EFD"/>
    <w:rsid w:val="004F2523"/>
    <w:rsid w:val="004F2571"/>
    <w:rsid w:val="004F2601"/>
    <w:rsid w:val="004F2746"/>
    <w:rsid w:val="004F2D4B"/>
    <w:rsid w:val="004F2F6F"/>
    <w:rsid w:val="004F2FF6"/>
    <w:rsid w:val="004F3377"/>
    <w:rsid w:val="004F342D"/>
    <w:rsid w:val="004F35D6"/>
    <w:rsid w:val="004F366E"/>
    <w:rsid w:val="004F36C6"/>
    <w:rsid w:val="004F3AAF"/>
    <w:rsid w:val="004F3F15"/>
    <w:rsid w:val="004F4200"/>
    <w:rsid w:val="004F4C77"/>
    <w:rsid w:val="004F53DA"/>
    <w:rsid w:val="004F576B"/>
    <w:rsid w:val="004F5C79"/>
    <w:rsid w:val="004F6123"/>
    <w:rsid w:val="004F644E"/>
    <w:rsid w:val="004F64DC"/>
    <w:rsid w:val="004F653E"/>
    <w:rsid w:val="004F65E2"/>
    <w:rsid w:val="004F6658"/>
    <w:rsid w:val="004F6753"/>
    <w:rsid w:val="004F6DA9"/>
    <w:rsid w:val="004F7028"/>
    <w:rsid w:val="004F7E79"/>
    <w:rsid w:val="005000A3"/>
    <w:rsid w:val="00500556"/>
    <w:rsid w:val="00500583"/>
    <w:rsid w:val="0050078C"/>
    <w:rsid w:val="005007C2"/>
    <w:rsid w:val="005008E2"/>
    <w:rsid w:val="00500FBE"/>
    <w:rsid w:val="0050134F"/>
    <w:rsid w:val="0050146E"/>
    <w:rsid w:val="00501645"/>
    <w:rsid w:val="00501986"/>
    <w:rsid w:val="00501C9C"/>
    <w:rsid w:val="00501D28"/>
    <w:rsid w:val="00501F70"/>
    <w:rsid w:val="005025D9"/>
    <w:rsid w:val="0050291C"/>
    <w:rsid w:val="00502D0B"/>
    <w:rsid w:val="00502EC0"/>
    <w:rsid w:val="00503AA1"/>
    <w:rsid w:val="00504285"/>
    <w:rsid w:val="0050443F"/>
    <w:rsid w:val="005047CD"/>
    <w:rsid w:val="00504996"/>
    <w:rsid w:val="00504A2A"/>
    <w:rsid w:val="00504A69"/>
    <w:rsid w:val="00505961"/>
    <w:rsid w:val="005059F1"/>
    <w:rsid w:val="00505C9F"/>
    <w:rsid w:val="00505D25"/>
    <w:rsid w:val="00506346"/>
    <w:rsid w:val="00506406"/>
    <w:rsid w:val="005067B3"/>
    <w:rsid w:val="0050699A"/>
    <w:rsid w:val="00506A69"/>
    <w:rsid w:val="00506D0F"/>
    <w:rsid w:val="00506D50"/>
    <w:rsid w:val="00506DED"/>
    <w:rsid w:val="00507157"/>
    <w:rsid w:val="0050729F"/>
    <w:rsid w:val="005076E0"/>
    <w:rsid w:val="0050771D"/>
    <w:rsid w:val="0050778E"/>
    <w:rsid w:val="005078AD"/>
    <w:rsid w:val="00507ABD"/>
    <w:rsid w:val="00507FC3"/>
    <w:rsid w:val="0051007A"/>
    <w:rsid w:val="005103A3"/>
    <w:rsid w:val="00510453"/>
    <w:rsid w:val="005105E8"/>
    <w:rsid w:val="005108C0"/>
    <w:rsid w:val="00511860"/>
    <w:rsid w:val="005118D3"/>
    <w:rsid w:val="00511925"/>
    <w:rsid w:val="00511A40"/>
    <w:rsid w:val="00512352"/>
    <w:rsid w:val="00512410"/>
    <w:rsid w:val="00512543"/>
    <w:rsid w:val="0051264D"/>
    <w:rsid w:val="00512AAE"/>
    <w:rsid w:val="00512ACB"/>
    <w:rsid w:val="00512B01"/>
    <w:rsid w:val="00512F10"/>
    <w:rsid w:val="00512FEC"/>
    <w:rsid w:val="0051311B"/>
    <w:rsid w:val="005132E5"/>
    <w:rsid w:val="0051343E"/>
    <w:rsid w:val="005137A7"/>
    <w:rsid w:val="00513C4D"/>
    <w:rsid w:val="00513DE9"/>
    <w:rsid w:val="005146FC"/>
    <w:rsid w:val="00514F82"/>
    <w:rsid w:val="005150AE"/>
    <w:rsid w:val="00515475"/>
    <w:rsid w:val="005157F4"/>
    <w:rsid w:val="00516101"/>
    <w:rsid w:val="005166DA"/>
    <w:rsid w:val="00516E0F"/>
    <w:rsid w:val="005171C7"/>
    <w:rsid w:val="005174A0"/>
    <w:rsid w:val="00517626"/>
    <w:rsid w:val="005205DE"/>
    <w:rsid w:val="00520835"/>
    <w:rsid w:val="00520F8A"/>
    <w:rsid w:val="005211EA"/>
    <w:rsid w:val="0052121D"/>
    <w:rsid w:val="00521B2E"/>
    <w:rsid w:val="005220B8"/>
    <w:rsid w:val="00522D91"/>
    <w:rsid w:val="00523045"/>
    <w:rsid w:val="005230A2"/>
    <w:rsid w:val="0052368C"/>
    <w:rsid w:val="005237CA"/>
    <w:rsid w:val="00523A68"/>
    <w:rsid w:val="00523CE7"/>
    <w:rsid w:val="00523DA5"/>
    <w:rsid w:val="0052435A"/>
    <w:rsid w:val="005249BC"/>
    <w:rsid w:val="00524DED"/>
    <w:rsid w:val="005250BF"/>
    <w:rsid w:val="00525221"/>
    <w:rsid w:val="005255FD"/>
    <w:rsid w:val="0052582C"/>
    <w:rsid w:val="005261B9"/>
    <w:rsid w:val="00526290"/>
    <w:rsid w:val="005264DD"/>
    <w:rsid w:val="005267BC"/>
    <w:rsid w:val="00526903"/>
    <w:rsid w:val="005269F2"/>
    <w:rsid w:val="00526D10"/>
    <w:rsid w:val="00526EEF"/>
    <w:rsid w:val="00527116"/>
    <w:rsid w:val="005275AF"/>
    <w:rsid w:val="005276E5"/>
    <w:rsid w:val="00527A4E"/>
    <w:rsid w:val="00530BAE"/>
    <w:rsid w:val="00530BF6"/>
    <w:rsid w:val="00530DF1"/>
    <w:rsid w:val="00530EB2"/>
    <w:rsid w:val="00530F79"/>
    <w:rsid w:val="00530FD2"/>
    <w:rsid w:val="00531369"/>
    <w:rsid w:val="0053197F"/>
    <w:rsid w:val="00531D0F"/>
    <w:rsid w:val="00531F62"/>
    <w:rsid w:val="00532042"/>
    <w:rsid w:val="0053235C"/>
    <w:rsid w:val="0053263A"/>
    <w:rsid w:val="00532A3B"/>
    <w:rsid w:val="00532C03"/>
    <w:rsid w:val="00532D22"/>
    <w:rsid w:val="00532D2C"/>
    <w:rsid w:val="00532ED8"/>
    <w:rsid w:val="00532F88"/>
    <w:rsid w:val="00532FD1"/>
    <w:rsid w:val="0053312A"/>
    <w:rsid w:val="00533AE1"/>
    <w:rsid w:val="00533B76"/>
    <w:rsid w:val="005346E3"/>
    <w:rsid w:val="005349E3"/>
    <w:rsid w:val="00534FCC"/>
    <w:rsid w:val="005353DA"/>
    <w:rsid w:val="00536368"/>
    <w:rsid w:val="00536A91"/>
    <w:rsid w:val="00536B99"/>
    <w:rsid w:val="00536C7C"/>
    <w:rsid w:val="00536DE7"/>
    <w:rsid w:val="00536F17"/>
    <w:rsid w:val="00536FAC"/>
    <w:rsid w:val="00537329"/>
    <w:rsid w:val="005375B6"/>
    <w:rsid w:val="00537CA4"/>
    <w:rsid w:val="00537CEF"/>
    <w:rsid w:val="00540205"/>
    <w:rsid w:val="00540271"/>
    <w:rsid w:val="0054035A"/>
    <w:rsid w:val="005403FC"/>
    <w:rsid w:val="005404DC"/>
    <w:rsid w:val="005407FF"/>
    <w:rsid w:val="00540D77"/>
    <w:rsid w:val="00541344"/>
    <w:rsid w:val="0054249C"/>
    <w:rsid w:val="005426DF"/>
    <w:rsid w:val="00542ECD"/>
    <w:rsid w:val="00543854"/>
    <w:rsid w:val="00543AC2"/>
    <w:rsid w:val="00543E3E"/>
    <w:rsid w:val="00543E83"/>
    <w:rsid w:val="005449E2"/>
    <w:rsid w:val="00544A23"/>
    <w:rsid w:val="00544BD3"/>
    <w:rsid w:val="00544C77"/>
    <w:rsid w:val="0054524B"/>
    <w:rsid w:val="00545A01"/>
    <w:rsid w:val="00545E20"/>
    <w:rsid w:val="005461D2"/>
    <w:rsid w:val="0054621D"/>
    <w:rsid w:val="00546430"/>
    <w:rsid w:val="005468A8"/>
    <w:rsid w:val="00546D82"/>
    <w:rsid w:val="005471EB"/>
    <w:rsid w:val="005473A8"/>
    <w:rsid w:val="005475FF"/>
    <w:rsid w:val="005479F2"/>
    <w:rsid w:val="00547AD2"/>
    <w:rsid w:val="00547C1B"/>
    <w:rsid w:val="00547C7F"/>
    <w:rsid w:val="00547D21"/>
    <w:rsid w:val="0055007A"/>
    <w:rsid w:val="00550310"/>
    <w:rsid w:val="00550581"/>
    <w:rsid w:val="005507AC"/>
    <w:rsid w:val="0055093B"/>
    <w:rsid w:val="00550A23"/>
    <w:rsid w:val="00550E53"/>
    <w:rsid w:val="00550EBA"/>
    <w:rsid w:val="00551044"/>
    <w:rsid w:val="0055135F"/>
    <w:rsid w:val="00551518"/>
    <w:rsid w:val="0055159C"/>
    <w:rsid w:val="0055160A"/>
    <w:rsid w:val="005518D2"/>
    <w:rsid w:val="00551E96"/>
    <w:rsid w:val="00551F3F"/>
    <w:rsid w:val="005523C5"/>
    <w:rsid w:val="005525F0"/>
    <w:rsid w:val="0055277F"/>
    <w:rsid w:val="005529B7"/>
    <w:rsid w:val="005530AC"/>
    <w:rsid w:val="00553605"/>
    <w:rsid w:val="005537A2"/>
    <w:rsid w:val="005541F0"/>
    <w:rsid w:val="0055455C"/>
    <w:rsid w:val="00554650"/>
    <w:rsid w:val="005546D9"/>
    <w:rsid w:val="00554785"/>
    <w:rsid w:val="00554A24"/>
    <w:rsid w:val="00554C8B"/>
    <w:rsid w:val="00554EDD"/>
    <w:rsid w:val="00555901"/>
    <w:rsid w:val="00555957"/>
    <w:rsid w:val="00555C1D"/>
    <w:rsid w:val="00556943"/>
    <w:rsid w:val="00556AB6"/>
    <w:rsid w:val="00556D17"/>
    <w:rsid w:val="005603A8"/>
    <w:rsid w:val="00560FB4"/>
    <w:rsid w:val="0056113B"/>
    <w:rsid w:val="005612F5"/>
    <w:rsid w:val="00561534"/>
    <w:rsid w:val="00561946"/>
    <w:rsid w:val="00561B18"/>
    <w:rsid w:val="005621AE"/>
    <w:rsid w:val="005622ED"/>
    <w:rsid w:val="0056260A"/>
    <w:rsid w:val="00562E5B"/>
    <w:rsid w:val="0056378B"/>
    <w:rsid w:val="005637B3"/>
    <w:rsid w:val="00563946"/>
    <w:rsid w:val="00563EC5"/>
    <w:rsid w:val="00564C18"/>
    <w:rsid w:val="00565495"/>
    <w:rsid w:val="00565567"/>
    <w:rsid w:val="00565792"/>
    <w:rsid w:val="00565B0E"/>
    <w:rsid w:val="00565BA0"/>
    <w:rsid w:val="00565CD8"/>
    <w:rsid w:val="005666D0"/>
    <w:rsid w:val="00566C07"/>
    <w:rsid w:val="00566EEB"/>
    <w:rsid w:val="005670A5"/>
    <w:rsid w:val="00567200"/>
    <w:rsid w:val="00567215"/>
    <w:rsid w:val="00567723"/>
    <w:rsid w:val="005679CA"/>
    <w:rsid w:val="00570264"/>
    <w:rsid w:val="00570629"/>
    <w:rsid w:val="00571CC8"/>
    <w:rsid w:val="00571E4F"/>
    <w:rsid w:val="00571FC2"/>
    <w:rsid w:val="005728B6"/>
    <w:rsid w:val="005729D3"/>
    <w:rsid w:val="00572FE9"/>
    <w:rsid w:val="0057323D"/>
    <w:rsid w:val="00573B8E"/>
    <w:rsid w:val="00573E35"/>
    <w:rsid w:val="00573E78"/>
    <w:rsid w:val="00574241"/>
    <w:rsid w:val="00574379"/>
    <w:rsid w:val="005744E7"/>
    <w:rsid w:val="00575648"/>
    <w:rsid w:val="00575746"/>
    <w:rsid w:val="00575767"/>
    <w:rsid w:val="00575840"/>
    <w:rsid w:val="00575CFA"/>
    <w:rsid w:val="00575D27"/>
    <w:rsid w:val="00575E78"/>
    <w:rsid w:val="00576449"/>
    <w:rsid w:val="005764B3"/>
    <w:rsid w:val="005764E7"/>
    <w:rsid w:val="00576641"/>
    <w:rsid w:val="0057692D"/>
    <w:rsid w:val="00576AC2"/>
    <w:rsid w:val="00576C5B"/>
    <w:rsid w:val="00577060"/>
    <w:rsid w:val="0057763D"/>
    <w:rsid w:val="005776FB"/>
    <w:rsid w:val="00577E33"/>
    <w:rsid w:val="0058019B"/>
    <w:rsid w:val="005802D7"/>
    <w:rsid w:val="00580818"/>
    <w:rsid w:val="0058088D"/>
    <w:rsid w:val="005808B1"/>
    <w:rsid w:val="00580B74"/>
    <w:rsid w:val="00580F5E"/>
    <w:rsid w:val="005810F0"/>
    <w:rsid w:val="005819A8"/>
    <w:rsid w:val="005828B2"/>
    <w:rsid w:val="00582DE3"/>
    <w:rsid w:val="00583396"/>
    <w:rsid w:val="005833A1"/>
    <w:rsid w:val="00583462"/>
    <w:rsid w:val="00583959"/>
    <w:rsid w:val="00583D99"/>
    <w:rsid w:val="00583F6E"/>
    <w:rsid w:val="00584081"/>
    <w:rsid w:val="005842AB"/>
    <w:rsid w:val="00584467"/>
    <w:rsid w:val="00584714"/>
    <w:rsid w:val="00584BC5"/>
    <w:rsid w:val="00584DE6"/>
    <w:rsid w:val="00584EED"/>
    <w:rsid w:val="00584F68"/>
    <w:rsid w:val="00585347"/>
    <w:rsid w:val="005859B1"/>
    <w:rsid w:val="005860F1"/>
    <w:rsid w:val="005861EC"/>
    <w:rsid w:val="005863B6"/>
    <w:rsid w:val="00586AB4"/>
    <w:rsid w:val="00586C4A"/>
    <w:rsid w:val="00586C77"/>
    <w:rsid w:val="005875C4"/>
    <w:rsid w:val="0058765C"/>
    <w:rsid w:val="0058771A"/>
    <w:rsid w:val="0058775C"/>
    <w:rsid w:val="0058775D"/>
    <w:rsid w:val="00587BED"/>
    <w:rsid w:val="00590AA8"/>
    <w:rsid w:val="00590CD3"/>
    <w:rsid w:val="0059158B"/>
    <w:rsid w:val="005917F3"/>
    <w:rsid w:val="00591A50"/>
    <w:rsid w:val="00592011"/>
    <w:rsid w:val="005920CC"/>
    <w:rsid w:val="0059289A"/>
    <w:rsid w:val="00592A9B"/>
    <w:rsid w:val="00592E51"/>
    <w:rsid w:val="0059365F"/>
    <w:rsid w:val="005936F2"/>
    <w:rsid w:val="00593B8B"/>
    <w:rsid w:val="00594042"/>
    <w:rsid w:val="005943CC"/>
    <w:rsid w:val="00594582"/>
    <w:rsid w:val="00594F34"/>
    <w:rsid w:val="0059517C"/>
    <w:rsid w:val="00595338"/>
    <w:rsid w:val="0059535C"/>
    <w:rsid w:val="00595374"/>
    <w:rsid w:val="00596240"/>
    <w:rsid w:val="005969B7"/>
    <w:rsid w:val="0059740E"/>
    <w:rsid w:val="005974B4"/>
    <w:rsid w:val="005A018B"/>
    <w:rsid w:val="005A0C71"/>
    <w:rsid w:val="005A0E55"/>
    <w:rsid w:val="005A1199"/>
    <w:rsid w:val="005A1422"/>
    <w:rsid w:val="005A17B3"/>
    <w:rsid w:val="005A1AB5"/>
    <w:rsid w:val="005A222C"/>
    <w:rsid w:val="005A2395"/>
    <w:rsid w:val="005A2551"/>
    <w:rsid w:val="005A2C59"/>
    <w:rsid w:val="005A31B9"/>
    <w:rsid w:val="005A394B"/>
    <w:rsid w:val="005A39B1"/>
    <w:rsid w:val="005A3AE5"/>
    <w:rsid w:val="005A4308"/>
    <w:rsid w:val="005A443E"/>
    <w:rsid w:val="005A46DF"/>
    <w:rsid w:val="005A4D8E"/>
    <w:rsid w:val="005A5654"/>
    <w:rsid w:val="005A5B8D"/>
    <w:rsid w:val="005A5C81"/>
    <w:rsid w:val="005A62A4"/>
    <w:rsid w:val="005A6366"/>
    <w:rsid w:val="005A6740"/>
    <w:rsid w:val="005A68F0"/>
    <w:rsid w:val="005A721B"/>
    <w:rsid w:val="005A7D40"/>
    <w:rsid w:val="005B049E"/>
    <w:rsid w:val="005B050F"/>
    <w:rsid w:val="005B12EB"/>
    <w:rsid w:val="005B21DB"/>
    <w:rsid w:val="005B26B3"/>
    <w:rsid w:val="005B274E"/>
    <w:rsid w:val="005B2AC7"/>
    <w:rsid w:val="005B2AE0"/>
    <w:rsid w:val="005B2F9F"/>
    <w:rsid w:val="005B30B5"/>
    <w:rsid w:val="005B332E"/>
    <w:rsid w:val="005B38B3"/>
    <w:rsid w:val="005B403C"/>
    <w:rsid w:val="005B4120"/>
    <w:rsid w:val="005B454F"/>
    <w:rsid w:val="005B4C73"/>
    <w:rsid w:val="005B4CAB"/>
    <w:rsid w:val="005B558D"/>
    <w:rsid w:val="005B5C66"/>
    <w:rsid w:val="005B5F3A"/>
    <w:rsid w:val="005B656F"/>
    <w:rsid w:val="005B6AF2"/>
    <w:rsid w:val="005B7069"/>
    <w:rsid w:val="005B707B"/>
    <w:rsid w:val="005B720A"/>
    <w:rsid w:val="005B74EA"/>
    <w:rsid w:val="005B755A"/>
    <w:rsid w:val="005B77B3"/>
    <w:rsid w:val="005B7843"/>
    <w:rsid w:val="005B7D71"/>
    <w:rsid w:val="005B7E79"/>
    <w:rsid w:val="005C035C"/>
    <w:rsid w:val="005C0791"/>
    <w:rsid w:val="005C07FA"/>
    <w:rsid w:val="005C0BA1"/>
    <w:rsid w:val="005C0CFE"/>
    <w:rsid w:val="005C196E"/>
    <w:rsid w:val="005C1B1A"/>
    <w:rsid w:val="005C1C2C"/>
    <w:rsid w:val="005C1DD3"/>
    <w:rsid w:val="005C1F52"/>
    <w:rsid w:val="005C29FB"/>
    <w:rsid w:val="005C3C74"/>
    <w:rsid w:val="005C3DC1"/>
    <w:rsid w:val="005C4033"/>
    <w:rsid w:val="005C404D"/>
    <w:rsid w:val="005C4283"/>
    <w:rsid w:val="005C44F4"/>
    <w:rsid w:val="005C48CF"/>
    <w:rsid w:val="005C4DBD"/>
    <w:rsid w:val="005C51FC"/>
    <w:rsid w:val="005C53C9"/>
    <w:rsid w:val="005C59CE"/>
    <w:rsid w:val="005C5F43"/>
    <w:rsid w:val="005C69EC"/>
    <w:rsid w:val="005C744A"/>
    <w:rsid w:val="005C75D8"/>
    <w:rsid w:val="005C766A"/>
    <w:rsid w:val="005C775F"/>
    <w:rsid w:val="005C7A46"/>
    <w:rsid w:val="005D017F"/>
    <w:rsid w:val="005D0246"/>
    <w:rsid w:val="005D0253"/>
    <w:rsid w:val="005D0504"/>
    <w:rsid w:val="005D07A0"/>
    <w:rsid w:val="005D0A35"/>
    <w:rsid w:val="005D157B"/>
    <w:rsid w:val="005D2509"/>
    <w:rsid w:val="005D273E"/>
    <w:rsid w:val="005D2ADE"/>
    <w:rsid w:val="005D2C3F"/>
    <w:rsid w:val="005D2D84"/>
    <w:rsid w:val="005D2DE6"/>
    <w:rsid w:val="005D32AC"/>
    <w:rsid w:val="005D35DB"/>
    <w:rsid w:val="005D3672"/>
    <w:rsid w:val="005D43F2"/>
    <w:rsid w:val="005D4893"/>
    <w:rsid w:val="005D492B"/>
    <w:rsid w:val="005D4DA5"/>
    <w:rsid w:val="005D5205"/>
    <w:rsid w:val="005D5404"/>
    <w:rsid w:val="005D59F3"/>
    <w:rsid w:val="005D5C18"/>
    <w:rsid w:val="005D5C99"/>
    <w:rsid w:val="005D5DEB"/>
    <w:rsid w:val="005D69E3"/>
    <w:rsid w:val="005D7149"/>
    <w:rsid w:val="005D7253"/>
    <w:rsid w:val="005D7308"/>
    <w:rsid w:val="005D79F7"/>
    <w:rsid w:val="005E006C"/>
    <w:rsid w:val="005E0B02"/>
    <w:rsid w:val="005E1051"/>
    <w:rsid w:val="005E13E2"/>
    <w:rsid w:val="005E15F8"/>
    <w:rsid w:val="005E160F"/>
    <w:rsid w:val="005E1673"/>
    <w:rsid w:val="005E18F0"/>
    <w:rsid w:val="005E1DF5"/>
    <w:rsid w:val="005E214A"/>
    <w:rsid w:val="005E2B73"/>
    <w:rsid w:val="005E2E69"/>
    <w:rsid w:val="005E3766"/>
    <w:rsid w:val="005E37BC"/>
    <w:rsid w:val="005E3833"/>
    <w:rsid w:val="005E45FE"/>
    <w:rsid w:val="005E486C"/>
    <w:rsid w:val="005E4890"/>
    <w:rsid w:val="005E4C8C"/>
    <w:rsid w:val="005E5166"/>
    <w:rsid w:val="005E5B14"/>
    <w:rsid w:val="005E5BC6"/>
    <w:rsid w:val="005E5C84"/>
    <w:rsid w:val="005E5F92"/>
    <w:rsid w:val="005E63C8"/>
    <w:rsid w:val="005E6B2C"/>
    <w:rsid w:val="005E6BBE"/>
    <w:rsid w:val="005E72E1"/>
    <w:rsid w:val="005E7497"/>
    <w:rsid w:val="005E787F"/>
    <w:rsid w:val="005E7A4F"/>
    <w:rsid w:val="005E7B59"/>
    <w:rsid w:val="005E7F8F"/>
    <w:rsid w:val="005F0200"/>
    <w:rsid w:val="005F037B"/>
    <w:rsid w:val="005F0391"/>
    <w:rsid w:val="005F0CE1"/>
    <w:rsid w:val="005F0DE1"/>
    <w:rsid w:val="005F103A"/>
    <w:rsid w:val="005F14EA"/>
    <w:rsid w:val="005F1546"/>
    <w:rsid w:val="005F1909"/>
    <w:rsid w:val="005F1A1B"/>
    <w:rsid w:val="005F1A84"/>
    <w:rsid w:val="005F1CA6"/>
    <w:rsid w:val="005F22AB"/>
    <w:rsid w:val="005F27CB"/>
    <w:rsid w:val="005F27D7"/>
    <w:rsid w:val="005F32B5"/>
    <w:rsid w:val="005F3BCF"/>
    <w:rsid w:val="005F4AE4"/>
    <w:rsid w:val="005F4E3E"/>
    <w:rsid w:val="005F518C"/>
    <w:rsid w:val="005F5B9B"/>
    <w:rsid w:val="005F5C7A"/>
    <w:rsid w:val="005F5D19"/>
    <w:rsid w:val="005F5D4C"/>
    <w:rsid w:val="005F5E6A"/>
    <w:rsid w:val="005F5FF5"/>
    <w:rsid w:val="005F6111"/>
    <w:rsid w:val="005F617C"/>
    <w:rsid w:val="005F650A"/>
    <w:rsid w:val="005F67B3"/>
    <w:rsid w:val="005F698C"/>
    <w:rsid w:val="005F6BDD"/>
    <w:rsid w:val="005F6E58"/>
    <w:rsid w:val="005F7409"/>
    <w:rsid w:val="005F7511"/>
    <w:rsid w:val="005F77B4"/>
    <w:rsid w:val="005F780F"/>
    <w:rsid w:val="005F7B42"/>
    <w:rsid w:val="005F7B6F"/>
    <w:rsid w:val="005F7FA7"/>
    <w:rsid w:val="00600207"/>
    <w:rsid w:val="006003C2"/>
    <w:rsid w:val="006005B8"/>
    <w:rsid w:val="0060063F"/>
    <w:rsid w:val="00600836"/>
    <w:rsid w:val="00600B05"/>
    <w:rsid w:val="00600E8F"/>
    <w:rsid w:val="00601687"/>
    <w:rsid w:val="00601915"/>
    <w:rsid w:val="006020E0"/>
    <w:rsid w:val="0060299A"/>
    <w:rsid w:val="006029AE"/>
    <w:rsid w:val="00602A63"/>
    <w:rsid w:val="00602AF5"/>
    <w:rsid w:val="00603920"/>
    <w:rsid w:val="00603B3F"/>
    <w:rsid w:val="00603C19"/>
    <w:rsid w:val="00603F16"/>
    <w:rsid w:val="00604695"/>
    <w:rsid w:val="006054AA"/>
    <w:rsid w:val="00605718"/>
    <w:rsid w:val="00605D79"/>
    <w:rsid w:val="00605DE6"/>
    <w:rsid w:val="0060613D"/>
    <w:rsid w:val="0060656C"/>
    <w:rsid w:val="00606A42"/>
    <w:rsid w:val="00606C4B"/>
    <w:rsid w:val="00606F89"/>
    <w:rsid w:val="0060734F"/>
    <w:rsid w:val="00607394"/>
    <w:rsid w:val="006074FE"/>
    <w:rsid w:val="00607B82"/>
    <w:rsid w:val="00607C4E"/>
    <w:rsid w:val="00610A63"/>
    <w:rsid w:val="00610B97"/>
    <w:rsid w:val="00610EB5"/>
    <w:rsid w:val="00611352"/>
    <w:rsid w:val="006114CE"/>
    <w:rsid w:val="0061165C"/>
    <w:rsid w:val="00611AEB"/>
    <w:rsid w:val="00612208"/>
    <w:rsid w:val="0061228A"/>
    <w:rsid w:val="00612516"/>
    <w:rsid w:val="006125A9"/>
    <w:rsid w:val="00612602"/>
    <w:rsid w:val="00612F3D"/>
    <w:rsid w:val="00613605"/>
    <w:rsid w:val="006141A6"/>
    <w:rsid w:val="0061432E"/>
    <w:rsid w:val="006143C2"/>
    <w:rsid w:val="00614533"/>
    <w:rsid w:val="00614659"/>
    <w:rsid w:val="00614F27"/>
    <w:rsid w:val="00615525"/>
    <w:rsid w:val="006157F0"/>
    <w:rsid w:val="00615C39"/>
    <w:rsid w:val="00616050"/>
    <w:rsid w:val="00616096"/>
    <w:rsid w:val="0061636F"/>
    <w:rsid w:val="00616ACD"/>
    <w:rsid w:val="00616D2B"/>
    <w:rsid w:val="00617069"/>
    <w:rsid w:val="00617210"/>
    <w:rsid w:val="006172D0"/>
    <w:rsid w:val="00617CB5"/>
    <w:rsid w:val="006202A3"/>
    <w:rsid w:val="00620AF3"/>
    <w:rsid w:val="00620F45"/>
    <w:rsid w:val="0062146E"/>
    <w:rsid w:val="00621733"/>
    <w:rsid w:val="00621D49"/>
    <w:rsid w:val="00622868"/>
    <w:rsid w:val="006229EC"/>
    <w:rsid w:val="006232BD"/>
    <w:rsid w:val="0062372E"/>
    <w:rsid w:val="006237D6"/>
    <w:rsid w:val="0062405A"/>
    <w:rsid w:val="00624D57"/>
    <w:rsid w:val="00625662"/>
    <w:rsid w:val="006258B0"/>
    <w:rsid w:val="0062594D"/>
    <w:rsid w:val="00625A19"/>
    <w:rsid w:val="0062608B"/>
    <w:rsid w:val="00627060"/>
    <w:rsid w:val="0062722C"/>
    <w:rsid w:val="0062742D"/>
    <w:rsid w:val="00627709"/>
    <w:rsid w:val="006278AF"/>
    <w:rsid w:val="00627C56"/>
    <w:rsid w:val="006303D5"/>
    <w:rsid w:val="006307F2"/>
    <w:rsid w:val="00630A28"/>
    <w:rsid w:val="00630F03"/>
    <w:rsid w:val="006316D2"/>
    <w:rsid w:val="00631A0E"/>
    <w:rsid w:val="00632014"/>
    <w:rsid w:val="00632896"/>
    <w:rsid w:val="0063335B"/>
    <w:rsid w:val="006337E0"/>
    <w:rsid w:val="006339B7"/>
    <w:rsid w:val="00633BE4"/>
    <w:rsid w:val="00633CA8"/>
    <w:rsid w:val="00634016"/>
    <w:rsid w:val="0063414A"/>
    <w:rsid w:val="00634323"/>
    <w:rsid w:val="00634847"/>
    <w:rsid w:val="00634A41"/>
    <w:rsid w:val="00634BB9"/>
    <w:rsid w:val="00634C37"/>
    <w:rsid w:val="00634E37"/>
    <w:rsid w:val="006350B1"/>
    <w:rsid w:val="0063534F"/>
    <w:rsid w:val="006356FC"/>
    <w:rsid w:val="00635B0E"/>
    <w:rsid w:val="00635F69"/>
    <w:rsid w:val="00636167"/>
    <w:rsid w:val="00636B8C"/>
    <w:rsid w:val="0063743D"/>
    <w:rsid w:val="00637873"/>
    <w:rsid w:val="00637D2D"/>
    <w:rsid w:val="006400F6"/>
    <w:rsid w:val="006403C2"/>
    <w:rsid w:val="006408CE"/>
    <w:rsid w:val="0064091C"/>
    <w:rsid w:val="00640C98"/>
    <w:rsid w:val="00640D5A"/>
    <w:rsid w:val="00641356"/>
    <w:rsid w:val="0064190C"/>
    <w:rsid w:val="00641C14"/>
    <w:rsid w:val="00641F04"/>
    <w:rsid w:val="0064210F"/>
    <w:rsid w:val="006424EC"/>
    <w:rsid w:val="006426BE"/>
    <w:rsid w:val="00642765"/>
    <w:rsid w:val="00642D0A"/>
    <w:rsid w:val="0064349A"/>
    <w:rsid w:val="006436C7"/>
    <w:rsid w:val="006436CB"/>
    <w:rsid w:val="00643A8C"/>
    <w:rsid w:val="00643CAB"/>
    <w:rsid w:val="0064436B"/>
    <w:rsid w:val="006446F2"/>
    <w:rsid w:val="00644D05"/>
    <w:rsid w:val="00644EAF"/>
    <w:rsid w:val="00644FEE"/>
    <w:rsid w:val="00645443"/>
    <w:rsid w:val="00645530"/>
    <w:rsid w:val="00645B77"/>
    <w:rsid w:val="00645CBA"/>
    <w:rsid w:val="00645F7D"/>
    <w:rsid w:val="00646275"/>
    <w:rsid w:val="006471CA"/>
    <w:rsid w:val="00647871"/>
    <w:rsid w:val="00647A6E"/>
    <w:rsid w:val="00647A89"/>
    <w:rsid w:val="00647ADB"/>
    <w:rsid w:val="0065001A"/>
    <w:rsid w:val="006501C1"/>
    <w:rsid w:val="0065089D"/>
    <w:rsid w:val="00650B54"/>
    <w:rsid w:val="00650C15"/>
    <w:rsid w:val="0065152F"/>
    <w:rsid w:val="006516D6"/>
    <w:rsid w:val="00651ADC"/>
    <w:rsid w:val="00651D27"/>
    <w:rsid w:val="00651F3F"/>
    <w:rsid w:val="0065267E"/>
    <w:rsid w:val="0065298E"/>
    <w:rsid w:val="00652A0A"/>
    <w:rsid w:val="00652BB1"/>
    <w:rsid w:val="006535A5"/>
    <w:rsid w:val="00653706"/>
    <w:rsid w:val="00653B48"/>
    <w:rsid w:val="00653CD9"/>
    <w:rsid w:val="00654678"/>
    <w:rsid w:val="00654E57"/>
    <w:rsid w:val="00655959"/>
    <w:rsid w:val="0065625C"/>
    <w:rsid w:val="0065628F"/>
    <w:rsid w:val="00656E76"/>
    <w:rsid w:val="00656EC3"/>
    <w:rsid w:val="006570BC"/>
    <w:rsid w:val="00657124"/>
    <w:rsid w:val="00657639"/>
    <w:rsid w:val="00657AB8"/>
    <w:rsid w:val="00657E77"/>
    <w:rsid w:val="006602F9"/>
    <w:rsid w:val="00660708"/>
    <w:rsid w:val="0066072A"/>
    <w:rsid w:val="00660FEF"/>
    <w:rsid w:val="006612AD"/>
    <w:rsid w:val="006615DF"/>
    <w:rsid w:val="00661CFD"/>
    <w:rsid w:val="00661DEB"/>
    <w:rsid w:val="006624DA"/>
    <w:rsid w:val="00662723"/>
    <w:rsid w:val="00662D90"/>
    <w:rsid w:val="0066345B"/>
    <w:rsid w:val="006635FA"/>
    <w:rsid w:val="00663605"/>
    <w:rsid w:val="00663F04"/>
    <w:rsid w:val="00663F29"/>
    <w:rsid w:val="00664321"/>
    <w:rsid w:val="006643E2"/>
    <w:rsid w:val="00664569"/>
    <w:rsid w:val="00664667"/>
    <w:rsid w:val="0066474A"/>
    <w:rsid w:val="00664C1E"/>
    <w:rsid w:val="00664E27"/>
    <w:rsid w:val="006654D0"/>
    <w:rsid w:val="00666325"/>
    <w:rsid w:val="00666425"/>
    <w:rsid w:val="00666932"/>
    <w:rsid w:val="006669B2"/>
    <w:rsid w:val="006676A1"/>
    <w:rsid w:val="0066796B"/>
    <w:rsid w:val="00667A98"/>
    <w:rsid w:val="006703F1"/>
    <w:rsid w:val="00670B21"/>
    <w:rsid w:val="00670B47"/>
    <w:rsid w:val="00670C3E"/>
    <w:rsid w:val="00670E3D"/>
    <w:rsid w:val="0067135C"/>
    <w:rsid w:val="00671496"/>
    <w:rsid w:val="00671817"/>
    <w:rsid w:val="00671CE2"/>
    <w:rsid w:val="0067205E"/>
    <w:rsid w:val="006720F9"/>
    <w:rsid w:val="006727E4"/>
    <w:rsid w:val="00672A3D"/>
    <w:rsid w:val="00673172"/>
    <w:rsid w:val="0067337A"/>
    <w:rsid w:val="006735BD"/>
    <w:rsid w:val="00673718"/>
    <w:rsid w:val="00673ABF"/>
    <w:rsid w:val="00673CD8"/>
    <w:rsid w:val="00673D5D"/>
    <w:rsid w:val="006743B7"/>
    <w:rsid w:val="0067443A"/>
    <w:rsid w:val="006745FE"/>
    <w:rsid w:val="00674ECF"/>
    <w:rsid w:val="00674FB5"/>
    <w:rsid w:val="00675324"/>
    <w:rsid w:val="00675966"/>
    <w:rsid w:val="00675C60"/>
    <w:rsid w:val="00675D4C"/>
    <w:rsid w:val="006760D2"/>
    <w:rsid w:val="00676135"/>
    <w:rsid w:val="00676784"/>
    <w:rsid w:val="00676D41"/>
    <w:rsid w:val="006771E8"/>
    <w:rsid w:val="006774CE"/>
    <w:rsid w:val="006779CC"/>
    <w:rsid w:val="00677C49"/>
    <w:rsid w:val="00677CFF"/>
    <w:rsid w:val="00680375"/>
    <w:rsid w:val="00680BA6"/>
    <w:rsid w:val="00680F92"/>
    <w:rsid w:val="006810F9"/>
    <w:rsid w:val="00681207"/>
    <w:rsid w:val="00681424"/>
    <w:rsid w:val="0068146F"/>
    <w:rsid w:val="00681AD9"/>
    <w:rsid w:val="00682126"/>
    <w:rsid w:val="0068249D"/>
    <w:rsid w:val="00682698"/>
    <w:rsid w:val="00682C3F"/>
    <w:rsid w:val="00682DD3"/>
    <w:rsid w:val="006831C0"/>
    <w:rsid w:val="00683BA9"/>
    <w:rsid w:val="00683BF9"/>
    <w:rsid w:val="00683D73"/>
    <w:rsid w:val="00683EBE"/>
    <w:rsid w:val="006846EC"/>
    <w:rsid w:val="00684820"/>
    <w:rsid w:val="00684962"/>
    <w:rsid w:val="00684AB6"/>
    <w:rsid w:val="00684BCD"/>
    <w:rsid w:val="00684E89"/>
    <w:rsid w:val="006852FF"/>
    <w:rsid w:val="00685859"/>
    <w:rsid w:val="0068595B"/>
    <w:rsid w:val="0068599C"/>
    <w:rsid w:val="00685E66"/>
    <w:rsid w:val="006866AC"/>
    <w:rsid w:val="00686A73"/>
    <w:rsid w:val="00686E99"/>
    <w:rsid w:val="00686EE0"/>
    <w:rsid w:val="006870CD"/>
    <w:rsid w:val="00687561"/>
    <w:rsid w:val="00687AB6"/>
    <w:rsid w:val="00690216"/>
    <w:rsid w:val="0069065A"/>
    <w:rsid w:val="00690750"/>
    <w:rsid w:val="006908A5"/>
    <w:rsid w:val="006909A2"/>
    <w:rsid w:val="00690B3F"/>
    <w:rsid w:val="00690B8A"/>
    <w:rsid w:val="00690F6A"/>
    <w:rsid w:val="00690F7F"/>
    <w:rsid w:val="0069114B"/>
    <w:rsid w:val="0069154C"/>
    <w:rsid w:val="00691937"/>
    <w:rsid w:val="00692060"/>
    <w:rsid w:val="006924AF"/>
    <w:rsid w:val="006924F8"/>
    <w:rsid w:val="00692C8A"/>
    <w:rsid w:val="00694989"/>
    <w:rsid w:val="00695108"/>
    <w:rsid w:val="006952D6"/>
    <w:rsid w:val="0069572E"/>
    <w:rsid w:val="00695BD6"/>
    <w:rsid w:val="00695DE4"/>
    <w:rsid w:val="00695ED1"/>
    <w:rsid w:val="00696200"/>
    <w:rsid w:val="0069624F"/>
    <w:rsid w:val="0069625D"/>
    <w:rsid w:val="0069645A"/>
    <w:rsid w:val="00696770"/>
    <w:rsid w:val="0069751B"/>
    <w:rsid w:val="00697688"/>
    <w:rsid w:val="0069772F"/>
    <w:rsid w:val="00697E87"/>
    <w:rsid w:val="00697F66"/>
    <w:rsid w:val="006A02D0"/>
    <w:rsid w:val="006A0634"/>
    <w:rsid w:val="006A06CA"/>
    <w:rsid w:val="006A0F0F"/>
    <w:rsid w:val="006A14F9"/>
    <w:rsid w:val="006A1F38"/>
    <w:rsid w:val="006A1FF8"/>
    <w:rsid w:val="006A2053"/>
    <w:rsid w:val="006A2513"/>
    <w:rsid w:val="006A25F9"/>
    <w:rsid w:val="006A28B8"/>
    <w:rsid w:val="006A29A7"/>
    <w:rsid w:val="006A2E88"/>
    <w:rsid w:val="006A313A"/>
    <w:rsid w:val="006A3220"/>
    <w:rsid w:val="006A37F9"/>
    <w:rsid w:val="006A3A66"/>
    <w:rsid w:val="006A3BBC"/>
    <w:rsid w:val="006A3D15"/>
    <w:rsid w:val="006A3F5B"/>
    <w:rsid w:val="006A41D2"/>
    <w:rsid w:val="006A439D"/>
    <w:rsid w:val="006A43C5"/>
    <w:rsid w:val="006A4CB2"/>
    <w:rsid w:val="006A5438"/>
    <w:rsid w:val="006A54FE"/>
    <w:rsid w:val="006A61AB"/>
    <w:rsid w:val="006A668F"/>
    <w:rsid w:val="006A66F4"/>
    <w:rsid w:val="006A6BE1"/>
    <w:rsid w:val="006A6C6E"/>
    <w:rsid w:val="006A76CB"/>
    <w:rsid w:val="006A79D6"/>
    <w:rsid w:val="006A7C38"/>
    <w:rsid w:val="006A7E12"/>
    <w:rsid w:val="006A7E61"/>
    <w:rsid w:val="006B0019"/>
    <w:rsid w:val="006B0107"/>
    <w:rsid w:val="006B0455"/>
    <w:rsid w:val="006B0B7A"/>
    <w:rsid w:val="006B12D7"/>
    <w:rsid w:val="006B1544"/>
    <w:rsid w:val="006B1C5B"/>
    <w:rsid w:val="006B1D07"/>
    <w:rsid w:val="006B1DAD"/>
    <w:rsid w:val="006B1F09"/>
    <w:rsid w:val="006B2996"/>
    <w:rsid w:val="006B36AC"/>
    <w:rsid w:val="006B373F"/>
    <w:rsid w:val="006B3DD0"/>
    <w:rsid w:val="006B4845"/>
    <w:rsid w:val="006B4BB4"/>
    <w:rsid w:val="006B50D4"/>
    <w:rsid w:val="006B5541"/>
    <w:rsid w:val="006B56BC"/>
    <w:rsid w:val="006B5F21"/>
    <w:rsid w:val="006B5FA3"/>
    <w:rsid w:val="006B70D3"/>
    <w:rsid w:val="006B717D"/>
    <w:rsid w:val="006B743A"/>
    <w:rsid w:val="006B75AB"/>
    <w:rsid w:val="006B7741"/>
    <w:rsid w:val="006B7A1B"/>
    <w:rsid w:val="006B7BA7"/>
    <w:rsid w:val="006B7BA9"/>
    <w:rsid w:val="006B7CA1"/>
    <w:rsid w:val="006B7D5E"/>
    <w:rsid w:val="006B7DDF"/>
    <w:rsid w:val="006B7E71"/>
    <w:rsid w:val="006C02AB"/>
    <w:rsid w:val="006C04AF"/>
    <w:rsid w:val="006C06B2"/>
    <w:rsid w:val="006C0749"/>
    <w:rsid w:val="006C07A0"/>
    <w:rsid w:val="006C082B"/>
    <w:rsid w:val="006C0B1A"/>
    <w:rsid w:val="006C0B7D"/>
    <w:rsid w:val="006C0B81"/>
    <w:rsid w:val="006C0F19"/>
    <w:rsid w:val="006C1083"/>
    <w:rsid w:val="006C16D1"/>
    <w:rsid w:val="006C17E9"/>
    <w:rsid w:val="006C1D69"/>
    <w:rsid w:val="006C2368"/>
    <w:rsid w:val="006C24B8"/>
    <w:rsid w:val="006C250F"/>
    <w:rsid w:val="006C2729"/>
    <w:rsid w:val="006C290D"/>
    <w:rsid w:val="006C2A7F"/>
    <w:rsid w:val="006C2FF1"/>
    <w:rsid w:val="006C3300"/>
    <w:rsid w:val="006C33D9"/>
    <w:rsid w:val="006C35D8"/>
    <w:rsid w:val="006C4325"/>
    <w:rsid w:val="006C4898"/>
    <w:rsid w:val="006C48C2"/>
    <w:rsid w:val="006C53E9"/>
    <w:rsid w:val="006C5533"/>
    <w:rsid w:val="006C565A"/>
    <w:rsid w:val="006C58F7"/>
    <w:rsid w:val="006C5CE7"/>
    <w:rsid w:val="006C652B"/>
    <w:rsid w:val="006C6B2E"/>
    <w:rsid w:val="006C6CAD"/>
    <w:rsid w:val="006C780C"/>
    <w:rsid w:val="006C7B34"/>
    <w:rsid w:val="006D0328"/>
    <w:rsid w:val="006D0E87"/>
    <w:rsid w:val="006D0FAB"/>
    <w:rsid w:val="006D1147"/>
    <w:rsid w:val="006D1417"/>
    <w:rsid w:val="006D1AD8"/>
    <w:rsid w:val="006D1CC1"/>
    <w:rsid w:val="006D1F14"/>
    <w:rsid w:val="006D21FC"/>
    <w:rsid w:val="006D2373"/>
    <w:rsid w:val="006D274E"/>
    <w:rsid w:val="006D30B6"/>
    <w:rsid w:val="006D31E8"/>
    <w:rsid w:val="006D3484"/>
    <w:rsid w:val="006D3EF7"/>
    <w:rsid w:val="006D4002"/>
    <w:rsid w:val="006D4014"/>
    <w:rsid w:val="006D49BF"/>
    <w:rsid w:val="006D4D8D"/>
    <w:rsid w:val="006D4E6F"/>
    <w:rsid w:val="006D55F7"/>
    <w:rsid w:val="006D57AC"/>
    <w:rsid w:val="006D634A"/>
    <w:rsid w:val="006D6EA3"/>
    <w:rsid w:val="006D6FC1"/>
    <w:rsid w:val="006D7272"/>
    <w:rsid w:val="006D7C65"/>
    <w:rsid w:val="006D7E30"/>
    <w:rsid w:val="006D7F64"/>
    <w:rsid w:val="006E0039"/>
    <w:rsid w:val="006E04E5"/>
    <w:rsid w:val="006E0694"/>
    <w:rsid w:val="006E0722"/>
    <w:rsid w:val="006E0E8A"/>
    <w:rsid w:val="006E1139"/>
    <w:rsid w:val="006E1524"/>
    <w:rsid w:val="006E15CA"/>
    <w:rsid w:val="006E1E31"/>
    <w:rsid w:val="006E1EA1"/>
    <w:rsid w:val="006E2383"/>
    <w:rsid w:val="006E2FEB"/>
    <w:rsid w:val="006E3998"/>
    <w:rsid w:val="006E3D0B"/>
    <w:rsid w:val="006E40CA"/>
    <w:rsid w:val="006E4108"/>
    <w:rsid w:val="006E430A"/>
    <w:rsid w:val="006E4A3C"/>
    <w:rsid w:val="006E50CA"/>
    <w:rsid w:val="006E51B9"/>
    <w:rsid w:val="006E53CA"/>
    <w:rsid w:val="006E577C"/>
    <w:rsid w:val="006E59E5"/>
    <w:rsid w:val="006E5CF9"/>
    <w:rsid w:val="006E6783"/>
    <w:rsid w:val="006E6A4F"/>
    <w:rsid w:val="006E6BC3"/>
    <w:rsid w:val="006E71F4"/>
    <w:rsid w:val="006E7322"/>
    <w:rsid w:val="006E76C3"/>
    <w:rsid w:val="006E7C20"/>
    <w:rsid w:val="006E7D54"/>
    <w:rsid w:val="006F0BA1"/>
    <w:rsid w:val="006F0FE2"/>
    <w:rsid w:val="006F184C"/>
    <w:rsid w:val="006F1A08"/>
    <w:rsid w:val="006F1E46"/>
    <w:rsid w:val="006F20B7"/>
    <w:rsid w:val="006F299F"/>
    <w:rsid w:val="006F2AA5"/>
    <w:rsid w:val="006F3434"/>
    <w:rsid w:val="006F3582"/>
    <w:rsid w:val="006F3E81"/>
    <w:rsid w:val="006F40BF"/>
    <w:rsid w:val="006F47FC"/>
    <w:rsid w:val="006F5103"/>
    <w:rsid w:val="006F5A42"/>
    <w:rsid w:val="006F5C17"/>
    <w:rsid w:val="006F5CE9"/>
    <w:rsid w:val="006F65C9"/>
    <w:rsid w:val="006F6771"/>
    <w:rsid w:val="006F7996"/>
    <w:rsid w:val="006F7BA8"/>
    <w:rsid w:val="007005D9"/>
    <w:rsid w:val="007007C9"/>
    <w:rsid w:val="00700876"/>
    <w:rsid w:val="00701618"/>
    <w:rsid w:val="00701740"/>
    <w:rsid w:val="0070178F"/>
    <w:rsid w:val="007019F4"/>
    <w:rsid w:val="00701A5D"/>
    <w:rsid w:val="00701AE1"/>
    <w:rsid w:val="0070262F"/>
    <w:rsid w:val="0070268C"/>
    <w:rsid w:val="0070331A"/>
    <w:rsid w:val="00703AE9"/>
    <w:rsid w:val="00703DE0"/>
    <w:rsid w:val="0070440C"/>
    <w:rsid w:val="00704A8C"/>
    <w:rsid w:val="0070512C"/>
    <w:rsid w:val="00705453"/>
    <w:rsid w:val="00705750"/>
    <w:rsid w:val="00705DC1"/>
    <w:rsid w:val="00705F84"/>
    <w:rsid w:val="00706855"/>
    <w:rsid w:val="007068D2"/>
    <w:rsid w:val="00706B15"/>
    <w:rsid w:val="007070C3"/>
    <w:rsid w:val="00707421"/>
    <w:rsid w:val="00707F10"/>
    <w:rsid w:val="007102F6"/>
    <w:rsid w:val="007109CA"/>
    <w:rsid w:val="0071106F"/>
    <w:rsid w:val="00711A35"/>
    <w:rsid w:val="007123C7"/>
    <w:rsid w:val="00712862"/>
    <w:rsid w:val="00712EEA"/>
    <w:rsid w:val="007131A9"/>
    <w:rsid w:val="00713583"/>
    <w:rsid w:val="00713B1D"/>
    <w:rsid w:val="00714134"/>
    <w:rsid w:val="00714764"/>
    <w:rsid w:val="00714A7C"/>
    <w:rsid w:val="00714CCA"/>
    <w:rsid w:val="00714F8E"/>
    <w:rsid w:val="00714FF9"/>
    <w:rsid w:val="0071558B"/>
    <w:rsid w:val="00715675"/>
    <w:rsid w:val="0071581D"/>
    <w:rsid w:val="007158FC"/>
    <w:rsid w:val="00716167"/>
    <w:rsid w:val="00716213"/>
    <w:rsid w:val="0071641C"/>
    <w:rsid w:val="0071699F"/>
    <w:rsid w:val="00716D78"/>
    <w:rsid w:val="00716F3E"/>
    <w:rsid w:val="00717876"/>
    <w:rsid w:val="00717AE6"/>
    <w:rsid w:val="00717B37"/>
    <w:rsid w:val="00717FE3"/>
    <w:rsid w:val="0072061C"/>
    <w:rsid w:val="00720705"/>
    <w:rsid w:val="00720871"/>
    <w:rsid w:val="00720D5F"/>
    <w:rsid w:val="007215B4"/>
    <w:rsid w:val="00721FF2"/>
    <w:rsid w:val="00722151"/>
    <w:rsid w:val="0072225C"/>
    <w:rsid w:val="007225C0"/>
    <w:rsid w:val="0072283D"/>
    <w:rsid w:val="00722F4C"/>
    <w:rsid w:val="007231C2"/>
    <w:rsid w:val="007239DE"/>
    <w:rsid w:val="00723F40"/>
    <w:rsid w:val="0072424A"/>
    <w:rsid w:val="00724254"/>
    <w:rsid w:val="007242E2"/>
    <w:rsid w:val="007242E7"/>
    <w:rsid w:val="00724BCE"/>
    <w:rsid w:val="00724C14"/>
    <w:rsid w:val="00724E19"/>
    <w:rsid w:val="00725323"/>
    <w:rsid w:val="0072574E"/>
    <w:rsid w:val="00725A56"/>
    <w:rsid w:val="00725AFB"/>
    <w:rsid w:val="00726032"/>
    <w:rsid w:val="007263C0"/>
    <w:rsid w:val="00726528"/>
    <w:rsid w:val="00726C97"/>
    <w:rsid w:val="00726D16"/>
    <w:rsid w:val="00727520"/>
    <w:rsid w:val="00727677"/>
    <w:rsid w:val="00727A73"/>
    <w:rsid w:val="00727AB3"/>
    <w:rsid w:val="00727B04"/>
    <w:rsid w:val="00727FBD"/>
    <w:rsid w:val="00727FDB"/>
    <w:rsid w:val="007302A1"/>
    <w:rsid w:val="007304CF"/>
    <w:rsid w:val="00730A75"/>
    <w:rsid w:val="00730B62"/>
    <w:rsid w:val="00730BD3"/>
    <w:rsid w:val="00731113"/>
    <w:rsid w:val="007314AD"/>
    <w:rsid w:val="00731635"/>
    <w:rsid w:val="007317A0"/>
    <w:rsid w:val="00731887"/>
    <w:rsid w:val="007318E0"/>
    <w:rsid w:val="00732908"/>
    <w:rsid w:val="007331C2"/>
    <w:rsid w:val="00733275"/>
    <w:rsid w:val="007332DE"/>
    <w:rsid w:val="00733353"/>
    <w:rsid w:val="007338FC"/>
    <w:rsid w:val="00733A03"/>
    <w:rsid w:val="00733C57"/>
    <w:rsid w:val="00733E35"/>
    <w:rsid w:val="00734500"/>
    <w:rsid w:val="007345B8"/>
    <w:rsid w:val="007346FC"/>
    <w:rsid w:val="007347D5"/>
    <w:rsid w:val="00734A06"/>
    <w:rsid w:val="00734D91"/>
    <w:rsid w:val="00734DF4"/>
    <w:rsid w:val="0073539A"/>
    <w:rsid w:val="0073547E"/>
    <w:rsid w:val="00736A22"/>
    <w:rsid w:val="00736AD1"/>
    <w:rsid w:val="00737999"/>
    <w:rsid w:val="00737A23"/>
    <w:rsid w:val="00737ABC"/>
    <w:rsid w:val="007400DB"/>
    <w:rsid w:val="007401EC"/>
    <w:rsid w:val="00740664"/>
    <w:rsid w:val="00740763"/>
    <w:rsid w:val="0074093B"/>
    <w:rsid w:val="00740C91"/>
    <w:rsid w:val="00740E40"/>
    <w:rsid w:val="00742F73"/>
    <w:rsid w:val="00743219"/>
    <w:rsid w:val="00743728"/>
    <w:rsid w:val="00743AFA"/>
    <w:rsid w:val="00743F3C"/>
    <w:rsid w:val="0074438E"/>
    <w:rsid w:val="0074455E"/>
    <w:rsid w:val="0074462D"/>
    <w:rsid w:val="007447BF"/>
    <w:rsid w:val="00744E16"/>
    <w:rsid w:val="00744E4D"/>
    <w:rsid w:val="00744F22"/>
    <w:rsid w:val="0074559C"/>
    <w:rsid w:val="00745612"/>
    <w:rsid w:val="007457B8"/>
    <w:rsid w:val="00746F10"/>
    <w:rsid w:val="00747360"/>
    <w:rsid w:val="007473DB"/>
    <w:rsid w:val="00747DE3"/>
    <w:rsid w:val="007500AA"/>
    <w:rsid w:val="0075093F"/>
    <w:rsid w:val="00750A7C"/>
    <w:rsid w:val="00750A9E"/>
    <w:rsid w:val="00750B45"/>
    <w:rsid w:val="00751404"/>
    <w:rsid w:val="00751836"/>
    <w:rsid w:val="00751909"/>
    <w:rsid w:val="00751BEA"/>
    <w:rsid w:val="00751FBF"/>
    <w:rsid w:val="00752169"/>
    <w:rsid w:val="0075288B"/>
    <w:rsid w:val="00753074"/>
    <w:rsid w:val="0075315D"/>
    <w:rsid w:val="0075319B"/>
    <w:rsid w:val="007535C0"/>
    <w:rsid w:val="00753C6B"/>
    <w:rsid w:val="007540C6"/>
    <w:rsid w:val="00754C01"/>
    <w:rsid w:val="007557A0"/>
    <w:rsid w:val="00755871"/>
    <w:rsid w:val="00755AE7"/>
    <w:rsid w:val="00755DBC"/>
    <w:rsid w:val="00756023"/>
    <w:rsid w:val="00756EBC"/>
    <w:rsid w:val="00756F5D"/>
    <w:rsid w:val="007571AB"/>
    <w:rsid w:val="00757306"/>
    <w:rsid w:val="00757405"/>
    <w:rsid w:val="00757837"/>
    <w:rsid w:val="00757B7B"/>
    <w:rsid w:val="00760129"/>
    <w:rsid w:val="00760226"/>
    <w:rsid w:val="007607A3"/>
    <w:rsid w:val="007608BC"/>
    <w:rsid w:val="007609FE"/>
    <w:rsid w:val="00760B8E"/>
    <w:rsid w:val="007615C6"/>
    <w:rsid w:val="0076163B"/>
    <w:rsid w:val="007617A8"/>
    <w:rsid w:val="00762031"/>
    <w:rsid w:val="007623B6"/>
    <w:rsid w:val="0076243B"/>
    <w:rsid w:val="007625AF"/>
    <w:rsid w:val="0076284B"/>
    <w:rsid w:val="007629B7"/>
    <w:rsid w:val="00762E51"/>
    <w:rsid w:val="007633EE"/>
    <w:rsid w:val="007634A2"/>
    <w:rsid w:val="0076381F"/>
    <w:rsid w:val="007642F8"/>
    <w:rsid w:val="007644C8"/>
    <w:rsid w:val="00764641"/>
    <w:rsid w:val="007647C9"/>
    <w:rsid w:val="00764811"/>
    <w:rsid w:val="007648B0"/>
    <w:rsid w:val="00764B72"/>
    <w:rsid w:val="00764E4F"/>
    <w:rsid w:val="00765104"/>
    <w:rsid w:val="00765227"/>
    <w:rsid w:val="007652FC"/>
    <w:rsid w:val="0076598A"/>
    <w:rsid w:val="00765E5E"/>
    <w:rsid w:val="00765F32"/>
    <w:rsid w:val="00765F6B"/>
    <w:rsid w:val="007660F1"/>
    <w:rsid w:val="00766385"/>
    <w:rsid w:val="0076642A"/>
    <w:rsid w:val="00766A6E"/>
    <w:rsid w:val="00767A02"/>
    <w:rsid w:val="00767BB2"/>
    <w:rsid w:val="00767E42"/>
    <w:rsid w:val="00767ED1"/>
    <w:rsid w:val="00767EE6"/>
    <w:rsid w:val="00767FD1"/>
    <w:rsid w:val="007700BF"/>
    <w:rsid w:val="00770C03"/>
    <w:rsid w:val="00771534"/>
    <w:rsid w:val="00771864"/>
    <w:rsid w:val="00771990"/>
    <w:rsid w:val="00771C07"/>
    <w:rsid w:val="00771C22"/>
    <w:rsid w:val="007723CE"/>
    <w:rsid w:val="00772454"/>
    <w:rsid w:val="0077274B"/>
    <w:rsid w:val="00772913"/>
    <w:rsid w:val="00772928"/>
    <w:rsid w:val="0077327F"/>
    <w:rsid w:val="007735A0"/>
    <w:rsid w:val="00773616"/>
    <w:rsid w:val="00773CED"/>
    <w:rsid w:val="00774668"/>
    <w:rsid w:val="00774F08"/>
    <w:rsid w:val="00775446"/>
    <w:rsid w:val="007757DD"/>
    <w:rsid w:val="007758F9"/>
    <w:rsid w:val="00776134"/>
    <w:rsid w:val="00776B7B"/>
    <w:rsid w:val="00777057"/>
    <w:rsid w:val="0077707F"/>
    <w:rsid w:val="00777D93"/>
    <w:rsid w:val="00777F49"/>
    <w:rsid w:val="0078002D"/>
    <w:rsid w:val="00780306"/>
    <w:rsid w:val="00780481"/>
    <w:rsid w:val="0078060C"/>
    <w:rsid w:val="00780A47"/>
    <w:rsid w:val="007819E5"/>
    <w:rsid w:val="00781BE1"/>
    <w:rsid w:val="00782382"/>
    <w:rsid w:val="00782670"/>
    <w:rsid w:val="00782932"/>
    <w:rsid w:val="00782B25"/>
    <w:rsid w:val="00782C75"/>
    <w:rsid w:val="00782C9D"/>
    <w:rsid w:val="00782CBC"/>
    <w:rsid w:val="00782E5B"/>
    <w:rsid w:val="0078327F"/>
    <w:rsid w:val="007834F4"/>
    <w:rsid w:val="007835B6"/>
    <w:rsid w:val="00783A21"/>
    <w:rsid w:val="0078457E"/>
    <w:rsid w:val="00784D58"/>
    <w:rsid w:val="00785215"/>
    <w:rsid w:val="0078534F"/>
    <w:rsid w:val="0078567E"/>
    <w:rsid w:val="007857D1"/>
    <w:rsid w:val="00785CB6"/>
    <w:rsid w:val="00786149"/>
    <w:rsid w:val="00786327"/>
    <w:rsid w:val="007863E4"/>
    <w:rsid w:val="00786487"/>
    <w:rsid w:val="0078699F"/>
    <w:rsid w:val="00786D73"/>
    <w:rsid w:val="00787356"/>
    <w:rsid w:val="0078768A"/>
    <w:rsid w:val="00787E68"/>
    <w:rsid w:val="00790193"/>
    <w:rsid w:val="00790AF0"/>
    <w:rsid w:val="00790E2F"/>
    <w:rsid w:val="00791718"/>
    <w:rsid w:val="007918B6"/>
    <w:rsid w:val="00791A5B"/>
    <w:rsid w:val="00791E0F"/>
    <w:rsid w:val="00791F96"/>
    <w:rsid w:val="00791FB6"/>
    <w:rsid w:val="00792723"/>
    <w:rsid w:val="00792746"/>
    <w:rsid w:val="0079286F"/>
    <w:rsid w:val="00792F17"/>
    <w:rsid w:val="007930FE"/>
    <w:rsid w:val="00793183"/>
    <w:rsid w:val="007936B6"/>
    <w:rsid w:val="00793BD0"/>
    <w:rsid w:val="00793C95"/>
    <w:rsid w:val="00794403"/>
    <w:rsid w:val="00794B05"/>
    <w:rsid w:val="00794BA2"/>
    <w:rsid w:val="007957CF"/>
    <w:rsid w:val="007957DA"/>
    <w:rsid w:val="00795984"/>
    <w:rsid w:val="00795AB7"/>
    <w:rsid w:val="00795D7B"/>
    <w:rsid w:val="00795E1D"/>
    <w:rsid w:val="00795E97"/>
    <w:rsid w:val="00795F89"/>
    <w:rsid w:val="0079671E"/>
    <w:rsid w:val="00796DEA"/>
    <w:rsid w:val="007970A2"/>
    <w:rsid w:val="0079799D"/>
    <w:rsid w:val="00797A40"/>
    <w:rsid w:val="00797AA2"/>
    <w:rsid w:val="00797C2D"/>
    <w:rsid w:val="00797C93"/>
    <w:rsid w:val="00797DF7"/>
    <w:rsid w:val="007A0675"/>
    <w:rsid w:val="007A087F"/>
    <w:rsid w:val="007A109A"/>
    <w:rsid w:val="007A12BC"/>
    <w:rsid w:val="007A14BC"/>
    <w:rsid w:val="007A15B5"/>
    <w:rsid w:val="007A1E83"/>
    <w:rsid w:val="007A2FD3"/>
    <w:rsid w:val="007A3184"/>
    <w:rsid w:val="007A31C4"/>
    <w:rsid w:val="007A333C"/>
    <w:rsid w:val="007A34BC"/>
    <w:rsid w:val="007A3A81"/>
    <w:rsid w:val="007A3AC8"/>
    <w:rsid w:val="007A3D00"/>
    <w:rsid w:val="007A3EFF"/>
    <w:rsid w:val="007A427C"/>
    <w:rsid w:val="007A42FB"/>
    <w:rsid w:val="007A4319"/>
    <w:rsid w:val="007A47E1"/>
    <w:rsid w:val="007A52B6"/>
    <w:rsid w:val="007A5477"/>
    <w:rsid w:val="007A5C4C"/>
    <w:rsid w:val="007A5C68"/>
    <w:rsid w:val="007A5CD3"/>
    <w:rsid w:val="007A6317"/>
    <w:rsid w:val="007A6362"/>
    <w:rsid w:val="007A663E"/>
    <w:rsid w:val="007A6D71"/>
    <w:rsid w:val="007A736F"/>
    <w:rsid w:val="007A7645"/>
    <w:rsid w:val="007A76AD"/>
    <w:rsid w:val="007A777B"/>
    <w:rsid w:val="007A7BB8"/>
    <w:rsid w:val="007A7BF6"/>
    <w:rsid w:val="007A7CF8"/>
    <w:rsid w:val="007A7E32"/>
    <w:rsid w:val="007B03DD"/>
    <w:rsid w:val="007B086E"/>
    <w:rsid w:val="007B0FC2"/>
    <w:rsid w:val="007B11C6"/>
    <w:rsid w:val="007B1473"/>
    <w:rsid w:val="007B14FA"/>
    <w:rsid w:val="007B1CA0"/>
    <w:rsid w:val="007B2461"/>
    <w:rsid w:val="007B2655"/>
    <w:rsid w:val="007B282F"/>
    <w:rsid w:val="007B38CE"/>
    <w:rsid w:val="007B39C9"/>
    <w:rsid w:val="007B3C2E"/>
    <w:rsid w:val="007B3DFB"/>
    <w:rsid w:val="007B4122"/>
    <w:rsid w:val="007B43BD"/>
    <w:rsid w:val="007B4573"/>
    <w:rsid w:val="007B4966"/>
    <w:rsid w:val="007B4B75"/>
    <w:rsid w:val="007B4E1A"/>
    <w:rsid w:val="007B504B"/>
    <w:rsid w:val="007B59D7"/>
    <w:rsid w:val="007B5DB2"/>
    <w:rsid w:val="007B6321"/>
    <w:rsid w:val="007B6D5E"/>
    <w:rsid w:val="007B6E93"/>
    <w:rsid w:val="007B7340"/>
    <w:rsid w:val="007B75CA"/>
    <w:rsid w:val="007B7AC1"/>
    <w:rsid w:val="007B7E79"/>
    <w:rsid w:val="007C018C"/>
    <w:rsid w:val="007C02C7"/>
    <w:rsid w:val="007C053F"/>
    <w:rsid w:val="007C080D"/>
    <w:rsid w:val="007C0A58"/>
    <w:rsid w:val="007C0B34"/>
    <w:rsid w:val="007C0B5C"/>
    <w:rsid w:val="007C0E2C"/>
    <w:rsid w:val="007C0F27"/>
    <w:rsid w:val="007C10FD"/>
    <w:rsid w:val="007C1267"/>
    <w:rsid w:val="007C16A0"/>
    <w:rsid w:val="007C1EC0"/>
    <w:rsid w:val="007C2204"/>
    <w:rsid w:val="007C23FD"/>
    <w:rsid w:val="007C261D"/>
    <w:rsid w:val="007C2B46"/>
    <w:rsid w:val="007C2C0D"/>
    <w:rsid w:val="007C2F15"/>
    <w:rsid w:val="007C3366"/>
    <w:rsid w:val="007C360A"/>
    <w:rsid w:val="007C381F"/>
    <w:rsid w:val="007C38F8"/>
    <w:rsid w:val="007C4743"/>
    <w:rsid w:val="007C4867"/>
    <w:rsid w:val="007C49EC"/>
    <w:rsid w:val="007C5D4D"/>
    <w:rsid w:val="007C6080"/>
    <w:rsid w:val="007C68CC"/>
    <w:rsid w:val="007C6A20"/>
    <w:rsid w:val="007C6B6D"/>
    <w:rsid w:val="007C6BAD"/>
    <w:rsid w:val="007C750A"/>
    <w:rsid w:val="007D0480"/>
    <w:rsid w:val="007D05AE"/>
    <w:rsid w:val="007D0636"/>
    <w:rsid w:val="007D1224"/>
    <w:rsid w:val="007D1464"/>
    <w:rsid w:val="007D187D"/>
    <w:rsid w:val="007D2010"/>
    <w:rsid w:val="007D2396"/>
    <w:rsid w:val="007D2CD5"/>
    <w:rsid w:val="007D2E86"/>
    <w:rsid w:val="007D3020"/>
    <w:rsid w:val="007D348A"/>
    <w:rsid w:val="007D34F7"/>
    <w:rsid w:val="007D38A8"/>
    <w:rsid w:val="007D3A77"/>
    <w:rsid w:val="007D4258"/>
    <w:rsid w:val="007D42A3"/>
    <w:rsid w:val="007D47B1"/>
    <w:rsid w:val="007D504E"/>
    <w:rsid w:val="007D57F1"/>
    <w:rsid w:val="007D582D"/>
    <w:rsid w:val="007D5D30"/>
    <w:rsid w:val="007D60DE"/>
    <w:rsid w:val="007D68FA"/>
    <w:rsid w:val="007D6E17"/>
    <w:rsid w:val="007D71C0"/>
    <w:rsid w:val="007D7EFE"/>
    <w:rsid w:val="007E0222"/>
    <w:rsid w:val="007E0343"/>
    <w:rsid w:val="007E0A64"/>
    <w:rsid w:val="007E13D6"/>
    <w:rsid w:val="007E142A"/>
    <w:rsid w:val="007E1436"/>
    <w:rsid w:val="007E17D6"/>
    <w:rsid w:val="007E1B0D"/>
    <w:rsid w:val="007E1C80"/>
    <w:rsid w:val="007E2617"/>
    <w:rsid w:val="007E2A79"/>
    <w:rsid w:val="007E2EA3"/>
    <w:rsid w:val="007E324E"/>
    <w:rsid w:val="007E3739"/>
    <w:rsid w:val="007E37EF"/>
    <w:rsid w:val="007E48EA"/>
    <w:rsid w:val="007E6B35"/>
    <w:rsid w:val="007E6B7D"/>
    <w:rsid w:val="007E6BD7"/>
    <w:rsid w:val="007E6DC0"/>
    <w:rsid w:val="007E6FEF"/>
    <w:rsid w:val="007E76D0"/>
    <w:rsid w:val="007E7860"/>
    <w:rsid w:val="007E7D21"/>
    <w:rsid w:val="007F07B9"/>
    <w:rsid w:val="007F09B7"/>
    <w:rsid w:val="007F0ABC"/>
    <w:rsid w:val="007F0BE1"/>
    <w:rsid w:val="007F0DB6"/>
    <w:rsid w:val="007F1598"/>
    <w:rsid w:val="007F15AC"/>
    <w:rsid w:val="007F1823"/>
    <w:rsid w:val="007F1AE8"/>
    <w:rsid w:val="007F1B67"/>
    <w:rsid w:val="007F21AC"/>
    <w:rsid w:val="007F2231"/>
    <w:rsid w:val="007F2324"/>
    <w:rsid w:val="007F24CD"/>
    <w:rsid w:val="007F2AFA"/>
    <w:rsid w:val="007F2B91"/>
    <w:rsid w:val="007F2F10"/>
    <w:rsid w:val="007F30C1"/>
    <w:rsid w:val="007F30D7"/>
    <w:rsid w:val="007F338F"/>
    <w:rsid w:val="007F3564"/>
    <w:rsid w:val="007F3847"/>
    <w:rsid w:val="007F3B41"/>
    <w:rsid w:val="007F409E"/>
    <w:rsid w:val="007F41E1"/>
    <w:rsid w:val="007F4882"/>
    <w:rsid w:val="007F4DEC"/>
    <w:rsid w:val="007F4DFB"/>
    <w:rsid w:val="007F500E"/>
    <w:rsid w:val="007F54BD"/>
    <w:rsid w:val="007F551C"/>
    <w:rsid w:val="007F5677"/>
    <w:rsid w:val="007F58F8"/>
    <w:rsid w:val="007F5995"/>
    <w:rsid w:val="007F6076"/>
    <w:rsid w:val="007F60C0"/>
    <w:rsid w:val="007F65E1"/>
    <w:rsid w:val="007F673F"/>
    <w:rsid w:val="007F677E"/>
    <w:rsid w:val="007F687A"/>
    <w:rsid w:val="007F6C74"/>
    <w:rsid w:val="007F7A3F"/>
    <w:rsid w:val="007F7AB8"/>
    <w:rsid w:val="007F7CE6"/>
    <w:rsid w:val="008002D2"/>
    <w:rsid w:val="008004A0"/>
    <w:rsid w:val="008005A5"/>
    <w:rsid w:val="008007CF"/>
    <w:rsid w:val="00800D85"/>
    <w:rsid w:val="008011E5"/>
    <w:rsid w:val="008012E3"/>
    <w:rsid w:val="00801B2E"/>
    <w:rsid w:val="00801B6C"/>
    <w:rsid w:val="00801D3B"/>
    <w:rsid w:val="00802309"/>
    <w:rsid w:val="00802321"/>
    <w:rsid w:val="008024CA"/>
    <w:rsid w:val="008024D1"/>
    <w:rsid w:val="00802506"/>
    <w:rsid w:val="00803451"/>
    <w:rsid w:val="00803769"/>
    <w:rsid w:val="00803895"/>
    <w:rsid w:val="00803C0C"/>
    <w:rsid w:val="0080434D"/>
    <w:rsid w:val="0080452E"/>
    <w:rsid w:val="00804982"/>
    <w:rsid w:val="00804C1E"/>
    <w:rsid w:val="00804D33"/>
    <w:rsid w:val="00804D83"/>
    <w:rsid w:val="00805E08"/>
    <w:rsid w:val="00806212"/>
    <w:rsid w:val="0080654D"/>
    <w:rsid w:val="00806736"/>
    <w:rsid w:val="008067BE"/>
    <w:rsid w:val="00806951"/>
    <w:rsid w:val="00806A5F"/>
    <w:rsid w:val="00806B68"/>
    <w:rsid w:val="00806DE7"/>
    <w:rsid w:val="00807930"/>
    <w:rsid w:val="008079A9"/>
    <w:rsid w:val="00807B17"/>
    <w:rsid w:val="00807CEC"/>
    <w:rsid w:val="00807D5B"/>
    <w:rsid w:val="008106ED"/>
    <w:rsid w:val="008107A9"/>
    <w:rsid w:val="00810944"/>
    <w:rsid w:val="0081099F"/>
    <w:rsid w:val="00810AA8"/>
    <w:rsid w:val="00811A99"/>
    <w:rsid w:val="00811B1D"/>
    <w:rsid w:val="00811B30"/>
    <w:rsid w:val="00811EBB"/>
    <w:rsid w:val="00812227"/>
    <w:rsid w:val="0081242E"/>
    <w:rsid w:val="00812E6A"/>
    <w:rsid w:val="00813902"/>
    <w:rsid w:val="00813FEB"/>
    <w:rsid w:val="00813FEE"/>
    <w:rsid w:val="00814225"/>
    <w:rsid w:val="0081426D"/>
    <w:rsid w:val="008144BB"/>
    <w:rsid w:val="008144CD"/>
    <w:rsid w:val="00814B95"/>
    <w:rsid w:val="00814E18"/>
    <w:rsid w:val="00815CC3"/>
    <w:rsid w:val="00815CF3"/>
    <w:rsid w:val="00815D42"/>
    <w:rsid w:val="00815DFF"/>
    <w:rsid w:val="0081608F"/>
    <w:rsid w:val="008161A0"/>
    <w:rsid w:val="008167AA"/>
    <w:rsid w:val="0081684D"/>
    <w:rsid w:val="00816DBF"/>
    <w:rsid w:val="0081731C"/>
    <w:rsid w:val="00820296"/>
    <w:rsid w:val="0082089E"/>
    <w:rsid w:val="00820DDD"/>
    <w:rsid w:val="00820F89"/>
    <w:rsid w:val="008214FF"/>
    <w:rsid w:val="0082152F"/>
    <w:rsid w:val="008215A6"/>
    <w:rsid w:val="00821D9F"/>
    <w:rsid w:val="00821E8B"/>
    <w:rsid w:val="00821FBD"/>
    <w:rsid w:val="0082237C"/>
    <w:rsid w:val="00822940"/>
    <w:rsid w:val="00822C7D"/>
    <w:rsid w:val="00822D8A"/>
    <w:rsid w:val="00823864"/>
    <w:rsid w:val="00823A3C"/>
    <w:rsid w:val="00823A9B"/>
    <w:rsid w:val="00823B45"/>
    <w:rsid w:val="00823CA9"/>
    <w:rsid w:val="00823CEF"/>
    <w:rsid w:val="00823E51"/>
    <w:rsid w:val="00824456"/>
    <w:rsid w:val="00824567"/>
    <w:rsid w:val="0082465A"/>
    <w:rsid w:val="00824909"/>
    <w:rsid w:val="00824D09"/>
    <w:rsid w:val="00825032"/>
    <w:rsid w:val="008250FD"/>
    <w:rsid w:val="008253D9"/>
    <w:rsid w:val="00825A15"/>
    <w:rsid w:val="00825F58"/>
    <w:rsid w:val="00825FF6"/>
    <w:rsid w:val="008260F6"/>
    <w:rsid w:val="0082616C"/>
    <w:rsid w:val="00826562"/>
    <w:rsid w:val="008267C1"/>
    <w:rsid w:val="00826827"/>
    <w:rsid w:val="00827566"/>
    <w:rsid w:val="008279EF"/>
    <w:rsid w:val="008300BE"/>
    <w:rsid w:val="0083017F"/>
    <w:rsid w:val="008301CE"/>
    <w:rsid w:val="0083027A"/>
    <w:rsid w:val="00830A21"/>
    <w:rsid w:val="00830F69"/>
    <w:rsid w:val="00831843"/>
    <w:rsid w:val="00831CE6"/>
    <w:rsid w:val="00831EC6"/>
    <w:rsid w:val="00832046"/>
    <w:rsid w:val="008320AA"/>
    <w:rsid w:val="008323E9"/>
    <w:rsid w:val="00832500"/>
    <w:rsid w:val="0083255A"/>
    <w:rsid w:val="008325D5"/>
    <w:rsid w:val="00832622"/>
    <w:rsid w:val="008326E4"/>
    <w:rsid w:val="00832B86"/>
    <w:rsid w:val="00832E89"/>
    <w:rsid w:val="00832EBF"/>
    <w:rsid w:val="0083312B"/>
    <w:rsid w:val="0083339E"/>
    <w:rsid w:val="00833697"/>
    <w:rsid w:val="008337A4"/>
    <w:rsid w:val="00833A2C"/>
    <w:rsid w:val="00833F99"/>
    <w:rsid w:val="008340C6"/>
    <w:rsid w:val="00834691"/>
    <w:rsid w:val="00834DDB"/>
    <w:rsid w:val="00834E77"/>
    <w:rsid w:val="00834EDC"/>
    <w:rsid w:val="00835A80"/>
    <w:rsid w:val="00836179"/>
    <w:rsid w:val="00836293"/>
    <w:rsid w:val="008363AA"/>
    <w:rsid w:val="00836404"/>
    <w:rsid w:val="008365F1"/>
    <w:rsid w:val="00836A88"/>
    <w:rsid w:val="00836B9D"/>
    <w:rsid w:val="00836F00"/>
    <w:rsid w:val="0083703C"/>
    <w:rsid w:val="0083791B"/>
    <w:rsid w:val="0084070C"/>
    <w:rsid w:val="008409C4"/>
    <w:rsid w:val="008413C9"/>
    <w:rsid w:val="008414F4"/>
    <w:rsid w:val="008418C6"/>
    <w:rsid w:val="00841D89"/>
    <w:rsid w:val="00842357"/>
    <w:rsid w:val="00842946"/>
    <w:rsid w:val="00842F9C"/>
    <w:rsid w:val="00843283"/>
    <w:rsid w:val="008437CB"/>
    <w:rsid w:val="008437D1"/>
    <w:rsid w:val="0084380B"/>
    <w:rsid w:val="00843AD6"/>
    <w:rsid w:val="00843F3A"/>
    <w:rsid w:val="008450A5"/>
    <w:rsid w:val="00845243"/>
    <w:rsid w:val="00845466"/>
    <w:rsid w:val="008456AB"/>
    <w:rsid w:val="0084593F"/>
    <w:rsid w:val="00846082"/>
    <w:rsid w:val="008465B5"/>
    <w:rsid w:val="00846D01"/>
    <w:rsid w:val="00846DC9"/>
    <w:rsid w:val="00846E65"/>
    <w:rsid w:val="00846FEB"/>
    <w:rsid w:val="0084732F"/>
    <w:rsid w:val="008474CF"/>
    <w:rsid w:val="00850663"/>
    <w:rsid w:val="00850766"/>
    <w:rsid w:val="0085115A"/>
    <w:rsid w:val="0085150D"/>
    <w:rsid w:val="00851989"/>
    <w:rsid w:val="00851B5C"/>
    <w:rsid w:val="00851CD9"/>
    <w:rsid w:val="00851D60"/>
    <w:rsid w:val="00851DAC"/>
    <w:rsid w:val="0085216E"/>
    <w:rsid w:val="00852BBA"/>
    <w:rsid w:val="00852D64"/>
    <w:rsid w:val="00852E85"/>
    <w:rsid w:val="00852FE0"/>
    <w:rsid w:val="00853775"/>
    <w:rsid w:val="00853D2F"/>
    <w:rsid w:val="00854198"/>
    <w:rsid w:val="00854794"/>
    <w:rsid w:val="00854E09"/>
    <w:rsid w:val="00855266"/>
    <w:rsid w:val="008558FD"/>
    <w:rsid w:val="00855961"/>
    <w:rsid w:val="00855C33"/>
    <w:rsid w:val="00855CB2"/>
    <w:rsid w:val="00855F41"/>
    <w:rsid w:val="00856110"/>
    <w:rsid w:val="008566BD"/>
    <w:rsid w:val="008568E3"/>
    <w:rsid w:val="00857247"/>
    <w:rsid w:val="00857261"/>
    <w:rsid w:val="008577EB"/>
    <w:rsid w:val="0085796C"/>
    <w:rsid w:val="008579F9"/>
    <w:rsid w:val="00857DD8"/>
    <w:rsid w:val="00857EBA"/>
    <w:rsid w:val="00860210"/>
    <w:rsid w:val="0086040D"/>
    <w:rsid w:val="0086045C"/>
    <w:rsid w:val="008604FF"/>
    <w:rsid w:val="00860779"/>
    <w:rsid w:val="00860A94"/>
    <w:rsid w:val="00860E07"/>
    <w:rsid w:val="00860F55"/>
    <w:rsid w:val="008614CF"/>
    <w:rsid w:val="00861614"/>
    <w:rsid w:val="00861626"/>
    <w:rsid w:val="0086172A"/>
    <w:rsid w:val="00862539"/>
    <w:rsid w:val="00862FF6"/>
    <w:rsid w:val="0086328A"/>
    <w:rsid w:val="00863663"/>
    <w:rsid w:val="00863A7C"/>
    <w:rsid w:val="00863B88"/>
    <w:rsid w:val="00863D68"/>
    <w:rsid w:val="008642F4"/>
    <w:rsid w:val="008644E9"/>
    <w:rsid w:val="00864DDB"/>
    <w:rsid w:val="00864E34"/>
    <w:rsid w:val="00864FCD"/>
    <w:rsid w:val="0086517B"/>
    <w:rsid w:val="00865C1E"/>
    <w:rsid w:val="008669FA"/>
    <w:rsid w:val="00866CB0"/>
    <w:rsid w:val="00866D98"/>
    <w:rsid w:val="00866F61"/>
    <w:rsid w:val="0086718E"/>
    <w:rsid w:val="0086798F"/>
    <w:rsid w:val="00867E24"/>
    <w:rsid w:val="00870136"/>
    <w:rsid w:val="008720A9"/>
    <w:rsid w:val="0087246F"/>
    <w:rsid w:val="008732DA"/>
    <w:rsid w:val="00873307"/>
    <w:rsid w:val="00873B21"/>
    <w:rsid w:val="00873B95"/>
    <w:rsid w:val="00873C44"/>
    <w:rsid w:val="00873CBA"/>
    <w:rsid w:val="00873EAA"/>
    <w:rsid w:val="008749DB"/>
    <w:rsid w:val="00874A74"/>
    <w:rsid w:val="00874E7F"/>
    <w:rsid w:val="008751A4"/>
    <w:rsid w:val="00875AA0"/>
    <w:rsid w:val="00875BB2"/>
    <w:rsid w:val="00876126"/>
    <w:rsid w:val="00876177"/>
    <w:rsid w:val="008766CB"/>
    <w:rsid w:val="008767C7"/>
    <w:rsid w:val="008768E1"/>
    <w:rsid w:val="00876A29"/>
    <w:rsid w:val="00876B43"/>
    <w:rsid w:val="00876D6D"/>
    <w:rsid w:val="008770FC"/>
    <w:rsid w:val="008772F0"/>
    <w:rsid w:val="00877A01"/>
    <w:rsid w:val="008802EB"/>
    <w:rsid w:val="00880730"/>
    <w:rsid w:val="00880B29"/>
    <w:rsid w:val="00880BFA"/>
    <w:rsid w:val="0088131A"/>
    <w:rsid w:val="00881BA6"/>
    <w:rsid w:val="00881CFF"/>
    <w:rsid w:val="00882223"/>
    <w:rsid w:val="00882E40"/>
    <w:rsid w:val="008835DD"/>
    <w:rsid w:val="008836B7"/>
    <w:rsid w:val="008837EA"/>
    <w:rsid w:val="008837FB"/>
    <w:rsid w:val="00883849"/>
    <w:rsid w:val="00883B8A"/>
    <w:rsid w:val="00883BA7"/>
    <w:rsid w:val="0088415B"/>
    <w:rsid w:val="00884E50"/>
    <w:rsid w:val="00884FB9"/>
    <w:rsid w:val="00884FE1"/>
    <w:rsid w:val="008852D8"/>
    <w:rsid w:val="00885D05"/>
    <w:rsid w:val="00885D2E"/>
    <w:rsid w:val="008860E1"/>
    <w:rsid w:val="00886133"/>
    <w:rsid w:val="0088625D"/>
    <w:rsid w:val="00886747"/>
    <w:rsid w:val="0088681D"/>
    <w:rsid w:val="00887401"/>
    <w:rsid w:val="0089003C"/>
    <w:rsid w:val="008909DB"/>
    <w:rsid w:val="00890A6F"/>
    <w:rsid w:val="00890BAA"/>
    <w:rsid w:val="00890BBB"/>
    <w:rsid w:val="00890C14"/>
    <w:rsid w:val="00890D57"/>
    <w:rsid w:val="00890E0E"/>
    <w:rsid w:val="00890F85"/>
    <w:rsid w:val="00891549"/>
    <w:rsid w:val="00891700"/>
    <w:rsid w:val="00891FD1"/>
    <w:rsid w:val="00892351"/>
    <w:rsid w:val="00892566"/>
    <w:rsid w:val="008925CA"/>
    <w:rsid w:val="008933F5"/>
    <w:rsid w:val="00893445"/>
    <w:rsid w:val="00893BF6"/>
    <w:rsid w:val="00894046"/>
    <w:rsid w:val="0089481A"/>
    <w:rsid w:val="00894B8D"/>
    <w:rsid w:val="00894FF4"/>
    <w:rsid w:val="0089505C"/>
    <w:rsid w:val="00895BA7"/>
    <w:rsid w:val="00896017"/>
    <w:rsid w:val="0089710E"/>
    <w:rsid w:val="0089720B"/>
    <w:rsid w:val="00897240"/>
    <w:rsid w:val="008972F3"/>
    <w:rsid w:val="008976A4"/>
    <w:rsid w:val="008979D8"/>
    <w:rsid w:val="00897F0D"/>
    <w:rsid w:val="008A02DD"/>
    <w:rsid w:val="008A0DAE"/>
    <w:rsid w:val="008A12C1"/>
    <w:rsid w:val="008A157C"/>
    <w:rsid w:val="008A26C1"/>
    <w:rsid w:val="008A2BB1"/>
    <w:rsid w:val="008A3137"/>
    <w:rsid w:val="008A340C"/>
    <w:rsid w:val="008A3CD4"/>
    <w:rsid w:val="008A461B"/>
    <w:rsid w:val="008A4E4E"/>
    <w:rsid w:val="008A4F8A"/>
    <w:rsid w:val="008A5431"/>
    <w:rsid w:val="008A574C"/>
    <w:rsid w:val="008A5790"/>
    <w:rsid w:val="008A6027"/>
    <w:rsid w:val="008A62E5"/>
    <w:rsid w:val="008A6818"/>
    <w:rsid w:val="008A6A52"/>
    <w:rsid w:val="008A6C98"/>
    <w:rsid w:val="008A6ED1"/>
    <w:rsid w:val="008A7562"/>
    <w:rsid w:val="008A75C9"/>
    <w:rsid w:val="008A77FB"/>
    <w:rsid w:val="008A7A28"/>
    <w:rsid w:val="008A7C5A"/>
    <w:rsid w:val="008A7D72"/>
    <w:rsid w:val="008A7D73"/>
    <w:rsid w:val="008A7ED1"/>
    <w:rsid w:val="008B0BB7"/>
    <w:rsid w:val="008B0BD8"/>
    <w:rsid w:val="008B0C36"/>
    <w:rsid w:val="008B0FDB"/>
    <w:rsid w:val="008B1575"/>
    <w:rsid w:val="008B17B6"/>
    <w:rsid w:val="008B19C9"/>
    <w:rsid w:val="008B2113"/>
    <w:rsid w:val="008B267E"/>
    <w:rsid w:val="008B26A1"/>
    <w:rsid w:val="008B3063"/>
    <w:rsid w:val="008B330D"/>
    <w:rsid w:val="008B349A"/>
    <w:rsid w:val="008B3B55"/>
    <w:rsid w:val="008B3E23"/>
    <w:rsid w:val="008B3F91"/>
    <w:rsid w:val="008B4C9A"/>
    <w:rsid w:val="008B4FDC"/>
    <w:rsid w:val="008B5011"/>
    <w:rsid w:val="008B518B"/>
    <w:rsid w:val="008B5430"/>
    <w:rsid w:val="008B5B21"/>
    <w:rsid w:val="008B5C7A"/>
    <w:rsid w:val="008B5E6B"/>
    <w:rsid w:val="008B6452"/>
    <w:rsid w:val="008B6600"/>
    <w:rsid w:val="008B6D61"/>
    <w:rsid w:val="008B6E65"/>
    <w:rsid w:val="008B7E3E"/>
    <w:rsid w:val="008C038E"/>
    <w:rsid w:val="008C04C7"/>
    <w:rsid w:val="008C0852"/>
    <w:rsid w:val="008C09FF"/>
    <w:rsid w:val="008C0D02"/>
    <w:rsid w:val="008C0FC3"/>
    <w:rsid w:val="008C103D"/>
    <w:rsid w:val="008C14A6"/>
    <w:rsid w:val="008C1561"/>
    <w:rsid w:val="008C1A2F"/>
    <w:rsid w:val="008C1A7B"/>
    <w:rsid w:val="008C1AE1"/>
    <w:rsid w:val="008C1BDF"/>
    <w:rsid w:val="008C237F"/>
    <w:rsid w:val="008C2695"/>
    <w:rsid w:val="008C2885"/>
    <w:rsid w:val="008C291F"/>
    <w:rsid w:val="008C2C40"/>
    <w:rsid w:val="008C2D2B"/>
    <w:rsid w:val="008C315A"/>
    <w:rsid w:val="008C3244"/>
    <w:rsid w:val="008C3517"/>
    <w:rsid w:val="008C368C"/>
    <w:rsid w:val="008C3E69"/>
    <w:rsid w:val="008C4205"/>
    <w:rsid w:val="008C4269"/>
    <w:rsid w:val="008C4331"/>
    <w:rsid w:val="008C4B4F"/>
    <w:rsid w:val="008C56C8"/>
    <w:rsid w:val="008C572A"/>
    <w:rsid w:val="008C59A1"/>
    <w:rsid w:val="008C5E4E"/>
    <w:rsid w:val="008C6A59"/>
    <w:rsid w:val="008C72A7"/>
    <w:rsid w:val="008C7365"/>
    <w:rsid w:val="008C7771"/>
    <w:rsid w:val="008C7CAF"/>
    <w:rsid w:val="008C7E98"/>
    <w:rsid w:val="008D005C"/>
    <w:rsid w:val="008D0135"/>
    <w:rsid w:val="008D015F"/>
    <w:rsid w:val="008D0181"/>
    <w:rsid w:val="008D06B8"/>
    <w:rsid w:val="008D0986"/>
    <w:rsid w:val="008D0DF6"/>
    <w:rsid w:val="008D13A5"/>
    <w:rsid w:val="008D179F"/>
    <w:rsid w:val="008D1979"/>
    <w:rsid w:val="008D197C"/>
    <w:rsid w:val="008D1AC7"/>
    <w:rsid w:val="008D2205"/>
    <w:rsid w:val="008D2838"/>
    <w:rsid w:val="008D3054"/>
    <w:rsid w:val="008D3511"/>
    <w:rsid w:val="008D37CC"/>
    <w:rsid w:val="008D39DE"/>
    <w:rsid w:val="008D3EC8"/>
    <w:rsid w:val="008D40A1"/>
    <w:rsid w:val="008D4720"/>
    <w:rsid w:val="008D4B6C"/>
    <w:rsid w:val="008D5175"/>
    <w:rsid w:val="008D5479"/>
    <w:rsid w:val="008D5579"/>
    <w:rsid w:val="008D565B"/>
    <w:rsid w:val="008D5751"/>
    <w:rsid w:val="008D5939"/>
    <w:rsid w:val="008D6D1B"/>
    <w:rsid w:val="008D6DD4"/>
    <w:rsid w:val="008D6FEC"/>
    <w:rsid w:val="008D7077"/>
    <w:rsid w:val="008D7762"/>
    <w:rsid w:val="008D7E19"/>
    <w:rsid w:val="008E0360"/>
    <w:rsid w:val="008E062E"/>
    <w:rsid w:val="008E071F"/>
    <w:rsid w:val="008E109E"/>
    <w:rsid w:val="008E1335"/>
    <w:rsid w:val="008E14D8"/>
    <w:rsid w:val="008E162B"/>
    <w:rsid w:val="008E1BE2"/>
    <w:rsid w:val="008E1D40"/>
    <w:rsid w:val="008E2429"/>
    <w:rsid w:val="008E2CF3"/>
    <w:rsid w:val="008E2DE5"/>
    <w:rsid w:val="008E3060"/>
    <w:rsid w:val="008E3E0A"/>
    <w:rsid w:val="008E3EF1"/>
    <w:rsid w:val="008E45DA"/>
    <w:rsid w:val="008E4F31"/>
    <w:rsid w:val="008E5060"/>
    <w:rsid w:val="008E517F"/>
    <w:rsid w:val="008E5416"/>
    <w:rsid w:val="008E558B"/>
    <w:rsid w:val="008E5C18"/>
    <w:rsid w:val="008E63FE"/>
    <w:rsid w:val="008E646D"/>
    <w:rsid w:val="008E6480"/>
    <w:rsid w:val="008E7B95"/>
    <w:rsid w:val="008E7E07"/>
    <w:rsid w:val="008F029B"/>
    <w:rsid w:val="008F0766"/>
    <w:rsid w:val="008F0811"/>
    <w:rsid w:val="008F1050"/>
    <w:rsid w:val="008F1702"/>
    <w:rsid w:val="008F1727"/>
    <w:rsid w:val="008F2244"/>
    <w:rsid w:val="008F227E"/>
    <w:rsid w:val="008F24DD"/>
    <w:rsid w:val="008F29B7"/>
    <w:rsid w:val="008F3842"/>
    <w:rsid w:val="008F3881"/>
    <w:rsid w:val="008F392F"/>
    <w:rsid w:val="008F3BCA"/>
    <w:rsid w:val="008F3D00"/>
    <w:rsid w:val="008F4526"/>
    <w:rsid w:val="008F4799"/>
    <w:rsid w:val="008F4A1D"/>
    <w:rsid w:val="008F4F41"/>
    <w:rsid w:val="008F51FF"/>
    <w:rsid w:val="008F5C6B"/>
    <w:rsid w:val="008F6345"/>
    <w:rsid w:val="008F65B4"/>
    <w:rsid w:val="008F66B6"/>
    <w:rsid w:val="008F7311"/>
    <w:rsid w:val="008F7587"/>
    <w:rsid w:val="008F784E"/>
    <w:rsid w:val="008F7CEF"/>
    <w:rsid w:val="009000B1"/>
    <w:rsid w:val="00900177"/>
    <w:rsid w:val="00900275"/>
    <w:rsid w:val="009009B3"/>
    <w:rsid w:val="00900B68"/>
    <w:rsid w:val="0090157B"/>
    <w:rsid w:val="00901D60"/>
    <w:rsid w:val="00901E79"/>
    <w:rsid w:val="0090293A"/>
    <w:rsid w:val="009029EC"/>
    <w:rsid w:val="009032AB"/>
    <w:rsid w:val="00903941"/>
    <w:rsid w:val="00903AC9"/>
    <w:rsid w:val="00903AD2"/>
    <w:rsid w:val="00903D0A"/>
    <w:rsid w:val="00904238"/>
    <w:rsid w:val="0090469C"/>
    <w:rsid w:val="00904B19"/>
    <w:rsid w:val="00905231"/>
    <w:rsid w:val="009057B7"/>
    <w:rsid w:val="00905AF6"/>
    <w:rsid w:val="00905C65"/>
    <w:rsid w:val="00905CD4"/>
    <w:rsid w:val="0090610B"/>
    <w:rsid w:val="009062B3"/>
    <w:rsid w:val="00906387"/>
    <w:rsid w:val="00906790"/>
    <w:rsid w:val="00906D1C"/>
    <w:rsid w:val="00907DDF"/>
    <w:rsid w:val="0091084C"/>
    <w:rsid w:val="009109CC"/>
    <w:rsid w:val="00910A22"/>
    <w:rsid w:val="00910ED9"/>
    <w:rsid w:val="00910F28"/>
    <w:rsid w:val="00911145"/>
    <w:rsid w:val="0091119E"/>
    <w:rsid w:val="009112CC"/>
    <w:rsid w:val="009114A2"/>
    <w:rsid w:val="00911673"/>
    <w:rsid w:val="00911B1F"/>
    <w:rsid w:val="00911BA0"/>
    <w:rsid w:val="00911CC3"/>
    <w:rsid w:val="009123E9"/>
    <w:rsid w:val="009127FB"/>
    <w:rsid w:val="00912845"/>
    <w:rsid w:val="0091393D"/>
    <w:rsid w:val="00913A77"/>
    <w:rsid w:val="00913E6B"/>
    <w:rsid w:val="009142FE"/>
    <w:rsid w:val="009149EE"/>
    <w:rsid w:val="00914E19"/>
    <w:rsid w:val="00914F43"/>
    <w:rsid w:val="00914F99"/>
    <w:rsid w:val="00915024"/>
    <w:rsid w:val="00915B35"/>
    <w:rsid w:val="00915F82"/>
    <w:rsid w:val="00916242"/>
    <w:rsid w:val="00917005"/>
    <w:rsid w:val="009173D5"/>
    <w:rsid w:val="009173F5"/>
    <w:rsid w:val="00917D14"/>
    <w:rsid w:val="00917EA9"/>
    <w:rsid w:val="00920146"/>
    <w:rsid w:val="009201FA"/>
    <w:rsid w:val="0092040F"/>
    <w:rsid w:val="00920445"/>
    <w:rsid w:val="0092080B"/>
    <w:rsid w:val="009208DA"/>
    <w:rsid w:val="00920DA7"/>
    <w:rsid w:val="00920E4C"/>
    <w:rsid w:val="0092109E"/>
    <w:rsid w:val="0092120A"/>
    <w:rsid w:val="0092162F"/>
    <w:rsid w:val="0092185A"/>
    <w:rsid w:val="00921D84"/>
    <w:rsid w:val="00922048"/>
    <w:rsid w:val="0092217E"/>
    <w:rsid w:val="009224D5"/>
    <w:rsid w:val="00922F0C"/>
    <w:rsid w:val="00923485"/>
    <w:rsid w:val="00923602"/>
    <w:rsid w:val="0092398C"/>
    <w:rsid w:val="00923C9F"/>
    <w:rsid w:val="00923E31"/>
    <w:rsid w:val="00923F40"/>
    <w:rsid w:val="00923FEE"/>
    <w:rsid w:val="0092436F"/>
    <w:rsid w:val="00924422"/>
    <w:rsid w:val="00924664"/>
    <w:rsid w:val="0092476E"/>
    <w:rsid w:val="00924D1B"/>
    <w:rsid w:val="00924FBD"/>
    <w:rsid w:val="009253A9"/>
    <w:rsid w:val="0092567B"/>
    <w:rsid w:val="009256D9"/>
    <w:rsid w:val="0092581B"/>
    <w:rsid w:val="00925B8F"/>
    <w:rsid w:val="00925F53"/>
    <w:rsid w:val="00925FA4"/>
    <w:rsid w:val="00926208"/>
    <w:rsid w:val="009264DE"/>
    <w:rsid w:val="0092678B"/>
    <w:rsid w:val="00926899"/>
    <w:rsid w:val="00926B4D"/>
    <w:rsid w:val="00926EBF"/>
    <w:rsid w:val="009271C8"/>
    <w:rsid w:val="00927314"/>
    <w:rsid w:val="00927727"/>
    <w:rsid w:val="00927B4D"/>
    <w:rsid w:val="00927F14"/>
    <w:rsid w:val="00927F3E"/>
    <w:rsid w:val="00927FC8"/>
    <w:rsid w:val="00930297"/>
    <w:rsid w:val="0093031D"/>
    <w:rsid w:val="00930CC7"/>
    <w:rsid w:val="0093152F"/>
    <w:rsid w:val="00931602"/>
    <w:rsid w:val="00931926"/>
    <w:rsid w:val="00931BCC"/>
    <w:rsid w:val="00931BE1"/>
    <w:rsid w:val="009322E5"/>
    <w:rsid w:val="00932348"/>
    <w:rsid w:val="00932577"/>
    <w:rsid w:val="00932790"/>
    <w:rsid w:val="00932B33"/>
    <w:rsid w:val="00932E5B"/>
    <w:rsid w:val="00932EAC"/>
    <w:rsid w:val="0093306F"/>
    <w:rsid w:val="0093333F"/>
    <w:rsid w:val="0093355E"/>
    <w:rsid w:val="009335EA"/>
    <w:rsid w:val="00933B22"/>
    <w:rsid w:val="00933DE7"/>
    <w:rsid w:val="00934928"/>
    <w:rsid w:val="00934D07"/>
    <w:rsid w:val="00935C3C"/>
    <w:rsid w:val="009365E4"/>
    <w:rsid w:val="00936896"/>
    <w:rsid w:val="00936BFC"/>
    <w:rsid w:val="00936D00"/>
    <w:rsid w:val="00936DB9"/>
    <w:rsid w:val="00936E0E"/>
    <w:rsid w:val="0093701E"/>
    <w:rsid w:val="009408D6"/>
    <w:rsid w:val="009409A0"/>
    <w:rsid w:val="00940CC1"/>
    <w:rsid w:val="00940D41"/>
    <w:rsid w:val="00940F7A"/>
    <w:rsid w:val="00941080"/>
    <w:rsid w:val="00941BAB"/>
    <w:rsid w:val="00941CBC"/>
    <w:rsid w:val="00941EDD"/>
    <w:rsid w:val="00942134"/>
    <w:rsid w:val="00942563"/>
    <w:rsid w:val="00942A3B"/>
    <w:rsid w:val="00944181"/>
    <w:rsid w:val="009442C3"/>
    <w:rsid w:val="0094469F"/>
    <w:rsid w:val="009447BD"/>
    <w:rsid w:val="00944A39"/>
    <w:rsid w:val="00944B7D"/>
    <w:rsid w:val="00944D89"/>
    <w:rsid w:val="00944FFA"/>
    <w:rsid w:val="0094504A"/>
    <w:rsid w:val="00945B89"/>
    <w:rsid w:val="00945DB8"/>
    <w:rsid w:val="00945F65"/>
    <w:rsid w:val="009460C5"/>
    <w:rsid w:val="00946458"/>
    <w:rsid w:val="00946896"/>
    <w:rsid w:val="0094692C"/>
    <w:rsid w:val="00946C8B"/>
    <w:rsid w:val="00947243"/>
    <w:rsid w:val="0094745B"/>
    <w:rsid w:val="00947804"/>
    <w:rsid w:val="00947A10"/>
    <w:rsid w:val="009500AC"/>
    <w:rsid w:val="009508A1"/>
    <w:rsid w:val="00950AFF"/>
    <w:rsid w:val="00950C13"/>
    <w:rsid w:val="00950D20"/>
    <w:rsid w:val="00950F13"/>
    <w:rsid w:val="00950FDC"/>
    <w:rsid w:val="009510B3"/>
    <w:rsid w:val="0095117D"/>
    <w:rsid w:val="009517BB"/>
    <w:rsid w:val="0095182C"/>
    <w:rsid w:val="009518D0"/>
    <w:rsid w:val="00951AAC"/>
    <w:rsid w:val="00951C07"/>
    <w:rsid w:val="0095219A"/>
    <w:rsid w:val="0095249B"/>
    <w:rsid w:val="00952678"/>
    <w:rsid w:val="00953F76"/>
    <w:rsid w:val="00953FFC"/>
    <w:rsid w:val="00954020"/>
    <w:rsid w:val="00954511"/>
    <w:rsid w:val="00954CD5"/>
    <w:rsid w:val="00954D73"/>
    <w:rsid w:val="00954DDF"/>
    <w:rsid w:val="00955154"/>
    <w:rsid w:val="00955C62"/>
    <w:rsid w:val="0095638A"/>
    <w:rsid w:val="009565D6"/>
    <w:rsid w:val="00956723"/>
    <w:rsid w:val="00956AD3"/>
    <w:rsid w:val="009572C7"/>
    <w:rsid w:val="0095745F"/>
    <w:rsid w:val="0095751D"/>
    <w:rsid w:val="0095757D"/>
    <w:rsid w:val="009578E3"/>
    <w:rsid w:val="00957A57"/>
    <w:rsid w:val="00957B90"/>
    <w:rsid w:val="00957F64"/>
    <w:rsid w:val="00960099"/>
    <w:rsid w:val="00960524"/>
    <w:rsid w:val="00960604"/>
    <w:rsid w:val="00960628"/>
    <w:rsid w:val="0096062A"/>
    <w:rsid w:val="00960797"/>
    <w:rsid w:val="009609DA"/>
    <w:rsid w:val="00960A76"/>
    <w:rsid w:val="00960D7D"/>
    <w:rsid w:val="009618A8"/>
    <w:rsid w:val="00962064"/>
    <w:rsid w:val="0096228D"/>
    <w:rsid w:val="00962944"/>
    <w:rsid w:val="00962B6F"/>
    <w:rsid w:val="00962C7A"/>
    <w:rsid w:val="00962F5B"/>
    <w:rsid w:val="0096313B"/>
    <w:rsid w:val="00963562"/>
    <w:rsid w:val="00963BEC"/>
    <w:rsid w:val="00963CFF"/>
    <w:rsid w:val="00963E1C"/>
    <w:rsid w:val="00964180"/>
    <w:rsid w:val="00964467"/>
    <w:rsid w:val="00964504"/>
    <w:rsid w:val="00964C23"/>
    <w:rsid w:val="00965429"/>
    <w:rsid w:val="009654E7"/>
    <w:rsid w:val="009657BB"/>
    <w:rsid w:val="009657BC"/>
    <w:rsid w:val="00965A80"/>
    <w:rsid w:val="00965C5A"/>
    <w:rsid w:val="00965DFE"/>
    <w:rsid w:val="009661AD"/>
    <w:rsid w:val="009664DF"/>
    <w:rsid w:val="009665EF"/>
    <w:rsid w:val="009669DB"/>
    <w:rsid w:val="00966B88"/>
    <w:rsid w:val="00966C0D"/>
    <w:rsid w:val="00966E80"/>
    <w:rsid w:val="00967168"/>
    <w:rsid w:val="00967177"/>
    <w:rsid w:val="009677D0"/>
    <w:rsid w:val="00967A58"/>
    <w:rsid w:val="00967C15"/>
    <w:rsid w:val="00967FCD"/>
    <w:rsid w:val="009705B4"/>
    <w:rsid w:val="00970843"/>
    <w:rsid w:val="0097087B"/>
    <w:rsid w:val="009722A7"/>
    <w:rsid w:val="0097271F"/>
    <w:rsid w:val="00972ACB"/>
    <w:rsid w:val="00972B3A"/>
    <w:rsid w:val="00972E5F"/>
    <w:rsid w:val="0097304B"/>
    <w:rsid w:val="0097307B"/>
    <w:rsid w:val="009736D2"/>
    <w:rsid w:val="00973A13"/>
    <w:rsid w:val="00973F38"/>
    <w:rsid w:val="00973F3A"/>
    <w:rsid w:val="00973F5F"/>
    <w:rsid w:val="009741DA"/>
    <w:rsid w:val="00974B95"/>
    <w:rsid w:val="00975304"/>
    <w:rsid w:val="0097581A"/>
    <w:rsid w:val="00975FFA"/>
    <w:rsid w:val="00976237"/>
    <w:rsid w:val="009764AB"/>
    <w:rsid w:val="009766BD"/>
    <w:rsid w:val="00976D9C"/>
    <w:rsid w:val="00976EDF"/>
    <w:rsid w:val="0097772F"/>
    <w:rsid w:val="00977A89"/>
    <w:rsid w:val="00977BFA"/>
    <w:rsid w:val="00977E03"/>
    <w:rsid w:val="00980100"/>
    <w:rsid w:val="00980237"/>
    <w:rsid w:val="009802EA"/>
    <w:rsid w:val="00980654"/>
    <w:rsid w:val="00980663"/>
    <w:rsid w:val="009809BB"/>
    <w:rsid w:val="00980A0B"/>
    <w:rsid w:val="00981079"/>
    <w:rsid w:val="0098108E"/>
    <w:rsid w:val="009812C1"/>
    <w:rsid w:val="00981614"/>
    <w:rsid w:val="009826DB"/>
    <w:rsid w:val="00982928"/>
    <w:rsid w:val="00982C25"/>
    <w:rsid w:val="00982EA6"/>
    <w:rsid w:val="009831FE"/>
    <w:rsid w:val="009833AA"/>
    <w:rsid w:val="0098401F"/>
    <w:rsid w:val="009842F5"/>
    <w:rsid w:val="00984405"/>
    <w:rsid w:val="0098486D"/>
    <w:rsid w:val="00984B82"/>
    <w:rsid w:val="00984C5D"/>
    <w:rsid w:val="00984EC4"/>
    <w:rsid w:val="0098565F"/>
    <w:rsid w:val="00985CEB"/>
    <w:rsid w:val="00985D8A"/>
    <w:rsid w:val="009864CD"/>
    <w:rsid w:val="009864E9"/>
    <w:rsid w:val="00986646"/>
    <w:rsid w:val="0098668D"/>
    <w:rsid w:val="00986776"/>
    <w:rsid w:val="009869B7"/>
    <w:rsid w:val="00986BC3"/>
    <w:rsid w:val="00986D71"/>
    <w:rsid w:val="00986F9C"/>
    <w:rsid w:val="00987178"/>
    <w:rsid w:val="0098743C"/>
    <w:rsid w:val="009876B0"/>
    <w:rsid w:val="00987701"/>
    <w:rsid w:val="00987ABB"/>
    <w:rsid w:val="00987B18"/>
    <w:rsid w:val="00987B77"/>
    <w:rsid w:val="00987D99"/>
    <w:rsid w:val="009900F8"/>
    <w:rsid w:val="00990214"/>
    <w:rsid w:val="00990BFF"/>
    <w:rsid w:val="00990C60"/>
    <w:rsid w:val="00990D7A"/>
    <w:rsid w:val="00990EB8"/>
    <w:rsid w:val="00991606"/>
    <w:rsid w:val="00991825"/>
    <w:rsid w:val="0099196B"/>
    <w:rsid w:val="00991A57"/>
    <w:rsid w:val="00991E3C"/>
    <w:rsid w:val="00992280"/>
    <w:rsid w:val="00992319"/>
    <w:rsid w:val="009923F0"/>
    <w:rsid w:val="009928C3"/>
    <w:rsid w:val="00992D36"/>
    <w:rsid w:val="00993561"/>
    <w:rsid w:val="009937CE"/>
    <w:rsid w:val="00993B68"/>
    <w:rsid w:val="00994068"/>
    <w:rsid w:val="009944E8"/>
    <w:rsid w:val="009945D8"/>
    <w:rsid w:val="0099538E"/>
    <w:rsid w:val="009954D2"/>
    <w:rsid w:val="00995A09"/>
    <w:rsid w:val="00995D87"/>
    <w:rsid w:val="00995FBD"/>
    <w:rsid w:val="0099658A"/>
    <w:rsid w:val="00996614"/>
    <w:rsid w:val="00996950"/>
    <w:rsid w:val="00996D5D"/>
    <w:rsid w:val="009973E6"/>
    <w:rsid w:val="009977A5"/>
    <w:rsid w:val="009978C0"/>
    <w:rsid w:val="00997ACA"/>
    <w:rsid w:val="00997B18"/>
    <w:rsid w:val="00997B30"/>
    <w:rsid w:val="00997FA5"/>
    <w:rsid w:val="009A0879"/>
    <w:rsid w:val="009A09BC"/>
    <w:rsid w:val="009A0B57"/>
    <w:rsid w:val="009A0E11"/>
    <w:rsid w:val="009A0FB8"/>
    <w:rsid w:val="009A1772"/>
    <w:rsid w:val="009A17E7"/>
    <w:rsid w:val="009A2206"/>
    <w:rsid w:val="009A24CD"/>
    <w:rsid w:val="009A25C0"/>
    <w:rsid w:val="009A2732"/>
    <w:rsid w:val="009A2A7A"/>
    <w:rsid w:val="009A2B0E"/>
    <w:rsid w:val="009A2BF4"/>
    <w:rsid w:val="009A2FD7"/>
    <w:rsid w:val="009A3194"/>
    <w:rsid w:val="009A341D"/>
    <w:rsid w:val="009A3725"/>
    <w:rsid w:val="009A39EB"/>
    <w:rsid w:val="009A3A2B"/>
    <w:rsid w:val="009A3A73"/>
    <w:rsid w:val="009A3E0A"/>
    <w:rsid w:val="009A409C"/>
    <w:rsid w:val="009A49AE"/>
    <w:rsid w:val="009A49BF"/>
    <w:rsid w:val="009A4BE6"/>
    <w:rsid w:val="009A54FA"/>
    <w:rsid w:val="009A5615"/>
    <w:rsid w:val="009A56EE"/>
    <w:rsid w:val="009A599C"/>
    <w:rsid w:val="009A5E4B"/>
    <w:rsid w:val="009A5E69"/>
    <w:rsid w:val="009A5F50"/>
    <w:rsid w:val="009A5F57"/>
    <w:rsid w:val="009A62E6"/>
    <w:rsid w:val="009A68DE"/>
    <w:rsid w:val="009A68F1"/>
    <w:rsid w:val="009A6B3B"/>
    <w:rsid w:val="009A7776"/>
    <w:rsid w:val="009A77E0"/>
    <w:rsid w:val="009A7813"/>
    <w:rsid w:val="009A7AE2"/>
    <w:rsid w:val="009A7CD6"/>
    <w:rsid w:val="009A7FE9"/>
    <w:rsid w:val="009B03DF"/>
    <w:rsid w:val="009B0966"/>
    <w:rsid w:val="009B0CA9"/>
    <w:rsid w:val="009B0E30"/>
    <w:rsid w:val="009B139D"/>
    <w:rsid w:val="009B1D6A"/>
    <w:rsid w:val="009B24AC"/>
    <w:rsid w:val="009B2614"/>
    <w:rsid w:val="009B278A"/>
    <w:rsid w:val="009B2842"/>
    <w:rsid w:val="009B29AC"/>
    <w:rsid w:val="009B29C5"/>
    <w:rsid w:val="009B2BA0"/>
    <w:rsid w:val="009B2E67"/>
    <w:rsid w:val="009B35DB"/>
    <w:rsid w:val="009B3C0B"/>
    <w:rsid w:val="009B3F56"/>
    <w:rsid w:val="009B3F61"/>
    <w:rsid w:val="009B3FF6"/>
    <w:rsid w:val="009B4180"/>
    <w:rsid w:val="009B4432"/>
    <w:rsid w:val="009B47BD"/>
    <w:rsid w:val="009B490D"/>
    <w:rsid w:val="009B51FE"/>
    <w:rsid w:val="009B52F8"/>
    <w:rsid w:val="009B5353"/>
    <w:rsid w:val="009B55DC"/>
    <w:rsid w:val="009B5AE8"/>
    <w:rsid w:val="009B5CCE"/>
    <w:rsid w:val="009B5D50"/>
    <w:rsid w:val="009B5E3C"/>
    <w:rsid w:val="009B5FBD"/>
    <w:rsid w:val="009B6259"/>
    <w:rsid w:val="009B64DB"/>
    <w:rsid w:val="009B6B79"/>
    <w:rsid w:val="009B6D7C"/>
    <w:rsid w:val="009B6E3D"/>
    <w:rsid w:val="009B6E9E"/>
    <w:rsid w:val="009B6ED2"/>
    <w:rsid w:val="009B7452"/>
    <w:rsid w:val="009B7919"/>
    <w:rsid w:val="009B7CC1"/>
    <w:rsid w:val="009B7D40"/>
    <w:rsid w:val="009C0BE3"/>
    <w:rsid w:val="009C11CC"/>
    <w:rsid w:val="009C1A16"/>
    <w:rsid w:val="009C1B40"/>
    <w:rsid w:val="009C1BD5"/>
    <w:rsid w:val="009C1D78"/>
    <w:rsid w:val="009C20DD"/>
    <w:rsid w:val="009C24A6"/>
    <w:rsid w:val="009C2714"/>
    <w:rsid w:val="009C2B24"/>
    <w:rsid w:val="009C2FE9"/>
    <w:rsid w:val="009C33F8"/>
    <w:rsid w:val="009C4218"/>
    <w:rsid w:val="009C4318"/>
    <w:rsid w:val="009C4961"/>
    <w:rsid w:val="009C4DB5"/>
    <w:rsid w:val="009C522E"/>
    <w:rsid w:val="009C52A1"/>
    <w:rsid w:val="009C589E"/>
    <w:rsid w:val="009C5B45"/>
    <w:rsid w:val="009C5CAA"/>
    <w:rsid w:val="009C6221"/>
    <w:rsid w:val="009C638C"/>
    <w:rsid w:val="009C6AF8"/>
    <w:rsid w:val="009C6D16"/>
    <w:rsid w:val="009C6E63"/>
    <w:rsid w:val="009C7034"/>
    <w:rsid w:val="009C71FD"/>
    <w:rsid w:val="009C7E16"/>
    <w:rsid w:val="009C7F0A"/>
    <w:rsid w:val="009D031B"/>
    <w:rsid w:val="009D07E2"/>
    <w:rsid w:val="009D09BF"/>
    <w:rsid w:val="009D0F84"/>
    <w:rsid w:val="009D10EA"/>
    <w:rsid w:val="009D122C"/>
    <w:rsid w:val="009D1271"/>
    <w:rsid w:val="009D14E9"/>
    <w:rsid w:val="009D1D9A"/>
    <w:rsid w:val="009D1DC4"/>
    <w:rsid w:val="009D21A4"/>
    <w:rsid w:val="009D2283"/>
    <w:rsid w:val="009D2699"/>
    <w:rsid w:val="009D278F"/>
    <w:rsid w:val="009D2903"/>
    <w:rsid w:val="009D29A0"/>
    <w:rsid w:val="009D2D8D"/>
    <w:rsid w:val="009D2E0E"/>
    <w:rsid w:val="009D2FAF"/>
    <w:rsid w:val="009D350E"/>
    <w:rsid w:val="009D375C"/>
    <w:rsid w:val="009D38B7"/>
    <w:rsid w:val="009D39C8"/>
    <w:rsid w:val="009D3E42"/>
    <w:rsid w:val="009D3E7A"/>
    <w:rsid w:val="009D4300"/>
    <w:rsid w:val="009D436A"/>
    <w:rsid w:val="009D48C0"/>
    <w:rsid w:val="009D4E48"/>
    <w:rsid w:val="009D56CE"/>
    <w:rsid w:val="009D5784"/>
    <w:rsid w:val="009D5B6D"/>
    <w:rsid w:val="009D5C49"/>
    <w:rsid w:val="009D5D2C"/>
    <w:rsid w:val="009D5FCE"/>
    <w:rsid w:val="009D61D6"/>
    <w:rsid w:val="009D61E0"/>
    <w:rsid w:val="009D6486"/>
    <w:rsid w:val="009D64D0"/>
    <w:rsid w:val="009D6A2D"/>
    <w:rsid w:val="009D6FBD"/>
    <w:rsid w:val="009D7151"/>
    <w:rsid w:val="009D7336"/>
    <w:rsid w:val="009D748D"/>
    <w:rsid w:val="009D7F2D"/>
    <w:rsid w:val="009E0C33"/>
    <w:rsid w:val="009E151F"/>
    <w:rsid w:val="009E17C3"/>
    <w:rsid w:val="009E1DBC"/>
    <w:rsid w:val="009E1FF9"/>
    <w:rsid w:val="009E2530"/>
    <w:rsid w:val="009E2CFA"/>
    <w:rsid w:val="009E2F13"/>
    <w:rsid w:val="009E34DC"/>
    <w:rsid w:val="009E35A7"/>
    <w:rsid w:val="009E3649"/>
    <w:rsid w:val="009E382A"/>
    <w:rsid w:val="009E391B"/>
    <w:rsid w:val="009E3F15"/>
    <w:rsid w:val="009E4ABC"/>
    <w:rsid w:val="009E4E44"/>
    <w:rsid w:val="009E5425"/>
    <w:rsid w:val="009E548D"/>
    <w:rsid w:val="009E5B69"/>
    <w:rsid w:val="009E5B97"/>
    <w:rsid w:val="009E5D79"/>
    <w:rsid w:val="009E5EB5"/>
    <w:rsid w:val="009E613A"/>
    <w:rsid w:val="009E6237"/>
    <w:rsid w:val="009E6337"/>
    <w:rsid w:val="009E6400"/>
    <w:rsid w:val="009E64D3"/>
    <w:rsid w:val="009E668C"/>
    <w:rsid w:val="009E68F3"/>
    <w:rsid w:val="009E6A7D"/>
    <w:rsid w:val="009E714F"/>
    <w:rsid w:val="009E7589"/>
    <w:rsid w:val="009E7678"/>
    <w:rsid w:val="009E7D10"/>
    <w:rsid w:val="009E7F8F"/>
    <w:rsid w:val="009F0787"/>
    <w:rsid w:val="009F1008"/>
    <w:rsid w:val="009F11A0"/>
    <w:rsid w:val="009F12B0"/>
    <w:rsid w:val="009F147E"/>
    <w:rsid w:val="009F1D98"/>
    <w:rsid w:val="009F1EE1"/>
    <w:rsid w:val="009F22E8"/>
    <w:rsid w:val="009F2CC5"/>
    <w:rsid w:val="009F2E91"/>
    <w:rsid w:val="009F325B"/>
    <w:rsid w:val="009F3AF7"/>
    <w:rsid w:val="009F3DCD"/>
    <w:rsid w:val="009F3FAB"/>
    <w:rsid w:val="009F4068"/>
    <w:rsid w:val="009F4A46"/>
    <w:rsid w:val="009F4A56"/>
    <w:rsid w:val="009F4B3C"/>
    <w:rsid w:val="009F4C7F"/>
    <w:rsid w:val="009F4F98"/>
    <w:rsid w:val="009F55AD"/>
    <w:rsid w:val="009F58A3"/>
    <w:rsid w:val="009F5A79"/>
    <w:rsid w:val="009F5DC6"/>
    <w:rsid w:val="009F659D"/>
    <w:rsid w:val="009F67B1"/>
    <w:rsid w:val="009F6945"/>
    <w:rsid w:val="009F6B43"/>
    <w:rsid w:val="009F6EB8"/>
    <w:rsid w:val="009F7067"/>
    <w:rsid w:val="009F74B3"/>
    <w:rsid w:val="009F74E7"/>
    <w:rsid w:val="00A000DB"/>
    <w:rsid w:val="00A002FA"/>
    <w:rsid w:val="00A003FF"/>
    <w:rsid w:val="00A004C8"/>
    <w:rsid w:val="00A004D3"/>
    <w:rsid w:val="00A00518"/>
    <w:rsid w:val="00A01053"/>
    <w:rsid w:val="00A015D6"/>
    <w:rsid w:val="00A016FF"/>
    <w:rsid w:val="00A01B5E"/>
    <w:rsid w:val="00A01F3F"/>
    <w:rsid w:val="00A02237"/>
    <w:rsid w:val="00A022FC"/>
    <w:rsid w:val="00A02543"/>
    <w:rsid w:val="00A02673"/>
    <w:rsid w:val="00A026F7"/>
    <w:rsid w:val="00A02B65"/>
    <w:rsid w:val="00A03522"/>
    <w:rsid w:val="00A03A0B"/>
    <w:rsid w:val="00A03CC3"/>
    <w:rsid w:val="00A03EA6"/>
    <w:rsid w:val="00A04117"/>
    <w:rsid w:val="00A04349"/>
    <w:rsid w:val="00A04813"/>
    <w:rsid w:val="00A0486F"/>
    <w:rsid w:val="00A049F3"/>
    <w:rsid w:val="00A0512D"/>
    <w:rsid w:val="00A05257"/>
    <w:rsid w:val="00A05325"/>
    <w:rsid w:val="00A0542F"/>
    <w:rsid w:val="00A05C9E"/>
    <w:rsid w:val="00A05E8D"/>
    <w:rsid w:val="00A065A4"/>
    <w:rsid w:val="00A0662D"/>
    <w:rsid w:val="00A06927"/>
    <w:rsid w:val="00A06B20"/>
    <w:rsid w:val="00A06C78"/>
    <w:rsid w:val="00A06D0E"/>
    <w:rsid w:val="00A070A6"/>
    <w:rsid w:val="00A07343"/>
    <w:rsid w:val="00A075C1"/>
    <w:rsid w:val="00A0763F"/>
    <w:rsid w:val="00A102A9"/>
    <w:rsid w:val="00A105C3"/>
    <w:rsid w:val="00A1094E"/>
    <w:rsid w:val="00A10B87"/>
    <w:rsid w:val="00A10F65"/>
    <w:rsid w:val="00A110E6"/>
    <w:rsid w:val="00A111F5"/>
    <w:rsid w:val="00A114AB"/>
    <w:rsid w:val="00A11AB0"/>
    <w:rsid w:val="00A11DEB"/>
    <w:rsid w:val="00A12D27"/>
    <w:rsid w:val="00A13D4B"/>
    <w:rsid w:val="00A13D9D"/>
    <w:rsid w:val="00A140FA"/>
    <w:rsid w:val="00A14264"/>
    <w:rsid w:val="00A142DA"/>
    <w:rsid w:val="00A15719"/>
    <w:rsid w:val="00A15CD8"/>
    <w:rsid w:val="00A161E8"/>
    <w:rsid w:val="00A16264"/>
    <w:rsid w:val="00A1788B"/>
    <w:rsid w:val="00A17D42"/>
    <w:rsid w:val="00A17E80"/>
    <w:rsid w:val="00A2007A"/>
    <w:rsid w:val="00A20141"/>
    <w:rsid w:val="00A20E46"/>
    <w:rsid w:val="00A2144F"/>
    <w:rsid w:val="00A21745"/>
    <w:rsid w:val="00A22189"/>
    <w:rsid w:val="00A23082"/>
    <w:rsid w:val="00A23449"/>
    <w:rsid w:val="00A23620"/>
    <w:rsid w:val="00A2441C"/>
    <w:rsid w:val="00A245C8"/>
    <w:rsid w:val="00A2543E"/>
    <w:rsid w:val="00A25495"/>
    <w:rsid w:val="00A25620"/>
    <w:rsid w:val="00A25850"/>
    <w:rsid w:val="00A25B48"/>
    <w:rsid w:val="00A267BD"/>
    <w:rsid w:val="00A26DAD"/>
    <w:rsid w:val="00A26F12"/>
    <w:rsid w:val="00A26F71"/>
    <w:rsid w:val="00A27393"/>
    <w:rsid w:val="00A27A1B"/>
    <w:rsid w:val="00A30599"/>
    <w:rsid w:val="00A3078A"/>
    <w:rsid w:val="00A30792"/>
    <w:rsid w:val="00A3079D"/>
    <w:rsid w:val="00A307F7"/>
    <w:rsid w:val="00A309F9"/>
    <w:rsid w:val="00A30BE5"/>
    <w:rsid w:val="00A30FD7"/>
    <w:rsid w:val="00A312BE"/>
    <w:rsid w:val="00A31A20"/>
    <w:rsid w:val="00A31CC3"/>
    <w:rsid w:val="00A320BF"/>
    <w:rsid w:val="00A32223"/>
    <w:rsid w:val="00A329C3"/>
    <w:rsid w:val="00A331EC"/>
    <w:rsid w:val="00A33326"/>
    <w:rsid w:val="00A336D7"/>
    <w:rsid w:val="00A33784"/>
    <w:rsid w:val="00A33EF6"/>
    <w:rsid w:val="00A34317"/>
    <w:rsid w:val="00A34584"/>
    <w:rsid w:val="00A34912"/>
    <w:rsid w:val="00A34A50"/>
    <w:rsid w:val="00A34E43"/>
    <w:rsid w:val="00A34E54"/>
    <w:rsid w:val="00A34EEC"/>
    <w:rsid w:val="00A35167"/>
    <w:rsid w:val="00A35229"/>
    <w:rsid w:val="00A3535C"/>
    <w:rsid w:val="00A36400"/>
    <w:rsid w:val="00A365DC"/>
    <w:rsid w:val="00A3667F"/>
    <w:rsid w:val="00A36918"/>
    <w:rsid w:val="00A36975"/>
    <w:rsid w:val="00A36E2E"/>
    <w:rsid w:val="00A36EC6"/>
    <w:rsid w:val="00A377AC"/>
    <w:rsid w:val="00A3794A"/>
    <w:rsid w:val="00A37A52"/>
    <w:rsid w:val="00A37C51"/>
    <w:rsid w:val="00A37E10"/>
    <w:rsid w:val="00A40245"/>
    <w:rsid w:val="00A40641"/>
    <w:rsid w:val="00A40FEB"/>
    <w:rsid w:val="00A417C1"/>
    <w:rsid w:val="00A424BD"/>
    <w:rsid w:val="00A427C0"/>
    <w:rsid w:val="00A42905"/>
    <w:rsid w:val="00A42FA8"/>
    <w:rsid w:val="00A42FD6"/>
    <w:rsid w:val="00A430E9"/>
    <w:rsid w:val="00A43669"/>
    <w:rsid w:val="00A437AB"/>
    <w:rsid w:val="00A43F1F"/>
    <w:rsid w:val="00A4410A"/>
    <w:rsid w:val="00A44415"/>
    <w:rsid w:val="00A44466"/>
    <w:rsid w:val="00A447ED"/>
    <w:rsid w:val="00A451C8"/>
    <w:rsid w:val="00A45307"/>
    <w:rsid w:val="00A45371"/>
    <w:rsid w:val="00A45593"/>
    <w:rsid w:val="00A45DFF"/>
    <w:rsid w:val="00A45E81"/>
    <w:rsid w:val="00A45F38"/>
    <w:rsid w:val="00A45F77"/>
    <w:rsid w:val="00A46C15"/>
    <w:rsid w:val="00A470FF"/>
    <w:rsid w:val="00A4787D"/>
    <w:rsid w:val="00A47CA4"/>
    <w:rsid w:val="00A5018A"/>
    <w:rsid w:val="00A501D1"/>
    <w:rsid w:val="00A503DE"/>
    <w:rsid w:val="00A50769"/>
    <w:rsid w:val="00A50AD3"/>
    <w:rsid w:val="00A50BE7"/>
    <w:rsid w:val="00A50D2D"/>
    <w:rsid w:val="00A50E2D"/>
    <w:rsid w:val="00A51205"/>
    <w:rsid w:val="00A51D2B"/>
    <w:rsid w:val="00A524B5"/>
    <w:rsid w:val="00A5257F"/>
    <w:rsid w:val="00A52816"/>
    <w:rsid w:val="00A52D0D"/>
    <w:rsid w:val="00A52D8C"/>
    <w:rsid w:val="00A53824"/>
    <w:rsid w:val="00A538AC"/>
    <w:rsid w:val="00A5464A"/>
    <w:rsid w:val="00A54B85"/>
    <w:rsid w:val="00A54D68"/>
    <w:rsid w:val="00A552E2"/>
    <w:rsid w:val="00A554F4"/>
    <w:rsid w:val="00A55D3E"/>
    <w:rsid w:val="00A565DA"/>
    <w:rsid w:val="00A56BCE"/>
    <w:rsid w:val="00A56BF1"/>
    <w:rsid w:val="00A56D77"/>
    <w:rsid w:val="00A573A5"/>
    <w:rsid w:val="00A573EA"/>
    <w:rsid w:val="00A57500"/>
    <w:rsid w:val="00A57569"/>
    <w:rsid w:val="00A57799"/>
    <w:rsid w:val="00A57835"/>
    <w:rsid w:val="00A57D68"/>
    <w:rsid w:val="00A57E93"/>
    <w:rsid w:val="00A60190"/>
    <w:rsid w:val="00A6048D"/>
    <w:rsid w:val="00A60665"/>
    <w:rsid w:val="00A6068F"/>
    <w:rsid w:val="00A60805"/>
    <w:rsid w:val="00A60C0F"/>
    <w:rsid w:val="00A60CA0"/>
    <w:rsid w:val="00A60CE1"/>
    <w:rsid w:val="00A6115D"/>
    <w:rsid w:val="00A611AC"/>
    <w:rsid w:val="00A61C9A"/>
    <w:rsid w:val="00A623C3"/>
    <w:rsid w:val="00A623C4"/>
    <w:rsid w:val="00A62A2F"/>
    <w:rsid w:val="00A630D1"/>
    <w:rsid w:val="00A6320B"/>
    <w:rsid w:val="00A634AA"/>
    <w:rsid w:val="00A63891"/>
    <w:rsid w:val="00A6404A"/>
    <w:rsid w:val="00A64562"/>
    <w:rsid w:val="00A6593D"/>
    <w:rsid w:val="00A65E0B"/>
    <w:rsid w:val="00A6660B"/>
    <w:rsid w:val="00A6672D"/>
    <w:rsid w:val="00A669C4"/>
    <w:rsid w:val="00A66AC3"/>
    <w:rsid w:val="00A66D38"/>
    <w:rsid w:val="00A66F33"/>
    <w:rsid w:val="00A6794C"/>
    <w:rsid w:val="00A67DA0"/>
    <w:rsid w:val="00A70143"/>
    <w:rsid w:val="00A701A1"/>
    <w:rsid w:val="00A70494"/>
    <w:rsid w:val="00A7054C"/>
    <w:rsid w:val="00A70645"/>
    <w:rsid w:val="00A7065E"/>
    <w:rsid w:val="00A7081C"/>
    <w:rsid w:val="00A70961"/>
    <w:rsid w:val="00A709A6"/>
    <w:rsid w:val="00A70B91"/>
    <w:rsid w:val="00A70D0E"/>
    <w:rsid w:val="00A711C4"/>
    <w:rsid w:val="00A7127D"/>
    <w:rsid w:val="00A71602"/>
    <w:rsid w:val="00A71763"/>
    <w:rsid w:val="00A71A5E"/>
    <w:rsid w:val="00A71F98"/>
    <w:rsid w:val="00A72957"/>
    <w:rsid w:val="00A72C8A"/>
    <w:rsid w:val="00A72D5E"/>
    <w:rsid w:val="00A73326"/>
    <w:rsid w:val="00A73598"/>
    <w:rsid w:val="00A73665"/>
    <w:rsid w:val="00A73736"/>
    <w:rsid w:val="00A73DC8"/>
    <w:rsid w:val="00A74002"/>
    <w:rsid w:val="00A74056"/>
    <w:rsid w:val="00A740BA"/>
    <w:rsid w:val="00A744D6"/>
    <w:rsid w:val="00A745D4"/>
    <w:rsid w:val="00A7498B"/>
    <w:rsid w:val="00A74A9D"/>
    <w:rsid w:val="00A74AB5"/>
    <w:rsid w:val="00A74B9B"/>
    <w:rsid w:val="00A750FB"/>
    <w:rsid w:val="00A75803"/>
    <w:rsid w:val="00A758AC"/>
    <w:rsid w:val="00A7597E"/>
    <w:rsid w:val="00A75C39"/>
    <w:rsid w:val="00A7637D"/>
    <w:rsid w:val="00A769F3"/>
    <w:rsid w:val="00A76B62"/>
    <w:rsid w:val="00A76BB7"/>
    <w:rsid w:val="00A77CAE"/>
    <w:rsid w:val="00A77DBD"/>
    <w:rsid w:val="00A77E76"/>
    <w:rsid w:val="00A80406"/>
    <w:rsid w:val="00A80D8B"/>
    <w:rsid w:val="00A813DC"/>
    <w:rsid w:val="00A82320"/>
    <w:rsid w:val="00A82CA2"/>
    <w:rsid w:val="00A834C0"/>
    <w:rsid w:val="00A8380B"/>
    <w:rsid w:val="00A83CFD"/>
    <w:rsid w:val="00A8410A"/>
    <w:rsid w:val="00A841FE"/>
    <w:rsid w:val="00A84A93"/>
    <w:rsid w:val="00A84BF1"/>
    <w:rsid w:val="00A852D6"/>
    <w:rsid w:val="00A85626"/>
    <w:rsid w:val="00A85701"/>
    <w:rsid w:val="00A85AF7"/>
    <w:rsid w:val="00A85E08"/>
    <w:rsid w:val="00A85FB7"/>
    <w:rsid w:val="00A86146"/>
    <w:rsid w:val="00A861E7"/>
    <w:rsid w:val="00A869F9"/>
    <w:rsid w:val="00A86F9E"/>
    <w:rsid w:val="00A86FC2"/>
    <w:rsid w:val="00A871F5"/>
    <w:rsid w:val="00A87201"/>
    <w:rsid w:val="00A8760E"/>
    <w:rsid w:val="00A878CD"/>
    <w:rsid w:val="00A87AF1"/>
    <w:rsid w:val="00A87B79"/>
    <w:rsid w:val="00A87C3C"/>
    <w:rsid w:val="00A87DF7"/>
    <w:rsid w:val="00A900C9"/>
    <w:rsid w:val="00A907DF"/>
    <w:rsid w:val="00A90CF1"/>
    <w:rsid w:val="00A90FF8"/>
    <w:rsid w:val="00A91385"/>
    <w:rsid w:val="00A91558"/>
    <w:rsid w:val="00A917D4"/>
    <w:rsid w:val="00A91BAD"/>
    <w:rsid w:val="00A91FBC"/>
    <w:rsid w:val="00A928DF"/>
    <w:rsid w:val="00A92CFB"/>
    <w:rsid w:val="00A930E4"/>
    <w:rsid w:val="00A932D0"/>
    <w:rsid w:val="00A933DE"/>
    <w:rsid w:val="00A93439"/>
    <w:rsid w:val="00A93543"/>
    <w:rsid w:val="00A93865"/>
    <w:rsid w:val="00A94155"/>
    <w:rsid w:val="00A941B0"/>
    <w:rsid w:val="00A94430"/>
    <w:rsid w:val="00A94454"/>
    <w:rsid w:val="00A946A5"/>
    <w:rsid w:val="00A94977"/>
    <w:rsid w:val="00A949F2"/>
    <w:rsid w:val="00A94C47"/>
    <w:rsid w:val="00A94DB3"/>
    <w:rsid w:val="00A94DC5"/>
    <w:rsid w:val="00A9540F"/>
    <w:rsid w:val="00A95466"/>
    <w:rsid w:val="00A95A13"/>
    <w:rsid w:val="00A95EEC"/>
    <w:rsid w:val="00A96043"/>
    <w:rsid w:val="00A9615D"/>
    <w:rsid w:val="00A96820"/>
    <w:rsid w:val="00A96BD0"/>
    <w:rsid w:val="00A96BF9"/>
    <w:rsid w:val="00A96E4D"/>
    <w:rsid w:val="00A96F48"/>
    <w:rsid w:val="00A9708D"/>
    <w:rsid w:val="00A970A4"/>
    <w:rsid w:val="00A9718C"/>
    <w:rsid w:val="00A97348"/>
    <w:rsid w:val="00A97B7C"/>
    <w:rsid w:val="00A97E92"/>
    <w:rsid w:val="00A97F33"/>
    <w:rsid w:val="00AA04BA"/>
    <w:rsid w:val="00AA075B"/>
    <w:rsid w:val="00AA07F3"/>
    <w:rsid w:val="00AA08FB"/>
    <w:rsid w:val="00AA0924"/>
    <w:rsid w:val="00AA0E3C"/>
    <w:rsid w:val="00AA10FF"/>
    <w:rsid w:val="00AA1388"/>
    <w:rsid w:val="00AA1BAA"/>
    <w:rsid w:val="00AA2AE8"/>
    <w:rsid w:val="00AA34AA"/>
    <w:rsid w:val="00AA3D54"/>
    <w:rsid w:val="00AA3E6E"/>
    <w:rsid w:val="00AA4748"/>
    <w:rsid w:val="00AA4C73"/>
    <w:rsid w:val="00AA4DBC"/>
    <w:rsid w:val="00AA5063"/>
    <w:rsid w:val="00AA5A4C"/>
    <w:rsid w:val="00AA5E2E"/>
    <w:rsid w:val="00AA6A03"/>
    <w:rsid w:val="00AA71A4"/>
    <w:rsid w:val="00AA746F"/>
    <w:rsid w:val="00AA748B"/>
    <w:rsid w:val="00AA776D"/>
    <w:rsid w:val="00AA7C3E"/>
    <w:rsid w:val="00AA7CE5"/>
    <w:rsid w:val="00AB03D9"/>
    <w:rsid w:val="00AB06F4"/>
    <w:rsid w:val="00AB070A"/>
    <w:rsid w:val="00AB075D"/>
    <w:rsid w:val="00AB099A"/>
    <w:rsid w:val="00AB0C85"/>
    <w:rsid w:val="00AB0CC3"/>
    <w:rsid w:val="00AB0CF8"/>
    <w:rsid w:val="00AB14A0"/>
    <w:rsid w:val="00AB1636"/>
    <w:rsid w:val="00AB1D75"/>
    <w:rsid w:val="00AB1FF8"/>
    <w:rsid w:val="00AB26B6"/>
    <w:rsid w:val="00AB29A8"/>
    <w:rsid w:val="00AB2A95"/>
    <w:rsid w:val="00AB2B16"/>
    <w:rsid w:val="00AB2B1C"/>
    <w:rsid w:val="00AB2EEB"/>
    <w:rsid w:val="00AB3CD9"/>
    <w:rsid w:val="00AB3E68"/>
    <w:rsid w:val="00AB43F5"/>
    <w:rsid w:val="00AB4615"/>
    <w:rsid w:val="00AB4809"/>
    <w:rsid w:val="00AB5732"/>
    <w:rsid w:val="00AB5D84"/>
    <w:rsid w:val="00AB768B"/>
    <w:rsid w:val="00AB76A5"/>
    <w:rsid w:val="00AB7821"/>
    <w:rsid w:val="00AB7FC4"/>
    <w:rsid w:val="00AC01A5"/>
    <w:rsid w:val="00AC02AE"/>
    <w:rsid w:val="00AC03E6"/>
    <w:rsid w:val="00AC0654"/>
    <w:rsid w:val="00AC0883"/>
    <w:rsid w:val="00AC0BC5"/>
    <w:rsid w:val="00AC0F5A"/>
    <w:rsid w:val="00AC165E"/>
    <w:rsid w:val="00AC18B7"/>
    <w:rsid w:val="00AC1D24"/>
    <w:rsid w:val="00AC2169"/>
    <w:rsid w:val="00AC270B"/>
    <w:rsid w:val="00AC2B1D"/>
    <w:rsid w:val="00AC2D4C"/>
    <w:rsid w:val="00AC33DC"/>
    <w:rsid w:val="00AC375D"/>
    <w:rsid w:val="00AC38C2"/>
    <w:rsid w:val="00AC38C7"/>
    <w:rsid w:val="00AC39B2"/>
    <w:rsid w:val="00AC3DD2"/>
    <w:rsid w:val="00AC3E84"/>
    <w:rsid w:val="00AC44A5"/>
    <w:rsid w:val="00AC470D"/>
    <w:rsid w:val="00AC4A61"/>
    <w:rsid w:val="00AC4B22"/>
    <w:rsid w:val="00AC4B31"/>
    <w:rsid w:val="00AC4D62"/>
    <w:rsid w:val="00AC6413"/>
    <w:rsid w:val="00AC6951"/>
    <w:rsid w:val="00AC6C11"/>
    <w:rsid w:val="00AC6CD9"/>
    <w:rsid w:val="00AC6F4C"/>
    <w:rsid w:val="00AC7437"/>
    <w:rsid w:val="00AC7452"/>
    <w:rsid w:val="00AC7627"/>
    <w:rsid w:val="00AC78F5"/>
    <w:rsid w:val="00AC7AA9"/>
    <w:rsid w:val="00AC7E5E"/>
    <w:rsid w:val="00AC7E61"/>
    <w:rsid w:val="00AD02F9"/>
    <w:rsid w:val="00AD0928"/>
    <w:rsid w:val="00AD0A65"/>
    <w:rsid w:val="00AD0DA3"/>
    <w:rsid w:val="00AD0FDA"/>
    <w:rsid w:val="00AD1070"/>
    <w:rsid w:val="00AD1310"/>
    <w:rsid w:val="00AD162B"/>
    <w:rsid w:val="00AD169B"/>
    <w:rsid w:val="00AD22B4"/>
    <w:rsid w:val="00AD2A6D"/>
    <w:rsid w:val="00AD2C68"/>
    <w:rsid w:val="00AD2DE5"/>
    <w:rsid w:val="00AD2E9D"/>
    <w:rsid w:val="00AD3424"/>
    <w:rsid w:val="00AD3700"/>
    <w:rsid w:val="00AD4058"/>
    <w:rsid w:val="00AD4225"/>
    <w:rsid w:val="00AD42AC"/>
    <w:rsid w:val="00AD45CF"/>
    <w:rsid w:val="00AD46E5"/>
    <w:rsid w:val="00AD47BD"/>
    <w:rsid w:val="00AD47E1"/>
    <w:rsid w:val="00AD47F1"/>
    <w:rsid w:val="00AD594B"/>
    <w:rsid w:val="00AD5E38"/>
    <w:rsid w:val="00AD6277"/>
    <w:rsid w:val="00AD66CB"/>
    <w:rsid w:val="00AD66DF"/>
    <w:rsid w:val="00AD6AC6"/>
    <w:rsid w:val="00AD6ACE"/>
    <w:rsid w:val="00AD6F0F"/>
    <w:rsid w:val="00AD724F"/>
    <w:rsid w:val="00AD7274"/>
    <w:rsid w:val="00AD73AD"/>
    <w:rsid w:val="00AD7524"/>
    <w:rsid w:val="00AD778B"/>
    <w:rsid w:val="00AD7C70"/>
    <w:rsid w:val="00AD7E75"/>
    <w:rsid w:val="00AE07A1"/>
    <w:rsid w:val="00AE13B7"/>
    <w:rsid w:val="00AE1649"/>
    <w:rsid w:val="00AE16E8"/>
    <w:rsid w:val="00AE1BE6"/>
    <w:rsid w:val="00AE1F36"/>
    <w:rsid w:val="00AE1F63"/>
    <w:rsid w:val="00AE237C"/>
    <w:rsid w:val="00AE2552"/>
    <w:rsid w:val="00AE31FC"/>
    <w:rsid w:val="00AE3F6A"/>
    <w:rsid w:val="00AE49AE"/>
    <w:rsid w:val="00AE4B32"/>
    <w:rsid w:val="00AE4E16"/>
    <w:rsid w:val="00AE52C5"/>
    <w:rsid w:val="00AE558E"/>
    <w:rsid w:val="00AE5781"/>
    <w:rsid w:val="00AE5946"/>
    <w:rsid w:val="00AE5AFA"/>
    <w:rsid w:val="00AE5C29"/>
    <w:rsid w:val="00AE5ED4"/>
    <w:rsid w:val="00AE60E5"/>
    <w:rsid w:val="00AE6CFE"/>
    <w:rsid w:val="00AE7028"/>
    <w:rsid w:val="00AE7100"/>
    <w:rsid w:val="00AE7115"/>
    <w:rsid w:val="00AE73DF"/>
    <w:rsid w:val="00AE7B49"/>
    <w:rsid w:val="00AE7BDE"/>
    <w:rsid w:val="00AE7C21"/>
    <w:rsid w:val="00AE7EC0"/>
    <w:rsid w:val="00AF0A7F"/>
    <w:rsid w:val="00AF0D2D"/>
    <w:rsid w:val="00AF144D"/>
    <w:rsid w:val="00AF14A4"/>
    <w:rsid w:val="00AF15F3"/>
    <w:rsid w:val="00AF16D0"/>
    <w:rsid w:val="00AF17CF"/>
    <w:rsid w:val="00AF1DA5"/>
    <w:rsid w:val="00AF1E4A"/>
    <w:rsid w:val="00AF1F5C"/>
    <w:rsid w:val="00AF218C"/>
    <w:rsid w:val="00AF2C94"/>
    <w:rsid w:val="00AF3395"/>
    <w:rsid w:val="00AF3619"/>
    <w:rsid w:val="00AF374C"/>
    <w:rsid w:val="00AF3DC1"/>
    <w:rsid w:val="00AF3F88"/>
    <w:rsid w:val="00AF4062"/>
    <w:rsid w:val="00AF40F5"/>
    <w:rsid w:val="00AF43B6"/>
    <w:rsid w:val="00AF449F"/>
    <w:rsid w:val="00AF4D66"/>
    <w:rsid w:val="00AF4F3C"/>
    <w:rsid w:val="00AF51E5"/>
    <w:rsid w:val="00AF563E"/>
    <w:rsid w:val="00AF58A6"/>
    <w:rsid w:val="00AF5A19"/>
    <w:rsid w:val="00AF618D"/>
    <w:rsid w:val="00AF6251"/>
    <w:rsid w:val="00AF688C"/>
    <w:rsid w:val="00AF6A4C"/>
    <w:rsid w:val="00AF6FEE"/>
    <w:rsid w:val="00AF710B"/>
    <w:rsid w:val="00AF720A"/>
    <w:rsid w:val="00AF7B28"/>
    <w:rsid w:val="00AF7D07"/>
    <w:rsid w:val="00AF7EDC"/>
    <w:rsid w:val="00AF7F65"/>
    <w:rsid w:val="00B009B9"/>
    <w:rsid w:val="00B00CF7"/>
    <w:rsid w:val="00B00ECC"/>
    <w:rsid w:val="00B0119E"/>
    <w:rsid w:val="00B01424"/>
    <w:rsid w:val="00B01562"/>
    <w:rsid w:val="00B01A62"/>
    <w:rsid w:val="00B01F27"/>
    <w:rsid w:val="00B025FE"/>
    <w:rsid w:val="00B026F8"/>
    <w:rsid w:val="00B02708"/>
    <w:rsid w:val="00B02883"/>
    <w:rsid w:val="00B02A33"/>
    <w:rsid w:val="00B0316D"/>
    <w:rsid w:val="00B03786"/>
    <w:rsid w:val="00B0393E"/>
    <w:rsid w:val="00B03E65"/>
    <w:rsid w:val="00B03EE7"/>
    <w:rsid w:val="00B041A7"/>
    <w:rsid w:val="00B0458F"/>
    <w:rsid w:val="00B04918"/>
    <w:rsid w:val="00B04A26"/>
    <w:rsid w:val="00B04B2B"/>
    <w:rsid w:val="00B04BB7"/>
    <w:rsid w:val="00B05015"/>
    <w:rsid w:val="00B054B3"/>
    <w:rsid w:val="00B055CC"/>
    <w:rsid w:val="00B05A9C"/>
    <w:rsid w:val="00B0630E"/>
    <w:rsid w:val="00B0649D"/>
    <w:rsid w:val="00B064DD"/>
    <w:rsid w:val="00B07C3E"/>
    <w:rsid w:val="00B100AB"/>
    <w:rsid w:val="00B107AD"/>
    <w:rsid w:val="00B10BFF"/>
    <w:rsid w:val="00B10EB4"/>
    <w:rsid w:val="00B11150"/>
    <w:rsid w:val="00B11316"/>
    <w:rsid w:val="00B11ED2"/>
    <w:rsid w:val="00B11F6A"/>
    <w:rsid w:val="00B11F7B"/>
    <w:rsid w:val="00B1209A"/>
    <w:rsid w:val="00B123A7"/>
    <w:rsid w:val="00B12434"/>
    <w:rsid w:val="00B12AB5"/>
    <w:rsid w:val="00B12B54"/>
    <w:rsid w:val="00B12ED3"/>
    <w:rsid w:val="00B13309"/>
    <w:rsid w:val="00B13A43"/>
    <w:rsid w:val="00B13DDA"/>
    <w:rsid w:val="00B14218"/>
    <w:rsid w:val="00B1423E"/>
    <w:rsid w:val="00B145CE"/>
    <w:rsid w:val="00B1488F"/>
    <w:rsid w:val="00B14B22"/>
    <w:rsid w:val="00B14B52"/>
    <w:rsid w:val="00B14E4C"/>
    <w:rsid w:val="00B14F95"/>
    <w:rsid w:val="00B150A9"/>
    <w:rsid w:val="00B152CE"/>
    <w:rsid w:val="00B153EF"/>
    <w:rsid w:val="00B15F26"/>
    <w:rsid w:val="00B16487"/>
    <w:rsid w:val="00B165B2"/>
    <w:rsid w:val="00B166FB"/>
    <w:rsid w:val="00B173F2"/>
    <w:rsid w:val="00B176E3"/>
    <w:rsid w:val="00B17882"/>
    <w:rsid w:val="00B20008"/>
    <w:rsid w:val="00B20183"/>
    <w:rsid w:val="00B20629"/>
    <w:rsid w:val="00B20CE7"/>
    <w:rsid w:val="00B2105E"/>
    <w:rsid w:val="00B212B3"/>
    <w:rsid w:val="00B212F9"/>
    <w:rsid w:val="00B219E6"/>
    <w:rsid w:val="00B21CF7"/>
    <w:rsid w:val="00B21E12"/>
    <w:rsid w:val="00B21E63"/>
    <w:rsid w:val="00B2213F"/>
    <w:rsid w:val="00B22298"/>
    <w:rsid w:val="00B222DB"/>
    <w:rsid w:val="00B228AE"/>
    <w:rsid w:val="00B2296E"/>
    <w:rsid w:val="00B22BE1"/>
    <w:rsid w:val="00B22C6B"/>
    <w:rsid w:val="00B230B5"/>
    <w:rsid w:val="00B234DA"/>
    <w:rsid w:val="00B235A6"/>
    <w:rsid w:val="00B23874"/>
    <w:rsid w:val="00B23B83"/>
    <w:rsid w:val="00B23D08"/>
    <w:rsid w:val="00B23F39"/>
    <w:rsid w:val="00B24420"/>
    <w:rsid w:val="00B246B7"/>
    <w:rsid w:val="00B246DD"/>
    <w:rsid w:val="00B24989"/>
    <w:rsid w:val="00B24F3B"/>
    <w:rsid w:val="00B24FAC"/>
    <w:rsid w:val="00B25285"/>
    <w:rsid w:val="00B25506"/>
    <w:rsid w:val="00B25753"/>
    <w:rsid w:val="00B25868"/>
    <w:rsid w:val="00B25EC1"/>
    <w:rsid w:val="00B26076"/>
    <w:rsid w:val="00B262AD"/>
    <w:rsid w:val="00B2644C"/>
    <w:rsid w:val="00B30171"/>
    <w:rsid w:val="00B304D6"/>
    <w:rsid w:val="00B3073E"/>
    <w:rsid w:val="00B3097B"/>
    <w:rsid w:val="00B30CB9"/>
    <w:rsid w:val="00B30DBB"/>
    <w:rsid w:val="00B3109F"/>
    <w:rsid w:val="00B314F5"/>
    <w:rsid w:val="00B32155"/>
    <w:rsid w:val="00B3224B"/>
    <w:rsid w:val="00B32BFD"/>
    <w:rsid w:val="00B32D01"/>
    <w:rsid w:val="00B33487"/>
    <w:rsid w:val="00B3362A"/>
    <w:rsid w:val="00B340E3"/>
    <w:rsid w:val="00B343B5"/>
    <w:rsid w:val="00B34C33"/>
    <w:rsid w:val="00B35057"/>
    <w:rsid w:val="00B3520C"/>
    <w:rsid w:val="00B35419"/>
    <w:rsid w:val="00B3560E"/>
    <w:rsid w:val="00B359A0"/>
    <w:rsid w:val="00B35AC8"/>
    <w:rsid w:val="00B35C1F"/>
    <w:rsid w:val="00B35CA7"/>
    <w:rsid w:val="00B3608C"/>
    <w:rsid w:val="00B36208"/>
    <w:rsid w:val="00B36246"/>
    <w:rsid w:val="00B36988"/>
    <w:rsid w:val="00B36B6D"/>
    <w:rsid w:val="00B371F1"/>
    <w:rsid w:val="00B37F7B"/>
    <w:rsid w:val="00B405AD"/>
    <w:rsid w:val="00B40AC9"/>
    <w:rsid w:val="00B41604"/>
    <w:rsid w:val="00B41755"/>
    <w:rsid w:val="00B41950"/>
    <w:rsid w:val="00B41A1F"/>
    <w:rsid w:val="00B41DC3"/>
    <w:rsid w:val="00B41EAA"/>
    <w:rsid w:val="00B41EBF"/>
    <w:rsid w:val="00B41F66"/>
    <w:rsid w:val="00B42158"/>
    <w:rsid w:val="00B42558"/>
    <w:rsid w:val="00B42CBF"/>
    <w:rsid w:val="00B43C72"/>
    <w:rsid w:val="00B4429E"/>
    <w:rsid w:val="00B44326"/>
    <w:rsid w:val="00B443DE"/>
    <w:rsid w:val="00B44657"/>
    <w:rsid w:val="00B44A42"/>
    <w:rsid w:val="00B451F4"/>
    <w:rsid w:val="00B45528"/>
    <w:rsid w:val="00B4561F"/>
    <w:rsid w:val="00B4597E"/>
    <w:rsid w:val="00B45A8A"/>
    <w:rsid w:val="00B4609D"/>
    <w:rsid w:val="00B46286"/>
    <w:rsid w:val="00B464E8"/>
    <w:rsid w:val="00B4669A"/>
    <w:rsid w:val="00B46758"/>
    <w:rsid w:val="00B46AC0"/>
    <w:rsid w:val="00B46CAB"/>
    <w:rsid w:val="00B46CB1"/>
    <w:rsid w:val="00B46DDF"/>
    <w:rsid w:val="00B475B7"/>
    <w:rsid w:val="00B4771E"/>
    <w:rsid w:val="00B47794"/>
    <w:rsid w:val="00B47E65"/>
    <w:rsid w:val="00B50C3D"/>
    <w:rsid w:val="00B50D58"/>
    <w:rsid w:val="00B5115F"/>
    <w:rsid w:val="00B5118D"/>
    <w:rsid w:val="00B5125A"/>
    <w:rsid w:val="00B519D2"/>
    <w:rsid w:val="00B51AF3"/>
    <w:rsid w:val="00B51BA9"/>
    <w:rsid w:val="00B5253A"/>
    <w:rsid w:val="00B52907"/>
    <w:rsid w:val="00B52E1C"/>
    <w:rsid w:val="00B52F9B"/>
    <w:rsid w:val="00B52FC7"/>
    <w:rsid w:val="00B5309E"/>
    <w:rsid w:val="00B53246"/>
    <w:rsid w:val="00B532B7"/>
    <w:rsid w:val="00B53548"/>
    <w:rsid w:val="00B53AB4"/>
    <w:rsid w:val="00B5408F"/>
    <w:rsid w:val="00B543F5"/>
    <w:rsid w:val="00B549B0"/>
    <w:rsid w:val="00B553D0"/>
    <w:rsid w:val="00B559AE"/>
    <w:rsid w:val="00B55B2C"/>
    <w:rsid w:val="00B55B5A"/>
    <w:rsid w:val="00B55FEF"/>
    <w:rsid w:val="00B5703F"/>
    <w:rsid w:val="00B57A71"/>
    <w:rsid w:val="00B57B22"/>
    <w:rsid w:val="00B57BEC"/>
    <w:rsid w:val="00B60126"/>
    <w:rsid w:val="00B60329"/>
    <w:rsid w:val="00B60352"/>
    <w:rsid w:val="00B605D8"/>
    <w:rsid w:val="00B609A2"/>
    <w:rsid w:val="00B60F34"/>
    <w:rsid w:val="00B612B4"/>
    <w:rsid w:val="00B61572"/>
    <w:rsid w:val="00B6160E"/>
    <w:rsid w:val="00B6167D"/>
    <w:rsid w:val="00B6214D"/>
    <w:rsid w:val="00B6231C"/>
    <w:rsid w:val="00B6231E"/>
    <w:rsid w:val="00B623D4"/>
    <w:rsid w:val="00B62882"/>
    <w:rsid w:val="00B62AC8"/>
    <w:rsid w:val="00B631C8"/>
    <w:rsid w:val="00B63891"/>
    <w:rsid w:val="00B638EC"/>
    <w:rsid w:val="00B63E9D"/>
    <w:rsid w:val="00B64189"/>
    <w:rsid w:val="00B645C1"/>
    <w:rsid w:val="00B6521D"/>
    <w:rsid w:val="00B652E9"/>
    <w:rsid w:val="00B65648"/>
    <w:rsid w:val="00B65686"/>
    <w:rsid w:val="00B65AF0"/>
    <w:rsid w:val="00B65B23"/>
    <w:rsid w:val="00B65D3B"/>
    <w:rsid w:val="00B661FB"/>
    <w:rsid w:val="00B662F8"/>
    <w:rsid w:val="00B664ED"/>
    <w:rsid w:val="00B66ABF"/>
    <w:rsid w:val="00B66CF4"/>
    <w:rsid w:val="00B670D6"/>
    <w:rsid w:val="00B67246"/>
    <w:rsid w:val="00B67682"/>
    <w:rsid w:val="00B67C51"/>
    <w:rsid w:val="00B67FDB"/>
    <w:rsid w:val="00B70918"/>
    <w:rsid w:val="00B719DA"/>
    <w:rsid w:val="00B721B3"/>
    <w:rsid w:val="00B72662"/>
    <w:rsid w:val="00B72D29"/>
    <w:rsid w:val="00B72FBB"/>
    <w:rsid w:val="00B73178"/>
    <w:rsid w:val="00B733A8"/>
    <w:rsid w:val="00B73478"/>
    <w:rsid w:val="00B738E8"/>
    <w:rsid w:val="00B73E09"/>
    <w:rsid w:val="00B740AC"/>
    <w:rsid w:val="00B7431E"/>
    <w:rsid w:val="00B7439F"/>
    <w:rsid w:val="00B746D2"/>
    <w:rsid w:val="00B74880"/>
    <w:rsid w:val="00B75291"/>
    <w:rsid w:val="00B75843"/>
    <w:rsid w:val="00B76183"/>
    <w:rsid w:val="00B765C3"/>
    <w:rsid w:val="00B76778"/>
    <w:rsid w:val="00B76BF2"/>
    <w:rsid w:val="00B76F2B"/>
    <w:rsid w:val="00B77325"/>
    <w:rsid w:val="00B777B0"/>
    <w:rsid w:val="00B77BBF"/>
    <w:rsid w:val="00B77EF2"/>
    <w:rsid w:val="00B77FD9"/>
    <w:rsid w:val="00B80528"/>
    <w:rsid w:val="00B80645"/>
    <w:rsid w:val="00B8088C"/>
    <w:rsid w:val="00B80909"/>
    <w:rsid w:val="00B80A5A"/>
    <w:rsid w:val="00B80CF2"/>
    <w:rsid w:val="00B81341"/>
    <w:rsid w:val="00B81399"/>
    <w:rsid w:val="00B81EBD"/>
    <w:rsid w:val="00B82346"/>
    <w:rsid w:val="00B824C5"/>
    <w:rsid w:val="00B8254D"/>
    <w:rsid w:val="00B8298F"/>
    <w:rsid w:val="00B82F2E"/>
    <w:rsid w:val="00B82F7A"/>
    <w:rsid w:val="00B834B3"/>
    <w:rsid w:val="00B8369F"/>
    <w:rsid w:val="00B83701"/>
    <w:rsid w:val="00B83DC6"/>
    <w:rsid w:val="00B8435C"/>
    <w:rsid w:val="00B8439E"/>
    <w:rsid w:val="00B844C8"/>
    <w:rsid w:val="00B844F6"/>
    <w:rsid w:val="00B84D9E"/>
    <w:rsid w:val="00B8503C"/>
    <w:rsid w:val="00B85101"/>
    <w:rsid w:val="00B8536E"/>
    <w:rsid w:val="00B8537D"/>
    <w:rsid w:val="00B85772"/>
    <w:rsid w:val="00B8592A"/>
    <w:rsid w:val="00B8597B"/>
    <w:rsid w:val="00B85D11"/>
    <w:rsid w:val="00B8607A"/>
    <w:rsid w:val="00B860D7"/>
    <w:rsid w:val="00B861E7"/>
    <w:rsid w:val="00B864E5"/>
    <w:rsid w:val="00B86A2D"/>
    <w:rsid w:val="00B86D7B"/>
    <w:rsid w:val="00B87222"/>
    <w:rsid w:val="00B872DB"/>
    <w:rsid w:val="00B87309"/>
    <w:rsid w:val="00B87722"/>
    <w:rsid w:val="00B87875"/>
    <w:rsid w:val="00B87B2E"/>
    <w:rsid w:val="00B87EDB"/>
    <w:rsid w:val="00B9033D"/>
    <w:rsid w:val="00B90432"/>
    <w:rsid w:val="00B90709"/>
    <w:rsid w:val="00B90B51"/>
    <w:rsid w:val="00B911A7"/>
    <w:rsid w:val="00B91512"/>
    <w:rsid w:val="00B9179E"/>
    <w:rsid w:val="00B91AAB"/>
    <w:rsid w:val="00B91BDE"/>
    <w:rsid w:val="00B91D47"/>
    <w:rsid w:val="00B91DFC"/>
    <w:rsid w:val="00B92634"/>
    <w:rsid w:val="00B92C50"/>
    <w:rsid w:val="00B92DB6"/>
    <w:rsid w:val="00B92E76"/>
    <w:rsid w:val="00B93AAD"/>
    <w:rsid w:val="00B93AC0"/>
    <w:rsid w:val="00B9456D"/>
    <w:rsid w:val="00B94591"/>
    <w:rsid w:val="00B945AC"/>
    <w:rsid w:val="00B94761"/>
    <w:rsid w:val="00B9517D"/>
    <w:rsid w:val="00B9532D"/>
    <w:rsid w:val="00B954F2"/>
    <w:rsid w:val="00B95728"/>
    <w:rsid w:val="00B95DC4"/>
    <w:rsid w:val="00B9697D"/>
    <w:rsid w:val="00B96AE0"/>
    <w:rsid w:val="00B96BB8"/>
    <w:rsid w:val="00B97103"/>
    <w:rsid w:val="00B97481"/>
    <w:rsid w:val="00B97581"/>
    <w:rsid w:val="00B9762A"/>
    <w:rsid w:val="00B977B4"/>
    <w:rsid w:val="00B97DB7"/>
    <w:rsid w:val="00B97EFE"/>
    <w:rsid w:val="00B97FE3"/>
    <w:rsid w:val="00BA0377"/>
    <w:rsid w:val="00BA0607"/>
    <w:rsid w:val="00BA237A"/>
    <w:rsid w:val="00BA23FD"/>
    <w:rsid w:val="00BA24F0"/>
    <w:rsid w:val="00BA2DDD"/>
    <w:rsid w:val="00BA2EF4"/>
    <w:rsid w:val="00BA41BF"/>
    <w:rsid w:val="00BA454A"/>
    <w:rsid w:val="00BA48F1"/>
    <w:rsid w:val="00BA48FA"/>
    <w:rsid w:val="00BA4943"/>
    <w:rsid w:val="00BA4B92"/>
    <w:rsid w:val="00BA4C3C"/>
    <w:rsid w:val="00BA4D9C"/>
    <w:rsid w:val="00BA508C"/>
    <w:rsid w:val="00BA5A3C"/>
    <w:rsid w:val="00BA5F74"/>
    <w:rsid w:val="00BA6678"/>
    <w:rsid w:val="00BA669A"/>
    <w:rsid w:val="00BA6D54"/>
    <w:rsid w:val="00BA6E4F"/>
    <w:rsid w:val="00BA70E9"/>
    <w:rsid w:val="00BA7563"/>
    <w:rsid w:val="00BA784C"/>
    <w:rsid w:val="00BA7BEA"/>
    <w:rsid w:val="00BB06AD"/>
    <w:rsid w:val="00BB0A6C"/>
    <w:rsid w:val="00BB0FC3"/>
    <w:rsid w:val="00BB1086"/>
    <w:rsid w:val="00BB14AF"/>
    <w:rsid w:val="00BB213A"/>
    <w:rsid w:val="00BB2396"/>
    <w:rsid w:val="00BB24CB"/>
    <w:rsid w:val="00BB2AC2"/>
    <w:rsid w:val="00BB2C0E"/>
    <w:rsid w:val="00BB2EDF"/>
    <w:rsid w:val="00BB3169"/>
    <w:rsid w:val="00BB325E"/>
    <w:rsid w:val="00BB3DF1"/>
    <w:rsid w:val="00BB40D0"/>
    <w:rsid w:val="00BB4202"/>
    <w:rsid w:val="00BB4622"/>
    <w:rsid w:val="00BB4875"/>
    <w:rsid w:val="00BB489A"/>
    <w:rsid w:val="00BB4AED"/>
    <w:rsid w:val="00BB4CE1"/>
    <w:rsid w:val="00BB5044"/>
    <w:rsid w:val="00BB5058"/>
    <w:rsid w:val="00BB51DA"/>
    <w:rsid w:val="00BB540D"/>
    <w:rsid w:val="00BB59E8"/>
    <w:rsid w:val="00BB5C17"/>
    <w:rsid w:val="00BB5F97"/>
    <w:rsid w:val="00BB6155"/>
    <w:rsid w:val="00BB648A"/>
    <w:rsid w:val="00BB7561"/>
    <w:rsid w:val="00BB7610"/>
    <w:rsid w:val="00BB781E"/>
    <w:rsid w:val="00BB79FA"/>
    <w:rsid w:val="00BB7B65"/>
    <w:rsid w:val="00BB7EB0"/>
    <w:rsid w:val="00BB7F30"/>
    <w:rsid w:val="00BC0094"/>
    <w:rsid w:val="00BC00C2"/>
    <w:rsid w:val="00BC0109"/>
    <w:rsid w:val="00BC0153"/>
    <w:rsid w:val="00BC02B9"/>
    <w:rsid w:val="00BC0E2A"/>
    <w:rsid w:val="00BC1058"/>
    <w:rsid w:val="00BC10A8"/>
    <w:rsid w:val="00BC202E"/>
    <w:rsid w:val="00BC22CB"/>
    <w:rsid w:val="00BC238D"/>
    <w:rsid w:val="00BC3072"/>
    <w:rsid w:val="00BC31E7"/>
    <w:rsid w:val="00BC35A2"/>
    <w:rsid w:val="00BC3B76"/>
    <w:rsid w:val="00BC48C5"/>
    <w:rsid w:val="00BC538F"/>
    <w:rsid w:val="00BC548D"/>
    <w:rsid w:val="00BC56A5"/>
    <w:rsid w:val="00BC56F7"/>
    <w:rsid w:val="00BC57A1"/>
    <w:rsid w:val="00BC58E8"/>
    <w:rsid w:val="00BC5952"/>
    <w:rsid w:val="00BC5E83"/>
    <w:rsid w:val="00BC6322"/>
    <w:rsid w:val="00BC677D"/>
    <w:rsid w:val="00BC69AE"/>
    <w:rsid w:val="00BC6BE3"/>
    <w:rsid w:val="00BC6F83"/>
    <w:rsid w:val="00BC7047"/>
    <w:rsid w:val="00BD085C"/>
    <w:rsid w:val="00BD0A0D"/>
    <w:rsid w:val="00BD119C"/>
    <w:rsid w:val="00BD11F8"/>
    <w:rsid w:val="00BD14F5"/>
    <w:rsid w:val="00BD165E"/>
    <w:rsid w:val="00BD197C"/>
    <w:rsid w:val="00BD2091"/>
    <w:rsid w:val="00BD283B"/>
    <w:rsid w:val="00BD2848"/>
    <w:rsid w:val="00BD28F6"/>
    <w:rsid w:val="00BD2BBB"/>
    <w:rsid w:val="00BD2C0B"/>
    <w:rsid w:val="00BD2DF2"/>
    <w:rsid w:val="00BD32C3"/>
    <w:rsid w:val="00BD35C4"/>
    <w:rsid w:val="00BD3629"/>
    <w:rsid w:val="00BD3909"/>
    <w:rsid w:val="00BD3A5C"/>
    <w:rsid w:val="00BD3B94"/>
    <w:rsid w:val="00BD3EBC"/>
    <w:rsid w:val="00BD45A3"/>
    <w:rsid w:val="00BD4712"/>
    <w:rsid w:val="00BD4749"/>
    <w:rsid w:val="00BD4ABB"/>
    <w:rsid w:val="00BD4C22"/>
    <w:rsid w:val="00BD4D11"/>
    <w:rsid w:val="00BD4D75"/>
    <w:rsid w:val="00BD50E5"/>
    <w:rsid w:val="00BD51D8"/>
    <w:rsid w:val="00BD53AF"/>
    <w:rsid w:val="00BD58F2"/>
    <w:rsid w:val="00BD6661"/>
    <w:rsid w:val="00BD67D5"/>
    <w:rsid w:val="00BD6B02"/>
    <w:rsid w:val="00BD6B47"/>
    <w:rsid w:val="00BD6B9D"/>
    <w:rsid w:val="00BD6E8B"/>
    <w:rsid w:val="00BD71A7"/>
    <w:rsid w:val="00BD72DC"/>
    <w:rsid w:val="00BD73FB"/>
    <w:rsid w:val="00BD740A"/>
    <w:rsid w:val="00BD7A09"/>
    <w:rsid w:val="00BD7E75"/>
    <w:rsid w:val="00BD7F08"/>
    <w:rsid w:val="00BE0090"/>
    <w:rsid w:val="00BE03AC"/>
    <w:rsid w:val="00BE03E0"/>
    <w:rsid w:val="00BE05CA"/>
    <w:rsid w:val="00BE099F"/>
    <w:rsid w:val="00BE0A58"/>
    <w:rsid w:val="00BE10AF"/>
    <w:rsid w:val="00BE1195"/>
    <w:rsid w:val="00BE15E0"/>
    <w:rsid w:val="00BE170E"/>
    <w:rsid w:val="00BE18BB"/>
    <w:rsid w:val="00BE1BE1"/>
    <w:rsid w:val="00BE1E38"/>
    <w:rsid w:val="00BE1F72"/>
    <w:rsid w:val="00BE222F"/>
    <w:rsid w:val="00BE24C4"/>
    <w:rsid w:val="00BE2638"/>
    <w:rsid w:val="00BE2CE9"/>
    <w:rsid w:val="00BE34C3"/>
    <w:rsid w:val="00BE3511"/>
    <w:rsid w:val="00BE35FC"/>
    <w:rsid w:val="00BE3B5E"/>
    <w:rsid w:val="00BE3BB2"/>
    <w:rsid w:val="00BE4907"/>
    <w:rsid w:val="00BE4BCF"/>
    <w:rsid w:val="00BE4E69"/>
    <w:rsid w:val="00BE50CE"/>
    <w:rsid w:val="00BE56D6"/>
    <w:rsid w:val="00BE5A08"/>
    <w:rsid w:val="00BE5FDE"/>
    <w:rsid w:val="00BE64E4"/>
    <w:rsid w:val="00BE6C18"/>
    <w:rsid w:val="00BE6D58"/>
    <w:rsid w:val="00BE6D67"/>
    <w:rsid w:val="00BE7091"/>
    <w:rsid w:val="00BE732A"/>
    <w:rsid w:val="00BE7BE2"/>
    <w:rsid w:val="00BE7C2F"/>
    <w:rsid w:val="00BE7D9B"/>
    <w:rsid w:val="00BE7FFD"/>
    <w:rsid w:val="00BF0143"/>
    <w:rsid w:val="00BF0A5B"/>
    <w:rsid w:val="00BF0E7C"/>
    <w:rsid w:val="00BF1A8F"/>
    <w:rsid w:val="00BF1BD1"/>
    <w:rsid w:val="00BF1E79"/>
    <w:rsid w:val="00BF22A4"/>
    <w:rsid w:val="00BF22B9"/>
    <w:rsid w:val="00BF2405"/>
    <w:rsid w:val="00BF35BF"/>
    <w:rsid w:val="00BF390E"/>
    <w:rsid w:val="00BF430C"/>
    <w:rsid w:val="00BF4A43"/>
    <w:rsid w:val="00BF5D95"/>
    <w:rsid w:val="00BF62AA"/>
    <w:rsid w:val="00BF6382"/>
    <w:rsid w:val="00BF65BE"/>
    <w:rsid w:val="00BF674C"/>
    <w:rsid w:val="00BF6D49"/>
    <w:rsid w:val="00BF734D"/>
    <w:rsid w:val="00BF7430"/>
    <w:rsid w:val="00BF7A22"/>
    <w:rsid w:val="00BF7C10"/>
    <w:rsid w:val="00BF7D3E"/>
    <w:rsid w:val="00BF7ED5"/>
    <w:rsid w:val="00C0088F"/>
    <w:rsid w:val="00C009E7"/>
    <w:rsid w:val="00C00DF6"/>
    <w:rsid w:val="00C00F44"/>
    <w:rsid w:val="00C011BC"/>
    <w:rsid w:val="00C01559"/>
    <w:rsid w:val="00C017CC"/>
    <w:rsid w:val="00C01A12"/>
    <w:rsid w:val="00C01BA1"/>
    <w:rsid w:val="00C01C80"/>
    <w:rsid w:val="00C02052"/>
    <w:rsid w:val="00C028C8"/>
    <w:rsid w:val="00C03081"/>
    <w:rsid w:val="00C0357E"/>
    <w:rsid w:val="00C03BDB"/>
    <w:rsid w:val="00C04A52"/>
    <w:rsid w:val="00C04D29"/>
    <w:rsid w:val="00C04F76"/>
    <w:rsid w:val="00C05011"/>
    <w:rsid w:val="00C055B1"/>
    <w:rsid w:val="00C05DC4"/>
    <w:rsid w:val="00C05E7C"/>
    <w:rsid w:val="00C05F6A"/>
    <w:rsid w:val="00C06776"/>
    <w:rsid w:val="00C069DF"/>
    <w:rsid w:val="00C06BCC"/>
    <w:rsid w:val="00C06EAB"/>
    <w:rsid w:val="00C1041A"/>
    <w:rsid w:val="00C10795"/>
    <w:rsid w:val="00C10F46"/>
    <w:rsid w:val="00C11200"/>
    <w:rsid w:val="00C1124B"/>
    <w:rsid w:val="00C115C4"/>
    <w:rsid w:val="00C1181E"/>
    <w:rsid w:val="00C11877"/>
    <w:rsid w:val="00C11BC5"/>
    <w:rsid w:val="00C11C9F"/>
    <w:rsid w:val="00C11E3D"/>
    <w:rsid w:val="00C12073"/>
    <w:rsid w:val="00C12378"/>
    <w:rsid w:val="00C12626"/>
    <w:rsid w:val="00C12D6A"/>
    <w:rsid w:val="00C12EBE"/>
    <w:rsid w:val="00C133BE"/>
    <w:rsid w:val="00C13593"/>
    <w:rsid w:val="00C137A3"/>
    <w:rsid w:val="00C137B4"/>
    <w:rsid w:val="00C13DB6"/>
    <w:rsid w:val="00C13F09"/>
    <w:rsid w:val="00C140E4"/>
    <w:rsid w:val="00C143BD"/>
    <w:rsid w:val="00C14950"/>
    <w:rsid w:val="00C15395"/>
    <w:rsid w:val="00C16636"/>
    <w:rsid w:val="00C16697"/>
    <w:rsid w:val="00C169E6"/>
    <w:rsid w:val="00C16B77"/>
    <w:rsid w:val="00C174EA"/>
    <w:rsid w:val="00C17673"/>
    <w:rsid w:val="00C17764"/>
    <w:rsid w:val="00C17778"/>
    <w:rsid w:val="00C1780A"/>
    <w:rsid w:val="00C1791D"/>
    <w:rsid w:val="00C17A1F"/>
    <w:rsid w:val="00C17B9E"/>
    <w:rsid w:val="00C20917"/>
    <w:rsid w:val="00C23637"/>
    <w:rsid w:val="00C236F8"/>
    <w:rsid w:val="00C23B8C"/>
    <w:rsid w:val="00C23C53"/>
    <w:rsid w:val="00C23F8D"/>
    <w:rsid w:val="00C23FBB"/>
    <w:rsid w:val="00C240DC"/>
    <w:rsid w:val="00C24308"/>
    <w:rsid w:val="00C24319"/>
    <w:rsid w:val="00C2467B"/>
    <w:rsid w:val="00C24681"/>
    <w:rsid w:val="00C24BCE"/>
    <w:rsid w:val="00C24C8C"/>
    <w:rsid w:val="00C2519A"/>
    <w:rsid w:val="00C251E8"/>
    <w:rsid w:val="00C25B7D"/>
    <w:rsid w:val="00C26CA1"/>
    <w:rsid w:val="00C2708E"/>
    <w:rsid w:val="00C273F5"/>
    <w:rsid w:val="00C27693"/>
    <w:rsid w:val="00C27983"/>
    <w:rsid w:val="00C279FD"/>
    <w:rsid w:val="00C27C14"/>
    <w:rsid w:val="00C27C3E"/>
    <w:rsid w:val="00C302C5"/>
    <w:rsid w:val="00C3041E"/>
    <w:rsid w:val="00C30A0C"/>
    <w:rsid w:val="00C30CBF"/>
    <w:rsid w:val="00C30D29"/>
    <w:rsid w:val="00C30DB8"/>
    <w:rsid w:val="00C311CE"/>
    <w:rsid w:val="00C31407"/>
    <w:rsid w:val="00C31507"/>
    <w:rsid w:val="00C31705"/>
    <w:rsid w:val="00C3180E"/>
    <w:rsid w:val="00C3187E"/>
    <w:rsid w:val="00C31BF9"/>
    <w:rsid w:val="00C31F59"/>
    <w:rsid w:val="00C32340"/>
    <w:rsid w:val="00C327CC"/>
    <w:rsid w:val="00C32CB4"/>
    <w:rsid w:val="00C32D84"/>
    <w:rsid w:val="00C32E1A"/>
    <w:rsid w:val="00C3317E"/>
    <w:rsid w:val="00C33280"/>
    <w:rsid w:val="00C3330E"/>
    <w:rsid w:val="00C33767"/>
    <w:rsid w:val="00C337C8"/>
    <w:rsid w:val="00C33814"/>
    <w:rsid w:val="00C33882"/>
    <w:rsid w:val="00C3398F"/>
    <w:rsid w:val="00C342ED"/>
    <w:rsid w:val="00C3440B"/>
    <w:rsid w:val="00C3452A"/>
    <w:rsid w:val="00C349A8"/>
    <w:rsid w:val="00C34CEA"/>
    <w:rsid w:val="00C3503B"/>
    <w:rsid w:val="00C35723"/>
    <w:rsid w:val="00C35EEA"/>
    <w:rsid w:val="00C3645A"/>
    <w:rsid w:val="00C36535"/>
    <w:rsid w:val="00C365E9"/>
    <w:rsid w:val="00C366D1"/>
    <w:rsid w:val="00C3683A"/>
    <w:rsid w:val="00C36941"/>
    <w:rsid w:val="00C369D2"/>
    <w:rsid w:val="00C36BFC"/>
    <w:rsid w:val="00C3711C"/>
    <w:rsid w:val="00C37224"/>
    <w:rsid w:val="00C375B3"/>
    <w:rsid w:val="00C37A67"/>
    <w:rsid w:val="00C37E0B"/>
    <w:rsid w:val="00C37E16"/>
    <w:rsid w:val="00C37F7B"/>
    <w:rsid w:val="00C405A8"/>
    <w:rsid w:val="00C40797"/>
    <w:rsid w:val="00C40BF0"/>
    <w:rsid w:val="00C41047"/>
    <w:rsid w:val="00C416D3"/>
    <w:rsid w:val="00C4180D"/>
    <w:rsid w:val="00C4190A"/>
    <w:rsid w:val="00C41DA6"/>
    <w:rsid w:val="00C41DCB"/>
    <w:rsid w:val="00C41EB8"/>
    <w:rsid w:val="00C42203"/>
    <w:rsid w:val="00C423D2"/>
    <w:rsid w:val="00C4248C"/>
    <w:rsid w:val="00C4251E"/>
    <w:rsid w:val="00C4290E"/>
    <w:rsid w:val="00C42C07"/>
    <w:rsid w:val="00C43682"/>
    <w:rsid w:val="00C441CD"/>
    <w:rsid w:val="00C44780"/>
    <w:rsid w:val="00C4545E"/>
    <w:rsid w:val="00C456E7"/>
    <w:rsid w:val="00C459FC"/>
    <w:rsid w:val="00C45F47"/>
    <w:rsid w:val="00C4638B"/>
    <w:rsid w:val="00C463F0"/>
    <w:rsid w:val="00C465FA"/>
    <w:rsid w:val="00C4694A"/>
    <w:rsid w:val="00C46F01"/>
    <w:rsid w:val="00C4705D"/>
    <w:rsid w:val="00C47533"/>
    <w:rsid w:val="00C47540"/>
    <w:rsid w:val="00C50366"/>
    <w:rsid w:val="00C5061B"/>
    <w:rsid w:val="00C50A89"/>
    <w:rsid w:val="00C50E13"/>
    <w:rsid w:val="00C5104F"/>
    <w:rsid w:val="00C51248"/>
    <w:rsid w:val="00C5136F"/>
    <w:rsid w:val="00C513DF"/>
    <w:rsid w:val="00C51D35"/>
    <w:rsid w:val="00C51F7D"/>
    <w:rsid w:val="00C525E1"/>
    <w:rsid w:val="00C526B0"/>
    <w:rsid w:val="00C52A18"/>
    <w:rsid w:val="00C52CBE"/>
    <w:rsid w:val="00C53584"/>
    <w:rsid w:val="00C543AC"/>
    <w:rsid w:val="00C546D5"/>
    <w:rsid w:val="00C54D92"/>
    <w:rsid w:val="00C5509C"/>
    <w:rsid w:val="00C552CE"/>
    <w:rsid w:val="00C555A7"/>
    <w:rsid w:val="00C5578E"/>
    <w:rsid w:val="00C55906"/>
    <w:rsid w:val="00C55D4D"/>
    <w:rsid w:val="00C56506"/>
    <w:rsid w:val="00C56D89"/>
    <w:rsid w:val="00C57751"/>
    <w:rsid w:val="00C57758"/>
    <w:rsid w:val="00C57958"/>
    <w:rsid w:val="00C57A11"/>
    <w:rsid w:val="00C60327"/>
    <w:rsid w:val="00C615DE"/>
    <w:rsid w:val="00C6212C"/>
    <w:rsid w:val="00C62328"/>
    <w:rsid w:val="00C629D0"/>
    <w:rsid w:val="00C632D6"/>
    <w:rsid w:val="00C6344E"/>
    <w:rsid w:val="00C6350F"/>
    <w:rsid w:val="00C63598"/>
    <w:rsid w:val="00C63A34"/>
    <w:rsid w:val="00C63C05"/>
    <w:rsid w:val="00C6458B"/>
    <w:rsid w:val="00C64690"/>
    <w:rsid w:val="00C64D1A"/>
    <w:rsid w:val="00C64D20"/>
    <w:rsid w:val="00C64E15"/>
    <w:rsid w:val="00C65464"/>
    <w:rsid w:val="00C6552F"/>
    <w:rsid w:val="00C65F8F"/>
    <w:rsid w:val="00C65F9C"/>
    <w:rsid w:val="00C6600B"/>
    <w:rsid w:val="00C66220"/>
    <w:rsid w:val="00C6632C"/>
    <w:rsid w:val="00C66ED5"/>
    <w:rsid w:val="00C66EF9"/>
    <w:rsid w:val="00C671D8"/>
    <w:rsid w:val="00C678D1"/>
    <w:rsid w:val="00C67BFB"/>
    <w:rsid w:val="00C67CBF"/>
    <w:rsid w:val="00C70580"/>
    <w:rsid w:val="00C705E2"/>
    <w:rsid w:val="00C7087C"/>
    <w:rsid w:val="00C70A1F"/>
    <w:rsid w:val="00C71116"/>
    <w:rsid w:val="00C718FD"/>
    <w:rsid w:val="00C719E4"/>
    <w:rsid w:val="00C71A2F"/>
    <w:rsid w:val="00C721BC"/>
    <w:rsid w:val="00C72375"/>
    <w:rsid w:val="00C72EAE"/>
    <w:rsid w:val="00C731B4"/>
    <w:rsid w:val="00C73361"/>
    <w:rsid w:val="00C736EE"/>
    <w:rsid w:val="00C7395F"/>
    <w:rsid w:val="00C73F40"/>
    <w:rsid w:val="00C7404F"/>
    <w:rsid w:val="00C74A10"/>
    <w:rsid w:val="00C74B1B"/>
    <w:rsid w:val="00C74B25"/>
    <w:rsid w:val="00C74BCF"/>
    <w:rsid w:val="00C74D32"/>
    <w:rsid w:val="00C74DD8"/>
    <w:rsid w:val="00C751A6"/>
    <w:rsid w:val="00C755B3"/>
    <w:rsid w:val="00C7572A"/>
    <w:rsid w:val="00C75B9F"/>
    <w:rsid w:val="00C75FBA"/>
    <w:rsid w:val="00C7685B"/>
    <w:rsid w:val="00C76938"/>
    <w:rsid w:val="00C76981"/>
    <w:rsid w:val="00C76E32"/>
    <w:rsid w:val="00C771A3"/>
    <w:rsid w:val="00C771E6"/>
    <w:rsid w:val="00C77542"/>
    <w:rsid w:val="00C775EF"/>
    <w:rsid w:val="00C77B8C"/>
    <w:rsid w:val="00C77D7A"/>
    <w:rsid w:val="00C8042C"/>
    <w:rsid w:val="00C80495"/>
    <w:rsid w:val="00C80A70"/>
    <w:rsid w:val="00C80B4A"/>
    <w:rsid w:val="00C80F3A"/>
    <w:rsid w:val="00C812EC"/>
    <w:rsid w:val="00C81799"/>
    <w:rsid w:val="00C818AB"/>
    <w:rsid w:val="00C81B66"/>
    <w:rsid w:val="00C81BB5"/>
    <w:rsid w:val="00C81BE6"/>
    <w:rsid w:val="00C81CEA"/>
    <w:rsid w:val="00C81F38"/>
    <w:rsid w:val="00C821E4"/>
    <w:rsid w:val="00C82393"/>
    <w:rsid w:val="00C826D8"/>
    <w:rsid w:val="00C8274B"/>
    <w:rsid w:val="00C827F2"/>
    <w:rsid w:val="00C8303A"/>
    <w:rsid w:val="00C830F1"/>
    <w:rsid w:val="00C83283"/>
    <w:rsid w:val="00C833E8"/>
    <w:rsid w:val="00C839D6"/>
    <w:rsid w:val="00C83AD7"/>
    <w:rsid w:val="00C83C2E"/>
    <w:rsid w:val="00C8413B"/>
    <w:rsid w:val="00C8421B"/>
    <w:rsid w:val="00C8440D"/>
    <w:rsid w:val="00C84476"/>
    <w:rsid w:val="00C845AE"/>
    <w:rsid w:val="00C84608"/>
    <w:rsid w:val="00C847E1"/>
    <w:rsid w:val="00C84823"/>
    <w:rsid w:val="00C84971"/>
    <w:rsid w:val="00C849FB"/>
    <w:rsid w:val="00C84CFF"/>
    <w:rsid w:val="00C84D75"/>
    <w:rsid w:val="00C84DC6"/>
    <w:rsid w:val="00C84E6B"/>
    <w:rsid w:val="00C84ED1"/>
    <w:rsid w:val="00C8514D"/>
    <w:rsid w:val="00C853D1"/>
    <w:rsid w:val="00C854B5"/>
    <w:rsid w:val="00C8550C"/>
    <w:rsid w:val="00C86458"/>
    <w:rsid w:val="00C865FE"/>
    <w:rsid w:val="00C872EE"/>
    <w:rsid w:val="00C8757E"/>
    <w:rsid w:val="00C87C65"/>
    <w:rsid w:val="00C87E43"/>
    <w:rsid w:val="00C9013B"/>
    <w:rsid w:val="00C905E2"/>
    <w:rsid w:val="00C908B1"/>
    <w:rsid w:val="00C909DD"/>
    <w:rsid w:val="00C90B00"/>
    <w:rsid w:val="00C91F02"/>
    <w:rsid w:val="00C91F26"/>
    <w:rsid w:val="00C921AD"/>
    <w:rsid w:val="00C92336"/>
    <w:rsid w:val="00C925DA"/>
    <w:rsid w:val="00C92E7B"/>
    <w:rsid w:val="00C9331D"/>
    <w:rsid w:val="00C93359"/>
    <w:rsid w:val="00C93644"/>
    <w:rsid w:val="00C93712"/>
    <w:rsid w:val="00C93984"/>
    <w:rsid w:val="00C93E50"/>
    <w:rsid w:val="00C9411A"/>
    <w:rsid w:val="00C9448F"/>
    <w:rsid w:val="00C94938"/>
    <w:rsid w:val="00C94B47"/>
    <w:rsid w:val="00C94BE5"/>
    <w:rsid w:val="00C94DC3"/>
    <w:rsid w:val="00C952E8"/>
    <w:rsid w:val="00C95348"/>
    <w:rsid w:val="00C953C0"/>
    <w:rsid w:val="00C9556C"/>
    <w:rsid w:val="00C95940"/>
    <w:rsid w:val="00C95A42"/>
    <w:rsid w:val="00C95CB2"/>
    <w:rsid w:val="00C96283"/>
    <w:rsid w:val="00C9637A"/>
    <w:rsid w:val="00C96554"/>
    <w:rsid w:val="00C9695E"/>
    <w:rsid w:val="00C96A9A"/>
    <w:rsid w:val="00C96B7B"/>
    <w:rsid w:val="00C96DCD"/>
    <w:rsid w:val="00C9791F"/>
    <w:rsid w:val="00C97A07"/>
    <w:rsid w:val="00C97B69"/>
    <w:rsid w:val="00C97BF7"/>
    <w:rsid w:val="00CA02C5"/>
    <w:rsid w:val="00CA089B"/>
    <w:rsid w:val="00CA08BB"/>
    <w:rsid w:val="00CA0C14"/>
    <w:rsid w:val="00CA137F"/>
    <w:rsid w:val="00CA14E4"/>
    <w:rsid w:val="00CA1E02"/>
    <w:rsid w:val="00CA2589"/>
    <w:rsid w:val="00CA2936"/>
    <w:rsid w:val="00CA2BAD"/>
    <w:rsid w:val="00CA2D57"/>
    <w:rsid w:val="00CA2F38"/>
    <w:rsid w:val="00CA353A"/>
    <w:rsid w:val="00CA3B8F"/>
    <w:rsid w:val="00CA3E79"/>
    <w:rsid w:val="00CA3EC6"/>
    <w:rsid w:val="00CA43D6"/>
    <w:rsid w:val="00CA4548"/>
    <w:rsid w:val="00CA45AE"/>
    <w:rsid w:val="00CA45B8"/>
    <w:rsid w:val="00CA4D31"/>
    <w:rsid w:val="00CA4DA2"/>
    <w:rsid w:val="00CA53AC"/>
    <w:rsid w:val="00CA542E"/>
    <w:rsid w:val="00CA5493"/>
    <w:rsid w:val="00CA5A3A"/>
    <w:rsid w:val="00CA6187"/>
    <w:rsid w:val="00CA6234"/>
    <w:rsid w:val="00CA6DE7"/>
    <w:rsid w:val="00CA6F2F"/>
    <w:rsid w:val="00CA70A8"/>
    <w:rsid w:val="00CA7571"/>
    <w:rsid w:val="00CA76F4"/>
    <w:rsid w:val="00CA7A16"/>
    <w:rsid w:val="00CA7E0E"/>
    <w:rsid w:val="00CA7E82"/>
    <w:rsid w:val="00CB0218"/>
    <w:rsid w:val="00CB0DEB"/>
    <w:rsid w:val="00CB1220"/>
    <w:rsid w:val="00CB131D"/>
    <w:rsid w:val="00CB1B0C"/>
    <w:rsid w:val="00CB1C95"/>
    <w:rsid w:val="00CB2478"/>
    <w:rsid w:val="00CB26A8"/>
    <w:rsid w:val="00CB2829"/>
    <w:rsid w:val="00CB284B"/>
    <w:rsid w:val="00CB2EB8"/>
    <w:rsid w:val="00CB2ED1"/>
    <w:rsid w:val="00CB3288"/>
    <w:rsid w:val="00CB3660"/>
    <w:rsid w:val="00CB385D"/>
    <w:rsid w:val="00CB3D7B"/>
    <w:rsid w:val="00CB4282"/>
    <w:rsid w:val="00CB438D"/>
    <w:rsid w:val="00CB4B72"/>
    <w:rsid w:val="00CB52F6"/>
    <w:rsid w:val="00CB539F"/>
    <w:rsid w:val="00CB56FA"/>
    <w:rsid w:val="00CB5B08"/>
    <w:rsid w:val="00CB662E"/>
    <w:rsid w:val="00CB6977"/>
    <w:rsid w:val="00CB697F"/>
    <w:rsid w:val="00CB69D2"/>
    <w:rsid w:val="00CB6BFA"/>
    <w:rsid w:val="00CB7754"/>
    <w:rsid w:val="00CC076C"/>
    <w:rsid w:val="00CC0BDE"/>
    <w:rsid w:val="00CC0EED"/>
    <w:rsid w:val="00CC13C4"/>
    <w:rsid w:val="00CC187C"/>
    <w:rsid w:val="00CC1B3D"/>
    <w:rsid w:val="00CC1CA1"/>
    <w:rsid w:val="00CC2590"/>
    <w:rsid w:val="00CC285F"/>
    <w:rsid w:val="00CC2866"/>
    <w:rsid w:val="00CC2901"/>
    <w:rsid w:val="00CC2E60"/>
    <w:rsid w:val="00CC3384"/>
    <w:rsid w:val="00CC3EDB"/>
    <w:rsid w:val="00CC43CF"/>
    <w:rsid w:val="00CC43ED"/>
    <w:rsid w:val="00CC48C7"/>
    <w:rsid w:val="00CC4A4D"/>
    <w:rsid w:val="00CC4AFE"/>
    <w:rsid w:val="00CC4B2A"/>
    <w:rsid w:val="00CC4E74"/>
    <w:rsid w:val="00CC51B4"/>
    <w:rsid w:val="00CC58AA"/>
    <w:rsid w:val="00CC5F03"/>
    <w:rsid w:val="00CC67F6"/>
    <w:rsid w:val="00CC6A8B"/>
    <w:rsid w:val="00CC6D2E"/>
    <w:rsid w:val="00CC6DAF"/>
    <w:rsid w:val="00CC6EF9"/>
    <w:rsid w:val="00CC75B5"/>
    <w:rsid w:val="00CC7B40"/>
    <w:rsid w:val="00CD0299"/>
    <w:rsid w:val="00CD02A9"/>
    <w:rsid w:val="00CD0B48"/>
    <w:rsid w:val="00CD0C4F"/>
    <w:rsid w:val="00CD0C9F"/>
    <w:rsid w:val="00CD0DDD"/>
    <w:rsid w:val="00CD0FD9"/>
    <w:rsid w:val="00CD13C8"/>
    <w:rsid w:val="00CD1565"/>
    <w:rsid w:val="00CD1594"/>
    <w:rsid w:val="00CD178A"/>
    <w:rsid w:val="00CD17BF"/>
    <w:rsid w:val="00CD18AB"/>
    <w:rsid w:val="00CD1943"/>
    <w:rsid w:val="00CD1AAC"/>
    <w:rsid w:val="00CD1B11"/>
    <w:rsid w:val="00CD24C8"/>
    <w:rsid w:val="00CD2838"/>
    <w:rsid w:val="00CD3892"/>
    <w:rsid w:val="00CD38B2"/>
    <w:rsid w:val="00CD3905"/>
    <w:rsid w:val="00CD3BCB"/>
    <w:rsid w:val="00CD3D76"/>
    <w:rsid w:val="00CD3F0A"/>
    <w:rsid w:val="00CD3F0F"/>
    <w:rsid w:val="00CD400E"/>
    <w:rsid w:val="00CD4124"/>
    <w:rsid w:val="00CD4A96"/>
    <w:rsid w:val="00CD4B1B"/>
    <w:rsid w:val="00CD4F77"/>
    <w:rsid w:val="00CD4FA9"/>
    <w:rsid w:val="00CD511A"/>
    <w:rsid w:val="00CD54EF"/>
    <w:rsid w:val="00CD56A5"/>
    <w:rsid w:val="00CD5700"/>
    <w:rsid w:val="00CD5BF0"/>
    <w:rsid w:val="00CD5C61"/>
    <w:rsid w:val="00CD5D99"/>
    <w:rsid w:val="00CD60E0"/>
    <w:rsid w:val="00CD60FB"/>
    <w:rsid w:val="00CD6A03"/>
    <w:rsid w:val="00CD7098"/>
    <w:rsid w:val="00CD7369"/>
    <w:rsid w:val="00CD73D3"/>
    <w:rsid w:val="00CD73E3"/>
    <w:rsid w:val="00CD768E"/>
    <w:rsid w:val="00CD7749"/>
    <w:rsid w:val="00CD7AB8"/>
    <w:rsid w:val="00CD7F39"/>
    <w:rsid w:val="00CE061F"/>
    <w:rsid w:val="00CE0B37"/>
    <w:rsid w:val="00CE0FB3"/>
    <w:rsid w:val="00CE1201"/>
    <w:rsid w:val="00CE1368"/>
    <w:rsid w:val="00CE1542"/>
    <w:rsid w:val="00CE154C"/>
    <w:rsid w:val="00CE16F9"/>
    <w:rsid w:val="00CE186B"/>
    <w:rsid w:val="00CE1C09"/>
    <w:rsid w:val="00CE2012"/>
    <w:rsid w:val="00CE25B9"/>
    <w:rsid w:val="00CE27BC"/>
    <w:rsid w:val="00CE2BA3"/>
    <w:rsid w:val="00CE4050"/>
    <w:rsid w:val="00CE42E5"/>
    <w:rsid w:val="00CE4B33"/>
    <w:rsid w:val="00CE4D42"/>
    <w:rsid w:val="00CE4F6C"/>
    <w:rsid w:val="00CE6274"/>
    <w:rsid w:val="00CE6439"/>
    <w:rsid w:val="00CE644E"/>
    <w:rsid w:val="00CE6456"/>
    <w:rsid w:val="00CE6483"/>
    <w:rsid w:val="00CE69F2"/>
    <w:rsid w:val="00CE71DD"/>
    <w:rsid w:val="00CE73EB"/>
    <w:rsid w:val="00CE7A77"/>
    <w:rsid w:val="00CE7BD6"/>
    <w:rsid w:val="00CF0189"/>
    <w:rsid w:val="00CF07C5"/>
    <w:rsid w:val="00CF0D16"/>
    <w:rsid w:val="00CF0F9D"/>
    <w:rsid w:val="00CF10DB"/>
    <w:rsid w:val="00CF1339"/>
    <w:rsid w:val="00CF13C1"/>
    <w:rsid w:val="00CF18E1"/>
    <w:rsid w:val="00CF2D16"/>
    <w:rsid w:val="00CF2E90"/>
    <w:rsid w:val="00CF3391"/>
    <w:rsid w:val="00CF420C"/>
    <w:rsid w:val="00CF4639"/>
    <w:rsid w:val="00CF48CA"/>
    <w:rsid w:val="00CF49D8"/>
    <w:rsid w:val="00CF4DF6"/>
    <w:rsid w:val="00CF4E1F"/>
    <w:rsid w:val="00CF52BB"/>
    <w:rsid w:val="00CF5480"/>
    <w:rsid w:val="00CF56F5"/>
    <w:rsid w:val="00CF5809"/>
    <w:rsid w:val="00CF5A72"/>
    <w:rsid w:val="00CF5E42"/>
    <w:rsid w:val="00CF5FD1"/>
    <w:rsid w:val="00CF60DD"/>
    <w:rsid w:val="00CF613D"/>
    <w:rsid w:val="00CF66AD"/>
    <w:rsid w:val="00CF6805"/>
    <w:rsid w:val="00CF6833"/>
    <w:rsid w:val="00CF6879"/>
    <w:rsid w:val="00CF6DAB"/>
    <w:rsid w:val="00CF7146"/>
    <w:rsid w:val="00CF73C1"/>
    <w:rsid w:val="00CF7780"/>
    <w:rsid w:val="00CF78FE"/>
    <w:rsid w:val="00CF7BA1"/>
    <w:rsid w:val="00CF7CEF"/>
    <w:rsid w:val="00CF7F9E"/>
    <w:rsid w:val="00D009B7"/>
    <w:rsid w:val="00D00CCA"/>
    <w:rsid w:val="00D00DB9"/>
    <w:rsid w:val="00D00E53"/>
    <w:rsid w:val="00D00ED9"/>
    <w:rsid w:val="00D013EC"/>
    <w:rsid w:val="00D0245F"/>
    <w:rsid w:val="00D02651"/>
    <w:rsid w:val="00D02736"/>
    <w:rsid w:val="00D0385E"/>
    <w:rsid w:val="00D03B54"/>
    <w:rsid w:val="00D04056"/>
    <w:rsid w:val="00D04600"/>
    <w:rsid w:val="00D04696"/>
    <w:rsid w:val="00D04BF9"/>
    <w:rsid w:val="00D04E12"/>
    <w:rsid w:val="00D0504C"/>
    <w:rsid w:val="00D05584"/>
    <w:rsid w:val="00D058CD"/>
    <w:rsid w:val="00D05A7C"/>
    <w:rsid w:val="00D05B5A"/>
    <w:rsid w:val="00D061EF"/>
    <w:rsid w:val="00D06656"/>
    <w:rsid w:val="00D06AAC"/>
    <w:rsid w:val="00D06D3B"/>
    <w:rsid w:val="00D06EEC"/>
    <w:rsid w:val="00D06F5A"/>
    <w:rsid w:val="00D0719F"/>
    <w:rsid w:val="00D074A7"/>
    <w:rsid w:val="00D074F2"/>
    <w:rsid w:val="00D07AA4"/>
    <w:rsid w:val="00D07EEE"/>
    <w:rsid w:val="00D10029"/>
    <w:rsid w:val="00D103E8"/>
    <w:rsid w:val="00D106C4"/>
    <w:rsid w:val="00D10A2E"/>
    <w:rsid w:val="00D117CA"/>
    <w:rsid w:val="00D128B8"/>
    <w:rsid w:val="00D12B25"/>
    <w:rsid w:val="00D12BDB"/>
    <w:rsid w:val="00D12E3C"/>
    <w:rsid w:val="00D1300D"/>
    <w:rsid w:val="00D1353B"/>
    <w:rsid w:val="00D1405E"/>
    <w:rsid w:val="00D140B7"/>
    <w:rsid w:val="00D1428A"/>
    <w:rsid w:val="00D145F7"/>
    <w:rsid w:val="00D1487F"/>
    <w:rsid w:val="00D149C1"/>
    <w:rsid w:val="00D152B7"/>
    <w:rsid w:val="00D156EA"/>
    <w:rsid w:val="00D15FD0"/>
    <w:rsid w:val="00D1623E"/>
    <w:rsid w:val="00D162F8"/>
    <w:rsid w:val="00D16543"/>
    <w:rsid w:val="00D1665A"/>
    <w:rsid w:val="00D1676E"/>
    <w:rsid w:val="00D168A0"/>
    <w:rsid w:val="00D16EE1"/>
    <w:rsid w:val="00D176E2"/>
    <w:rsid w:val="00D17716"/>
    <w:rsid w:val="00D17855"/>
    <w:rsid w:val="00D20991"/>
    <w:rsid w:val="00D20BB3"/>
    <w:rsid w:val="00D21237"/>
    <w:rsid w:val="00D21332"/>
    <w:rsid w:val="00D2138F"/>
    <w:rsid w:val="00D21983"/>
    <w:rsid w:val="00D2199B"/>
    <w:rsid w:val="00D22427"/>
    <w:rsid w:val="00D22769"/>
    <w:rsid w:val="00D22C48"/>
    <w:rsid w:val="00D232FA"/>
    <w:rsid w:val="00D236EB"/>
    <w:rsid w:val="00D23CCD"/>
    <w:rsid w:val="00D242A6"/>
    <w:rsid w:val="00D246A4"/>
    <w:rsid w:val="00D247A6"/>
    <w:rsid w:val="00D24918"/>
    <w:rsid w:val="00D24A2F"/>
    <w:rsid w:val="00D24D6D"/>
    <w:rsid w:val="00D2523E"/>
    <w:rsid w:val="00D25459"/>
    <w:rsid w:val="00D257A9"/>
    <w:rsid w:val="00D25A6A"/>
    <w:rsid w:val="00D25A75"/>
    <w:rsid w:val="00D25B65"/>
    <w:rsid w:val="00D26216"/>
    <w:rsid w:val="00D26876"/>
    <w:rsid w:val="00D26FBC"/>
    <w:rsid w:val="00D27722"/>
    <w:rsid w:val="00D30411"/>
    <w:rsid w:val="00D3051A"/>
    <w:rsid w:val="00D30713"/>
    <w:rsid w:val="00D3092F"/>
    <w:rsid w:val="00D30C1B"/>
    <w:rsid w:val="00D30C4E"/>
    <w:rsid w:val="00D30D97"/>
    <w:rsid w:val="00D30DAA"/>
    <w:rsid w:val="00D312E7"/>
    <w:rsid w:val="00D314A8"/>
    <w:rsid w:val="00D31879"/>
    <w:rsid w:val="00D31882"/>
    <w:rsid w:val="00D318CD"/>
    <w:rsid w:val="00D3198E"/>
    <w:rsid w:val="00D31DD6"/>
    <w:rsid w:val="00D3214C"/>
    <w:rsid w:val="00D32543"/>
    <w:rsid w:val="00D325C2"/>
    <w:rsid w:val="00D332F4"/>
    <w:rsid w:val="00D3356B"/>
    <w:rsid w:val="00D33920"/>
    <w:rsid w:val="00D33C45"/>
    <w:rsid w:val="00D33CF3"/>
    <w:rsid w:val="00D33D0F"/>
    <w:rsid w:val="00D34024"/>
    <w:rsid w:val="00D34502"/>
    <w:rsid w:val="00D34526"/>
    <w:rsid w:val="00D34547"/>
    <w:rsid w:val="00D3470F"/>
    <w:rsid w:val="00D34B73"/>
    <w:rsid w:val="00D34D8A"/>
    <w:rsid w:val="00D35171"/>
    <w:rsid w:val="00D3555E"/>
    <w:rsid w:val="00D3557F"/>
    <w:rsid w:val="00D35A0E"/>
    <w:rsid w:val="00D35B78"/>
    <w:rsid w:val="00D35C1F"/>
    <w:rsid w:val="00D35C47"/>
    <w:rsid w:val="00D35CCB"/>
    <w:rsid w:val="00D35F4B"/>
    <w:rsid w:val="00D35FB2"/>
    <w:rsid w:val="00D361D2"/>
    <w:rsid w:val="00D3683C"/>
    <w:rsid w:val="00D369CC"/>
    <w:rsid w:val="00D36F02"/>
    <w:rsid w:val="00D371ED"/>
    <w:rsid w:val="00D3740C"/>
    <w:rsid w:val="00D37765"/>
    <w:rsid w:val="00D37863"/>
    <w:rsid w:val="00D37B5B"/>
    <w:rsid w:val="00D4006E"/>
    <w:rsid w:val="00D401FD"/>
    <w:rsid w:val="00D403D8"/>
    <w:rsid w:val="00D4049B"/>
    <w:rsid w:val="00D40704"/>
    <w:rsid w:val="00D40ADD"/>
    <w:rsid w:val="00D40D0A"/>
    <w:rsid w:val="00D40D77"/>
    <w:rsid w:val="00D41029"/>
    <w:rsid w:val="00D41300"/>
    <w:rsid w:val="00D4135A"/>
    <w:rsid w:val="00D416ED"/>
    <w:rsid w:val="00D417B2"/>
    <w:rsid w:val="00D42579"/>
    <w:rsid w:val="00D42EF5"/>
    <w:rsid w:val="00D4305D"/>
    <w:rsid w:val="00D431CC"/>
    <w:rsid w:val="00D43311"/>
    <w:rsid w:val="00D434DF"/>
    <w:rsid w:val="00D43528"/>
    <w:rsid w:val="00D43690"/>
    <w:rsid w:val="00D4388C"/>
    <w:rsid w:val="00D438E4"/>
    <w:rsid w:val="00D43BAC"/>
    <w:rsid w:val="00D43CF9"/>
    <w:rsid w:val="00D4432A"/>
    <w:rsid w:val="00D44876"/>
    <w:rsid w:val="00D44B5C"/>
    <w:rsid w:val="00D44F77"/>
    <w:rsid w:val="00D45151"/>
    <w:rsid w:val="00D4528B"/>
    <w:rsid w:val="00D45637"/>
    <w:rsid w:val="00D45C1D"/>
    <w:rsid w:val="00D46B86"/>
    <w:rsid w:val="00D46C7D"/>
    <w:rsid w:val="00D46D01"/>
    <w:rsid w:val="00D46E9D"/>
    <w:rsid w:val="00D4707B"/>
    <w:rsid w:val="00D477CF"/>
    <w:rsid w:val="00D500DD"/>
    <w:rsid w:val="00D501C9"/>
    <w:rsid w:val="00D50645"/>
    <w:rsid w:val="00D507E7"/>
    <w:rsid w:val="00D50A8B"/>
    <w:rsid w:val="00D50C0D"/>
    <w:rsid w:val="00D50DF0"/>
    <w:rsid w:val="00D50E8C"/>
    <w:rsid w:val="00D51172"/>
    <w:rsid w:val="00D5152D"/>
    <w:rsid w:val="00D51771"/>
    <w:rsid w:val="00D519FF"/>
    <w:rsid w:val="00D51B3F"/>
    <w:rsid w:val="00D5277F"/>
    <w:rsid w:val="00D52902"/>
    <w:rsid w:val="00D52EBF"/>
    <w:rsid w:val="00D52FDB"/>
    <w:rsid w:val="00D53AB3"/>
    <w:rsid w:val="00D54421"/>
    <w:rsid w:val="00D5456A"/>
    <w:rsid w:val="00D54A81"/>
    <w:rsid w:val="00D564DF"/>
    <w:rsid w:val="00D564F0"/>
    <w:rsid w:val="00D56595"/>
    <w:rsid w:val="00D56721"/>
    <w:rsid w:val="00D56B5A"/>
    <w:rsid w:val="00D57004"/>
    <w:rsid w:val="00D571DB"/>
    <w:rsid w:val="00D603AB"/>
    <w:rsid w:val="00D60863"/>
    <w:rsid w:val="00D60A6F"/>
    <w:rsid w:val="00D61AC1"/>
    <w:rsid w:val="00D61B52"/>
    <w:rsid w:val="00D61DAC"/>
    <w:rsid w:val="00D61F7E"/>
    <w:rsid w:val="00D62169"/>
    <w:rsid w:val="00D62AB2"/>
    <w:rsid w:val="00D62F15"/>
    <w:rsid w:val="00D63376"/>
    <w:rsid w:val="00D637DD"/>
    <w:rsid w:val="00D63A1B"/>
    <w:rsid w:val="00D63BA6"/>
    <w:rsid w:val="00D63F02"/>
    <w:rsid w:val="00D64BF0"/>
    <w:rsid w:val="00D64C3C"/>
    <w:rsid w:val="00D64D08"/>
    <w:rsid w:val="00D65ECC"/>
    <w:rsid w:val="00D662CB"/>
    <w:rsid w:val="00D6673A"/>
    <w:rsid w:val="00D667B8"/>
    <w:rsid w:val="00D66855"/>
    <w:rsid w:val="00D6687C"/>
    <w:rsid w:val="00D6734A"/>
    <w:rsid w:val="00D678E7"/>
    <w:rsid w:val="00D67DCD"/>
    <w:rsid w:val="00D703CB"/>
    <w:rsid w:val="00D707D1"/>
    <w:rsid w:val="00D7170F"/>
    <w:rsid w:val="00D718C2"/>
    <w:rsid w:val="00D71F0A"/>
    <w:rsid w:val="00D72061"/>
    <w:rsid w:val="00D723EC"/>
    <w:rsid w:val="00D72B06"/>
    <w:rsid w:val="00D72DD8"/>
    <w:rsid w:val="00D72F93"/>
    <w:rsid w:val="00D73D69"/>
    <w:rsid w:val="00D74351"/>
    <w:rsid w:val="00D74DC9"/>
    <w:rsid w:val="00D75329"/>
    <w:rsid w:val="00D75377"/>
    <w:rsid w:val="00D75474"/>
    <w:rsid w:val="00D755DE"/>
    <w:rsid w:val="00D7598E"/>
    <w:rsid w:val="00D759CE"/>
    <w:rsid w:val="00D7615E"/>
    <w:rsid w:val="00D761A8"/>
    <w:rsid w:val="00D763AF"/>
    <w:rsid w:val="00D7668C"/>
    <w:rsid w:val="00D76A6C"/>
    <w:rsid w:val="00D77494"/>
    <w:rsid w:val="00D7788F"/>
    <w:rsid w:val="00D77A08"/>
    <w:rsid w:val="00D77CCD"/>
    <w:rsid w:val="00D77FB9"/>
    <w:rsid w:val="00D77FBC"/>
    <w:rsid w:val="00D8064C"/>
    <w:rsid w:val="00D8079D"/>
    <w:rsid w:val="00D80939"/>
    <w:rsid w:val="00D81158"/>
    <w:rsid w:val="00D815C0"/>
    <w:rsid w:val="00D81751"/>
    <w:rsid w:val="00D81E98"/>
    <w:rsid w:val="00D82707"/>
    <w:rsid w:val="00D82DAD"/>
    <w:rsid w:val="00D82F23"/>
    <w:rsid w:val="00D8303F"/>
    <w:rsid w:val="00D8326A"/>
    <w:rsid w:val="00D832DF"/>
    <w:rsid w:val="00D832E1"/>
    <w:rsid w:val="00D83E70"/>
    <w:rsid w:val="00D84371"/>
    <w:rsid w:val="00D8446F"/>
    <w:rsid w:val="00D84FB6"/>
    <w:rsid w:val="00D85653"/>
    <w:rsid w:val="00D85B6B"/>
    <w:rsid w:val="00D85DEE"/>
    <w:rsid w:val="00D86C12"/>
    <w:rsid w:val="00D86DA9"/>
    <w:rsid w:val="00D86F36"/>
    <w:rsid w:val="00D86F94"/>
    <w:rsid w:val="00D87134"/>
    <w:rsid w:val="00D872E2"/>
    <w:rsid w:val="00D87B5B"/>
    <w:rsid w:val="00D87D46"/>
    <w:rsid w:val="00D9021A"/>
    <w:rsid w:val="00D90B61"/>
    <w:rsid w:val="00D91603"/>
    <w:rsid w:val="00D91B13"/>
    <w:rsid w:val="00D91C02"/>
    <w:rsid w:val="00D92257"/>
    <w:rsid w:val="00D92568"/>
    <w:rsid w:val="00D92E80"/>
    <w:rsid w:val="00D9331B"/>
    <w:rsid w:val="00D9359A"/>
    <w:rsid w:val="00D937E3"/>
    <w:rsid w:val="00D94178"/>
    <w:rsid w:val="00D95070"/>
    <w:rsid w:val="00D950C0"/>
    <w:rsid w:val="00D9560E"/>
    <w:rsid w:val="00D95D9C"/>
    <w:rsid w:val="00D95F08"/>
    <w:rsid w:val="00D9600C"/>
    <w:rsid w:val="00D96923"/>
    <w:rsid w:val="00D969AE"/>
    <w:rsid w:val="00D96B5E"/>
    <w:rsid w:val="00D96B73"/>
    <w:rsid w:val="00D97005"/>
    <w:rsid w:val="00D97491"/>
    <w:rsid w:val="00DA044B"/>
    <w:rsid w:val="00DA0AA5"/>
    <w:rsid w:val="00DA0AF4"/>
    <w:rsid w:val="00DA0BDA"/>
    <w:rsid w:val="00DA0EE0"/>
    <w:rsid w:val="00DA0EEA"/>
    <w:rsid w:val="00DA0F1B"/>
    <w:rsid w:val="00DA1225"/>
    <w:rsid w:val="00DA13FA"/>
    <w:rsid w:val="00DA146B"/>
    <w:rsid w:val="00DA1783"/>
    <w:rsid w:val="00DA1AA6"/>
    <w:rsid w:val="00DA1AC3"/>
    <w:rsid w:val="00DA1B2A"/>
    <w:rsid w:val="00DA1B4B"/>
    <w:rsid w:val="00DA1B9D"/>
    <w:rsid w:val="00DA1FED"/>
    <w:rsid w:val="00DA27EA"/>
    <w:rsid w:val="00DA2A35"/>
    <w:rsid w:val="00DA2BEF"/>
    <w:rsid w:val="00DA2EC6"/>
    <w:rsid w:val="00DA324A"/>
    <w:rsid w:val="00DA393F"/>
    <w:rsid w:val="00DA3AD1"/>
    <w:rsid w:val="00DA3AEF"/>
    <w:rsid w:val="00DA3D70"/>
    <w:rsid w:val="00DA4015"/>
    <w:rsid w:val="00DA41C9"/>
    <w:rsid w:val="00DA41E9"/>
    <w:rsid w:val="00DA43B9"/>
    <w:rsid w:val="00DA4766"/>
    <w:rsid w:val="00DA4AAD"/>
    <w:rsid w:val="00DA4BCD"/>
    <w:rsid w:val="00DA4FD2"/>
    <w:rsid w:val="00DA553C"/>
    <w:rsid w:val="00DA58B0"/>
    <w:rsid w:val="00DA5946"/>
    <w:rsid w:val="00DA5CC9"/>
    <w:rsid w:val="00DA5D09"/>
    <w:rsid w:val="00DA5D56"/>
    <w:rsid w:val="00DA616E"/>
    <w:rsid w:val="00DA6218"/>
    <w:rsid w:val="00DA66B2"/>
    <w:rsid w:val="00DA702D"/>
    <w:rsid w:val="00DA728D"/>
    <w:rsid w:val="00DA771D"/>
    <w:rsid w:val="00DA77B6"/>
    <w:rsid w:val="00DA7B53"/>
    <w:rsid w:val="00DA7EB2"/>
    <w:rsid w:val="00DB00FA"/>
    <w:rsid w:val="00DB0435"/>
    <w:rsid w:val="00DB04D5"/>
    <w:rsid w:val="00DB054C"/>
    <w:rsid w:val="00DB05FF"/>
    <w:rsid w:val="00DB1107"/>
    <w:rsid w:val="00DB11CC"/>
    <w:rsid w:val="00DB131B"/>
    <w:rsid w:val="00DB1D60"/>
    <w:rsid w:val="00DB2549"/>
    <w:rsid w:val="00DB27CA"/>
    <w:rsid w:val="00DB2B50"/>
    <w:rsid w:val="00DB34E9"/>
    <w:rsid w:val="00DB3985"/>
    <w:rsid w:val="00DB419C"/>
    <w:rsid w:val="00DB443F"/>
    <w:rsid w:val="00DB4A8E"/>
    <w:rsid w:val="00DB4E68"/>
    <w:rsid w:val="00DB5660"/>
    <w:rsid w:val="00DB57E8"/>
    <w:rsid w:val="00DB5A13"/>
    <w:rsid w:val="00DB5A2A"/>
    <w:rsid w:val="00DB5A47"/>
    <w:rsid w:val="00DB5F80"/>
    <w:rsid w:val="00DB66A5"/>
    <w:rsid w:val="00DB6858"/>
    <w:rsid w:val="00DB6922"/>
    <w:rsid w:val="00DB6B7D"/>
    <w:rsid w:val="00DB6C1A"/>
    <w:rsid w:val="00DB6E2A"/>
    <w:rsid w:val="00DB7A52"/>
    <w:rsid w:val="00DB7C0E"/>
    <w:rsid w:val="00DB7F76"/>
    <w:rsid w:val="00DB7F87"/>
    <w:rsid w:val="00DC005B"/>
    <w:rsid w:val="00DC0185"/>
    <w:rsid w:val="00DC0753"/>
    <w:rsid w:val="00DC089B"/>
    <w:rsid w:val="00DC0AAA"/>
    <w:rsid w:val="00DC0B73"/>
    <w:rsid w:val="00DC0D80"/>
    <w:rsid w:val="00DC1026"/>
    <w:rsid w:val="00DC10F7"/>
    <w:rsid w:val="00DC16BC"/>
    <w:rsid w:val="00DC1714"/>
    <w:rsid w:val="00DC1BDE"/>
    <w:rsid w:val="00DC1BE0"/>
    <w:rsid w:val="00DC26B8"/>
    <w:rsid w:val="00DC27FC"/>
    <w:rsid w:val="00DC2D16"/>
    <w:rsid w:val="00DC3040"/>
    <w:rsid w:val="00DC3106"/>
    <w:rsid w:val="00DC3314"/>
    <w:rsid w:val="00DC340E"/>
    <w:rsid w:val="00DC39A6"/>
    <w:rsid w:val="00DC3AE4"/>
    <w:rsid w:val="00DC5818"/>
    <w:rsid w:val="00DC5FAD"/>
    <w:rsid w:val="00DC5FD5"/>
    <w:rsid w:val="00DC5FF3"/>
    <w:rsid w:val="00DC60A3"/>
    <w:rsid w:val="00DC61E4"/>
    <w:rsid w:val="00DC63F9"/>
    <w:rsid w:val="00DC64CB"/>
    <w:rsid w:val="00DC665D"/>
    <w:rsid w:val="00DC6754"/>
    <w:rsid w:val="00DC675F"/>
    <w:rsid w:val="00DC6A90"/>
    <w:rsid w:val="00DC6DB2"/>
    <w:rsid w:val="00DC6DF2"/>
    <w:rsid w:val="00DC7009"/>
    <w:rsid w:val="00DC7134"/>
    <w:rsid w:val="00DC7543"/>
    <w:rsid w:val="00DC7E83"/>
    <w:rsid w:val="00DD01B8"/>
    <w:rsid w:val="00DD0240"/>
    <w:rsid w:val="00DD0BBF"/>
    <w:rsid w:val="00DD0CE5"/>
    <w:rsid w:val="00DD0DDE"/>
    <w:rsid w:val="00DD0F93"/>
    <w:rsid w:val="00DD1D32"/>
    <w:rsid w:val="00DD2DBF"/>
    <w:rsid w:val="00DD2F10"/>
    <w:rsid w:val="00DD2FE5"/>
    <w:rsid w:val="00DD3B61"/>
    <w:rsid w:val="00DD3C03"/>
    <w:rsid w:val="00DD3CED"/>
    <w:rsid w:val="00DD41FF"/>
    <w:rsid w:val="00DD4342"/>
    <w:rsid w:val="00DD5014"/>
    <w:rsid w:val="00DD5018"/>
    <w:rsid w:val="00DD54A0"/>
    <w:rsid w:val="00DD5966"/>
    <w:rsid w:val="00DD5F46"/>
    <w:rsid w:val="00DD5F9B"/>
    <w:rsid w:val="00DD6423"/>
    <w:rsid w:val="00DD6534"/>
    <w:rsid w:val="00DD6E21"/>
    <w:rsid w:val="00DD6E50"/>
    <w:rsid w:val="00DD6F65"/>
    <w:rsid w:val="00DD716F"/>
    <w:rsid w:val="00DD7290"/>
    <w:rsid w:val="00DD7860"/>
    <w:rsid w:val="00DD7DAD"/>
    <w:rsid w:val="00DD7DE5"/>
    <w:rsid w:val="00DE05AB"/>
    <w:rsid w:val="00DE0B0F"/>
    <w:rsid w:val="00DE10A9"/>
    <w:rsid w:val="00DE1ABF"/>
    <w:rsid w:val="00DE2007"/>
    <w:rsid w:val="00DE20AD"/>
    <w:rsid w:val="00DE2684"/>
    <w:rsid w:val="00DE28B3"/>
    <w:rsid w:val="00DE2A73"/>
    <w:rsid w:val="00DE2BA5"/>
    <w:rsid w:val="00DE34F9"/>
    <w:rsid w:val="00DE35AD"/>
    <w:rsid w:val="00DE3664"/>
    <w:rsid w:val="00DE39B8"/>
    <w:rsid w:val="00DE3A21"/>
    <w:rsid w:val="00DE4A26"/>
    <w:rsid w:val="00DE4CE3"/>
    <w:rsid w:val="00DE5312"/>
    <w:rsid w:val="00DE5598"/>
    <w:rsid w:val="00DE5767"/>
    <w:rsid w:val="00DE5982"/>
    <w:rsid w:val="00DE5B5F"/>
    <w:rsid w:val="00DE65C9"/>
    <w:rsid w:val="00DE6E39"/>
    <w:rsid w:val="00DE6E81"/>
    <w:rsid w:val="00DE6F42"/>
    <w:rsid w:val="00DE7038"/>
    <w:rsid w:val="00DE7985"/>
    <w:rsid w:val="00DE7C09"/>
    <w:rsid w:val="00DE7E29"/>
    <w:rsid w:val="00DF0132"/>
    <w:rsid w:val="00DF05E4"/>
    <w:rsid w:val="00DF07AD"/>
    <w:rsid w:val="00DF0981"/>
    <w:rsid w:val="00DF0C33"/>
    <w:rsid w:val="00DF0DB7"/>
    <w:rsid w:val="00DF1363"/>
    <w:rsid w:val="00DF1430"/>
    <w:rsid w:val="00DF1D14"/>
    <w:rsid w:val="00DF1F62"/>
    <w:rsid w:val="00DF1FBC"/>
    <w:rsid w:val="00DF2144"/>
    <w:rsid w:val="00DF24F5"/>
    <w:rsid w:val="00DF2525"/>
    <w:rsid w:val="00DF27CC"/>
    <w:rsid w:val="00DF3007"/>
    <w:rsid w:val="00DF3376"/>
    <w:rsid w:val="00DF34EB"/>
    <w:rsid w:val="00DF42FD"/>
    <w:rsid w:val="00DF4778"/>
    <w:rsid w:val="00DF499E"/>
    <w:rsid w:val="00DF5685"/>
    <w:rsid w:val="00DF57EF"/>
    <w:rsid w:val="00DF5BE5"/>
    <w:rsid w:val="00DF6156"/>
    <w:rsid w:val="00DF6780"/>
    <w:rsid w:val="00DF6894"/>
    <w:rsid w:val="00DF7277"/>
    <w:rsid w:val="00DF779E"/>
    <w:rsid w:val="00DF7C43"/>
    <w:rsid w:val="00DF7E13"/>
    <w:rsid w:val="00E003B7"/>
    <w:rsid w:val="00E005C7"/>
    <w:rsid w:val="00E006FC"/>
    <w:rsid w:val="00E009A3"/>
    <w:rsid w:val="00E013F5"/>
    <w:rsid w:val="00E01647"/>
    <w:rsid w:val="00E017A3"/>
    <w:rsid w:val="00E01BE7"/>
    <w:rsid w:val="00E02189"/>
    <w:rsid w:val="00E021C7"/>
    <w:rsid w:val="00E023B1"/>
    <w:rsid w:val="00E02AB1"/>
    <w:rsid w:val="00E02D5B"/>
    <w:rsid w:val="00E02F24"/>
    <w:rsid w:val="00E02F45"/>
    <w:rsid w:val="00E02F72"/>
    <w:rsid w:val="00E03075"/>
    <w:rsid w:val="00E0307F"/>
    <w:rsid w:val="00E0397F"/>
    <w:rsid w:val="00E03D0B"/>
    <w:rsid w:val="00E03EEA"/>
    <w:rsid w:val="00E03EF2"/>
    <w:rsid w:val="00E043EB"/>
    <w:rsid w:val="00E044E9"/>
    <w:rsid w:val="00E046B9"/>
    <w:rsid w:val="00E04C2E"/>
    <w:rsid w:val="00E0510E"/>
    <w:rsid w:val="00E05589"/>
    <w:rsid w:val="00E05CA8"/>
    <w:rsid w:val="00E06216"/>
    <w:rsid w:val="00E0688E"/>
    <w:rsid w:val="00E075C4"/>
    <w:rsid w:val="00E079C3"/>
    <w:rsid w:val="00E07FE2"/>
    <w:rsid w:val="00E100B6"/>
    <w:rsid w:val="00E1038E"/>
    <w:rsid w:val="00E10A90"/>
    <w:rsid w:val="00E10B2D"/>
    <w:rsid w:val="00E10C3D"/>
    <w:rsid w:val="00E1101B"/>
    <w:rsid w:val="00E11220"/>
    <w:rsid w:val="00E1125F"/>
    <w:rsid w:val="00E1188B"/>
    <w:rsid w:val="00E11B7E"/>
    <w:rsid w:val="00E11EAC"/>
    <w:rsid w:val="00E1208A"/>
    <w:rsid w:val="00E1212B"/>
    <w:rsid w:val="00E1237C"/>
    <w:rsid w:val="00E123A5"/>
    <w:rsid w:val="00E12B90"/>
    <w:rsid w:val="00E12D34"/>
    <w:rsid w:val="00E130FF"/>
    <w:rsid w:val="00E1311A"/>
    <w:rsid w:val="00E13133"/>
    <w:rsid w:val="00E13440"/>
    <w:rsid w:val="00E13D39"/>
    <w:rsid w:val="00E14212"/>
    <w:rsid w:val="00E1442E"/>
    <w:rsid w:val="00E14921"/>
    <w:rsid w:val="00E153EB"/>
    <w:rsid w:val="00E15403"/>
    <w:rsid w:val="00E1552F"/>
    <w:rsid w:val="00E156EC"/>
    <w:rsid w:val="00E15AE0"/>
    <w:rsid w:val="00E162DC"/>
    <w:rsid w:val="00E16559"/>
    <w:rsid w:val="00E16720"/>
    <w:rsid w:val="00E1673B"/>
    <w:rsid w:val="00E1680C"/>
    <w:rsid w:val="00E16872"/>
    <w:rsid w:val="00E16968"/>
    <w:rsid w:val="00E16A71"/>
    <w:rsid w:val="00E16B63"/>
    <w:rsid w:val="00E16CCE"/>
    <w:rsid w:val="00E16CD9"/>
    <w:rsid w:val="00E178CE"/>
    <w:rsid w:val="00E17C5A"/>
    <w:rsid w:val="00E205F6"/>
    <w:rsid w:val="00E20DB7"/>
    <w:rsid w:val="00E20FD9"/>
    <w:rsid w:val="00E21457"/>
    <w:rsid w:val="00E21D3C"/>
    <w:rsid w:val="00E21EE2"/>
    <w:rsid w:val="00E224B5"/>
    <w:rsid w:val="00E22785"/>
    <w:rsid w:val="00E2280E"/>
    <w:rsid w:val="00E22816"/>
    <w:rsid w:val="00E228FE"/>
    <w:rsid w:val="00E22DD8"/>
    <w:rsid w:val="00E231E1"/>
    <w:rsid w:val="00E238C4"/>
    <w:rsid w:val="00E23BBC"/>
    <w:rsid w:val="00E23E4B"/>
    <w:rsid w:val="00E24712"/>
    <w:rsid w:val="00E2482B"/>
    <w:rsid w:val="00E24ACD"/>
    <w:rsid w:val="00E24B2C"/>
    <w:rsid w:val="00E24BFE"/>
    <w:rsid w:val="00E24D16"/>
    <w:rsid w:val="00E24E57"/>
    <w:rsid w:val="00E25089"/>
    <w:rsid w:val="00E251B3"/>
    <w:rsid w:val="00E25341"/>
    <w:rsid w:val="00E25B53"/>
    <w:rsid w:val="00E264CB"/>
    <w:rsid w:val="00E264D2"/>
    <w:rsid w:val="00E2691F"/>
    <w:rsid w:val="00E27AC1"/>
    <w:rsid w:val="00E27B89"/>
    <w:rsid w:val="00E27F6A"/>
    <w:rsid w:val="00E3010F"/>
    <w:rsid w:val="00E302B1"/>
    <w:rsid w:val="00E30352"/>
    <w:rsid w:val="00E30953"/>
    <w:rsid w:val="00E30A08"/>
    <w:rsid w:val="00E30D4D"/>
    <w:rsid w:val="00E30DB4"/>
    <w:rsid w:val="00E31076"/>
    <w:rsid w:val="00E312DB"/>
    <w:rsid w:val="00E31D8B"/>
    <w:rsid w:val="00E31DDC"/>
    <w:rsid w:val="00E32367"/>
    <w:rsid w:val="00E32375"/>
    <w:rsid w:val="00E3264D"/>
    <w:rsid w:val="00E326F8"/>
    <w:rsid w:val="00E32B3C"/>
    <w:rsid w:val="00E32BFD"/>
    <w:rsid w:val="00E33415"/>
    <w:rsid w:val="00E33E6D"/>
    <w:rsid w:val="00E33F60"/>
    <w:rsid w:val="00E34082"/>
    <w:rsid w:val="00E342B3"/>
    <w:rsid w:val="00E3447B"/>
    <w:rsid w:val="00E345AA"/>
    <w:rsid w:val="00E345E4"/>
    <w:rsid w:val="00E34836"/>
    <w:rsid w:val="00E34CFF"/>
    <w:rsid w:val="00E34E16"/>
    <w:rsid w:val="00E3505C"/>
    <w:rsid w:val="00E35085"/>
    <w:rsid w:val="00E354BB"/>
    <w:rsid w:val="00E358A4"/>
    <w:rsid w:val="00E35AC1"/>
    <w:rsid w:val="00E35D4F"/>
    <w:rsid w:val="00E35FBB"/>
    <w:rsid w:val="00E36162"/>
    <w:rsid w:val="00E3622E"/>
    <w:rsid w:val="00E362E2"/>
    <w:rsid w:val="00E363E3"/>
    <w:rsid w:val="00E366BB"/>
    <w:rsid w:val="00E36B81"/>
    <w:rsid w:val="00E36B9F"/>
    <w:rsid w:val="00E36F8B"/>
    <w:rsid w:val="00E37931"/>
    <w:rsid w:val="00E37D18"/>
    <w:rsid w:val="00E37E66"/>
    <w:rsid w:val="00E403DA"/>
    <w:rsid w:val="00E404E6"/>
    <w:rsid w:val="00E408D7"/>
    <w:rsid w:val="00E40A5A"/>
    <w:rsid w:val="00E40C66"/>
    <w:rsid w:val="00E410E8"/>
    <w:rsid w:val="00E413D7"/>
    <w:rsid w:val="00E414F9"/>
    <w:rsid w:val="00E41506"/>
    <w:rsid w:val="00E41832"/>
    <w:rsid w:val="00E41CEF"/>
    <w:rsid w:val="00E41D8E"/>
    <w:rsid w:val="00E427F8"/>
    <w:rsid w:val="00E42ABC"/>
    <w:rsid w:val="00E42F98"/>
    <w:rsid w:val="00E4383C"/>
    <w:rsid w:val="00E43855"/>
    <w:rsid w:val="00E43FED"/>
    <w:rsid w:val="00E44A35"/>
    <w:rsid w:val="00E44C26"/>
    <w:rsid w:val="00E4505A"/>
    <w:rsid w:val="00E45413"/>
    <w:rsid w:val="00E458F8"/>
    <w:rsid w:val="00E45A28"/>
    <w:rsid w:val="00E45C75"/>
    <w:rsid w:val="00E45CB2"/>
    <w:rsid w:val="00E45D80"/>
    <w:rsid w:val="00E45EEE"/>
    <w:rsid w:val="00E46A0E"/>
    <w:rsid w:val="00E47D45"/>
    <w:rsid w:val="00E47F58"/>
    <w:rsid w:val="00E50034"/>
    <w:rsid w:val="00E5051B"/>
    <w:rsid w:val="00E5104F"/>
    <w:rsid w:val="00E512E5"/>
    <w:rsid w:val="00E514E6"/>
    <w:rsid w:val="00E51C52"/>
    <w:rsid w:val="00E51D95"/>
    <w:rsid w:val="00E51DE2"/>
    <w:rsid w:val="00E520D9"/>
    <w:rsid w:val="00E52C5A"/>
    <w:rsid w:val="00E53197"/>
    <w:rsid w:val="00E53396"/>
    <w:rsid w:val="00E53472"/>
    <w:rsid w:val="00E53918"/>
    <w:rsid w:val="00E541B3"/>
    <w:rsid w:val="00E5422C"/>
    <w:rsid w:val="00E54564"/>
    <w:rsid w:val="00E545CE"/>
    <w:rsid w:val="00E5472C"/>
    <w:rsid w:val="00E54A26"/>
    <w:rsid w:val="00E54A38"/>
    <w:rsid w:val="00E54BF0"/>
    <w:rsid w:val="00E54F46"/>
    <w:rsid w:val="00E55350"/>
    <w:rsid w:val="00E553DB"/>
    <w:rsid w:val="00E55A48"/>
    <w:rsid w:val="00E561AD"/>
    <w:rsid w:val="00E561C8"/>
    <w:rsid w:val="00E564FC"/>
    <w:rsid w:val="00E566CA"/>
    <w:rsid w:val="00E56837"/>
    <w:rsid w:val="00E569FA"/>
    <w:rsid w:val="00E56C31"/>
    <w:rsid w:val="00E56DD5"/>
    <w:rsid w:val="00E56E5F"/>
    <w:rsid w:val="00E56FE2"/>
    <w:rsid w:val="00E571BF"/>
    <w:rsid w:val="00E572DE"/>
    <w:rsid w:val="00E57425"/>
    <w:rsid w:val="00E57D79"/>
    <w:rsid w:val="00E57FA6"/>
    <w:rsid w:val="00E57FF6"/>
    <w:rsid w:val="00E6001D"/>
    <w:rsid w:val="00E608B8"/>
    <w:rsid w:val="00E6096C"/>
    <w:rsid w:val="00E6167B"/>
    <w:rsid w:val="00E61D8D"/>
    <w:rsid w:val="00E621A2"/>
    <w:rsid w:val="00E625B6"/>
    <w:rsid w:val="00E62768"/>
    <w:rsid w:val="00E6314F"/>
    <w:rsid w:val="00E63618"/>
    <w:rsid w:val="00E6391A"/>
    <w:rsid w:val="00E63951"/>
    <w:rsid w:val="00E63FD9"/>
    <w:rsid w:val="00E641BB"/>
    <w:rsid w:val="00E648BC"/>
    <w:rsid w:val="00E64C6F"/>
    <w:rsid w:val="00E64F9E"/>
    <w:rsid w:val="00E657AE"/>
    <w:rsid w:val="00E65837"/>
    <w:rsid w:val="00E658A8"/>
    <w:rsid w:val="00E6598D"/>
    <w:rsid w:val="00E65A6F"/>
    <w:rsid w:val="00E65AE4"/>
    <w:rsid w:val="00E65D03"/>
    <w:rsid w:val="00E65D4C"/>
    <w:rsid w:val="00E65E9F"/>
    <w:rsid w:val="00E664A7"/>
    <w:rsid w:val="00E66695"/>
    <w:rsid w:val="00E666A6"/>
    <w:rsid w:val="00E666E3"/>
    <w:rsid w:val="00E670E2"/>
    <w:rsid w:val="00E67190"/>
    <w:rsid w:val="00E67665"/>
    <w:rsid w:val="00E67CEE"/>
    <w:rsid w:val="00E70233"/>
    <w:rsid w:val="00E7038C"/>
    <w:rsid w:val="00E706B2"/>
    <w:rsid w:val="00E70939"/>
    <w:rsid w:val="00E70D4D"/>
    <w:rsid w:val="00E70DA9"/>
    <w:rsid w:val="00E70EE1"/>
    <w:rsid w:val="00E71998"/>
    <w:rsid w:val="00E72282"/>
    <w:rsid w:val="00E72D5A"/>
    <w:rsid w:val="00E73245"/>
    <w:rsid w:val="00E733D3"/>
    <w:rsid w:val="00E73BDF"/>
    <w:rsid w:val="00E73DAF"/>
    <w:rsid w:val="00E749B0"/>
    <w:rsid w:val="00E74D27"/>
    <w:rsid w:val="00E75389"/>
    <w:rsid w:val="00E756DE"/>
    <w:rsid w:val="00E758CE"/>
    <w:rsid w:val="00E75937"/>
    <w:rsid w:val="00E759BF"/>
    <w:rsid w:val="00E75BDE"/>
    <w:rsid w:val="00E75C09"/>
    <w:rsid w:val="00E75CBA"/>
    <w:rsid w:val="00E75D82"/>
    <w:rsid w:val="00E76819"/>
    <w:rsid w:val="00E76A4B"/>
    <w:rsid w:val="00E76EF6"/>
    <w:rsid w:val="00E778F5"/>
    <w:rsid w:val="00E77F27"/>
    <w:rsid w:val="00E80161"/>
    <w:rsid w:val="00E80524"/>
    <w:rsid w:val="00E80700"/>
    <w:rsid w:val="00E807B4"/>
    <w:rsid w:val="00E80937"/>
    <w:rsid w:val="00E8096A"/>
    <w:rsid w:val="00E809D3"/>
    <w:rsid w:val="00E81358"/>
    <w:rsid w:val="00E81A12"/>
    <w:rsid w:val="00E82224"/>
    <w:rsid w:val="00E82747"/>
    <w:rsid w:val="00E82AA4"/>
    <w:rsid w:val="00E82C2D"/>
    <w:rsid w:val="00E82DE0"/>
    <w:rsid w:val="00E83209"/>
    <w:rsid w:val="00E835BF"/>
    <w:rsid w:val="00E8376E"/>
    <w:rsid w:val="00E83778"/>
    <w:rsid w:val="00E83947"/>
    <w:rsid w:val="00E83D45"/>
    <w:rsid w:val="00E8435C"/>
    <w:rsid w:val="00E843B7"/>
    <w:rsid w:val="00E84DB8"/>
    <w:rsid w:val="00E850BC"/>
    <w:rsid w:val="00E8512D"/>
    <w:rsid w:val="00E85380"/>
    <w:rsid w:val="00E8597F"/>
    <w:rsid w:val="00E85A6B"/>
    <w:rsid w:val="00E85B2D"/>
    <w:rsid w:val="00E85B3F"/>
    <w:rsid w:val="00E85BF9"/>
    <w:rsid w:val="00E85CC7"/>
    <w:rsid w:val="00E85E78"/>
    <w:rsid w:val="00E86371"/>
    <w:rsid w:val="00E86670"/>
    <w:rsid w:val="00E868F7"/>
    <w:rsid w:val="00E86D65"/>
    <w:rsid w:val="00E877D3"/>
    <w:rsid w:val="00E87D6F"/>
    <w:rsid w:val="00E90854"/>
    <w:rsid w:val="00E90894"/>
    <w:rsid w:val="00E90935"/>
    <w:rsid w:val="00E90BC0"/>
    <w:rsid w:val="00E90CC1"/>
    <w:rsid w:val="00E911E7"/>
    <w:rsid w:val="00E91298"/>
    <w:rsid w:val="00E913E5"/>
    <w:rsid w:val="00E91629"/>
    <w:rsid w:val="00E9162F"/>
    <w:rsid w:val="00E91633"/>
    <w:rsid w:val="00E91E37"/>
    <w:rsid w:val="00E925B2"/>
    <w:rsid w:val="00E92ACC"/>
    <w:rsid w:val="00E92E2B"/>
    <w:rsid w:val="00E932F2"/>
    <w:rsid w:val="00E938F4"/>
    <w:rsid w:val="00E93D2C"/>
    <w:rsid w:val="00E93E60"/>
    <w:rsid w:val="00E93F1D"/>
    <w:rsid w:val="00E9431A"/>
    <w:rsid w:val="00E948B7"/>
    <w:rsid w:val="00E95102"/>
    <w:rsid w:val="00E95162"/>
    <w:rsid w:val="00E952BD"/>
    <w:rsid w:val="00E9531C"/>
    <w:rsid w:val="00E9535E"/>
    <w:rsid w:val="00E95B5A"/>
    <w:rsid w:val="00E95C3F"/>
    <w:rsid w:val="00E95D18"/>
    <w:rsid w:val="00E967C5"/>
    <w:rsid w:val="00E96921"/>
    <w:rsid w:val="00E96A90"/>
    <w:rsid w:val="00E97098"/>
    <w:rsid w:val="00E97256"/>
    <w:rsid w:val="00E97432"/>
    <w:rsid w:val="00EA0414"/>
    <w:rsid w:val="00EA0473"/>
    <w:rsid w:val="00EA05A7"/>
    <w:rsid w:val="00EA096C"/>
    <w:rsid w:val="00EA0E28"/>
    <w:rsid w:val="00EA1055"/>
    <w:rsid w:val="00EA1266"/>
    <w:rsid w:val="00EA1719"/>
    <w:rsid w:val="00EA1A58"/>
    <w:rsid w:val="00EA1AC5"/>
    <w:rsid w:val="00EA1B85"/>
    <w:rsid w:val="00EA1E89"/>
    <w:rsid w:val="00EA2123"/>
    <w:rsid w:val="00EA2284"/>
    <w:rsid w:val="00EA26CA"/>
    <w:rsid w:val="00EA2AED"/>
    <w:rsid w:val="00EA41E8"/>
    <w:rsid w:val="00EA420A"/>
    <w:rsid w:val="00EA43F9"/>
    <w:rsid w:val="00EA4557"/>
    <w:rsid w:val="00EA4D15"/>
    <w:rsid w:val="00EA5373"/>
    <w:rsid w:val="00EA54BB"/>
    <w:rsid w:val="00EA5622"/>
    <w:rsid w:val="00EA590A"/>
    <w:rsid w:val="00EA5DE4"/>
    <w:rsid w:val="00EA63D5"/>
    <w:rsid w:val="00EA64D8"/>
    <w:rsid w:val="00EA68BD"/>
    <w:rsid w:val="00EA69E8"/>
    <w:rsid w:val="00EA6E1F"/>
    <w:rsid w:val="00EA7034"/>
    <w:rsid w:val="00EA7636"/>
    <w:rsid w:val="00EA78B2"/>
    <w:rsid w:val="00EA7EF9"/>
    <w:rsid w:val="00EA7F23"/>
    <w:rsid w:val="00EB0121"/>
    <w:rsid w:val="00EB0967"/>
    <w:rsid w:val="00EB0F28"/>
    <w:rsid w:val="00EB1613"/>
    <w:rsid w:val="00EB1BFB"/>
    <w:rsid w:val="00EB2914"/>
    <w:rsid w:val="00EB2B48"/>
    <w:rsid w:val="00EB2F87"/>
    <w:rsid w:val="00EB36C5"/>
    <w:rsid w:val="00EB372E"/>
    <w:rsid w:val="00EB37A9"/>
    <w:rsid w:val="00EB3A48"/>
    <w:rsid w:val="00EB3F3F"/>
    <w:rsid w:val="00EB4276"/>
    <w:rsid w:val="00EB42E9"/>
    <w:rsid w:val="00EB4AC8"/>
    <w:rsid w:val="00EB4D83"/>
    <w:rsid w:val="00EB506C"/>
    <w:rsid w:val="00EB53E2"/>
    <w:rsid w:val="00EB5406"/>
    <w:rsid w:val="00EB559F"/>
    <w:rsid w:val="00EB55F8"/>
    <w:rsid w:val="00EB565F"/>
    <w:rsid w:val="00EB5C0C"/>
    <w:rsid w:val="00EB5CFD"/>
    <w:rsid w:val="00EB604A"/>
    <w:rsid w:val="00EB6201"/>
    <w:rsid w:val="00EB639D"/>
    <w:rsid w:val="00EB643E"/>
    <w:rsid w:val="00EB65D2"/>
    <w:rsid w:val="00EB6852"/>
    <w:rsid w:val="00EB6AC4"/>
    <w:rsid w:val="00EB6FF7"/>
    <w:rsid w:val="00EB7707"/>
    <w:rsid w:val="00EB7F57"/>
    <w:rsid w:val="00EC014F"/>
    <w:rsid w:val="00EC042D"/>
    <w:rsid w:val="00EC05BF"/>
    <w:rsid w:val="00EC06DD"/>
    <w:rsid w:val="00EC0A33"/>
    <w:rsid w:val="00EC0BAA"/>
    <w:rsid w:val="00EC0C14"/>
    <w:rsid w:val="00EC0D6F"/>
    <w:rsid w:val="00EC1109"/>
    <w:rsid w:val="00EC1466"/>
    <w:rsid w:val="00EC157F"/>
    <w:rsid w:val="00EC1D76"/>
    <w:rsid w:val="00EC241D"/>
    <w:rsid w:val="00EC27D5"/>
    <w:rsid w:val="00EC2862"/>
    <w:rsid w:val="00EC2B5A"/>
    <w:rsid w:val="00EC3937"/>
    <w:rsid w:val="00EC3B83"/>
    <w:rsid w:val="00EC4664"/>
    <w:rsid w:val="00EC470A"/>
    <w:rsid w:val="00EC49B5"/>
    <w:rsid w:val="00EC4B61"/>
    <w:rsid w:val="00EC574A"/>
    <w:rsid w:val="00EC5EDE"/>
    <w:rsid w:val="00EC629B"/>
    <w:rsid w:val="00EC6697"/>
    <w:rsid w:val="00EC685E"/>
    <w:rsid w:val="00EC6CBA"/>
    <w:rsid w:val="00EC6FD0"/>
    <w:rsid w:val="00EC70DC"/>
    <w:rsid w:val="00EC74DE"/>
    <w:rsid w:val="00EC7589"/>
    <w:rsid w:val="00EC79E7"/>
    <w:rsid w:val="00ED01F1"/>
    <w:rsid w:val="00ED0B22"/>
    <w:rsid w:val="00ED11EB"/>
    <w:rsid w:val="00ED120F"/>
    <w:rsid w:val="00ED130D"/>
    <w:rsid w:val="00ED147F"/>
    <w:rsid w:val="00ED190D"/>
    <w:rsid w:val="00ED1CD7"/>
    <w:rsid w:val="00ED1F30"/>
    <w:rsid w:val="00ED24C9"/>
    <w:rsid w:val="00ED2C3A"/>
    <w:rsid w:val="00ED2FD7"/>
    <w:rsid w:val="00ED306E"/>
    <w:rsid w:val="00ED309A"/>
    <w:rsid w:val="00ED320D"/>
    <w:rsid w:val="00ED34B9"/>
    <w:rsid w:val="00ED378B"/>
    <w:rsid w:val="00ED39B6"/>
    <w:rsid w:val="00ED3C3D"/>
    <w:rsid w:val="00ED3FE9"/>
    <w:rsid w:val="00ED41A6"/>
    <w:rsid w:val="00ED4250"/>
    <w:rsid w:val="00ED4504"/>
    <w:rsid w:val="00ED4DC0"/>
    <w:rsid w:val="00ED5147"/>
    <w:rsid w:val="00ED525D"/>
    <w:rsid w:val="00ED5374"/>
    <w:rsid w:val="00ED55E6"/>
    <w:rsid w:val="00ED5A84"/>
    <w:rsid w:val="00ED5A96"/>
    <w:rsid w:val="00ED70A7"/>
    <w:rsid w:val="00ED7685"/>
    <w:rsid w:val="00ED776A"/>
    <w:rsid w:val="00ED7884"/>
    <w:rsid w:val="00ED79E0"/>
    <w:rsid w:val="00ED7CDA"/>
    <w:rsid w:val="00EE0051"/>
    <w:rsid w:val="00EE074F"/>
    <w:rsid w:val="00EE0852"/>
    <w:rsid w:val="00EE0BA7"/>
    <w:rsid w:val="00EE0C46"/>
    <w:rsid w:val="00EE0D04"/>
    <w:rsid w:val="00EE181D"/>
    <w:rsid w:val="00EE1F31"/>
    <w:rsid w:val="00EE22C7"/>
    <w:rsid w:val="00EE2473"/>
    <w:rsid w:val="00EE24B9"/>
    <w:rsid w:val="00EE2792"/>
    <w:rsid w:val="00EE2D2B"/>
    <w:rsid w:val="00EE2EC6"/>
    <w:rsid w:val="00EE3D6B"/>
    <w:rsid w:val="00EE3E59"/>
    <w:rsid w:val="00EE42D4"/>
    <w:rsid w:val="00EE4781"/>
    <w:rsid w:val="00EE58F7"/>
    <w:rsid w:val="00EE5A01"/>
    <w:rsid w:val="00EE5BF1"/>
    <w:rsid w:val="00EE6057"/>
    <w:rsid w:val="00EE6122"/>
    <w:rsid w:val="00EE6154"/>
    <w:rsid w:val="00EE63D2"/>
    <w:rsid w:val="00EE6851"/>
    <w:rsid w:val="00EE72C5"/>
    <w:rsid w:val="00EE7414"/>
    <w:rsid w:val="00EE77B6"/>
    <w:rsid w:val="00EE7871"/>
    <w:rsid w:val="00EE7980"/>
    <w:rsid w:val="00EF0248"/>
    <w:rsid w:val="00EF039D"/>
    <w:rsid w:val="00EF045B"/>
    <w:rsid w:val="00EF0722"/>
    <w:rsid w:val="00EF0937"/>
    <w:rsid w:val="00EF0938"/>
    <w:rsid w:val="00EF0ABB"/>
    <w:rsid w:val="00EF1242"/>
    <w:rsid w:val="00EF148F"/>
    <w:rsid w:val="00EF1783"/>
    <w:rsid w:val="00EF17DA"/>
    <w:rsid w:val="00EF1FFA"/>
    <w:rsid w:val="00EF21DF"/>
    <w:rsid w:val="00EF2435"/>
    <w:rsid w:val="00EF2B71"/>
    <w:rsid w:val="00EF31F0"/>
    <w:rsid w:val="00EF3247"/>
    <w:rsid w:val="00EF33D8"/>
    <w:rsid w:val="00EF342C"/>
    <w:rsid w:val="00EF3865"/>
    <w:rsid w:val="00EF3BA9"/>
    <w:rsid w:val="00EF3C6D"/>
    <w:rsid w:val="00EF3D25"/>
    <w:rsid w:val="00EF3DD0"/>
    <w:rsid w:val="00EF406F"/>
    <w:rsid w:val="00EF4140"/>
    <w:rsid w:val="00EF4160"/>
    <w:rsid w:val="00EF449C"/>
    <w:rsid w:val="00EF4572"/>
    <w:rsid w:val="00EF45B9"/>
    <w:rsid w:val="00EF48FD"/>
    <w:rsid w:val="00EF4DFB"/>
    <w:rsid w:val="00EF5B65"/>
    <w:rsid w:val="00EF5E29"/>
    <w:rsid w:val="00EF5EFE"/>
    <w:rsid w:val="00EF65ED"/>
    <w:rsid w:val="00EF6A18"/>
    <w:rsid w:val="00EF6BAA"/>
    <w:rsid w:val="00EF72B1"/>
    <w:rsid w:val="00EF7718"/>
    <w:rsid w:val="00EF786C"/>
    <w:rsid w:val="00EF7FFE"/>
    <w:rsid w:val="00F0026E"/>
    <w:rsid w:val="00F003EC"/>
    <w:rsid w:val="00F00579"/>
    <w:rsid w:val="00F0062A"/>
    <w:rsid w:val="00F00771"/>
    <w:rsid w:val="00F0098A"/>
    <w:rsid w:val="00F00A43"/>
    <w:rsid w:val="00F01170"/>
    <w:rsid w:val="00F01479"/>
    <w:rsid w:val="00F01BDD"/>
    <w:rsid w:val="00F01CF7"/>
    <w:rsid w:val="00F01D86"/>
    <w:rsid w:val="00F01FD7"/>
    <w:rsid w:val="00F026EC"/>
    <w:rsid w:val="00F027A3"/>
    <w:rsid w:val="00F02EC2"/>
    <w:rsid w:val="00F02F47"/>
    <w:rsid w:val="00F02FBD"/>
    <w:rsid w:val="00F030E2"/>
    <w:rsid w:val="00F0331E"/>
    <w:rsid w:val="00F034E2"/>
    <w:rsid w:val="00F03966"/>
    <w:rsid w:val="00F03BB8"/>
    <w:rsid w:val="00F03C86"/>
    <w:rsid w:val="00F03EE3"/>
    <w:rsid w:val="00F043EC"/>
    <w:rsid w:val="00F04678"/>
    <w:rsid w:val="00F049AE"/>
    <w:rsid w:val="00F04E36"/>
    <w:rsid w:val="00F05131"/>
    <w:rsid w:val="00F05213"/>
    <w:rsid w:val="00F05454"/>
    <w:rsid w:val="00F0564F"/>
    <w:rsid w:val="00F0625A"/>
    <w:rsid w:val="00F0710B"/>
    <w:rsid w:val="00F07470"/>
    <w:rsid w:val="00F07935"/>
    <w:rsid w:val="00F07B41"/>
    <w:rsid w:val="00F07B6F"/>
    <w:rsid w:val="00F07D02"/>
    <w:rsid w:val="00F07FE0"/>
    <w:rsid w:val="00F10168"/>
    <w:rsid w:val="00F103D5"/>
    <w:rsid w:val="00F10536"/>
    <w:rsid w:val="00F10ACE"/>
    <w:rsid w:val="00F10C42"/>
    <w:rsid w:val="00F11065"/>
    <w:rsid w:val="00F112C7"/>
    <w:rsid w:val="00F118D0"/>
    <w:rsid w:val="00F11A7D"/>
    <w:rsid w:val="00F11C86"/>
    <w:rsid w:val="00F11F0C"/>
    <w:rsid w:val="00F12239"/>
    <w:rsid w:val="00F1242E"/>
    <w:rsid w:val="00F12ED3"/>
    <w:rsid w:val="00F1314F"/>
    <w:rsid w:val="00F13276"/>
    <w:rsid w:val="00F132D0"/>
    <w:rsid w:val="00F1355D"/>
    <w:rsid w:val="00F1387A"/>
    <w:rsid w:val="00F142F6"/>
    <w:rsid w:val="00F145CC"/>
    <w:rsid w:val="00F147CC"/>
    <w:rsid w:val="00F15564"/>
    <w:rsid w:val="00F15A30"/>
    <w:rsid w:val="00F15DDA"/>
    <w:rsid w:val="00F16138"/>
    <w:rsid w:val="00F1634A"/>
    <w:rsid w:val="00F167D5"/>
    <w:rsid w:val="00F16BCB"/>
    <w:rsid w:val="00F16E7E"/>
    <w:rsid w:val="00F17509"/>
    <w:rsid w:val="00F17658"/>
    <w:rsid w:val="00F17AFE"/>
    <w:rsid w:val="00F2000D"/>
    <w:rsid w:val="00F200E5"/>
    <w:rsid w:val="00F20447"/>
    <w:rsid w:val="00F209B2"/>
    <w:rsid w:val="00F20B52"/>
    <w:rsid w:val="00F21113"/>
    <w:rsid w:val="00F217E6"/>
    <w:rsid w:val="00F2202F"/>
    <w:rsid w:val="00F22321"/>
    <w:rsid w:val="00F22537"/>
    <w:rsid w:val="00F2299A"/>
    <w:rsid w:val="00F22C50"/>
    <w:rsid w:val="00F22C61"/>
    <w:rsid w:val="00F22C77"/>
    <w:rsid w:val="00F22EF6"/>
    <w:rsid w:val="00F2317B"/>
    <w:rsid w:val="00F234F6"/>
    <w:rsid w:val="00F2365F"/>
    <w:rsid w:val="00F238E3"/>
    <w:rsid w:val="00F24261"/>
    <w:rsid w:val="00F242D8"/>
    <w:rsid w:val="00F249FC"/>
    <w:rsid w:val="00F24A5E"/>
    <w:rsid w:val="00F24AB1"/>
    <w:rsid w:val="00F255B4"/>
    <w:rsid w:val="00F26265"/>
    <w:rsid w:val="00F26760"/>
    <w:rsid w:val="00F26D30"/>
    <w:rsid w:val="00F2732C"/>
    <w:rsid w:val="00F27467"/>
    <w:rsid w:val="00F27562"/>
    <w:rsid w:val="00F275B0"/>
    <w:rsid w:val="00F27697"/>
    <w:rsid w:val="00F276CC"/>
    <w:rsid w:val="00F27AB7"/>
    <w:rsid w:val="00F27C74"/>
    <w:rsid w:val="00F301D0"/>
    <w:rsid w:val="00F30AD3"/>
    <w:rsid w:val="00F30B72"/>
    <w:rsid w:val="00F310A7"/>
    <w:rsid w:val="00F31217"/>
    <w:rsid w:val="00F31ABD"/>
    <w:rsid w:val="00F31E72"/>
    <w:rsid w:val="00F31F80"/>
    <w:rsid w:val="00F31FB8"/>
    <w:rsid w:val="00F32072"/>
    <w:rsid w:val="00F323E0"/>
    <w:rsid w:val="00F3244A"/>
    <w:rsid w:val="00F326FD"/>
    <w:rsid w:val="00F32AB0"/>
    <w:rsid w:val="00F33076"/>
    <w:rsid w:val="00F33477"/>
    <w:rsid w:val="00F337BA"/>
    <w:rsid w:val="00F33B0B"/>
    <w:rsid w:val="00F33E1E"/>
    <w:rsid w:val="00F33E89"/>
    <w:rsid w:val="00F3402B"/>
    <w:rsid w:val="00F340D9"/>
    <w:rsid w:val="00F346B9"/>
    <w:rsid w:val="00F3496A"/>
    <w:rsid w:val="00F349A8"/>
    <w:rsid w:val="00F3520F"/>
    <w:rsid w:val="00F352AB"/>
    <w:rsid w:val="00F35527"/>
    <w:rsid w:val="00F359EB"/>
    <w:rsid w:val="00F35A7E"/>
    <w:rsid w:val="00F35CE7"/>
    <w:rsid w:val="00F3607C"/>
    <w:rsid w:val="00F360DC"/>
    <w:rsid w:val="00F36E44"/>
    <w:rsid w:val="00F36E86"/>
    <w:rsid w:val="00F3728F"/>
    <w:rsid w:val="00F372A6"/>
    <w:rsid w:val="00F373E5"/>
    <w:rsid w:val="00F3753C"/>
    <w:rsid w:val="00F37E1B"/>
    <w:rsid w:val="00F37E2D"/>
    <w:rsid w:val="00F37EB7"/>
    <w:rsid w:val="00F405AC"/>
    <w:rsid w:val="00F40A28"/>
    <w:rsid w:val="00F40BAB"/>
    <w:rsid w:val="00F40F8E"/>
    <w:rsid w:val="00F40FF9"/>
    <w:rsid w:val="00F416CC"/>
    <w:rsid w:val="00F41ED9"/>
    <w:rsid w:val="00F424E9"/>
    <w:rsid w:val="00F428A1"/>
    <w:rsid w:val="00F42A7C"/>
    <w:rsid w:val="00F42C11"/>
    <w:rsid w:val="00F42F5B"/>
    <w:rsid w:val="00F43BBA"/>
    <w:rsid w:val="00F43CD4"/>
    <w:rsid w:val="00F4413F"/>
    <w:rsid w:val="00F44223"/>
    <w:rsid w:val="00F44461"/>
    <w:rsid w:val="00F44577"/>
    <w:rsid w:val="00F44A9E"/>
    <w:rsid w:val="00F44BCE"/>
    <w:rsid w:val="00F44BD0"/>
    <w:rsid w:val="00F45252"/>
    <w:rsid w:val="00F45C67"/>
    <w:rsid w:val="00F46060"/>
    <w:rsid w:val="00F4617C"/>
    <w:rsid w:val="00F4662F"/>
    <w:rsid w:val="00F46968"/>
    <w:rsid w:val="00F46A3D"/>
    <w:rsid w:val="00F4765A"/>
    <w:rsid w:val="00F47A2B"/>
    <w:rsid w:val="00F47A55"/>
    <w:rsid w:val="00F47C65"/>
    <w:rsid w:val="00F47FCF"/>
    <w:rsid w:val="00F50261"/>
    <w:rsid w:val="00F503E8"/>
    <w:rsid w:val="00F50776"/>
    <w:rsid w:val="00F50986"/>
    <w:rsid w:val="00F50A44"/>
    <w:rsid w:val="00F51113"/>
    <w:rsid w:val="00F5176A"/>
    <w:rsid w:val="00F51B8B"/>
    <w:rsid w:val="00F52094"/>
    <w:rsid w:val="00F52871"/>
    <w:rsid w:val="00F5289A"/>
    <w:rsid w:val="00F52940"/>
    <w:rsid w:val="00F52FA1"/>
    <w:rsid w:val="00F53030"/>
    <w:rsid w:val="00F530C4"/>
    <w:rsid w:val="00F53A3E"/>
    <w:rsid w:val="00F53C04"/>
    <w:rsid w:val="00F540B9"/>
    <w:rsid w:val="00F546DA"/>
    <w:rsid w:val="00F54707"/>
    <w:rsid w:val="00F549BE"/>
    <w:rsid w:val="00F54A7C"/>
    <w:rsid w:val="00F54C04"/>
    <w:rsid w:val="00F54D51"/>
    <w:rsid w:val="00F55222"/>
    <w:rsid w:val="00F55F77"/>
    <w:rsid w:val="00F55F92"/>
    <w:rsid w:val="00F56380"/>
    <w:rsid w:val="00F56B82"/>
    <w:rsid w:val="00F56C96"/>
    <w:rsid w:val="00F56FAF"/>
    <w:rsid w:val="00F57373"/>
    <w:rsid w:val="00F575D0"/>
    <w:rsid w:val="00F57763"/>
    <w:rsid w:val="00F60634"/>
    <w:rsid w:val="00F6093A"/>
    <w:rsid w:val="00F60CED"/>
    <w:rsid w:val="00F6107C"/>
    <w:rsid w:val="00F6144C"/>
    <w:rsid w:val="00F616CC"/>
    <w:rsid w:val="00F61956"/>
    <w:rsid w:val="00F62060"/>
    <w:rsid w:val="00F62178"/>
    <w:rsid w:val="00F624A0"/>
    <w:rsid w:val="00F628DA"/>
    <w:rsid w:val="00F6291B"/>
    <w:rsid w:val="00F62A55"/>
    <w:rsid w:val="00F62C0D"/>
    <w:rsid w:val="00F636A9"/>
    <w:rsid w:val="00F636AA"/>
    <w:rsid w:val="00F63861"/>
    <w:rsid w:val="00F63BA3"/>
    <w:rsid w:val="00F63CF3"/>
    <w:rsid w:val="00F645B1"/>
    <w:rsid w:val="00F64A50"/>
    <w:rsid w:val="00F64BBD"/>
    <w:rsid w:val="00F64DFB"/>
    <w:rsid w:val="00F65193"/>
    <w:rsid w:val="00F65538"/>
    <w:rsid w:val="00F65680"/>
    <w:rsid w:val="00F6583A"/>
    <w:rsid w:val="00F663EF"/>
    <w:rsid w:val="00F6672E"/>
    <w:rsid w:val="00F66897"/>
    <w:rsid w:val="00F66E6C"/>
    <w:rsid w:val="00F6707E"/>
    <w:rsid w:val="00F6722D"/>
    <w:rsid w:val="00F67860"/>
    <w:rsid w:val="00F701E5"/>
    <w:rsid w:val="00F704D8"/>
    <w:rsid w:val="00F70632"/>
    <w:rsid w:val="00F707FE"/>
    <w:rsid w:val="00F7081A"/>
    <w:rsid w:val="00F70C7C"/>
    <w:rsid w:val="00F70F67"/>
    <w:rsid w:val="00F71318"/>
    <w:rsid w:val="00F71537"/>
    <w:rsid w:val="00F71F5C"/>
    <w:rsid w:val="00F72194"/>
    <w:rsid w:val="00F72250"/>
    <w:rsid w:val="00F72265"/>
    <w:rsid w:val="00F7234E"/>
    <w:rsid w:val="00F724E6"/>
    <w:rsid w:val="00F726AE"/>
    <w:rsid w:val="00F727EC"/>
    <w:rsid w:val="00F7287C"/>
    <w:rsid w:val="00F737D9"/>
    <w:rsid w:val="00F73850"/>
    <w:rsid w:val="00F738F5"/>
    <w:rsid w:val="00F73993"/>
    <w:rsid w:val="00F73C3C"/>
    <w:rsid w:val="00F744E0"/>
    <w:rsid w:val="00F74610"/>
    <w:rsid w:val="00F746C2"/>
    <w:rsid w:val="00F74B9E"/>
    <w:rsid w:val="00F74BD3"/>
    <w:rsid w:val="00F74C5F"/>
    <w:rsid w:val="00F755EB"/>
    <w:rsid w:val="00F7586B"/>
    <w:rsid w:val="00F7586F"/>
    <w:rsid w:val="00F75E34"/>
    <w:rsid w:val="00F75E5D"/>
    <w:rsid w:val="00F75EE6"/>
    <w:rsid w:val="00F75EF8"/>
    <w:rsid w:val="00F76012"/>
    <w:rsid w:val="00F7617A"/>
    <w:rsid w:val="00F76629"/>
    <w:rsid w:val="00F769EC"/>
    <w:rsid w:val="00F76ED9"/>
    <w:rsid w:val="00F77495"/>
    <w:rsid w:val="00F778F7"/>
    <w:rsid w:val="00F77C80"/>
    <w:rsid w:val="00F80371"/>
    <w:rsid w:val="00F8038B"/>
    <w:rsid w:val="00F80C03"/>
    <w:rsid w:val="00F80C9D"/>
    <w:rsid w:val="00F80D32"/>
    <w:rsid w:val="00F81070"/>
    <w:rsid w:val="00F818AA"/>
    <w:rsid w:val="00F81C6A"/>
    <w:rsid w:val="00F81FC7"/>
    <w:rsid w:val="00F821C1"/>
    <w:rsid w:val="00F822C2"/>
    <w:rsid w:val="00F82C32"/>
    <w:rsid w:val="00F82CFB"/>
    <w:rsid w:val="00F82D22"/>
    <w:rsid w:val="00F833D7"/>
    <w:rsid w:val="00F837F5"/>
    <w:rsid w:val="00F83B9B"/>
    <w:rsid w:val="00F83F05"/>
    <w:rsid w:val="00F84721"/>
    <w:rsid w:val="00F848A1"/>
    <w:rsid w:val="00F848A2"/>
    <w:rsid w:val="00F84A45"/>
    <w:rsid w:val="00F8516F"/>
    <w:rsid w:val="00F85417"/>
    <w:rsid w:val="00F858C6"/>
    <w:rsid w:val="00F85CA7"/>
    <w:rsid w:val="00F861E7"/>
    <w:rsid w:val="00F863F1"/>
    <w:rsid w:val="00F8655F"/>
    <w:rsid w:val="00F8689E"/>
    <w:rsid w:val="00F874A4"/>
    <w:rsid w:val="00F87551"/>
    <w:rsid w:val="00F878CD"/>
    <w:rsid w:val="00F87D56"/>
    <w:rsid w:val="00F87D59"/>
    <w:rsid w:val="00F87F1A"/>
    <w:rsid w:val="00F90581"/>
    <w:rsid w:val="00F905D5"/>
    <w:rsid w:val="00F910E8"/>
    <w:rsid w:val="00F917B9"/>
    <w:rsid w:val="00F917D3"/>
    <w:rsid w:val="00F91AEB"/>
    <w:rsid w:val="00F91D1E"/>
    <w:rsid w:val="00F91D76"/>
    <w:rsid w:val="00F91D8B"/>
    <w:rsid w:val="00F91E92"/>
    <w:rsid w:val="00F91F1B"/>
    <w:rsid w:val="00F91F56"/>
    <w:rsid w:val="00F9249B"/>
    <w:rsid w:val="00F92793"/>
    <w:rsid w:val="00F92BAD"/>
    <w:rsid w:val="00F92C4C"/>
    <w:rsid w:val="00F92E50"/>
    <w:rsid w:val="00F93279"/>
    <w:rsid w:val="00F9349B"/>
    <w:rsid w:val="00F938B9"/>
    <w:rsid w:val="00F93A3A"/>
    <w:rsid w:val="00F94227"/>
    <w:rsid w:val="00F94459"/>
    <w:rsid w:val="00F95191"/>
    <w:rsid w:val="00F95295"/>
    <w:rsid w:val="00F95694"/>
    <w:rsid w:val="00F956E4"/>
    <w:rsid w:val="00F956F5"/>
    <w:rsid w:val="00F95830"/>
    <w:rsid w:val="00F958E5"/>
    <w:rsid w:val="00F96426"/>
    <w:rsid w:val="00F966DD"/>
    <w:rsid w:val="00F9674D"/>
    <w:rsid w:val="00F96A30"/>
    <w:rsid w:val="00F96ED6"/>
    <w:rsid w:val="00F97396"/>
    <w:rsid w:val="00F97820"/>
    <w:rsid w:val="00FA0251"/>
    <w:rsid w:val="00FA0267"/>
    <w:rsid w:val="00FA0B49"/>
    <w:rsid w:val="00FA0B74"/>
    <w:rsid w:val="00FA0C93"/>
    <w:rsid w:val="00FA1095"/>
    <w:rsid w:val="00FA1543"/>
    <w:rsid w:val="00FA166E"/>
    <w:rsid w:val="00FA171F"/>
    <w:rsid w:val="00FA1A36"/>
    <w:rsid w:val="00FA2316"/>
    <w:rsid w:val="00FA26D3"/>
    <w:rsid w:val="00FA3120"/>
    <w:rsid w:val="00FA3129"/>
    <w:rsid w:val="00FA31DB"/>
    <w:rsid w:val="00FA3393"/>
    <w:rsid w:val="00FA347C"/>
    <w:rsid w:val="00FA37FD"/>
    <w:rsid w:val="00FA3DD6"/>
    <w:rsid w:val="00FA45CC"/>
    <w:rsid w:val="00FA4640"/>
    <w:rsid w:val="00FA48B6"/>
    <w:rsid w:val="00FA48E0"/>
    <w:rsid w:val="00FA4BD4"/>
    <w:rsid w:val="00FA58EC"/>
    <w:rsid w:val="00FA6022"/>
    <w:rsid w:val="00FA64B0"/>
    <w:rsid w:val="00FA64BA"/>
    <w:rsid w:val="00FA6B7C"/>
    <w:rsid w:val="00FA7188"/>
    <w:rsid w:val="00FA7259"/>
    <w:rsid w:val="00FA7759"/>
    <w:rsid w:val="00FB00E4"/>
    <w:rsid w:val="00FB096F"/>
    <w:rsid w:val="00FB09F6"/>
    <w:rsid w:val="00FB0A74"/>
    <w:rsid w:val="00FB0B3E"/>
    <w:rsid w:val="00FB0F6B"/>
    <w:rsid w:val="00FB11D9"/>
    <w:rsid w:val="00FB191D"/>
    <w:rsid w:val="00FB1BED"/>
    <w:rsid w:val="00FB1D14"/>
    <w:rsid w:val="00FB1D37"/>
    <w:rsid w:val="00FB1EAD"/>
    <w:rsid w:val="00FB257D"/>
    <w:rsid w:val="00FB274B"/>
    <w:rsid w:val="00FB27C2"/>
    <w:rsid w:val="00FB2931"/>
    <w:rsid w:val="00FB2D69"/>
    <w:rsid w:val="00FB2D97"/>
    <w:rsid w:val="00FB3216"/>
    <w:rsid w:val="00FB354B"/>
    <w:rsid w:val="00FB35A0"/>
    <w:rsid w:val="00FB35EA"/>
    <w:rsid w:val="00FB377C"/>
    <w:rsid w:val="00FB3C17"/>
    <w:rsid w:val="00FB3F6F"/>
    <w:rsid w:val="00FB45A6"/>
    <w:rsid w:val="00FB4633"/>
    <w:rsid w:val="00FB4B9F"/>
    <w:rsid w:val="00FB5343"/>
    <w:rsid w:val="00FB57FC"/>
    <w:rsid w:val="00FB5C5C"/>
    <w:rsid w:val="00FB5D91"/>
    <w:rsid w:val="00FB62D9"/>
    <w:rsid w:val="00FB7892"/>
    <w:rsid w:val="00FB7991"/>
    <w:rsid w:val="00FB7C95"/>
    <w:rsid w:val="00FB7D1F"/>
    <w:rsid w:val="00FC0212"/>
    <w:rsid w:val="00FC0341"/>
    <w:rsid w:val="00FC03F8"/>
    <w:rsid w:val="00FC08BB"/>
    <w:rsid w:val="00FC0F5A"/>
    <w:rsid w:val="00FC100E"/>
    <w:rsid w:val="00FC188A"/>
    <w:rsid w:val="00FC2D73"/>
    <w:rsid w:val="00FC2E7F"/>
    <w:rsid w:val="00FC300F"/>
    <w:rsid w:val="00FC39AF"/>
    <w:rsid w:val="00FC39FB"/>
    <w:rsid w:val="00FC3C9C"/>
    <w:rsid w:val="00FC3FBA"/>
    <w:rsid w:val="00FC4B6F"/>
    <w:rsid w:val="00FC4D65"/>
    <w:rsid w:val="00FC595D"/>
    <w:rsid w:val="00FC6183"/>
    <w:rsid w:val="00FC782E"/>
    <w:rsid w:val="00FC7961"/>
    <w:rsid w:val="00FC7E54"/>
    <w:rsid w:val="00FD0104"/>
    <w:rsid w:val="00FD02C3"/>
    <w:rsid w:val="00FD0323"/>
    <w:rsid w:val="00FD044D"/>
    <w:rsid w:val="00FD0812"/>
    <w:rsid w:val="00FD0F8D"/>
    <w:rsid w:val="00FD11F5"/>
    <w:rsid w:val="00FD1511"/>
    <w:rsid w:val="00FD207F"/>
    <w:rsid w:val="00FD245E"/>
    <w:rsid w:val="00FD26C0"/>
    <w:rsid w:val="00FD2744"/>
    <w:rsid w:val="00FD28B1"/>
    <w:rsid w:val="00FD2F27"/>
    <w:rsid w:val="00FD31CF"/>
    <w:rsid w:val="00FD3BEA"/>
    <w:rsid w:val="00FD3CBF"/>
    <w:rsid w:val="00FD47DE"/>
    <w:rsid w:val="00FD4BE4"/>
    <w:rsid w:val="00FD5210"/>
    <w:rsid w:val="00FD529D"/>
    <w:rsid w:val="00FD6685"/>
    <w:rsid w:val="00FD7398"/>
    <w:rsid w:val="00FD7643"/>
    <w:rsid w:val="00FD7A40"/>
    <w:rsid w:val="00FD7DED"/>
    <w:rsid w:val="00FE10F2"/>
    <w:rsid w:val="00FE1438"/>
    <w:rsid w:val="00FE1484"/>
    <w:rsid w:val="00FE1870"/>
    <w:rsid w:val="00FE1AE9"/>
    <w:rsid w:val="00FE1AEA"/>
    <w:rsid w:val="00FE1B7B"/>
    <w:rsid w:val="00FE1C04"/>
    <w:rsid w:val="00FE1F2F"/>
    <w:rsid w:val="00FE2029"/>
    <w:rsid w:val="00FE258C"/>
    <w:rsid w:val="00FE296E"/>
    <w:rsid w:val="00FE2C95"/>
    <w:rsid w:val="00FE323B"/>
    <w:rsid w:val="00FE36A8"/>
    <w:rsid w:val="00FE36F5"/>
    <w:rsid w:val="00FE3C43"/>
    <w:rsid w:val="00FE3E3A"/>
    <w:rsid w:val="00FE455F"/>
    <w:rsid w:val="00FE4573"/>
    <w:rsid w:val="00FE46C0"/>
    <w:rsid w:val="00FE474E"/>
    <w:rsid w:val="00FE4B7F"/>
    <w:rsid w:val="00FE4BCD"/>
    <w:rsid w:val="00FE4BEB"/>
    <w:rsid w:val="00FE4D40"/>
    <w:rsid w:val="00FE50CA"/>
    <w:rsid w:val="00FE5894"/>
    <w:rsid w:val="00FE5A4A"/>
    <w:rsid w:val="00FE5AE5"/>
    <w:rsid w:val="00FE5D68"/>
    <w:rsid w:val="00FE6361"/>
    <w:rsid w:val="00FE6656"/>
    <w:rsid w:val="00FE68F9"/>
    <w:rsid w:val="00FE6A4F"/>
    <w:rsid w:val="00FE6D53"/>
    <w:rsid w:val="00FE6EE4"/>
    <w:rsid w:val="00FE70BA"/>
    <w:rsid w:val="00FE739A"/>
    <w:rsid w:val="00FE7E6E"/>
    <w:rsid w:val="00FF0483"/>
    <w:rsid w:val="00FF0E10"/>
    <w:rsid w:val="00FF11F1"/>
    <w:rsid w:val="00FF16AE"/>
    <w:rsid w:val="00FF2131"/>
    <w:rsid w:val="00FF22D1"/>
    <w:rsid w:val="00FF2695"/>
    <w:rsid w:val="00FF29CD"/>
    <w:rsid w:val="00FF3253"/>
    <w:rsid w:val="00FF3544"/>
    <w:rsid w:val="00FF3959"/>
    <w:rsid w:val="00FF40A7"/>
    <w:rsid w:val="00FF47C6"/>
    <w:rsid w:val="00FF4A76"/>
    <w:rsid w:val="00FF53A8"/>
    <w:rsid w:val="00FF572F"/>
    <w:rsid w:val="00FF5933"/>
    <w:rsid w:val="00FF5B68"/>
    <w:rsid w:val="00FF622F"/>
    <w:rsid w:val="00FF65BA"/>
    <w:rsid w:val="00FF6BA5"/>
    <w:rsid w:val="00FF71AB"/>
    <w:rsid w:val="00FF71F4"/>
    <w:rsid w:val="00FF7503"/>
    <w:rsid w:val="00FF7594"/>
    <w:rsid w:val="00FF766F"/>
    <w:rsid w:val="00FF7745"/>
    <w:rsid w:val="00FF7A52"/>
    <w:rsid w:val="00FF7C59"/>
    <w:rsid w:val="00FF7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7CAF3"/>
  <w15:chartTrackingRefBased/>
  <w15:docId w15:val="{FF81AB2C-DF90-4FCF-8271-93DA13B8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5217"/>
    <w:rPr>
      <w:rFonts w:ascii="Arial" w:hAnsi="Arial" w:cs="Arial"/>
      <w:sz w:val="24"/>
      <w:szCs w:val="24"/>
    </w:rPr>
  </w:style>
  <w:style w:type="paragraph" w:styleId="Heading1">
    <w:name w:val="heading 1"/>
    <w:basedOn w:val="Normal"/>
    <w:next w:val="Normal"/>
    <w:link w:val="Heading1Char"/>
    <w:qFormat/>
    <w:locked/>
    <w:rsid w:val="00F360DC"/>
    <w:pPr>
      <w:keepNext/>
      <w:keepLines/>
      <w:spacing w:before="240"/>
      <w:jc w:val="center"/>
      <w:outlineLvl w:val="0"/>
    </w:pPr>
    <w:rPr>
      <w:rFonts w:eastAsiaTheme="majorEastAsia" w:cstheme="majorBidi"/>
      <w:b/>
      <w:sz w:val="40"/>
      <w:szCs w:val="32"/>
    </w:rPr>
  </w:style>
  <w:style w:type="paragraph" w:styleId="Heading2">
    <w:name w:val="heading 2"/>
    <w:basedOn w:val="Normal"/>
    <w:next w:val="Normal"/>
    <w:link w:val="Heading2Char"/>
    <w:qFormat/>
    <w:rsid w:val="00F360DC"/>
    <w:pPr>
      <w:keepNext/>
      <w:jc w:val="center"/>
      <w:outlineLvl w:val="1"/>
    </w:pPr>
    <w:rPr>
      <w:b/>
      <w:bCs/>
      <w:sz w:val="32"/>
    </w:rPr>
  </w:style>
  <w:style w:type="paragraph" w:styleId="Heading5">
    <w:name w:val="heading 5"/>
    <w:basedOn w:val="Normal"/>
    <w:next w:val="Normal"/>
    <w:link w:val="Heading5Char"/>
    <w:autoRedefine/>
    <w:qFormat/>
    <w:rsid w:val="003B5217"/>
    <w:pPr>
      <w:keepNext/>
      <w:spacing w:before="200"/>
      <w:jc w:val="center"/>
      <w:outlineLvl w:val="4"/>
    </w:pPr>
    <w:rPr>
      <w:b/>
      <w:bCs/>
      <w:spacing w:val="-5"/>
      <w:sz w:val="26"/>
    </w:rPr>
  </w:style>
  <w:style w:type="paragraph" w:styleId="Heading6">
    <w:name w:val="heading 6"/>
    <w:basedOn w:val="Normal"/>
    <w:next w:val="Normal"/>
    <w:link w:val="Heading6Char"/>
    <w:autoRedefine/>
    <w:qFormat/>
    <w:rsid w:val="00916242"/>
    <w:pPr>
      <w:keepNext/>
      <w:spacing w:before="200"/>
      <w:outlineLvl w:val="5"/>
    </w:pPr>
    <w:rPr>
      <w:rFonts w:ascii="Univers" w:hAnsi="Univers"/>
      <w:bCs/>
      <w:spacing w:val="-5"/>
      <w:sz w:val="20"/>
      <w:szCs w:val="20"/>
      <w:u w:val="single"/>
    </w:rPr>
  </w:style>
  <w:style w:type="paragraph" w:styleId="Heading7">
    <w:name w:val="heading 7"/>
    <w:basedOn w:val="Normal"/>
    <w:next w:val="Normal"/>
    <w:link w:val="Heading7Char"/>
    <w:qFormat/>
    <w:rsid w:val="00792F17"/>
    <w:pPr>
      <w:keepNext/>
      <w:jc w:val="center"/>
      <w:outlineLvl w:val="6"/>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F360DC"/>
    <w:rPr>
      <w:rFonts w:ascii="Arial" w:hAnsi="Arial" w:cs="Arial"/>
      <w:b/>
      <w:bCs/>
      <w:sz w:val="32"/>
      <w:szCs w:val="24"/>
    </w:rPr>
  </w:style>
  <w:style w:type="character" w:customStyle="1" w:styleId="Heading5Char">
    <w:name w:val="Heading 5 Char"/>
    <w:link w:val="Heading5"/>
    <w:locked/>
    <w:rsid w:val="003B5217"/>
    <w:rPr>
      <w:rFonts w:ascii="Arial" w:hAnsi="Arial" w:cs="Arial"/>
      <w:b/>
      <w:bCs/>
      <w:spacing w:val="-5"/>
      <w:sz w:val="26"/>
      <w:szCs w:val="24"/>
    </w:rPr>
  </w:style>
  <w:style w:type="character" w:customStyle="1" w:styleId="Heading6Char">
    <w:name w:val="Heading 6 Char"/>
    <w:link w:val="Heading6"/>
    <w:semiHidden/>
    <w:locked/>
    <w:rsid w:val="009271C8"/>
    <w:rPr>
      <w:rFonts w:ascii="Calibri" w:hAnsi="Calibri" w:cs="Times New Roman"/>
      <w:b/>
      <w:bCs/>
    </w:rPr>
  </w:style>
  <w:style w:type="character" w:customStyle="1" w:styleId="Heading7Char">
    <w:name w:val="Heading 7 Char"/>
    <w:link w:val="Heading7"/>
    <w:semiHidden/>
    <w:locked/>
    <w:rsid w:val="00792F17"/>
    <w:rPr>
      <w:rFonts w:cs="Times New Roman"/>
      <w:b/>
      <w:bCs/>
      <w:sz w:val="24"/>
      <w:szCs w:val="24"/>
      <w:lang w:val="en-US" w:eastAsia="en-US" w:bidi="ar-SA"/>
    </w:rPr>
  </w:style>
  <w:style w:type="paragraph" w:customStyle="1" w:styleId="Heading3C">
    <w:name w:val="Heading3C"/>
    <w:basedOn w:val="Normal"/>
    <w:next w:val="Normal"/>
    <w:rsid w:val="00EF65ED"/>
    <w:pPr>
      <w:keepNext/>
      <w:numPr>
        <w:ilvl w:val="2"/>
        <w:numId w:val="1"/>
      </w:numPr>
      <w:spacing w:before="240"/>
      <w:jc w:val="both"/>
      <w:outlineLvl w:val="2"/>
    </w:pPr>
    <w:rPr>
      <w:rFonts w:ascii="Univers" w:hAnsi="Univers"/>
      <w:b/>
      <w:spacing w:val="-5"/>
      <w:sz w:val="22"/>
      <w:szCs w:val="20"/>
    </w:rPr>
  </w:style>
  <w:style w:type="paragraph" w:customStyle="1" w:styleId="Style1">
    <w:name w:val="Style1"/>
    <w:basedOn w:val="Normal"/>
    <w:next w:val="Normal"/>
    <w:rsid w:val="00EF65ED"/>
    <w:pPr>
      <w:keepNext/>
      <w:numPr>
        <w:ilvl w:val="2"/>
        <w:numId w:val="2"/>
      </w:numPr>
      <w:spacing w:before="240"/>
      <w:jc w:val="both"/>
      <w:outlineLvl w:val="2"/>
    </w:pPr>
    <w:rPr>
      <w:rFonts w:ascii="Univers" w:hAnsi="Univers"/>
      <w:b/>
      <w:spacing w:val="-5"/>
      <w:sz w:val="22"/>
      <w:szCs w:val="20"/>
    </w:rPr>
  </w:style>
  <w:style w:type="paragraph" w:customStyle="1" w:styleId="Heading3E">
    <w:name w:val="Heading3E"/>
    <w:basedOn w:val="Normal"/>
    <w:next w:val="Normal"/>
    <w:rsid w:val="00EF65ED"/>
    <w:pPr>
      <w:keepNext/>
      <w:numPr>
        <w:ilvl w:val="2"/>
        <w:numId w:val="3"/>
      </w:numPr>
      <w:spacing w:before="240"/>
      <w:jc w:val="both"/>
      <w:outlineLvl w:val="2"/>
    </w:pPr>
    <w:rPr>
      <w:rFonts w:ascii="Univers" w:hAnsi="Univers"/>
      <w:b/>
      <w:spacing w:val="-5"/>
      <w:sz w:val="22"/>
      <w:szCs w:val="20"/>
    </w:rPr>
  </w:style>
  <w:style w:type="character" w:styleId="CommentReference">
    <w:name w:val="annotation reference"/>
    <w:semiHidden/>
    <w:rsid w:val="00792F17"/>
    <w:rPr>
      <w:rFonts w:cs="Times New Roman"/>
      <w:sz w:val="16"/>
    </w:rPr>
  </w:style>
  <w:style w:type="paragraph" w:styleId="CommentText">
    <w:name w:val="annotation text"/>
    <w:basedOn w:val="Normal"/>
    <w:link w:val="CommentTextChar"/>
    <w:semiHidden/>
    <w:rsid w:val="00792F17"/>
    <w:rPr>
      <w:sz w:val="20"/>
      <w:szCs w:val="20"/>
    </w:rPr>
  </w:style>
  <w:style w:type="character" w:customStyle="1" w:styleId="CommentTextChar">
    <w:name w:val="Comment Text Char"/>
    <w:link w:val="CommentText"/>
    <w:semiHidden/>
    <w:locked/>
    <w:rsid w:val="00792F17"/>
    <w:rPr>
      <w:rFonts w:cs="Times New Roman"/>
      <w:lang w:val="en-US" w:eastAsia="en-US" w:bidi="ar-SA"/>
    </w:rPr>
  </w:style>
  <w:style w:type="paragraph" w:styleId="Title">
    <w:name w:val="Title"/>
    <w:basedOn w:val="Normal"/>
    <w:link w:val="TitleChar"/>
    <w:qFormat/>
    <w:rsid w:val="00792F17"/>
    <w:pPr>
      <w:jc w:val="center"/>
    </w:pPr>
    <w:rPr>
      <w:b/>
      <w:bCs/>
    </w:rPr>
  </w:style>
  <w:style w:type="character" w:customStyle="1" w:styleId="TitleChar">
    <w:name w:val="Title Char"/>
    <w:link w:val="Title"/>
    <w:locked/>
    <w:rsid w:val="00792F17"/>
    <w:rPr>
      <w:rFonts w:cs="Times New Roman"/>
      <w:b/>
      <w:bCs/>
      <w:sz w:val="24"/>
      <w:szCs w:val="24"/>
      <w:lang w:val="en-US" w:eastAsia="en-US" w:bidi="ar-SA"/>
    </w:rPr>
  </w:style>
  <w:style w:type="paragraph" w:styleId="Footer">
    <w:name w:val="footer"/>
    <w:basedOn w:val="Normal"/>
    <w:link w:val="FooterChar"/>
    <w:rsid w:val="00792F17"/>
    <w:pPr>
      <w:tabs>
        <w:tab w:val="center" w:pos="4320"/>
        <w:tab w:val="right" w:pos="8640"/>
      </w:tabs>
    </w:pPr>
  </w:style>
  <w:style w:type="character" w:customStyle="1" w:styleId="FooterChar">
    <w:name w:val="Footer Char"/>
    <w:link w:val="Footer"/>
    <w:semiHidden/>
    <w:locked/>
    <w:rsid w:val="00792F17"/>
    <w:rPr>
      <w:rFonts w:cs="Times New Roman"/>
      <w:sz w:val="24"/>
      <w:szCs w:val="24"/>
      <w:lang w:val="en-US" w:eastAsia="en-US" w:bidi="ar-SA"/>
    </w:rPr>
  </w:style>
  <w:style w:type="paragraph" w:styleId="BodyText3">
    <w:name w:val="Body Text 3"/>
    <w:basedOn w:val="Normal"/>
    <w:link w:val="BodyText3Char"/>
    <w:rsid w:val="00792F17"/>
    <w:rPr>
      <w:i/>
      <w:iCs/>
    </w:rPr>
  </w:style>
  <w:style w:type="character" w:customStyle="1" w:styleId="BodyText3Char">
    <w:name w:val="Body Text 3 Char"/>
    <w:link w:val="BodyText3"/>
    <w:semiHidden/>
    <w:locked/>
    <w:rsid w:val="00792F17"/>
    <w:rPr>
      <w:rFonts w:cs="Times New Roman"/>
      <w:i/>
      <w:iCs/>
      <w:sz w:val="24"/>
      <w:szCs w:val="24"/>
      <w:lang w:val="en-US" w:eastAsia="en-US" w:bidi="ar-SA"/>
    </w:rPr>
  </w:style>
  <w:style w:type="character" w:styleId="PageNumber">
    <w:name w:val="page number"/>
    <w:rsid w:val="00792F17"/>
    <w:rPr>
      <w:rFonts w:cs="Times New Roman"/>
    </w:rPr>
  </w:style>
  <w:style w:type="paragraph" w:styleId="Header">
    <w:name w:val="header"/>
    <w:basedOn w:val="Normal"/>
    <w:link w:val="HeaderChar"/>
    <w:rsid w:val="00792F17"/>
    <w:pPr>
      <w:tabs>
        <w:tab w:val="center" w:pos="4320"/>
        <w:tab w:val="right" w:pos="8640"/>
      </w:tabs>
    </w:pPr>
  </w:style>
  <w:style w:type="character" w:customStyle="1" w:styleId="HeaderChar">
    <w:name w:val="Header Char"/>
    <w:link w:val="Header"/>
    <w:semiHidden/>
    <w:locked/>
    <w:rsid w:val="00792F17"/>
    <w:rPr>
      <w:rFonts w:cs="Times New Roman"/>
      <w:sz w:val="24"/>
      <w:szCs w:val="24"/>
      <w:lang w:val="en-US" w:eastAsia="en-US" w:bidi="ar-SA"/>
    </w:rPr>
  </w:style>
  <w:style w:type="paragraph" w:styleId="BalloonText">
    <w:name w:val="Balloon Text"/>
    <w:basedOn w:val="Normal"/>
    <w:link w:val="BalloonTextChar"/>
    <w:semiHidden/>
    <w:rsid w:val="00792F17"/>
    <w:rPr>
      <w:rFonts w:ascii="Tahoma" w:hAnsi="Tahoma" w:cs="Tahoma"/>
      <w:sz w:val="16"/>
      <w:szCs w:val="16"/>
    </w:rPr>
  </w:style>
  <w:style w:type="character" w:customStyle="1" w:styleId="BalloonTextChar">
    <w:name w:val="Balloon Text Char"/>
    <w:link w:val="BalloonText"/>
    <w:semiHidden/>
    <w:locked/>
    <w:rsid w:val="009271C8"/>
    <w:rPr>
      <w:rFonts w:cs="Times New Roman"/>
      <w:sz w:val="2"/>
    </w:rPr>
  </w:style>
  <w:style w:type="character" w:styleId="Strong">
    <w:name w:val="Strong"/>
    <w:basedOn w:val="DefaultParagraphFont"/>
    <w:qFormat/>
    <w:locked/>
    <w:rsid w:val="003B5217"/>
    <w:rPr>
      <w:rFonts w:ascii="Arial" w:hAnsi="Arial"/>
      <w:b/>
      <w:bCs/>
      <w:sz w:val="24"/>
    </w:rPr>
  </w:style>
  <w:style w:type="character" w:customStyle="1" w:styleId="Heading1Char">
    <w:name w:val="Heading 1 Char"/>
    <w:basedOn w:val="DefaultParagraphFont"/>
    <w:link w:val="Heading1"/>
    <w:rsid w:val="00F360DC"/>
    <w:rPr>
      <w:rFonts w:ascii="Arial" w:eastAsiaTheme="majorEastAsia" w:hAnsi="Arial" w:cstheme="majorBidi"/>
      <w:b/>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634</Words>
  <Characters>3942</Characters>
  <Application>Microsoft Office Word</Application>
  <DocSecurity>0</DocSecurity>
  <Lines>127</Lines>
  <Paragraphs>65</Paragraphs>
  <ScaleCrop>false</ScaleCrop>
  <HeadingPairs>
    <vt:vector size="2" baseType="variant">
      <vt:variant>
        <vt:lpstr>Title</vt:lpstr>
      </vt:variant>
      <vt:variant>
        <vt:i4>1</vt:i4>
      </vt:variant>
    </vt:vector>
  </HeadingPairs>
  <TitlesOfParts>
    <vt:vector size="1" baseType="lpstr">
      <vt:lpstr>2025-26 Ludlow Public Schols IMR CAP</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Ludlow Public Schols IMR CAP</dc:title>
  <dc:creator>DESE</dc:creator>
  <cp:lastModifiedBy>Zou, Dong (EOE)</cp:lastModifiedBy>
  <cp:revision>6</cp:revision>
  <cp:lastPrinted>2025-11-21T19:37:00Z</cp:lastPrinted>
  <dcterms:created xsi:type="dcterms:W3CDTF">2026-07-10T18:37:00Z</dcterms:created>
  <dcterms:modified xsi:type="dcterms:W3CDTF">2026-07-21T14:32:00Z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21 2026 12:00AM</vt:lpwstr>
  </property>
</Properties>
</file>