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D33D3" w14:textId="77777777" w:rsidR="00E22DEA" w:rsidRDefault="00E22DEA">
      <w:pPr>
        <w:spacing w:line="192" w:lineRule="auto"/>
        <w:outlineLvl w:val="0"/>
        <w:rPr>
          <w:rFonts w:ascii="Arial" w:hAnsi="Arial"/>
          <w:b/>
          <w:bCs/>
          <w:i/>
          <w:iCs/>
          <w:sz w:val="40"/>
          <w:szCs w:val="40"/>
        </w:rPr>
      </w:pPr>
    </w:p>
    <w:p w14:paraId="7539E9E9" w14:textId="4314385E" w:rsidR="00A20194" w:rsidRPr="0093255C" w:rsidRDefault="0093255C">
      <w:pPr>
        <w:spacing w:line="192" w:lineRule="auto"/>
        <w:outlineLvl w:val="0"/>
        <w:rPr>
          <w:b/>
          <w:i/>
          <w:sz w:val="40"/>
        </w:rPr>
      </w:pPr>
      <w:r w:rsidRPr="0093255C">
        <w:rPr>
          <w:noProof/>
        </w:rPr>
        <w:drawing>
          <wp:anchor distT="0" distB="0" distL="114300" distR="274320" simplePos="0" relativeHeight="251656704" behindDoc="0" locked="0" layoutInCell="0" allowOverlap="1" wp14:anchorId="42D6F2DB" wp14:editId="0F12109E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39D" w:rsidRPr="0093255C">
        <w:rPr>
          <w:b/>
          <w:i/>
          <w:sz w:val="40"/>
        </w:rPr>
        <w:t>Massachusetts Department of</w:t>
      </w:r>
    </w:p>
    <w:p w14:paraId="49CF7BB1" w14:textId="77777777" w:rsidR="00A20194" w:rsidRPr="0093255C" w:rsidRDefault="00A1739D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93255C">
        <w:rPr>
          <w:b/>
          <w:i/>
          <w:sz w:val="40"/>
        </w:rPr>
        <w:t>Elementary and Secondary Education</w:t>
      </w:r>
    </w:p>
    <w:p w14:paraId="37C90C71" w14:textId="4AFAFED3" w:rsidR="00A20194" w:rsidRPr="0093255C" w:rsidRDefault="0093255C">
      <w:pPr>
        <w:rPr>
          <w:rFonts w:ascii="Arial" w:hAnsi="Arial"/>
          <w:i/>
        </w:rPr>
      </w:pPr>
      <w:r w:rsidRPr="009325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2F958C" wp14:editId="4D65870E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12700" t="14605" r="15875" b="13970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5D5C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0k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7LlC84cWLJoo51i&#10;n7Iyo48NFazdNuTZxOSe/AbFr8gcrgdwvSoMn4+e2ua5o3rTkoPoCX83fkdJNbBPWGSaumAzJAnA&#10;puLG8eqGmhITdPj5lvytyTRxyVXQXBp9iOlRoWV503JDnAswHDYxZSLQXEryPQ4ftDHFbOPYSGwX&#10;Xwk6pyIaLXO2BKHfrU1gB8jvpXxlrHdlAfdOFrRBgfx23ifQ5rSn2407q5EFOEm5Q3nchotKZGih&#10;eX58+cX8GZfu119k9Rs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AF8J0k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36EF2E68" w14:textId="77777777" w:rsidR="00A20194" w:rsidRPr="0093255C" w:rsidRDefault="00A1739D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93255C">
        <w:rPr>
          <w:sz w:val="16"/>
        </w:rPr>
        <w:t xml:space="preserve">75 Pleasant Street, Malden, Massachusetts 02148-4906 </w:t>
      </w:r>
      <w:r w:rsidRPr="0093255C">
        <w:rPr>
          <w:sz w:val="16"/>
        </w:rPr>
        <w:tab/>
        <w:t xml:space="preserve">       Tilifoni: (781) 338-3000                                                                                                                 TTY: N.E.T. Relay 1-800-439-2370</w:t>
      </w:r>
    </w:p>
    <w:p w14:paraId="10D42014" w14:textId="77777777" w:rsidR="00A20194" w:rsidRPr="0093255C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34DF6001" w14:textId="77777777" w:rsidR="00A20194" w:rsidRPr="0093255C" w:rsidRDefault="00A20194">
      <w:pPr>
        <w:ind w:left="720"/>
        <w:rPr>
          <w:rFonts w:ascii="Arial" w:hAnsi="Arial"/>
          <w:i/>
          <w:sz w:val="18"/>
        </w:rPr>
        <w:sectPr w:rsidR="00A20194" w:rsidRPr="0093255C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7872DDCD" w14:textId="77777777" w:rsidR="00A20194" w:rsidRPr="0093255C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PlainTable4"/>
        <w:tblW w:w="0" w:type="auto"/>
        <w:tblLook w:val="01E0" w:firstRow="1" w:lastRow="1" w:firstColumn="1" w:lastColumn="1" w:noHBand="0" w:noVBand="0"/>
      </w:tblPr>
      <w:tblGrid>
        <w:gridCol w:w="2945"/>
        <w:gridCol w:w="8431"/>
      </w:tblGrid>
      <w:tr w:rsidR="00A1739D" w:rsidRPr="0093255C" w14:paraId="37442D20" w14:textId="77777777" w:rsidTr="00932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69B400B3" w14:textId="77777777" w:rsidR="00571666" w:rsidRPr="0093255C" w:rsidRDefault="00A1739D" w:rsidP="00BE7F4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3255C">
              <w:rPr>
                <w:b w:val="0"/>
                <w:bCs w:val="0"/>
                <w:sz w:val="16"/>
              </w:rPr>
              <w:t>Jeffrey C. Riley</w:t>
            </w:r>
          </w:p>
          <w:p w14:paraId="398BBD5A" w14:textId="77777777" w:rsidR="00C974A6" w:rsidRPr="0093255C" w:rsidRDefault="00A1739D" w:rsidP="00BE7F49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93255C">
              <w:rPr>
                <w:rFonts w:ascii="Arial" w:hAnsi="Arial"/>
                <w:b w:val="0"/>
                <w:bCs w:val="0"/>
                <w:i/>
                <w:sz w:val="16"/>
              </w:rPr>
              <w:t>Kumisáriu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04" w:type="dxa"/>
          </w:tcPr>
          <w:p w14:paraId="40EBF5DE" w14:textId="77777777" w:rsidR="00C974A6" w:rsidRPr="0093255C" w:rsidRDefault="00C974A6" w:rsidP="00BE7F49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4D83F88B" w14:textId="77777777" w:rsidR="00A20194" w:rsidRPr="0093255C" w:rsidRDefault="00A20194">
      <w:pPr>
        <w:rPr>
          <w:rFonts w:ascii="Arial" w:hAnsi="Arial"/>
          <w:i/>
          <w:sz w:val="18"/>
        </w:rPr>
      </w:pPr>
    </w:p>
    <w:p w14:paraId="5AE2D71E" w14:textId="77777777" w:rsidR="00A20194" w:rsidRPr="0093255C" w:rsidRDefault="00A20194">
      <w:pPr>
        <w:sectPr w:rsidR="00A20194" w:rsidRPr="0093255C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4B6385F2" w14:textId="77777777" w:rsidR="005067EF" w:rsidRDefault="00A1739D" w:rsidP="005067EF">
      <w:pPr>
        <w:jc w:val="center"/>
        <w:rPr>
          <w:b/>
          <w:sz w:val="28"/>
          <w:szCs w:val="28"/>
          <w:u w:val="single"/>
        </w:rPr>
      </w:pPr>
      <w:r w:rsidRPr="0093255C">
        <w:rPr>
          <w:b/>
          <w:sz w:val="28"/>
          <w:u w:val="single"/>
        </w:rPr>
        <w:t>Atestadu Médiku di Razons Pamodi</w:t>
      </w:r>
      <w:r>
        <w:rPr>
          <w:b/>
          <w:sz w:val="28"/>
          <w:u w:val="single"/>
        </w:rPr>
        <w:t xml:space="preserve"> ki Alunu Provavelmenti Pode Fika na Kaza, nun Ôspital, ô nun Lar Pediátriku pa Más di 60 Dia </w:t>
      </w:r>
      <w:r w:rsidR="00DD0422">
        <w:rPr>
          <w:b/>
          <w:sz w:val="28"/>
          <w:u w:val="single"/>
        </w:rPr>
        <w:t>Letivu</w:t>
      </w:r>
    </w:p>
    <w:p w14:paraId="44166BE8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2B3678B3" w14:textId="77777777" w:rsidR="005C4793" w:rsidRPr="005C4793" w:rsidRDefault="00A1739D" w:rsidP="005C4793">
      <w:pPr>
        <w:rPr>
          <w:szCs w:val="24"/>
        </w:rPr>
      </w:pPr>
      <w:r>
        <w:t xml:space="preserve">Rigulamentu di Dipartamentu di Ensinu Báziku y Sikundáriu di Massachusetts, 603 CMR 28.04(4) ta </w:t>
      </w:r>
      <w:r w:rsidR="00DD0422">
        <w:t>prive ki</w:t>
      </w:r>
      <w:r>
        <w:t>:</w:t>
      </w:r>
    </w:p>
    <w:p w14:paraId="63C14790" w14:textId="77777777" w:rsidR="005C4793" w:rsidRPr="005C4793" w:rsidRDefault="005C4793" w:rsidP="005C4793">
      <w:pPr>
        <w:rPr>
          <w:szCs w:val="24"/>
        </w:rPr>
      </w:pPr>
    </w:p>
    <w:p w14:paraId="08E345AB" w14:textId="77777777" w:rsidR="005067EF" w:rsidRDefault="00A1739D" w:rsidP="00547287">
      <w:pPr>
        <w:ind w:left="720"/>
        <w:rPr>
          <w:szCs w:val="24"/>
        </w:rPr>
      </w:pPr>
      <w:r>
        <w:t xml:space="preserve">Si, </w:t>
      </w:r>
      <w:r>
        <w:rPr>
          <w:b/>
          <w:bCs/>
        </w:rPr>
        <w:t>na opinion di médiku di alunu</w:t>
      </w:r>
      <w:r>
        <w:t xml:space="preserve">, un alunu ki ta kualifika ten probabilidadi di fika na kaza, nun ôspital, ô nun lar </w:t>
      </w:r>
      <w:r w:rsidR="00DD0422">
        <w:t xml:space="preserve">di kuidadus </w:t>
      </w:r>
      <w:r>
        <w:t xml:space="preserve">pediátriku pa razons médiku duranti </w:t>
      </w:r>
      <w:r>
        <w:rPr>
          <w:b/>
          <w:bCs/>
        </w:rPr>
        <w:t>más di 60 dia letivu na kualker anu letivu</w:t>
      </w:r>
      <w:r>
        <w:t xml:space="preserve">, Adiministrador di Ensinu Spesial debe, </w:t>
      </w:r>
      <w:r>
        <w:rPr>
          <w:b/>
          <w:bCs/>
        </w:rPr>
        <w:t>sen atrazus disnisisáriu, riuni un Ekipa</w:t>
      </w:r>
      <w:r>
        <w:t xml:space="preserve"> pa konsidera nisisidadis di avaliason y, si apropriadu, muda IEP izistenti ô dizenvolve un novu IEP adekuadu pa sirsunstánsias úniku di alunu.</w:t>
      </w:r>
    </w:p>
    <w:p w14:paraId="11F4693F" w14:textId="77777777" w:rsidR="00E57EFB" w:rsidRDefault="00E57EFB" w:rsidP="005067EF">
      <w:pPr>
        <w:rPr>
          <w:szCs w:val="24"/>
        </w:rPr>
      </w:pPr>
    </w:p>
    <w:p w14:paraId="68764B3C" w14:textId="16155B29" w:rsidR="00201172" w:rsidRDefault="0093255C" w:rsidP="00901B2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88FB77" wp14:editId="21009752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230120"/>
                <wp:effectExtent l="9525" t="5080" r="9525" b="1270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2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3FBBE" w14:textId="77777777" w:rsidR="00901B2D" w:rsidRPr="00901B2D" w:rsidRDefault="00A1739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Informason di Alunu:</w:t>
                            </w:r>
                          </w:p>
                          <w:p w14:paraId="6C7D7712" w14:textId="77777777" w:rsidR="00901B2D" w:rsidRPr="00901B2D" w:rsidRDefault="00A1739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Nomi di Alunu: _________________________________________________DATA DI NASIMENTU: ___________________</w:t>
                            </w:r>
                          </w:p>
                          <w:p w14:paraId="244DDF95" w14:textId="77777777" w:rsidR="00901B2D" w:rsidRPr="00901B2D" w:rsidRDefault="00A1739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Inderésu __________________________________ Nomi di Distritu Skolar: _________________________</w:t>
                            </w:r>
                          </w:p>
                          <w:p w14:paraId="5A871C49" w14:textId="77777777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550F77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3EEDC5" w14:textId="77777777" w:rsidR="00901B2D" w:rsidRDefault="00A1739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Informason Médiku:</w:t>
                            </w:r>
                          </w:p>
                          <w:p w14:paraId="2734787B" w14:textId="77777777" w:rsidR="00901B2D" w:rsidRPr="00901B2D" w:rsidRDefault="00A1739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Nomi di Médiku: _____________________________________ Tilifoni #: ___________________________</w:t>
                            </w:r>
                          </w:p>
                          <w:p w14:paraId="22FEDF53" w14:textId="77777777" w:rsidR="00480005" w:rsidRDefault="00A1739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Tipu di Otorizador (D</w:t>
                            </w:r>
                            <w:r w:rsidR="00DD0422">
                              <w:rPr>
                                <w:sz w:val="22"/>
                              </w:rPr>
                              <w:t>otor</w:t>
                            </w:r>
                            <w:r>
                              <w:rPr>
                                <w:sz w:val="22"/>
                              </w:rPr>
                              <w:t xml:space="preserve"> ô Infermeru Klíniku): _____________________________________ </w:t>
                            </w:r>
                          </w:p>
                          <w:p w14:paraId="26CA486C" w14:textId="77777777" w:rsidR="00901B2D" w:rsidRPr="00901B2D" w:rsidRDefault="00A1739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Lisensa #_____________________________________________________________________</w:t>
                            </w:r>
                          </w:p>
                          <w:p w14:paraId="394925D6" w14:textId="77777777" w:rsidR="00901B2D" w:rsidRPr="00901B2D" w:rsidRDefault="00A1739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Inderésu ____________________________________________________________________________</w:t>
                            </w:r>
                          </w:p>
                          <w:p w14:paraId="463D4AF9" w14:textId="77777777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8F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75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">
                <v:textbox>
                  <w:txbxContent>
                    <w:p w14:paraId="5123FBBE" w14:textId="77777777" w:rsidR="00901B2D" w:rsidRPr="00901B2D" w:rsidRDefault="00A1739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Informason di Alunu:</w:t>
                      </w:r>
                    </w:p>
                    <w:p w14:paraId="6C7D7712" w14:textId="77777777" w:rsidR="00901B2D" w:rsidRPr="00901B2D" w:rsidRDefault="00A1739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Nomi di Alunu: _________________________________________________DATA DI NASIMENTU: ___________________</w:t>
                      </w:r>
                    </w:p>
                    <w:p w14:paraId="244DDF95" w14:textId="77777777" w:rsidR="00901B2D" w:rsidRPr="00901B2D" w:rsidRDefault="00A1739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Inderésu __________________________________ Nomi di Distritu Skolar: _________________________</w:t>
                      </w:r>
                    </w:p>
                    <w:p w14:paraId="5A871C49" w14:textId="77777777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0C550F77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363EEDC5" w14:textId="77777777" w:rsidR="00901B2D" w:rsidRDefault="00A1739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Informason Médiku:</w:t>
                      </w:r>
                    </w:p>
                    <w:p w14:paraId="2734787B" w14:textId="77777777" w:rsidR="00901B2D" w:rsidRPr="00901B2D" w:rsidRDefault="00A1739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Nomi di Médiku: _____________________________________ Tilifoni #: ___________________________</w:t>
                      </w:r>
                    </w:p>
                    <w:p w14:paraId="22FEDF53" w14:textId="77777777" w:rsidR="00480005" w:rsidRDefault="00A1739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Tipu di Otorizador (D</w:t>
                      </w:r>
                      <w:r w:rsidR="00DD0422">
                        <w:rPr>
                          <w:sz w:val="22"/>
                        </w:rPr>
                        <w:t>otor</w:t>
                      </w:r>
                      <w:r>
                        <w:rPr>
                          <w:sz w:val="22"/>
                        </w:rPr>
                        <w:t xml:space="preserve"> ô Infermeru Klíniku): _____________________________________ </w:t>
                      </w:r>
                    </w:p>
                    <w:p w14:paraId="26CA486C" w14:textId="77777777" w:rsidR="00901B2D" w:rsidRPr="00901B2D" w:rsidRDefault="00A1739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Lisensa #_____________________________________________________________________</w:t>
                      </w:r>
                    </w:p>
                    <w:p w14:paraId="394925D6" w14:textId="77777777" w:rsidR="00901B2D" w:rsidRPr="00901B2D" w:rsidRDefault="00A1739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Inderésu ____________________________________________________________________________</w:t>
                      </w:r>
                    </w:p>
                    <w:p w14:paraId="463D4AF9" w14:textId="77777777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9D">
        <w:rPr>
          <w:b/>
          <w:bCs/>
        </w:rPr>
        <w:t>DIVOLVE ES FORMULÁRIU PRENXEDU PA BU DISTRITU SKOLAR</w:t>
      </w:r>
    </w:p>
    <w:p w14:paraId="1D31233A" w14:textId="77777777" w:rsidR="00901B2D" w:rsidRDefault="00901B2D"/>
    <w:p w14:paraId="0121272A" w14:textId="77777777" w:rsidR="0095611F" w:rsidRPr="004E780B" w:rsidRDefault="00A1739D" w:rsidP="0095611F">
      <w:r>
        <w:t xml:space="preserve">N ta </w:t>
      </w:r>
      <w:r w:rsidR="00DD0422">
        <w:t>atesta</w:t>
      </w:r>
      <w:r>
        <w:t xml:space="preserve"> ma é provavel </w:t>
      </w:r>
      <w:r w:rsidR="00DD0422">
        <w:t>ki ta be</w:t>
      </w:r>
      <w:r>
        <w:t xml:space="preserve"> ser </w:t>
      </w:r>
      <w:r w:rsidR="00DD0422">
        <w:t>klinikamenti</w:t>
      </w:r>
      <w:r>
        <w:t xml:space="preserve"> nisisáriu pa alunu fika: </w:t>
      </w:r>
    </w:p>
    <w:p w14:paraId="6FE8277C" w14:textId="77777777" w:rsidR="00FA0F2A" w:rsidRPr="004E780B" w:rsidRDefault="00A1739D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Na kaza ô </w:t>
      </w:r>
    </w:p>
    <w:p w14:paraId="383FA6DA" w14:textId="77777777" w:rsidR="00FA0F2A" w:rsidRPr="004E780B" w:rsidRDefault="00A1739D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nun ôspital ô </w:t>
      </w:r>
    </w:p>
    <w:p w14:paraId="7CF0C04D" w14:textId="77777777" w:rsidR="00FA0F2A" w:rsidRPr="004E780B" w:rsidRDefault="00A1739D" w:rsidP="0095611F">
      <w:pPr>
        <w:rPr>
          <w:szCs w:val="24"/>
        </w:rPr>
      </w:pPr>
      <w:r>
        <w:rPr>
          <w:sz w:val="32"/>
        </w:rPr>
        <w:t>□</w:t>
      </w:r>
      <w:r>
        <w:t xml:space="preserve"> nun lar </w:t>
      </w:r>
      <w:r w:rsidR="00DD0422">
        <w:t xml:space="preserve">di kuidadus </w:t>
      </w:r>
      <w:r>
        <w:t xml:space="preserve">pediátriku ô </w:t>
      </w:r>
    </w:p>
    <w:p w14:paraId="3B0E3246" w14:textId="77777777" w:rsidR="00FA0F2A" w:rsidRPr="004E780B" w:rsidRDefault="00A1739D" w:rsidP="0095611F">
      <w:pPr>
        <w:rPr>
          <w:szCs w:val="24"/>
        </w:rPr>
      </w:pPr>
      <w:r>
        <w:rPr>
          <w:sz w:val="32"/>
        </w:rPr>
        <w:t xml:space="preserve">□ </w:t>
      </w:r>
      <w:r>
        <w:t xml:space="preserve">na kualker konbinason des três </w:t>
      </w:r>
    </w:p>
    <w:p w14:paraId="2AAB7B47" w14:textId="77777777" w:rsidR="0095611F" w:rsidRPr="00FA0F2A" w:rsidRDefault="00A1739D" w:rsidP="0095611F">
      <w:pPr>
        <w:rPr>
          <w:szCs w:val="24"/>
        </w:rPr>
      </w:pPr>
      <w:r>
        <w:t>Pa un períudu di más di 60 dia letivu na anu letivu.</w:t>
      </w:r>
    </w:p>
    <w:p w14:paraId="0FA51016" w14:textId="77777777" w:rsidR="00060F18" w:rsidRDefault="00060F18" w:rsidP="005067EF">
      <w:pPr>
        <w:rPr>
          <w:szCs w:val="24"/>
        </w:rPr>
      </w:pPr>
    </w:p>
    <w:p w14:paraId="4A66E5CC" w14:textId="77777777" w:rsidR="00085FCD" w:rsidRDefault="00085FCD" w:rsidP="005067EF">
      <w:pPr>
        <w:rPr>
          <w:szCs w:val="24"/>
        </w:rPr>
      </w:pPr>
    </w:p>
    <w:p w14:paraId="688A99B9" w14:textId="77777777" w:rsidR="005067EF" w:rsidRDefault="00A1739D" w:rsidP="005067EF">
      <w:pPr>
        <w:rPr>
          <w:szCs w:val="24"/>
        </w:rPr>
      </w:pPr>
      <w:r>
        <w:lastRenderedPageBreak/>
        <w:t>Diagnóstiku médiku y razon(s) pamodi ki alunu debe fika na kaza, ôspital ô lar pediátriku, ô ka pode frikuenta skóla pa razons médiku:</w:t>
      </w:r>
    </w:p>
    <w:p w14:paraId="28384D83" w14:textId="77777777" w:rsidR="006002AF" w:rsidRDefault="006002AF" w:rsidP="005067EF">
      <w:pPr>
        <w:rPr>
          <w:szCs w:val="24"/>
        </w:rPr>
      </w:pPr>
    </w:p>
    <w:p w14:paraId="1302655F" w14:textId="77777777" w:rsidR="006002AF" w:rsidRDefault="006002AF" w:rsidP="005067EF">
      <w:pPr>
        <w:rPr>
          <w:szCs w:val="24"/>
        </w:rPr>
      </w:pPr>
    </w:p>
    <w:p w14:paraId="5DF7ABA0" w14:textId="77777777" w:rsidR="006002AF" w:rsidRPr="005067EF" w:rsidRDefault="006002AF" w:rsidP="005067EF">
      <w:pPr>
        <w:rPr>
          <w:szCs w:val="24"/>
        </w:rPr>
      </w:pPr>
    </w:p>
    <w:p w14:paraId="01800939" w14:textId="77777777" w:rsidR="005067EF" w:rsidRPr="005067EF" w:rsidRDefault="00A1739D" w:rsidP="005067EF">
      <w:pPr>
        <w:rPr>
          <w:szCs w:val="24"/>
        </w:rPr>
      </w:pPr>
      <w:r>
        <w:t xml:space="preserve">Data ki alunu internadu na ôspital ô na lar </w:t>
      </w:r>
      <w:r w:rsidR="00DD0422">
        <w:t xml:space="preserve">di kuidadus </w:t>
      </w:r>
      <w:r>
        <w:t>pediátriku, ô ki el kumesa tratamentu na kaza: ____________________</w:t>
      </w:r>
    </w:p>
    <w:p w14:paraId="27EE78FF" w14:textId="77777777" w:rsidR="005067EF" w:rsidRDefault="005067EF" w:rsidP="005067EF">
      <w:pPr>
        <w:rPr>
          <w:szCs w:val="24"/>
        </w:rPr>
      </w:pPr>
    </w:p>
    <w:p w14:paraId="02A48557" w14:textId="77777777" w:rsidR="0011658A" w:rsidRDefault="0011658A" w:rsidP="005067EF">
      <w:pPr>
        <w:rPr>
          <w:szCs w:val="24"/>
        </w:rPr>
      </w:pPr>
    </w:p>
    <w:p w14:paraId="7C9C0A25" w14:textId="77777777" w:rsidR="006002AF" w:rsidRDefault="006002AF" w:rsidP="005067EF">
      <w:pPr>
        <w:rPr>
          <w:szCs w:val="24"/>
        </w:rPr>
      </w:pPr>
    </w:p>
    <w:p w14:paraId="093E2419" w14:textId="77777777" w:rsidR="002601B4" w:rsidRDefault="002601B4" w:rsidP="005067EF">
      <w:pPr>
        <w:rPr>
          <w:szCs w:val="24"/>
        </w:rPr>
      </w:pPr>
    </w:p>
    <w:p w14:paraId="2FFB7C38" w14:textId="77777777" w:rsidR="00DE2059" w:rsidRDefault="00A1739D" w:rsidP="005067EF">
      <w:pPr>
        <w:rPr>
          <w:sz w:val="32"/>
          <w:szCs w:val="32"/>
        </w:rPr>
      </w:pPr>
      <w:r>
        <w:rPr>
          <w:sz w:val="32"/>
        </w:rPr>
        <w:t xml:space="preserve">□ </w:t>
      </w:r>
      <w:r>
        <w:t xml:space="preserve">Alunu debe sta na kaza, ôspital ô lar </w:t>
      </w:r>
      <w:r w:rsidR="00DD0422">
        <w:t xml:space="preserve">di kuidadus </w:t>
      </w:r>
      <w:r>
        <w:t>pediátriku duranti réstu di anu letivu, pamodi kondison médiku, ô</w:t>
      </w:r>
      <w:r>
        <w:rPr>
          <w:sz w:val="32"/>
        </w:rPr>
        <w:t xml:space="preserve"> </w:t>
      </w:r>
    </w:p>
    <w:p w14:paraId="5DD93F77" w14:textId="77777777" w:rsidR="005067EF" w:rsidRPr="006E4111" w:rsidRDefault="00DD0422" w:rsidP="005067EF">
      <w:r>
        <w:rPr>
          <w:sz w:val="32"/>
        </w:rPr>
        <w:t xml:space="preserve">□ </w:t>
      </w:r>
      <w:r w:rsidR="00A1739D">
        <w:t xml:space="preserve">Alunu debe volta pa skóla dia (Data ten ki fornesedu) __________________. </w:t>
      </w:r>
      <w:r w:rsidR="00A1739D">
        <w:rPr>
          <w:i/>
          <w:iCs/>
        </w:rPr>
        <w:t xml:space="preserve">(Si ten un nisisidadi médiku kontinu paralén des data, pai, mai ô </w:t>
      </w:r>
      <w:r w:rsidR="008B6CBF">
        <w:rPr>
          <w:i/>
          <w:iCs/>
        </w:rPr>
        <w:t>tuto</w:t>
      </w:r>
      <w:r w:rsidR="00A1739D">
        <w:rPr>
          <w:i/>
          <w:iCs/>
        </w:rPr>
        <w:t xml:space="preserve"> legal di alunu pode aprizenta distritu skolar un novu formuláriu sinadu pa médiku, asi pa pode verifika nisisidadi di kontinua prestason di sirvisus idukativu na kaza, ôspital y/ô lar </w:t>
      </w:r>
      <w:r w:rsidR="008B6CBF">
        <w:rPr>
          <w:i/>
          <w:iCs/>
        </w:rPr>
        <w:t xml:space="preserve">di kuidadus </w:t>
      </w:r>
      <w:r w:rsidR="00A1739D">
        <w:rPr>
          <w:i/>
          <w:iCs/>
        </w:rPr>
        <w:t>pediátriku).</w:t>
      </w:r>
      <w:r w:rsidR="00A1739D">
        <w:t xml:space="preserve"> </w:t>
      </w:r>
    </w:p>
    <w:p w14:paraId="7264B13D" w14:textId="77777777" w:rsidR="005067EF" w:rsidRPr="006E4111" w:rsidRDefault="005067EF" w:rsidP="005067EF">
      <w:pPr>
        <w:rPr>
          <w:szCs w:val="24"/>
        </w:rPr>
      </w:pPr>
    </w:p>
    <w:p w14:paraId="1BF0586A" w14:textId="6D4AEACC" w:rsidR="005067EF" w:rsidRPr="006E4111" w:rsidRDefault="00A1739D" w:rsidP="001A2FF2">
      <w:pPr>
        <w:jc w:val="center"/>
        <w:rPr>
          <w:b/>
          <w:szCs w:val="24"/>
          <w:u w:val="single"/>
        </w:rPr>
      </w:pPr>
      <w:r>
        <w:rPr>
          <w:b/>
          <w:u w:val="single"/>
        </w:rPr>
        <w:t xml:space="preserve">Diklarason Médiku di Nisisidadi Médiku di Alunu pa Sirvisus Idukativu na Kaza, Ôspital ô na Lar </w:t>
      </w:r>
      <w:r w:rsidR="008B6CBF">
        <w:rPr>
          <w:b/>
          <w:u w:val="single"/>
        </w:rPr>
        <w:t>di Kuidadus</w:t>
      </w:r>
      <w:r w:rsidR="009C3775">
        <w:rPr>
          <w:b/>
          <w:u w:val="single"/>
        </w:rPr>
        <w:t xml:space="preserve"> </w:t>
      </w:r>
      <w:r>
        <w:rPr>
          <w:b/>
          <w:u w:val="single"/>
        </w:rPr>
        <w:t>Pediátriku</w:t>
      </w:r>
    </w:p>
    <w:p w14:paraId="6E7C99AB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3D203A0B" w14:textId="70C3CCBA" w:rsidR="005067EF" w:rsidRPr="0095611F" w:rsidRDefault="00A1739D" w:rsidP="7A8EBDE6">
      <w:pPr>
        <w:rPr>
          <w:i/>
          <w:iCs/>
        </w:rPr>
      </w:pPr>
      <w:r>
        <w:rPr>
          <w:i/>
        </w:rPr>
        <w:t xml:space="preserve">Ami é médiku risponsável pa tratamentu médiku di kel alunu mensionadu di riba y ami é risponsável pa kuidadus médiku di </w:t>
      </w:r>
      <w:r w:rsidR="008B6CBF">
        <w:rPr>
          <w:i/>
        </w:rPr>
        <w:t xml:space="preserve">es </w:t>
      </w:r>
      <w:r>
        <w:rPr>
          <w:i/>
        </w:rPr>
        <w:t xml:space="preserve">alunu. </w:t>
      </w:r>
      <w:r w:rsidRPr="00C82488">
        <w:rPr>
          <w:i/>
        </w:rPr>
        <w:t>N ta sertifika ma</w:t>
      </w:r>
      <w:r w:rsidR="003E582B" w:rsidRPr="00C82488">
        <w:rPr>
          <w:i/>
        </w:rPr>
        <w:t xml:space="preserve"> é provável</w:t>
      </w:r>
      <w:r w:rsidRPr="00C82488">
        <w:rPr>
          <w:i/>
        </w:rPr>
        <w:t xml:space="preserve"> kel alunu</w:t>
      </w:r>
      <w:r w:rsidRPr="00C82488">
        <w:rPr>
          <w:i/>
          <w:u w:val="single"/>
        </w:rPr>
        <w:t xml:space="preserve"> fika na kaza, nun ôspital ô nun lar pediátriku,</w:t>
      </w:r>
      <w:r w:rsidRPr="00C82488">
        <w:rPr>
          <w:i/>
        </w:rPr>
        <w:t xml:space="preserve"> pa un períudu di más ki 60 dia letivu, na anu letivu ô </w:t>
      </w:r>
      <w:r w:rsidR="008B6CBF" w:rsidRPr="00C82488">
        <w:rPr>
          <w:i/>
        </w:rPr>
        <w:t xml:space="preserve">di forma </w:t>
      </w:r>
      <w:r w:rsidRPr="00C82488">
        <w:rPr>
          <w:i/>
        </w:rPr>
        <w:t>rikorenti ki ta akumula más di 60 dia letivu au longu di anu letivu, pa kes razon médiku</w:t>
      </w:r>
      <w:r>
        <w:rPr>
          <w:i/>
        </w:rPr>
        <w:t xml:space="preserve"> mensionadu di riba. </w:t>
      </w:r>
    </w:p>
    <w:p w14:paraId="185F9AD4" w14:textId="77777777" w:rsidR="005067EF" w:rsidRPr="006E4111" w:rsidRDefault="005067EF" w:rsidP="005067EF">
      <w:pPr>
        <w:rPr>
          <w:szCs w:val="24"/>
        </w:rPr>
      </w:pPr>
    </w:p>
    <w:p w14:paraId="26C380E6" w14:textId="77777777" w:rsidR="005067EF" w:rsidRPr="006E4111" w:rsidRDefault="00A1739D" w:rsidP="005067EF">
      <w:pPr>
        <w:rPr>
          <w:szCs w:val="24"/>
        </w:rPr>
      </w:pPr>
      <w:r>
        <w:t>Asinatura di Médiku: ________________________________</w:t>
      </w:r>
    </w:p>
    <w:p w14:paraId="3534AEC7" w14:textId="77777777" w:rsidR="00C72618" w:rsidRDefault="00C72618" w:rsidP="005067EF">
      <w:pPr>
        <w:rPr>
          <w:szCs w:val="24"/>
        </w:rPr>
      </w:pPr>
    </w:p>
    <w:p w14:paraId="4121DD1D" w14:textId="77777777" w:rsidR="005067EF" w:rsidRPr="006E4111" w:rsidRDefault="00A1739D" w:rsidP="005067EF">
      <w:pPr>
        <w:rPr>
          <w:szCs w:val="24"/>
        </w:rPr>
      </w:pPr>
      <w:r>
        <w:t>Data: ______________________________________________</w:t>
      </w:r>
    </w:p>
    <w:p w14:paraId="4B2C6CB0" w14:textId="77777777" w:rsidR="005067EF" w:rsidRPr="006E4111" w:rsidRDefault="005067EF" w:rsidP="005067EF">
      <w:pPr>
        <w:rPr>
          <w:szCs w:val="24"/>
        </w:rPr>
      </w:pPr>
    </w:p>
    <w:p w14:paraId="02527CE6" w14:textId="77777777" w:rsidR="005067EF" w:rsidRPr="005067EF" w:rsidRDefault="00A1739D" w:rsidP="005067EF">
      <w:pPr>
        <w:rPr>
          <w:szCs w:val="24"/>
        </w:rPr>
      </w:pPr>
      <w:r>
        <w:t>Pur favor nota ma si for nisisáriu más informason, distritu skolar pode pidi konsentimentu di pai/mai y mante en kontaktu ku bo komu médiku risponsável pa tratamentu.</w:t>
      </w:r>
    </w:p>
    <w:p w14:paraId="318E38AE" w14:textId="77777777" w:rsidR="00E61825" w:rsidRDefault="00E61825">
      <w:pPr>
        <w:rPr>
          <w:szCs w:val="24"/>
        </w:rPr>
      </w:pPr>
    </w:p>
    <w:p w14:paraId="38213CBC" w14:textId="77777777" w:rsidR="00E61825" w:rsidRDefault="00A1739D" w:rsidP="00952F5C">
      <w:pPr>
        <w:jc w:val="center"/>
        <w:rPr>
          <w:b/>
          <w:szCs w:val="24"/>
        </w:rPr>
      </w:pPr>
      <w:r>
        <w:rPr>
          <w:b/>
        </w:rPr>
        <w:t>DIVOLVE ES FORMULÁRIU PRENXEDU PA BU DISTRITU SKOLAR</w:t>
      </w:r>
    </w:p>
    <w:p w14:paraId="6E23DAC0" w14:textId="77777777" w:rsidR="002601B4" w:rsidRPr="002601B4" w:rsidRDefault="002601B4" w:rsidP="002601B4">
      <w:pPr>
        <w:rPr>
          <w:szCs w:val="24"/>
        </w:rPr>
      </w:pPr>
    </w:p>
    <w:p w14:paraId="708BEB83" w14:textId="77777777" w:rsidR="002601B4" w:rsidRPr="00313601" w:rsidRDefault="00A1739D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</w:rPr>
      </w:pPr>
      <w:r>
        <w:rPr>
          <w:color w:val="333333"/>
        </w:rPr>
        <w:t>Más informason pode atxadu na</w:t>
      </w:r>
      <w:r>
        <w:rPr>
          <w:color w:val="333333"/>
          <w:u w:val="single"/>
        </w:rPr>
        <w:t xml:space="preserve"> </w:t>
      </w:r>
      <w:hyperlink r:id="rId10" w:history="1">
        <w:r>
          <w:rPr>
            <w:rStyle w:val="Hyperlink"/>
          </w:rPr>
          <w:t>Gia di Perguntas y Rispóstas sobri Inplimentason di Sirvisus Idukativu na Kaza ô Ôspital.</w:t>
        </w:r>
      </w:hyperlink>
    </w:p>
    <w:sectPr w:rsidR="002601B4" w:rsidRPr="0031360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C9626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8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E3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05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463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05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A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64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CD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52DAE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A7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27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A6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3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C4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E8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29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AF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1276B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0CD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6C1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CB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CA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9C9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A3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EF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4A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4D3A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52E"/>
    <w:rsid w:val="00202970"/>
    <w:rsid w:val="0020447A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875"/>
    <w:rsid w:val="003A1B51"/>
    <w:rsid w:val="003A6193"/>
    <w:rsid w:val="003B214F"/>
    <w:rsid w:val="003B495F"/>
    <w:rsid w:val="003C4E96"/>
    <w:rsid w:val="003D7270"/>
    <w:rsid w:val="003E4DD4"/>
    <w:rsid w:val="003E582B"/>
    <w:rsid w:val="003F0354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4111"/>
    <w:rsid w:val="006E7C2C"/>
    <w:rsid w:val="0070625D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68CE"/>
    <w:rsid w:val="007A56F1"/>
    <w:rsid w:val="007D46C8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B6CBF"/>
    <w:rsid w:val="008C238A"/>
    <w:rsid w:val="008D4ABF"/>
    <w:rsid w:val="008E1284"/>
    <w:rsid w:val="008E713A"/>
    <w:rsid w:val="008F57BD"/>
    <w:rsid w:val="00901B2D"/>
    <w:rsid w:val="00910E78"/>
    <w:rsid w:val="0091149F"/>
    <w:rsid w:val="0092265B"/>
    <w:rsid w:val="0093255C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C3775"/>
    <w:rsid w:val="009E0C80"/>
    <w:rsid w:val="00A035F9"/>
    <w:rsid w:val="00A12A0A"/>
    <w:rsid w:val="00A14C5B"/>
    <w:rsid w:val="00A15D3E"/>
    <w:rsid w:val="00A1739D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27B3B"/>
    <w:rsid w:val="00B34968"/>
    <w:rsid w:val="00B37249"/>
    <w:rsid w:val="00B432B0"/>
    <w:rsid w:val="00B50C8B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BE7F49"/>
    <w:rsid w:val="00C13791"/>
    <w:rsid w:val="00C15A07"/>
    <w:rsid w:val="00C245A6"/>
    <w:rsid w:val="00C34F2C"/>
    <w:rsid w:val="00C3546F"/>
    <w:rsid w:val="00C422B2"/>
    <w:rsid w:val="00C509C4"/>
    <w:rsid w:val="00C575DA"/>
    <w:rsid w:val="00C72618"/>
    <w:rsid w:val="00C7787D"/>
    <w:rsid w:val="00C82488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0422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5300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723A0"/>
  <w15:chartTrackingRefBased/>
  <w15:docId w15:val="{ECDD7B27-7331-4215-8E8B-43765EB2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  <w:lang w:val="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link w:val="CommentText"/>
    <w:semiHidden/>
    <w:rsid w:val="005067EF"/>
    <w:rPr>
      <w:snapToGrid w:val="0"/>
    </w:rPr>
  </w:style>
  <w:style w:type="character" w:styleId="Hyperlink">
    <w:name w:val="Hyperlink"/>
    <w:unhideWhenUsed/>
    <w:rsid w:val="005067EF"/>
    <w:rPr>
      <w:color w:val="5F5F5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semiHidden/>
    <w:unhideWhenUsed/>
    <w:rsid w:val="001A2FF2"/>
    <w:rPr>
      <w:color w:val="919191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  <w:lang w:val=""/>
    </w:rPr>
  </w:style>
  <w:style w:type="table" w:styleId="PlainTable4">
    <w:name w:val="Plain Table 4"/>
    <w:basedOn w:val="TableNormal"/>
    <w:uiPriority w:val="44"/>
    <w:rsid w:val="00932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doe.mass.edu/prs/ta/hhep-qa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4A0BC-D0CA-471D-B084-0B78B3298C6B}">
  <ds:schemaRefs>
    <ds:schemaRef ds:uri="http://schemas.microsoft.com/office/2006/metadata/properties"/>
    <ds:schemaRef ds:uri="http://schemas.microsoft.com/office/infopath/2007/PartnerControls"/>
    <ds:schemaRef ds:uri="0a4e05da-b9bc-4326-ad73-01ef31b95567"/>
  </ds:schemaRefs>
</ds:datastoreItem>
</file>

<file path=customXml/itemProps3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14</TotalTime>
  <Pages>2</Pages>
  <Words>504</Words>
  <Characters>2558</Characters>
  <Application>Microsoft Office Word</Application>
  <DocSecurity>0</DocSecurity>
  <Lines>79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Physician's Affirmation Home Hospital Form - 60 Days or Longer</vt:lpstr>
      <vt:lpstr>Physician's Affirmation Home Hospital Form - 60 Days or Longer</vt:lpstr>
    </vt:vector>
  </TitlesOfParts>
  <Company/>
  <LinksUpToDate>false</LinksUpToDate>
  <CharactersWithSpaces>3029</CharactersWithSpaces>
  <SharedDoc>false</SharedDoc>
  <HLinks>
    <vt:vector size="6" baseType="variant">
      <vt:variant>
        <vt:i4>786498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https://www.doe.mass.edu/prs/ta/hhep-qa.html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Cape Verdean</dc:title>
  <dc:subject/>
  <dc:creator>DESE</dc:creator>
  <cp:keywords/>
  <cp:lastModifiedBy>Zou, Dong (EOE)</cp:lastModifiedBy>
  <cp:revision>8</cp:revision>
  <cp:lastPrinted>2008-03-06T01:17:00Z</cp:lastPrinted>
  <dcterms:created xsi:type="dcterms:W3CDTF">2021-06-17T18:31:00Z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